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801C08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801C08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801C08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6727ED" w:rsidP="00801C08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30 жовтня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801C0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727ED" w:rsidRDefault="007B3BC8" w:rsidP="00801C08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727ED" w:rsidRPr="006727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1094</w:t>
      </w:r>
      <w:r w:rsidR="006510A2" w:rsidRPr="006727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 w:rsidRPr="006727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727E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2B58AC" w:rsidRPr="002B58AC" w:rsidRDefault="002B58AC" w:rsidP="00801C08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Вища кваліфікаційна комісія суддів України у складі колегії:</w:t>
      </w:r>
    </w:p>
    <w:p w:rsidR="002B58AC" w:rsidRPr="002B58AC" w:rsidRDefault="00A147B6" w:rsidP="00801C08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Times New Roman" w:hAnsi="Times New Roman"/>
          <w:color w:val="000000"/>
          <w:sz w:val="25"/>
          <w:szCs w:val="25"/>
        </w:rPr>
        <w:t>г</w:t>
      </w:r>
      <w:r w:rsidR="002B58AC" w:rsidRPr="002B58AC">
        <w:rPr>
          <w:rFonts w:ascii="Times New Roman" w:eastAsia="Times New Roman" w:hAnsi="Times New Roman"/>
          <w:color w:val="000000"/>
          <w:sz w:val="25"/>
          <w:szCs w:val="25"/>
        </w:rPr>
        <w:t>оловуючого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– </w:t>
      </w:r>
      <w:r w:rsidR="002B58AC" w:rsidRPr="002B58AC">
        <w:rPr>
          <w:rFonts w:ascii="Times New Roman" w:eastAsia="Times New Roman" w:hAnsi="Times New Roman"/>
          <w:color w:val="000000"/>
          <w:sz w:val="25"/>
          <w:szCs w:val="25"/>
        </w:rPr>
        <w:t>Гладія С.В.,</w:t>
      </w:r>
    </w:p>
    <w:p w:rsidR="002B58AC" w:rsidRPr="002B58AC" w:rsidRDefault="002B58AC" w:rsidP="00801C08">
      <w:pPr>
        <w:widowControl w:val="0"/>
        <w:spacing w:afterLines="20" w:after="48" w:line="595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ч</w:t>
      </w:r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ленів Комісії: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>
        <w:rPr>
          <w:rFonts w:ascii="Times New Roman" w:eastAsia="Times New Roman" w:hAnsi="Times New Roman"/>
          <w:color w:val="000000"/>
          <w:sz w:val="25"/>
          <w:szCs w:val="25"/>
        </w:rPr>
        <w:t xml:space="preserve"> В.І., </w:t>
      </w:r>
      <w:proofErr w:type="spellStart"/>
      <w:r>
        <w:rPr>
          <w:rFonts w:ascii="Times New Roman" w:eastAsia="Times New Roman" w:hAnsi="Times New Roman"/>
          <w:color w:val="000000"/>
          <w:sz w:val="25"/>
          <w:szCs w:val="25"/>
        </w:rPr>
        <w:t>Шил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ової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Т.С.,</w:t>
      </w:r>
    </w:p>
    <w:p w:rsidR="00B64BB4" w:rsidRDefault="00B64BB4" w:rsidP="00801C08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B58AC" w:rsidRPr="002B58AC" w:rsidRDefault="002B58AC" w:rsidP="00801C08">
      <w:pPr>
        <w:widowControl w:val="0"/>
        <w:spacing w:afterLines="20" w:after="48" w:line="302" w:lineRule="exact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Суворовського районного суду міста Одеси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Віктора Степановича на 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посаді,</w:t>
      </w:r>
    </w:p>
    <w:p w:rsidR="00B64BB4" w:rsidRDefault="00B64BB4" w:rsidP="00801C08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B58AC" w:rsidRPr="002B58AC" w:rsidRDefault="002B58AC" w:rsidP="00801C08">
      <w:pPr>
        <w:widowControl w:val="0"/>
        <w:spacing w:afterLines="20" w:after="48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встановила:</w:t>
      </w:r>
    </w:p>
    <w:p w:rsidR="00B64BB4" w:rsidRDefault="00B64BB4" w:rsidP="00801C08">
      <w:pPr>
        <w:widowControl w:val="0"/>
        <w:spacing w:afterLines="20" w:after="48" w:line="250" w:lineRule="exact"/>
        <w:ind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B58AC" w:rsidRPr="002B58AC" w:rsidRDefault="002B58AC" w:rsidP="00801C08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Згідно з пунктом </w:t>
      </w:r>
      <w:r w:rsidR="00B64BB4">
        <w:rPr>
          <w:rFonts w:ascii="Times New Roman" w:eastAsia="Times New Roman" w:hAnsi="Times New Roman"/>
          <w:color w:val="000000"/>
          <w:sz w:val="25"/>
          <w:szCs w:val="25"/>
        </w:rPr>
        <w:t>16¹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XV «Перехідні положення» Конституції України</w:t>
      </w:r>
      <w:r w:rsidR="00B64BB4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відповідність займаній посаді судді, якого призначено на посаду строком на п’ять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років або обрано суддею безстроково до набрання чинності Законом України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«Про внесення змін до Конституції України (щодо правосуддя)», має бути оцінена в 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порядку, визначеному законом.</w:t>
      </w:r>
    </w:p>
    <w:p w:rsidR="002B58AC" w:rsidRPr="002B58AC" w:rsidRDefault="002B58AC" w:rsidP="00801C08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Пунктом 20 розділу XII «Прикінцеві та перехідні положення» Закону України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«Про су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доустрій і статус суддів» (далі –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Закон) передбачено, що відповідність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займаній посаді судді, якого призначено на посаду строком на п’ять років або обрано 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2B58AC" w:rsidRPr="002B58AC" w:rsidRDefault="002B58AC" w:rsidP="00801C08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Виявлення за результатами такого оцінювання невідповідності судді займаній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посаді за критеріями компетентності, професійної етики або доброчесності чи відмова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судді від такого оцінювання є підставою для звільнення судді з посади за рішенням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2B58AC" w:rsidRPr="002B58AC" w:rsidRDefault="002B58AC" w:rsidP="00801C08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Рішенням Комісії від 01 лютого 2018 року № 8/зп-18 призначено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кваліфікаційне оцінювання суддів місцевих та апеляційних судів на відповідність 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займаній посаді, зокрема судді Суворовського районного суду міста Одеси </w:t>
      </w:r>
      <w:r w:rsidR="00801C08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В.С.</w:t>
      </w:r>
    </w:p>
    <w:p w:rsidR="002B58AC" w:rsidRPr="002B58AC" w:rsidRDefault="002B58AC" w:rsidP="00801C08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01C08" w:rsidRDefault="00801C08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01C08" w:rsidRDefault="00801C08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801C08" w:rsidRDefault="00801C08" w:rsidP="00D801E6">
      <w:pPr>
        <w:widowControl w:val="0"/>
        <w:spacing w:after="0" w:line="298" w:lineRule="exact"/>
        <w:ind w:right="4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>Відповідно до пунктів 1, 2 глави 6 розділу II Положення про порядок та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Комісії від 03 листопада 2016 року № 143/зп-16 (у редакції рішення Комісії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від 13 лют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ого 2018 року № 20/зп-18) (далі –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Положення), встановлення відповідності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досліджуються окремо один від одного та в сукупності.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за результатами іспиту, а також більше 67 відсотків від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, більшого за 0.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2B58AC" w:rsidRPr="002B58AC" w:rsidRDefault="002B58AC" w:rsidP="002B58AC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Згідно зі статтею 85 Закону кваліфікаційне оцінювання включає такі етапи:</w:t>
      </w:r>
    </w:p>
    <w:p w:rsidR="002B58AC" w:rsidRPr="002B58AC" w:rsidRDefault="002B58AC" w:rsidP="002B58AC">
      <w:pPr>
        <w:widowControl w:val="0"/>
        <w:numPr>
          <w:ilvl w:val="0"/>
          <w:numId w:val="7"/>
        </w:numPr>
        <w:tabs>
          <w:tab w:val="left" w:pos="1018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складення іспиту (складення анонімного письмового тестування та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виконання практичного завдання);</w:t>
      </w:r>
    </w:p>
    <w:p w:rsidR="002B58AC" w:rsidRPr="002B58AC" w:rsidRDefault="002B58AC" w:rsidP="002B58AC">
      <w:pPr>
        <w:widowControl w:val="0"/>
        <w:numPr>
          <w:ilvl w:val="0"/>
          <w:numId w:val="7"/>
        </w:numPr>
        <w:tabs>
          <w:tab w:val="left" w:pos="998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дослідження досьє та проведення співбесіди.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.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склав анонімне письмове тестування, за результатами якого набрав 70,875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. За результатами виконаного практичного завдання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.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набрав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63,5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. На етапі складення іспиту суддя загалом набрав 134,375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.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пройшов тестування особистих морально-психологічних якостей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Рішенням Комісії від 31 травня 2018 року № 120/зп-18 затверджено результати першого етапу кваліфікаційного оцінювання суддів на відповідність займаній посаді «Іспит», складеного 02 квітня 2018 року, зокрема судді Суворовського районного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суду міста Одеси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Комісією 30 жовтня 2019 року проведено співбесіду із суддею, під час якої обговорено питання щодо показників за критеріями компетентності, професійної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етики та доброчесності, які виникли під час дослідження суддівського досьє.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 критеріям кваліфікаційного оцінювання, Комісія дійшла таких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висновків.</w:t>
      </w:r>
    </w:p>
    <w:p w:rsidR="002B58AC" w:rsidRPr="002B58AC" w:rsidRDefault="002B58AC" w:rsidP="002B58AC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За критерієм компетентності (професійної, особистої та соціальної) суддя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набрав 363,375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C04FB2" w:rsidRDefault="00C04FB2" w:rsidP="002B58A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2B58AC" w:rsidRPr="002B58AC" w:rsidRDefault="002B58AC" w:rsidP="002B58A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lastRenderedPageBreak/>
        <w:t xml:space="preserve">Водночас за критерієм професійної компетентності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. оцінено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Комісією на підставі результатів іспиту, дослідження інформації, яка міститься в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досьє, та співбесіди за показниками, визначеними пунктами 1-5 глави 2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розділу II Положення. За критеріями особистої та соціальної компетентності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. оцінено Комісією на підставі результатів тестування особистих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глави 2 розділу II Положення.</w:t>
      </w:r>
    </w:p>
    <w:p w:rsidR="002B58AC" w:rsidRPr="002B58AC" w:rsidRDefault="002B58AC" w:rsidP="002B58A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пунктом 8 глави 2 розділу II Положення, суддя набрав 185 балів. За цим критерієм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. оцінено на підставі результатів тестування особистих морально-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психологічних якостей і загальних здібностей, дослідження інформації, яка міститься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2B58AC" w:rsidRPr="002B58AC" w:rsidRDefault="002B58AC" w:rsidP="002B58A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За критерієм доброчесності, оціненим за показниками, визначеними пунктом 9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глави 2 розділу II Положення, суддя набрав 160 балів. За цим критерієм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 оцінено на підставі результатів тестування особистих морально-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психологічних якостей і загальних здібностей, дослідження інформації, яка міститься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 досьє, та співбесіди.</w:t>
      </w:r>
    </w:p>
    <w:p w:rsidR="002B58AC" w:rsidRPr="002B58AC" w:rsidRDefault="002B58AC" w:rsidP="002B58A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За результатами кваліфікаційного оцінювання суддя Суворовського районного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суду міста Одеси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. набрав 708,375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, що становить більше 67 відсотків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від суми максимально можливих балів за результатами кваліфікаційного оцінювання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всіх критеріїв.</w:t>
      </w:r>
    </w:p>
    <w:p w:rsidR="002B58AC" w:rsidRPr="002B58AC" w:rsidRDefault="002B58AC" w:rsidP="002B58AC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Таким чином, Комісія дійшла висновку про відповідність судді Суворовського районного суду міста Одеси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B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>.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en-US"/>
        </w:rPr>
        <w:t>C</w:t>
      </w:r>
      <w:r w:rsidRPr="002B58AC">
        <w:rPr>
          <w:rFonts w:ascii="Times New Roman" w:eastAsia="Times New Roman" w:hAnsi="Times New Roman"/>
          <w:color w:val="000000"/>
          <w:sz w:val="25"/>
          <w:szCs w:val="25"/>
          <w:lang w:val="ru-RU"/>
        </w:rPr>
        <w:t xml:space="preserve">.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займаній посаді.</w:t>
      </w:r>
    </w:p>
    <w:p w:rsidR="002B58AC" w:rsidRPr="002B58AC" w:rsidRDefault="002B58AC" w:rsidP="002B58AC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Ураховуючи викладене, керуючись статтями 83-86, 93, 101, пунктом 20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розділу XII «Прикінцеві та перехідні положення» Закону, Положенням, Комісія</w:t>
      </w:r>
    </w:p>
    <w:p w:rsidR="002B58AC" w:rsidRPr="002B58AC" w:rsidRDefault="002B58AC" w:rsidP="002B58AC">
      <w:pPr>
        <w:widowControl w:val="0"/>
        <w:spacing w:after="319" w:line="250" w:lineRule="exact"/>
        <w:jc w:val="center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вирішила:</w:t>
      </w:r>
    </w:p>
    <w:p w:rsidR="002B58AC" w:rsidRPr="002B58AC" w:rsidRDefault="002B58AC" w:rsidP="002B58AC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визначити, що суддя Суворовського районного суду міста Одеси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Позняк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 Віктор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Степанович за результатами кваліфікаційного оцінювання суддів місцевих та </w:t>
      </w:r>
      <w:r w:rsidR="00C04FB2">
        <w:rPr>
          <w:rFonts w:ascii="Times New Roman" w:eastAsia="Times New Roman" w:hAnsi="Times New Roman"/>
          <w:color w:val="000000"/>
          <w:sz w:val="25"/>
          <w:szCs w:val="25"/>
        </w:rPr>
        <w:t xml:space="preserve">                     </w:t>
      </w:r>
      <w:r w:rsidRPr="002B58AC">
        <w:rPr>
          <w:rFonts w:ascii="Times New Roman" w:eastAsia="Times New Roman" w:hAnsi="Times New Roman"/>
          <w:color w:val="000000"/>
          <w:sz w:val="25"/>
          <w:szCs w:val="25"/>
        </w:rPr>
        <w:t xml:space="preserve">апеляційних судів на відповідність займаній посаді набрав 708,375 </w:t>
      </w:r>
      <w:proofErr w:type="spellStart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бала</w:t>
      </w:r>
      <w:proofErr w:type="spellEnd"/>
      <w:r w:rsidRPr="002B58AC">
        <w:rPr>
          <w:rFonts w:ascii="Times New Roman" w:eastAsia="Times New Roman" w:hAnsi="Times New Roman"/>
          <w:color w:val="000000"/>
          <w:sz w:val="25"/>
          <w:szCs w:val="25"/>
        </w:rPr>
        <w:t>.</w:t>
      </w:r>
    </w:p>
    <w:p w:rsidR="00EA6FB9" w:rsidRPr="002B58AC" w:rsidRDefault="00C04FB2" w:rsidP="002B58AC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           </w:t>
      </w:r>
      <w:bookmarkStart w:id="0" w:name="_GoBack"/>
      <w:bookmarkEnd w:id="0"/>
      <w:r w:rsidR="002B58AC" w:rsidRPr="002B58AC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Визнати суддю Суворовського районного суду міста Одеси </w:t>
      </w:r>
      <w:proofErr w:type="spellStart"/>
      <w:r w:rsidR="002B58AC" w:rsidRPr="002B58AC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>Позняка</w:t>
      </w:r>
      <w:proofErr w:type="spellEnd"/>
      <w:r w:rsidR="002B58AC" w:rsidRPr="002B58AC">
        <w:rPr>
          <w:rFonts w:ascii="Times New Roman" w:eastAsia="Courier New" w:hAnsi="Times New Roman"/>
          <w:color w:val="000000"/>
          <w:sz w:val="25"/>
          <w:szCs w:val="25"/>
          <w:lang w:eastAsia="uk-UA"/>
        </w:rPr>
        <w:t xml:space="preserve"> Віктора Степановича таким, що відповідає займаній посаді.</w:t>
      </w:r>
    </w:p>
    <w:p w:rsidR="002B58AC" w:rsidRPr="002B58AC" w:rsidRDefault="002B58AC" w:rsidP="002B5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B58AC">
        <w:rPr>
          <w:rFonts w:ascii="Times New Roman" w:eastAsia="Times New Roman" w:hAnsi="Times New Roman"/>
          <w:sz w:val="25"/>
          <w:szCs w:val="25"/>
          <w:lang w:eastAsia="uk-UA"/>
        </w:rPr>
        <w:t xml:space="preserve">Головуючий                                                                                                     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</w:t>
      </w:r>
      <w:r w:rsidRPr="002B58AC">
        <w:rPr>
          <w:rFonts w:ascii="Times New Roman" w:eastAsia="Times New Roman" w:hAnsi="Times New Roman"/>
          <w:sz w:val="25"/>
          <w:szCs w:val="25"/>
          <w:lang w:eastAsia="uk-UA"/>
        </w:rPr>
        <w:t xml:space="preserve">  С.В. Гладій</w:t>
      </w:r>
    </w:p>
    <w:p w:rsidR="002B58AC" w:rsidRPr="002B58AC" w:rsidRDefault="002B58AC" w:rsidP="002B5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p w:rsidR="002B58AC" w:rsidRPr="002B58AC" w:rsidRDefault="002B58AC" w:rsidP="002B5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B58AC">
        <w:rPr>
          <w:rFonts w:ascii="Times New Roman" w:eastAsia="Times New Roman" w:hAnsi="Times New Roman"/>
          <w:sz w:val="25"/>
          <w:szCs w:val="25"/>
          <w:lang w:eastAsia="uk-UA"/>
        </w:rPr>
        <w:t xml:space="preserve">Члени Комісії:                                                                                                 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 </w:t>
      </w:r>
      <w:r w:rsidRPr="002B58AC">
        <w:rPr>
          <w:rFonts w:ascii="Times New Roman" w:eastAsia="Times New Roman" w:hAnsi="Times New Roman"/>
          <w:sz w:val="25"/>
          <w:szCs w:val="25"/>
          <w:lang w:eastAsia="uk-UA"/>
        </w:rPr>
        <w:t xml:space="preserve">В.І. </w:t>
      </w:r>
      <w:proofErr w:type="spellStart"/>
      <w:r w:rsidRPr="002B58AC">
        <w:rPr>
          <w:rFonts w:ascii="Times New Roman" w:eastAsia="Times New Roman" w:hAnsi="Times New Roman"/>
          <w:sz w:val="25"/>
          <w:szCs w:val="25"/>
          <w:lang w:eastAsia="uk-UA"/>
        </w:rPr>
        <w:t>Бутенко</w:t>
      </w:r>
      <w:proofErr w:type="spellEnd"/>
    </w:p>
    <w:p w:rsidR="002B58AC" w:rsidRPr="002B58AC" w:rsidRDefault="002B58AC" w:rsidP="002B5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B58AC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</w:t>
      </w:r>
    </w:p>
    <w:p w:rsidR="002B58AC" w:rsidRPr="002B58AC" w:rsidRDefault="002B58AC" w:rsidP="002B58AC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  <w:r w:rsidRPr="002B58AC">
        <w:rPr>
          <w:rFonts w:ascii="Times New Roman" w:eastAsia="Times New Roman" w:hAnsi="Times New Roman"/>
          <w:sz w:val="25"/>
          <w:szCs w:val="25"/>
          <w:lang w:eastAsia="uk-UA"/>
        </w:rPr>
        <w:t xml:space="preserve">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5"/>
          <w:szCs w:val="25"/>
          <w:lang w:eastAsia="uk-UA"/>
        </w:rPr>
        <w:t xml:space="preserve">       </w:t>
      </w:r>
      <w:r w:rsidRPr="002B58AC">
        <w:rPr>
          <w:rFonts w:ascii="Times New Roman" w:eastAsia="Times New Roman" w:hAnsi="Times New Roman"/>
          <w:sz w:val="25"/>
          <w:szCs w:val="25"/>
          <w:lang w:eastAsia="uk-UA"/>
        </w:rPr>
        <w:t>Т.С. Шилова</w:t>
      </w:r>
    </w:p>
    <w:p w:rsidR="00EC3C8B" w:rsidRPr="002B58AC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5"/>
          <w:szCs w:val="25"/>
          <w:lang w:eastAsia="uk-UA"/>
        </w:rPr>
      </w:pPr>
    </w:p>
    <w:sectPr w:rsidR="00EC3C8B" w:rsidRPr="002B58AC" w:rsidSect="00A147B6">
      <w:headerReference w:type="default" r:id="rId9"/>
      <w:pgSz w:w="11906" w:h="16838"/>
      <w:pgMar w:top="850" w:right="707" w:bottom="70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86B" w:rsidRDefault="00C0286B" w:rsidP="002F156E">
      <w:pPr>
        <w:spacing w:after="0" w:line="240" w:lineRule="auto"/>
      </w:pPr>
      <w:r>
        <w:separator/>
      </w:r>
    </w:p>
  </w:endnote>
  <w:endnote w:type="continuationSeparator" w:id="0">
    <w:p w:rsidR="00C0286B" w:rsidRDefault="00C0286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86B" w:rsidRDefault="00C0286B" w:rsidP="002F156E">
      <w:pPr>
        <w:spacing w:after="0" w:line="240" w:lineRule="auto"/>
      </w:pPr>
      <w:r>
        <w:separator/>
      </w:r>
    </w:p>
  </w:footnote>
  <w:footnote w:type="continuationSeparator" w:id="0">
    <w:p w:rsidR="00C0286B" w:rsidRDefault="00C0286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4FB2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C42422"/>
    <w:multiLevelType w:val="multilevel"/>
    <w:tmpl w:val="ABE4CD1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1FBD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B58A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27ED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01C08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147B6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64BB4"/>
    <w:rsid w:val="00B70C98"/>
    <w:rsid w:val="00BB5D40"/>
    <w:rsid w:val="00BE240F"/>
    <w:rsid w:val="00BE46F8"/>
    <w:rsid w:val="00BE767E"/>
    <w:rsid w:val="00C018B6"/>
    <w:rsid w:val="00C0286B"/>
    <w:rsid w:val="00C04FB2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801E6"/>
    <w:rsid w:val="00DA2836"/>
    <w:rsid w:val="00DC4317"/>
    <w:rsid w:val="00DC4484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5866</Words>
  <Characters>3345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278</cp:revision>
  <dcterms:created xsi:type="dcterms:W3CDTF">2020-08-21T08:05:00Z</dcterms:created>
  <dcterms:modified xsi:type="dcterms:W3CDTF">2020-10-21T07:15:00Z</dcterms:modified>
</cp:coreProperties>
</file>