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63A8" w:rsidRPr="00905CC7" w:rsidRDefault="009463A8" w:rsidP="009463A8">
      <w:pPr>
        <w:pStyle w:val="a3"/>
        <w:ind w:firstLine="567"/>
        <w:jc w:val="center"/>
        <w:rPr>
          <w:rFonts w:ascii="Algerian" w:hAnsi="Algerian" w:cs="Times New Roman"/>
          <w:sz w:val="44"/>
          <w:szCs w:val="44"/>
          <w:lang w:val="uk-UA"/>
        </w:rPr>
      </w:pPr>
      <w:r w:rsidRPr="00905CC7">
        <w:rPr>
          <w:rFonts w:ascii="Cambria" w:hAnsi="Cambria" w:cs="Cambria"/>
          <w:b/>
          <w:sz w:val="44"/>
          <w:szCs w:val="44"/>
          <w:lang w:val="uk-UA"/>
        </w:rPr>
        <w:t>Звіт</w:t>
      </w:r>
      <w:r w:rsidRPr="00905CC7">
        <w:rPr>
          <w:rFonts w:ascii="Algerian" w:hAnsi="Algerian" w:cs="Times New Roman"/>
          <w:b/>
          <w:sz w:val="44"/>
          <w:szCs w:val="44"/>
          <w:lang w:val="uk-UA"/>
        </w:rPr>
        <w:t xml:space="preserve"> </w:t>
      </w:r>
      <w:r w:rsidRPr="00905CC7">
        <w:rPr>
          <w:rFonts w:ascii="Cambria" w:hAnsi="Cambria" w:cs="Cambria"/>
          <w:b/>
          <w:sz w:val="44"/>
          <w:szCs w:val="44"/>
          <w:lang w:val="uk-UA"/>
        </w:rPr>
        <w:t>Прилуцької</w:t>
      </w:r>
      <w:r w:rsidRPr="00905CC7">
        <w:rPr>
          <w:rFonts w:ascii="Algerian" w:hAnsi="Algerian" w:cs="Times New Roman"/>
          <w:b/>
          <w:sz w:val="44"/>
          <w:szCs w:val="44"/>
          <w:lang w:val="uk-UA"/>
        </w:rPr>
        <w:t xml:space="preserve"> </w:t>
      </w:r>
      <w:r w:rsidRPr="00905CC7">
        <w:rPr>
          <w:rFonts w:ascii="Cambria" w:hAnsi="Cambria" w:cs="Cambria"/>
          <w:b/>
          <w:sz w:val="44"/>
          <w:szCs w:val="44"/>
          <w:lang w:val="uk-UA"/>
        </w:rPr>
        <w:t>МЦБ</w:t>
      </w:r>
      <w:r w:rsidRPr="00905CC7">
        <w:rPr>
          <w:rFonts w:ascii="Algerian" w:hAnsi="Algerian" w:cs="Times New Roman"/>
          <w:b/>
          <w:sz w:val="44"/>
          <w:szCs w:val="44"/>
          <w:lang w:val="uk-UA"/>
        </w:rPr>
        <w:t xml:space="preserve"> </w:t>
      </w:r>
      <w:r w:rsidRPr="00905CC7">
        <w:rPr>
          <w:rFonts w:ascii="Cambria" w:hAnsi="Cambria" w:cs="Cambria"/>
          <w:b/>
          <w:sz w:val="44"/>
          <w:szCs w:val="44"/>
          <w:lang w:val="uk-UA"/>
        </w:rPr>
        <w:t>ім</w:t>
      </w:r>
      <w:r w:rsidRPr="00905CC7">
        <w:rPr>
          <w:rFonts w:ascii="Algerian" w:hAnsi="Algerian" w:cs="Times New Roman"/>
          <w:b/>
          <w:sz w:val="44"/>
          <w:szCs w:val="44"/>
          <w:lang w:val="uk-UA"/>
        </w:rPr>
        <w:t xml:space="preserve">. </w:t>
      </w:r>
      <w:r w:rsidRPr="00905CC7">
        <w:rPr>
          <w:rFonts w:ascii="Cambria" w:hAnsi="Cambria" w:cs="Cambria"/>
          <w:b/>
          <w:sz w:val="44"/>
          <w:szCs w:val="44"/>
          <w:lang w:val="uk-UA"/>
        </w:rPr>
        <w:t>Л</w:t>
      </w:r>
      <w:r w:rsidRPr="00905CC7">
        <w:rPr>
          <w:rFonts w:ascii="Algerian" w:hAnsi="Algerian" w:cs="Times New Roman"/>
          <w:b/>
          <w:sz w:val="44"/>
          <w:szCs w:val="44"/>
          <w:lang w:val="uk-UA"/>
        </w:rPr>
        <w:t xml:space="preserve">. </w:t>
      </w:r>
      <w:r w:rsidRPr="00905CC7">
        <w:rPr>
          <w:rFonts w:ascii="Cambria" w:hAnsi="Cambria" w:cs="Cambria"/>
          <w:b/>
          <w:sz w:val="44"/>
          <w:szCs w:val="44"/>
          <w:lang w:val="uk-UA"/>
        </w:rPr>
        <w:t>За</w:t>
      </w:r>
      <w:r w:rsidRPr="00905CC7">
        <w:rPr>
          <w:rFonts w:cs="Calibri"/>
          <w:b/>
          <w:sz w:val="44"/>
          <w:szCs w:val="44"/>
          <w:lang w:val="uk-UA"/>
        </w:rPr>
        <w:t>башти</w:t>
      </w:r>
    </w:p>
    <w:p w:rsidR="009463A8" w:rsidRPr="000978AC" w:rsidRDefault="009463A8" w:rsidP="009463A8">
      <w:pPr>
        <w:pStyle w:val="a3"/>
        <w:jc w:val="both"/>
        <w:rPr>
          <w:rFonts w:ascii="Times New Roman" w:hAnsi="Times New Roman" w:cs="Times New Roman"/>
          <w:sz w:val="28"/>
          <w:szCs w:val="28"/>
          <w:lang w:val="uk-UA"/>
        </w:rPr>
      </w:pPr>
    </w:p>
    <w:p w:rsidR="009463A8" w:rsidRPr="000978AC" w:rsidRDefault="009463A8" w:rsidP="009463A8">
      <w:pPr>
        <w:pStyle w:val="a3"/>
        <w:spacing w:line="276" w:lineRule="auto"/>
        <w:ind w:firstLine="567"/>
        <w:jc w:val="center"/>
        <w:rPr>
          <w:rFonts w:ascii="Times New Roman" w:hAnsi="Times New Roman" w:cs="Times New Roman"/>
          <w:b/>
          <w:sz w:val="16"/>
          <w:szCs w:val="16"/>
          <w:lang w:val="uk-UA"/>
        </w:rPr>
      </w:pPr>
      <w:r w:rsidRPr="000978AC">
        <w:rPr>
          <w:rFonts w:ascii="Times New Roman" w:hAnsi="Times New Roman" w:cs="Times New Roman"/>
          <w:b/>
          <w:sz w:val="28"/>
          <w:szCs w:val="28"/>
          <w:lang w:val="uk-UA"/>
        </w:rPr>
        <w:t xml:space="preserve">ОСНОВНІ НАПРЯМКИ, ЗАВДАННЯ ТА ПОКАЗНИКИ РОБОТИ </w:t>
      </w:r>
    </w:p>
    <w:p w:rsidR="009463A8" w:rsidRPr="000978AC" w:rsidRDefault="009463A8" w:rsidP="009463A8">
      <w:pPr>
        <w:pStyle w:val="a3"/>
        <w:spacing w:line="276" w:lineRule="auto"/>
        <w:ind w:firstLine="567"/>
        <w:jc w:val="center"/>
        <w:rPr>
          <w:rFonts w:ascii="Times New Roman" w:hAnsi="Times New Roman" w:cs="Times New Roman"/>
          <w:b/>
          <w:sz w:val="16"/>
          <w:szCs w:val="16"/>
          <w:lang w:val="uk-UA"/>
        </w:rPr>
      </w:pPr>
    </w:p>
    <w:p w:rsidR="009463A8" w:rsidRPr="000978AC" w:rsidRDefault="009463A8" w:rsidP="009463A8">
      <w:pPr>
        <w:pStyle w:val="a3"/>
        <w:ind w:firstLine="567"/>
        <w:jc w:val="both"/>
        <w:rPr>
          <w:rFonts w:ascii="Times New Roman" w:hAnsi="Times New Roman" w:cs="Times New Roman"/>
          <w:sz w:val="16"/>
          <w:szCs w:val="16"/>
          <w:lang w:val="uk-UA"/>
        </w:rPr>
      </w:pPr>
      <w:r w:rsidRPr="000978AC">
        <w:rPr>
          <w:rFonts w:ascii="Times New Roman" w:hAnsi="Times New Roman" w:cs="Times New Roman"/>
          <w:sz w:val="28"/>
          <w:szCs w:val="28"/>
          <w:lang w:val="uk-UA"/>
        </w:rPr>
        <w:t>Прилуцька МЦБ ім. Л. Забашти  як інформаційний,  ку</w:t>
      </w:r>
      <w:r w:rsidR="0042790F">
        <w:rPr>
          <w:rFonts w:ascii="Times New Roman" w:hAnsi="Times New Roman" w:cs="Times New Roman"/>
          <w:sz w:val="28"/>
          <w:szCs w:val="28"/>
          <w:lang w:val="uk-UA"/>
        </w:rPr>
        <w:t>льтурно-освітній заклад,  у 2022</w:t>
      </w:r>
      <w:r w:rsidRPr="000978AC">
        <w:rPr>
          <w:rFonts w:ascii="Times New Roman" w:hAnsi="Times New Roman" w:cs="Times New Roman"/>
          <w:sz w:val="28"/>
          <w:szCs w:val="28"/>
          <w:lang w:val="uk-UA"/>
        </w:rPr>
        <w:t xml:space="preserve"> році  </w:t>
      </w:r>
      <w:r w:rsidR="00B1722C" w:rsidRPr="000978AC">
        <w:rPr>
          <w:rFonts w:ascii="Times New Roman" w:hAnsi="Times New Roman" w:cs="Times New Roman"/>
          <w:sz w:val="28"/>
          <w:szCs w:val="28"/>
          <w:lang w:val="uk-UA"/>
        </w:rPr>
        <w:t>спрямовувала свою роботу</w:t>
      </w:r>
      <w:r w:rsidRPr="000978AC">
        <w:rPr>
          <w:rFonts w:ascii="Times New Roman" w:hAnsi="Times New Roman" w:cs="Times New Roman"/>
          <w:sz w:val="28"/>
          <w:szCs w:val="28"/>
          <w:lang w:val="uk-UA"/>
        </w:rPr>
        <w:t xml:space="preserve"> на:</w:t>
      </w:r>
    </w:p>
    <w:p w:rsidR="00D751E1" w:rsidRPr="000978AC" w:rsidRDefault="00D751E1" w:rsidP="00D751E1">
      <w:pPr>
        <w:pStyle w:val="a3"/>
        <w:numPr>
          <w:ilvl w:val="0"/>
          <w:numId w:val="1"/>
        </w:numPr>
        <w:ind w:left="567" w:hanging="436"/>
        <w:jc w:val="both"/>
        <w:rPr>
          <w:rFonts w:ascii="Times New Roman" w:hAnsi="Times New Roman" w:cs="Times New Roman"/>
          <w:sz w:val="28"/>
          <w:szCs w:val="28"/>
          <w:lang w:val="uk-UA"/>
        </w:rPr>
      </w:pPr>
      <w:r w:rsidRPr="000978AC">
        <w:rPr>
          <w:rFonts w:ascii="Times New Roman" w:hAnsi="Times New Roman" w:cs="Times New Roman"/>
          <w:sz w:val="28"/>
          <w:szCs w:val="28"/>
          <w:lang w:val="uk-UA"/>
        </w:rPr>
        <w:t>забезпечення інформаційних потреб користувачів у сфері освіти, науки, виробництва, організацію відпочинку і дозвілля населення з використанням всіх ресурсів бібліотеки;</w:t>
      </w:r>
    </w:p>
    <w:p w:rsidR="009463A8" w:rsidRPr="000978AC" w:rsidRDefault="009463A8" w:rsidP="009463A8">
      <w:pPr>
        <w:pStyle w:val="a3"/>
        <w:numPr>
          <w:ilvl w:val="0"/>
          <w:numId w:val="1"/>
        </w:numPr>
        <w:ind w:left="567" w:hanging="425"/>
        <w:jc w:val="both"/>
        <w:rPr>
          <w:rFonts w:ascii="Times New Roman" w:hAnsi="Times New Roman" w:cs="Times New Roman"/>
          <w:sz w:val="28"/>
          <w:szCs w:val="28"/>
          <w:lang w:val="uk-UA"/>
        </w:rPr>
      </w:pPr>
      <w:r w:rsidRPr="000978AC">
        <w:rPr>
          <w:rFonts w:ascii="Times New Roman" w:hAnsi="Times New Roman" w:cs="Times New Roman"/>
          <w:sz w:val="28"/>
          <w:szCs w:val="28"/>
          <w:lang w:val="uk-UA"/>
        </w:rPr>
        <w:t>забезпечення вільного доступу до інформації, знань і культурного надбання;</w:t>
      </w:r>
    </w:p>
    <w:p w:rsidR="00D751E1" w:rsidRPr="000978AC" w:rsidRDefault="009463A8" w:rsidP="00D751E1">
      <w:pPr>
        <w:pStyle w:val="a3"/>
        <w:numPr>
          <w:ilvl w:val="0"/>
          <w:numId w:val="1"/>
        </w:numPr>
        <w:ind w:left="567" w:hanging="425"/>
        <w:jc w:val="both"/>
        <w:rPr>
          <w:rFonts w:ascii="Times New Roman" w:hAnsi="Times New Roman" w:cs="Times New Roman"/>
          <w:sz w:val="28"/>
          <w:szCs w:val="28"/>
          <w:lang w:val="uk-UA"/>
        </w:rPr>
      </w:pPr>
      <w:r w:rsidRPr="000978AC">
        <w:rPr>
          <w:rFonts w:ascii="Times New Roman" w:hAnsi="Times New Roman" w:cs="Times New Roman"/>
          <w:sz w:val="28"/>
          <w:szCs w:val="28"/>
          <w:lang w:val="uk-UA"/>
        </w:rPr>
        <w:t>надання інформаційної допомоги населенню в задоволенні їхніх запитів, формування художнього смаку і культури читання;</w:t>
      </w:r>
    </w:p>
    <w:p w:rsidR="00D751E1" w:rsidRPr="000978AC" w:rsidRDefault="00D751E1" w:rsidP="00D751E1">
      <w:pPr>
        <w:pStyle w:val="a3"/>
        <w:numPr>
          <w:ilvl w:val="0"/>
          <w:numId w:val="1"/>
        </w:numPr>
        <w:ind w:left="567" w:hanging="425"/>
        <w:jc w:val="both"/>
        <w:rPr>
          <w:rFonts w:ascii="Times New Roman" w:hAnsi="Times New Roman" w:cs="Times New Roman"/>
          <w:sz w:val="28"/>
          <w:szCs w:val="28"/>
          <w:lang w:val="uk-UA"/>
        </w:rPr>
      </w:pPr>
      <w:r w:rsidRPr="000978AC">
        <w:rPr>
          <w:rFonts w:ascii="Times New Roman" w:hAnsi="Times New Roman" w:cs="Times New Roman"/>
          <w:sz w:val="28"/>
          <w:szCs w:val="28"/>
          <w:lang w:val="uk-UA"/>
        </w:rPr>
        <w:t>формування патріотичного виховання;</w:t>
      </w:r>
    </w:p>
    <w:p w:rsidR="009463A8" w:rsidRPr="000978AC" w:rsidRDefault="009463A8" w:rsidP="009463A8">
      <w:pPr>
        <w:pStyle w:val="a3"/>
        <w:numPr>
          <w:ilvl w:val="0"/>
          <w:numId w:val="1"/>
        </w:numPr>
        <w:ind w:left="567" w:hanging="425"/>
        <w:jc w:val="both"/>
        <w:rPr>
          <w:rFonts w:ascii="Times New Roman" w:hAnsi="Times New Roman" w:cs="Times New Roman"/>
          <w:sz w:val="28"/>
          <w:szCs w:val="28"/>
          <w:lang w:val="uk-UA"/>
        </w:rPr>
      </w:pPr>
      <w:r w:rsidRPr="000978AC">
        <w:rPr>
          <w:rFonts w:ascii="Times New Roman" w:hAnsi="Times New Roman" w:cs="Times New Roman"/>
          <w:sz w:val="28"/>
          <w:szCs w:val="28"/>
          <w:lang w:val="uk-UA"/>
        </w:rPr>
        <w:t xml:space="preserve">забезпечення висвітлення публічних заходів бібліотеки на сторінках місцевих газет, соціальних мереж, сайтах; </w:t>
      </w:r>
    </w:p>
    <w:p w:rsidR="009463A8" w:rsidRPr="000978AC" w:rsidRDefault="009463A8" w:rsidP="009463A8">
      <w:pPr>
        <w:pStyle w:val="a3"/>
        <w:numPr>
          <w:ilvl w:val="0"/>
          <w:numId w:val="1"/>
        </w:numPr>
        <w:ind w:left="567" w:hanging="425"/>
        <w:jc w:val="both"/>
        <w:rPr>
          <w:rStyle w:val="a4"/>
          <w:rFonts w:ascii="Times New Roman" w:hAnsi="Times New Roman" w:cs="Times New Roman"/>
          <w:b w:val="0"/>
          <w:iCs/>
          <w:sz w:val="28"/>
          <w:szCs w:val="28"/>
          <w:lang w:val="uk-UA"/>
        </w:rPr>
      </w:pPr>
      <w:r w:rsidRPr="000978AC">
        <w:rPr>
          <w:rStyle w:val="a4"/>
          <w:rFonts w:ascii="Times New Roman" w:hAnsi="Times New Roman" w:cs="Times New Roman"/>
          <w:b w:val="0"/>
          <w:iCs/>
          <w:sz w:val="28"/>
          <w:szCs w:val="28"/>
          <w:lang w:val="uk-UA"/>
        </w:rPr>
        <w:t>стимулювання та підтримку інтересу до бібліотеки, співробітництво з  владними  структурами  та громадськими організаціями;</w:t>
      </w:r>
    </w:p>
    <w:p w:rsidR="009463A8" w:rsidRPr="000978AC" w:rsidRDefault="009463A8" w:rsidP="009463A8">
      <w:pPr>
        <w:pStyle w:val="a3"/>
        <w:numPr>
          <w:ilvl w:val="0"/>
          <w:numId w:val="1"/>
        </w:numPr>
        <w:ind w:left="567" w:hanging="425"/>
        <w:jc w:val="both"/>
        <w:rPr>
          <w:rFonts w:ascii="Times New Roman" w:hAnsi="Times New Roman" w:cs="Times New Roman"/>
          <w:b/>
          <w:sz w:val="28"/>
          <w:szCs w:val="28"/>
          <w:lang w:val="uk-UA"/>
        </w:rPr>
      </w:pPr>
      <w:r w:rsidRPr="000978AC">
        <w:rPr>
          <w:rStyle w:val="a4"/>
          <w:rFonts w:ascii="Times New Roman" w:hAnsi="Times New Roman" w:cs="Times New Roman"/>
          <w:b w:val="0"/>
          <w:iCs/>
          <w:sz w:val="28"/>
          <w:szCs w:val="28"/>
          <w:lang w:val="uk-UA"/>
        </w:rPr>
        <w:t>поповнення та збереження бібліотечного фонду;</w:t>
      </w:r>
    </w:p>
    <w:p w:rsidR="009463A8" w:rsidRPr="000978AC" w:rsidRDefault="009463A8" w:rsidP="009463A8">
      <w:pPr>
        <w:pStyle w:val="a3"/>
        <w:numPr>
          <w:ilvl w:val="0"/>
          <w:numId w:val="1"/>
        </w:numPr>
        <w:ind w:left="567" w:hanging="425"/>
        <w:jc w:val="both"/>
        <w:rPr>
          <w:rFonts w:ascii="Times New Roman" w:hAnsi="Times New Roman" w:cs="Times New Roman"/>
          <w:sz w:val="28"/>
          <w:szCs w:val="28"/>
          <w:lang w:val="uk-UA"/>
        </w:rPr>
      </w:pPr>
      <w:r w:rsidRPr="000978AC">
        <w:rPr>
          <w:rFonts w:ascii="Times New Roman" w:hAnsi="Times New Roman" w:cs="Times New Roman"/>
          <w:sz w:val="28"/>
          <w:szCs w:val="28"/>
          <w:lang w:val="uk-UA"/>
        </w:rPr>
        <w:t>популяризацію кращих літературних та мистецьких здобутків;</w:t>
      </w:r>
    </w:p>
    <w:p w:rsidR="009463A8" w:rsidRPr="000978AC" w:rsidRDefault="009463A8" w:rsidP="009463A8">
      <w:pPr>
        <w:pStyle w:val="a3"/>
        <w:numPr>
          <w:ilvl w:val="0"/>
          <w:numId w:val="1"/>
        </w:numPr>
        <w:ind w:left="567" w:hanging="425"/>
        <w:jc w:val="both"/>
        <w:rPr>
          <w:rFonts w:ascii="Times New Roman" w:hAnsi="Times New Roman" w:cs="Times New Roman"/>
          <w:sz w:val="28"/>
          <w:szCs w:val="28"/>
          <w:lang w:val="uk-UA"/>
        </w:rPr>
      </w:pPr>
      <w:r w:rsidRPr="000978AC">
        <w:rPr>
          <w:rFonts w:ascii="Times New Roman" w:eastAsia="Times New Roman" w:hAnsi="Times New Roman" w:cs="Times New Roman"/>
          <w:bCs/>
          <w:iCs/>
          <w:sz w:val="28"/>
          <w:szCs w:val="28"/>
          <w:lang w:val="uk-UA" w:eastAsia="ru-RU"/>
        </w:rPr>
        <w:t>підвищення комфортності бібліотечного середовища, позитивного</w:t>
      </w:r>
      <w:r w:rsidRPr="000978AC">
        <w:rPr>
          <w:rFonts w:ascii="Times New Roman" w:eastAsia="Times New Roman" w:hAnsi="Times New Roman" w:cs="Times New Roman"/>
          <w:iCs/>
          <w:sz w:val="28"/>
          <w:szCs w:val="28"/>
          <w:lang w:val="uk-UA" w:eastAsia="ru-RU"/>
        </w:rPr>
        <w:t xml:space="preserve"> </w:t>
      </w:r>
      <w:r w:rsidRPr="000978AC">
        <w:rPr>
          <w:rFonts w:ascii="Times New Roman" w:eastAsia="Times New Roman" w:hAnsi="Times New Roman" w:cs="Times New Roman"/>
          <w:bCs/>
          <w:iCs/>
          <w:sz w:val="28"/>
          <w:szCs w:val="28"/>
          <w:lang w:val="uk-UA" w:eastAsia="ru-RU"/>
        </w:rPr>
        <w:t>іміджу бібліотеки,  розвиток бібліотечної реклами;</w:t>
      </w:r>
    </w:p>
    <w:p w:rsidR="009463A8" w:rsidRPr="000978AC" w:rsidRDefault="009463A8" w:rsidP="009463A8">
      <w:pPr>
        <w:pStyle w:val="a3"/>
        <w:numPr>
          <w:ilvl w:val="0"/>
          <w:numId w:val="1"/>
        </w:numPr>
        <w:ind w:left="567" w:hanging="425"/>
        <w:jc w:val="both"/>
        <w:rPr>
          <w:rFonts w:ascii="Times New Roman" w:hAnsi="Times New Roman" w:cs="Times New Roman"/>
          <w:bCs/>
          <w:iCs/>
          <w:sz w:val="28"/>
          <w:szCs w:val="28"/>
          <w:lang w:val="uk-UA"/>
        </w:rPr>
      </w:pPr>
      <w:r w:rsidRPr="000978AC">
        <w:rPr>
          <w:rStyle w:val="a4"/>
          <w:rFonts w:ascii="Times New Roman" w:hAnsi="Times New Roman" w:cs="Times New Roman"/>
          <w:b w:val="0"/>
          <w:iCs/>
          <w:sz w:val="28"/>
          <w:szCs w:val="28"/>
          <w:lang w:val="uk-UA"/>
        </w:rPr>
        <w:t>участь в реалізації   обласних, місцевих програм, визнач</w:t>
      </w:r>
      <w:r w:rsidR="0042790F">
        <w:rPr>
          <w:rStyle w:val="a4"/>
          <w:rFonts w:ascii="Times New Roman" w:hAnsi="Times New Roman" w:cs="Times New Roman"/>
          <w:b w:val="0"/>
          <w:iCs/>
          <w:sz w:val="28"/>
          <w:szCs w:val="28"/>
          <w:lang w:val="uk-UA"/>
        </w:rPr>
        <w:t>них  та  знаменних   подій  2022</w:t>
      </w:r>
      <w:r w:rsidRPr="000978AC">
        <w:rPr>
          <w:rStyle w:val="a4"/>
          <w:rFonts w:ascii="Times New Roman" w:hAnsi="Times New Roman" w:cs="Times New Roman"/>
          <w:b w:val="0"/>
          <w:iCs/>
          <w:sz w:val="28"/>
          <w:szCs w:val="28"/>
          <w:lang w:val="uk-UA"/>
        </w:rPr>
        <w:t xml:space="preserve"> року;</w:t>
      </w:r>
    </w:p>
    <w:p w:rsidR="009463A8" w:rsidRPr="000978AC" w:rsidRDefault="009463A8" w:rsidP="009463A8">
      <w:pPr>
        <w:pStyle w:val="a3"/>
        <w:numPr>
          <w:ilvl w:val="0"/>
          <w:numId w:val="1"/>
        </w:numPr>
        <w:ind w:left="567" w:hanging="425"/>
        <w:jc w:val="both"/>
        <w:rPr>
          <w:rFonts w:ascii="Times New Roman" w:hAnsi="Times New Roman" w:cs="Times New Roman"/>
          <w:sz w:val="28"/>
          <w:szCs w:val="28"/>
          <w:lang w:val="uk-UA"/>
        </w:rPr>
      </w:pPr>
      <w:r w:rsidRPr="000978AC">
        <w:rPr>
          <w:rFonts w:ascii="Times New Roman" w:hAnsi="Times New Roman" w:cs="Times New Roman"/>
          <w:sz w:val="28"/>
          <w:szCs w:val="28"/>
          <w:lang w:val="uk-UA"/>
        </w:rPr>
        <w:t>участь у проектній та грантовій діяльності благодійних фондів та організацій.</w:t>
      </w:r>
    </w:p>
    <w:p w:rsidR="009463A8" w:rsidRPr="000978AC" w:rsidRDefault="009463A8" w:rsidP="009463A8">
      <w:pPr>
        <w:pStyle w:val="a3"/>
        <w:jc w:val="both"/>
        <w:rPr>
          <w:rFonts w:ascii="Times New Roman" w:hAnsi="Times New Roman" w:cs="Times New Roman"/>
          <w:sz w:val="28"/>
          <w:szCs w:val="28"/>
          <w:lang w:val="uk-UA"/>
        </w:rPr>
      </w:pPr>
    </w:p>
    <w:p w:rsidR="009463A8" w:rsidRPr="000978AC" w:rsidRDefault="009463A8" w:rsidP="009463A8">
      <w:pPr>
        <w:pStyle w:val="a3"/>
        <w:ind w:firstLine="567"/>
        <w:jc w:val="both"/>
        <w:rPr>
          <w:rFonts w:ascii="Times New Roman" w:hAnsi="Times New Roman" w:cs="Times New Roman"/>
          <w:sz w:val="28"/>
          <w:szCs w:val="28"/>
          <w:lang w:val="uk-UA"/>
        </w:rPr>
      </w:pPr>
      <w:r w:rsidRPr="000978AC">
        <w:rPr>
          <w:rFonts w:ascii="Times New Roman" w:hAnsi="Times New Roman" w:cs="Times New Roman"/>
          <w:sz w:val="28"/>
          <w:szCs w:val="28"/>
          <w:lang w:val="uk-UA"/>
        </w:rPr>
        <w:t>У</w:t>
      </w:r>
      <w:r w:rsidR="00AA076E">
        <w:rPr>
          <w:rFonts w:ascii="Times New Roman" w:hAnsi="Times New Roman" w:cs="Times New Roman"/>
          <w:sz w:val="28"/>
          <w:szCs w:val="28"/>
          <w:lang w:val="uk-UA"/>
        </w:rPr>
        <w:t xml:space="preserve"> 2022</w:t>
      </w:r>
      <w:r w:rsidRPr="000978AC">
        <w:rPr>
          <w:rFonts w:ascii="Times New Roman" w:hAnsi="Times New Roman" w:cs="Times New Roman"/>
          <w:sz w:val="28"/>
          <w:szCs w:val="28"/>
          <w:lang w:val="uk-UA"/>
        </w:rPr>
        <w:t xml:space="preserve"> році бібліотечні послуги населенню  здійснювали п’ять бібліотек, одна з яких бібліотека для дітей, їх загальний</w:t>
      </w:r>
      <w:r w:rsidR="00AA076E">
        <w:rPr>
          <w:rFonts w:ascii="Times New Roman" w:hAnsi="Times New Roman" w:cs="Times New Roman"/>
          <w:sz w:val="28"/>
          <w:szCs w:val="28"/>
          <w:lang w:val="uk-UA"/>
        </w:rPr>
        <w:t xml:space="preserve"> фонд на 01.01.2023</w:t>
      </w:r>
      <w:r w:rsidRPr="000978AC">
        <w:rPr>
          <w:rFonts w:ascii="Times New Roman" w:hAnsi="Times New Roman" w:cs="Times New Roman"/>
          <w:sz w:val="28"/>
          <w:szCs w:val="28"/>
          <w:lang w:val="uk-UA"/>
        </w:rPr>
        <w:t xml:space="preserve"> р. становить  </w:t>
      </w:r>
      <w:r w:rsidR="009E1C2D" w:rsidRPr="009E1C2D">
        <w:rPr>
          <w:rFonts w:ascii="Times New Roman" w:hAnsi="Times New Roman" w:cs="Times New Roman"/>
          <w:b/>
          <w:sz w:val="28"/>
          <w:lang w:val="uk-UA"/>
        </w:rPr>
        <w:t>131,22</w:t>
      </w:r>
      <w:r w:rsidR="009E1C2D" w:rsidRPr="009E1C2D">
        <w:rPr>
          <w:b/>
          <w:sz w:val="28"/>
          <w:lang w:val="uk-UA"/>
        </w:rPr>
        <w:t xml:space="preserve"> </w:t>
      </w:r>
      <w:r w:rsidRPr="000978AC">
        <w:rPr>
          <w:rFonts w:ascii="Times New Roman" w:hAnsi="Times New Roman" w:cs="Times New Roman"/>
          <w:sz w:val="28"/>
          <w:szCs w:val="28"/>
          <w:lang w:val="uk-UA"/>
        </w:rPr>
        <w:t>тис. примірників документів.</w:t>
      </w:r>
    </w:p>
    <w:p w:rsidR="009463A8" w:rsidRPr="000978AC" w:rsidRDefault="009463A8" w:rsidP="009463A8">
      <w:pPr>
        <w:pStyle w:val="a3"/>
        <w:ind w:firstLine="567"/>
        <w:jc w:val="both"/>
        <w:rPr>
          <w:rFonts w:ascii="Times New Roman" w:hAnsi="Times New Roman" w:cs="Times New Roman"/>
          <w:sz w:val="28"/>
          <w:szCs w:val="28"/>
          <w:lang w:val="uk-UA"/>
        </w:rPr>
      </w:pPr>
      <w:r w:rsidRPr="000978AC">
        <w:rPr>
          <w:rFonts w:ascii="Times New Roman" w:hAnsi="Times New Roman" w:cs="Times New Roman"/>
          <w:sz w:val="28"/>
          <w:szCs w:val="28"/>
          <w:lang w:val="uk-UA"/>
        </w:rPr>
        <w:tab/>
      </w:r>
      <w:proofErr w:type="spellStart"/>
      <w:r w:rsidRPr="000978AC">
        <w:rPr>
          <w:rFonts w:ascii="Times New Roman" w:hAnsi="Times New Roman" w:cs="Times New Roman"/>
          <w:sz w:val="28"/>
          <w:szCs w:val="28"/>
          <w:lang w:val="uk-UA"/>
        </w:rPr>
        <w:t>Книгозабезпеченість</w:t>
      </w:r>
      <w:proofErr w:type="spellEnd"/>
      <w:r w:rsidRPr="000978AC">
        <w:rPr>
          <w:rFonts w:ascii="Times New Roman" w:hAnsi="Times New Roman" w:cs="Times New Roman"/>
          <w:sz w:val="28"/>
          <w:szCs w:val="28"/>
          <w:lang w:val="uk-UA"/>
        </w:rPr>
        <w:t xml:space="preserve"> на одного жителя становить – </w:t>
      </w:r>
      <w:r w:rsidR="008250D0">
        <w:rPr>
          <w:rFonts w:ascii="Times New Roman" w:hAnsi="Times New Roman" w:cs="Times New Roman"/>
          <w:b/>
          <w:sz w:val="28"/>
          <w:szCs w:val="28"/>
          <w:lang w:val="uk-UA"/>
        </w:rPr>
        <w:t>2,5</w:t>
      </w:r>
      <w:r w:rsidRPr="000978AC">
        <w:rPr>
          <w:rFonts w:ascii="Times New Roman" w:hAnsi="Times New Roman" w:cs="Times New Roman"/>
          <w:sz w:val="28"/>
          <w:szCs w:val="28"/>
          <w:lang w:val="uk-UA"/>
        </w:rPr>
        <w:t xml:space="preserve"> примірника.                        Обертаність фонду становить – </w:t>
      </w:r>
      <w:r w:rsidR="008250D0">
        <w:rPr>
          <w:rFonts w:ascii="Times New Roman" w:hAnsi="Times New Roman" w:cs="Times New Roman"/>
          <w:b/>
          <w:sz w:val="28"/>
          <w:szCs w:val="28"/>
          <w:lang w:val="uk-UA"/>
        </w:rPr>
        <w:t>2,26</w:t>
      </w:r>
      <w:r w:rsidRPr="000978AC">
        <w:rPr>
          <w:rFonts w:ascii="Times New Roman" w:hAnsi="Times New Roman" w:cs="Times New Roman"/>
          <w:b/>
          <w:sz w:val="28"/>
          <w:szCs w:val="28"/>
          <w:lang w:val="uk-UA"/>
        </w:rPr>
        <w:t>.</w:t>
      </w:r>
      <w:r w:rsidRPr="000978AC">
        <w:rPr>
          <w:rFonts w:ascii="Times New Roman" w:hAnsi="Times New Roman" w:cs="Times New Roman"/>
          <w:sz w:val="28"/>
          <w:szCs w:val="28"/>
          <w:lang w:val="uk-UA"/>
        </w:rPr>
        <w:t xml:space="preserve"> </w:t>
      </w:r>
    </w:p>
    <w:p w:rsidR="009463A8" w:rsidRPr="0008330B" w:rsidRDefault="009463A8" w:rsidP="009463A8">
      <w:pPr>
        <w:pStyle w:val="a3"/>
        <w:ind w:firstLine="567"/>
        <w:jc w:val="both"/>
        <w:rPr>
          <w:rFonts w:ascii="Times New Roman" w:hAnsi="Times New Roman" w:cs="Times New Roman"/>
          <w:b/>
          <w:i/>
          <w:sz w:val="28"/>
          <w:szCs w:val="28"/>
          <w:lang w:val="uk-UA"/>
        </w:rPr>
      </w:pPr>
      <w:r w:rsidRPr="0008330B">
        <w:rPr>
          <w:rFonts w:ascii="Times New Roman" w:hAnsi="Times New Roman" w:cs="Times New Roman"/>
          <w:b/>
          <w:i/>
          <w:sz w:val="28"/>
          <w:szCs w:val="28"/>
          <w:lang w:val="uk-UA"/>
        </w:rPr>
        <w:t>Читачі міських бібліотек за віком</w:t>
      </w:r>
    </w:p>
    <w:p w:rsidR="009463A8" w:rsidRPr="000978AC" w:rsidRDefault="007E32AB" w:rsidP="009463A8">
      <w:pPr>
        <w:pStyle w:val="a3"/>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Станом на 01.01.2023</w:t>
      </w:r>
      <w:r w:rsidR="009463A8" w:rsidRPr="000978AC">
        <w:rPr>
          <w:rFonts w:ascii="Times New Roman" w:hAnsi="Times New Roman" w:cs="Times New Roman"/>
          <w:sz w:val="28"/>
          <w:szCs w:val="28"/>
          <w:lang w:val="uk-UA"/>
        </w:rPr>
        <w:t xml:space="preserve"> р. кількість користувачів, обслугованих усіма структурними підрозділами книгозбірні та філіями, складає </w:t>
      </w:r>
      <w:r>
        <w:rPr>
          <w:rFonts w:ascii="Times New Roman" w:hAnsi="Times New Roman" w:cs="Times New Roman"/>
          <w:b/>
          <w:sz w:val="28"/>
          <w:szCs w:val="28"/>
          <w:lang w:val="uk-UA"/>
        </w:rPr>
        <w:t>15 113</w:t>
      </w:r>
      <w:r w:rsidR="009463A8" w:rsidRPr="000978AC">
        <w:rPr>
          <w:rFonts w:ascii="Times New Roman" w:hAnsi="Times New Roman" w:cs="Times New Roman"/>
          <w:b/>
          <w:sz w:val="28"/>
          <w:szCs w:val="28"/>
          <w:lang w:val="uk-UA"/>
        </w:rPr>
        <w:t xml:space="preserve"> </w:t>
      </w:r>
      <w:proofErr w:type="spellStart"/>
      <w:r w:rsidR="009463A8" w:rsidRPr="000978AC">
        <w:rPr>
          <w:rFonts w:ascii="Times New Roman" w:hAnsi="Times New Roman" w:cs="Times New Roman"/>
          <w:sz w:val="28"/>
          <w:szCs w:val="28"/>
          <w:lang w:val="uk-UA"/>
        </w:rPr>
        <w:t>чол</w:t>
      </w:r>
      <w:proofErr w:type="spellEnd"/>
      <w:r w:rsidR="009463A8" w:rsidRPr="000978AC">
        <w:rPr>
          <w:rFonts w:ascii="Times New Roman" w:hAnsi="Times New Roman" w:cs="Times New Roman"/>
          <w:sz w:val="28"/>
          <w:szCs w:val="28"/>
          <w:lang w:val="uk-UA"/>
        </w:rPr>
        <w:t xml:space="preserve">. Кількість читачів згідно єдиної реєстраційної картотеки, у звітному році             </w:t>
      </w:r>
      <w:r w:rsidR="009463A8" w:rsidRPr="000978AC">
        <w:rPr>
          <w:rFonts w:ascii="Times New Roman" w:hAnsi="Times New Roman" w:cs="Times New Roman"/>
          <w:b/>
          <w:sz w:val="28"/>
          <w:szCs w:val="28"/>
          <w:lang w:val="uk-UA"/>
        </w:rPr>
        <w:t>1</w:t>
      </w:r>
      <w:r>
        <w:rPr>
          <w:rFonts w:ascii="Times New Roman" w:hAnsi="Times New Roman" w:cs="Times New Roman"/>
          <w:b/>
          <w:sz w:val="28"/>
          <w:szCs w:val="28"/>
          <w:lang w:val="uk-UA"/>
        </w:rPr>
        <w:t>2 707</w:t>
      </w:r>
      <w:r w:rsidR="009463A8" w:rsidRPr="000978AC">
        <w:rPr>
          <w:rFonts w:ascii="Times New Roman" w:hAnsi="Times New Roman" w:cs="Times New Roman"/>
          <w:b/>
          <w:sz w:val="28"/>
          <w:szCs w:val="28"/>
          <w:lang w:val="uk-UA"/>
        </w:rPr>
        <w:t xml:space="preserve"> </w:t>
      </w:r>
      <w:proofErr w:type="spellStart"/>
      <w:r w:rsidR="009463A8" w:rsidRPr="000978AC">
        <w:rPr>
          <w:rFonts w:ascii="Times New Roman" w:hAnsi="Times New Roman" w:cs="Times New Roman"/>
          <w:sz w:val="28"/>
          <w:szCs w:val="28"/>
          <w:lang w:val="uk-UA"/>
        </w:rPr>
        <w:t>чол</w:t>
      </w:r>
      <w:proofErr w:type="spellEnd"/>
      <w:r w:rsidR="009463A8" w:rsidRPr="000978AC">
        <w:rPr>
          <w:rFonts w:ascii="Times New Roman" w:hAnsi="Times New Roman" w:cs="Times New Roman"/>
          <w:sz w:val="28"/>
          <w:szCs w:val="28"/>
          <w:lang w:val="uk-UA"/>
        </w:rPr>
        <w:t xml:space="preserve">. Обслуговано </w:t>
      </w:r>
      <w:r>
        <w:rPr>
          <w:rFonts w:ascii="Times New Roman" w:hAnsi="Times New Roman" w:cs="Times New Roman"/>
          <w:b/>
          <w:sz w:val="28"/>
          <w:szCs w:val="28"/>
          <w:lang w:val="uk-UA"/>
        </w:rPr>
        <w:t>3 112</w:t>
      </w:r>
      <w:r w:rsidR="009463A8" w:rsidRPr="000978AC">
        <w:rPr>
          <w:rFonts w:ascii="Times New Roman" w:hAnsi="Times New Roman" w:cs="Times New Roman"/>
          <w:sz w:val="28"/>
          <w:szCs w:val="28"/>
          <w:lang w:val="uk-UA"/>
        </w:rPr>
        <w:t xml:space="preserve"> користувачі  віком до 15 років (2</w:t>
      </w:r>
      <w:r w:rsidR="004505BE">
        <w:rPr>
          <w:rFonts w:ascii="Times New Roman" w:hAnsi="Times New Roman" w:cs="Times New Roman"/>
          <w:sz w:val="28"/>
          <w:szCs w:val="28"/>
          <w:lang w:val="uk-UA"/>
        </w:rPr>
        <w:t>4</w:t>
      </w:r>
      <w:r w:rsidR="009463A8" w:rsidRPr="000978AC">
        <w:rPr>
          <w:rFonts w:ascii="Times New Roman" w:hAnsi="Times New Roman" w:cs="Times New Roman"/>
          <w:sz w:val="28"/>
          <w:szCs w:val="28"/>
          <w:lang w:val="uk-UA"/>
        </w:rPr>
        <w:t xml:space="preserve"> %),  </w:t>
      </w:r>
      <w:r>
        <w:rPr>
          <w:rFonts w:ascii="Times New Roman" w:hAnsi="Times New Roman" w:cs="Times New Roman"/>
          <w:b/>
          <w:sz w:val="28"/>
          <w:szCs w:val="28"/>
          <w:lang w:val="uk-UA"/>
        </w:rPr>
        <w:t>2 635</w:t>
      </w:r>
      <w:r w:rsidR="009463A8" w:rsidRPr="000978AC">
        <w:rPr>
          <w:rFonts w:ascii="Times New Roman" w:hAnsi="Times New Roman" w:cs="Times New Roman"/>
          <w:sz w:val="28"/>
          <w:szCs w:val="28"/>
          <w:lang w:val="uk-UA"/>
        </w:rPr>
        <w:t xml:space="preserve"> користув</w:t>
      </w:r>
      <w:r w:rsidR="004505BE">
        <w:rPr>
          <w:rFonts w:ascii="Times New Roman" w:hAnsi="Times New Roman" w:cs="Times New Roman"/>
          <w:sz w:val="28"/>
          <w:szCs w:val="28"/>
          <w:lang w:val="uk-UA"/>
        </w:rPr>
        <w:t>ача юнацького віку (21</w:t>
      </w:r>
      <w:r w:rsidR="009463A8" w:rsidRPr="000978AC">
        <w:rPr>
          <w:rFonts w:ascii="Times New Roman" w:hAnsi="Times New Roman" w:cs="Times New Roman"/>
          <w:sz w:val="28"/>
          <w:szCs w:val="28"/>
          <w:lang w:val="uk-UA"/>
        </w:rPr>
        <w:t xml:space="preserve"> %), </w:t>
      </w:r>
      <w:r>
        <w:rPr>
          <w:rFonts w:ascii="Times New Roman" w:hAnsi="Times New Roman" w:cs="Times New Roman"/>
          <w:b/>
          <w:sz w:val="28"/>
          <w:szCs w:val="28"/>
          <w:lang w:val="uk-UA"/>
        </w:rPr>
        <w:t>6 960</w:t>
      </w:r>
      <w:r w:rsidR="009463A8" w:rsidRPr="000978AC">
        <w:rPr>
          <w:rFonts w:ascii="Times New Roman" w:hAnsi="Times New Roman" w:cs="Times New Roman"/>
          <w:b/>
          <w:sz w:val="28"/>
          <w:szCs w:val="28"/>
          <w:lang w:val="uk-UA"/>
        </w:rPr>
        <w:t xml:space="preserve"> </w:t>
      </w:r>
      <w:r w:rsidR="004505BE">
        <w:rPr>
          <w:rFonts w:ascii="Times New Roman" w:hAnsi="Times New Roman" w:cs="Times New Roman"/>
          <w:sz w:val="28"/>
          <w:szCs w:val="28"/>
          <w:lang w:val="uk-UA"/>
        </w:rPr>
        <w:t>віком від 22 років (55</w:t>
      </w:r>
      <w:r w:rsidR="009463A8" w:rsidRPr="000978AC">
        <w:rPr>
          <w:rFonts w:ascii="Times New Roman" w:hAnsi="Times New Roman" w:cs="Times New Roman"/>
          <w:sz w:val="28"/>
          <w:szCs w:val="28"/>
          <w:lang w:val="uk-UA"/>
        </w:rPr>
        <w:t xml:space="preserve"> %).</w:t>
      </w:r>
    </w:p>
    <w:p w:rsidR="009463A8" w:rsidRPr="000978AC" w:rsidRDefault="009463A8" w:rsidP="009463A8">
      <w:pPr>
        <w:pStyle w:val="a3"/>
        <w:ind w:firstLine="567"/>
        <w:jc w:val="both"/>
        <w:rPr>
          <w:rFonts w:ascii="Times New Roman" w:hAnsi="Times New Roman" w:cs="Times New Roman"/>
          <w:sz w:val="28"/>
          <w:szCs w:val="28"/>
          <w:lang w:val="uk-UA"/>
        </w:rPr>
      </w:pPr>
      <w:r w:rsidRPr="000978AC">
        <w:rPr>
          <w:rFonts w:ascii="Times New Roman" w:hAnsi="Times New Roman" w:cs="Times New Roman"/>
          <w:sz w:val="28"/>
          <w:szCs w:val="28"/>
          <w:lang w:val="uk-UA"/>
        </w:rPr>
        <w:t xml:space="preserve">У звітному році загальне відвідування складає – </w:t>
      </w:r>
      <w:r w:rsidR="004427BA">
        <w:rPr>
          <w:rFonts w:ascii="Times New Roman" w:hAnsi="Times New Roman" w:cs="Times New Roman"/>
          <w:b/>
          <w:sz w:val="28"/>
          <w:szCs w:val="28"/>
          <w:lang w:val="uk-UA"/>
        </w:rPr>
        <w:t>156 359</w:t>
      </w:r>
      <w:r w:rsidRPr="000978AC">
        <w:rPr>
          <w:rFonts w:ascii="Times New Roman" w:hAnsi="Times New Roman" w:cs="Times New Roman"/>
          <w:sz w:val="28"/>
          <w:szCs w:val="28"/>
          <w:lang w:val="uk-UA"/>
        </w:rPr>
        <w:t xml:space="preserve"> користувачів — це учні навчальних закладів міста, місцеві письменники і художники, представники культури, освіти, робітники, пенсіонери, соціально незахищені версти населення та інші.   </w:t>
      </w:r>
    </w:p>
    <w:p w:rsidR="0078224A" w:rsidRPr="000978AC" w:rsidRDefault="0078224A" w:rsidP="009463A8">
      <w:pPr>
        <w:pStyle w:val="a3"/>
        <w:ind w:firstLine="567"/>
        <w:jc w:val="both"/>
        <w:rPr>
          <w:rFonts w:ascii="Times New Roman" w:hAnsi="Times New Roman" w:cs="Times New Roman"/>
          <w:b/>
          <w:sz w:val="28"/>
          <w:szCs w:val="28"/>
          <w:lang w:val="uk-UA"/>
        </w:rPr>
      </w:pPr>
    </w:p>
    <w:p w:rsidR="0078224A" w:rsidRPr="000978AC" w:rsidRDefault="0078224A" w:rsidP="009463A8">
      <w:pPr>
        <w:pStyle w:val="a3"/>
        <w:ind w:firstLine="567"/>
        <w:jc w:val="both"/>
        <w:rPr>
          <w:rFonts w:ascii="Times New Roman" w:hAnsi="Times New Roman" w:cs="Times New Roman"/>
          <w:b/>
          <w:sz w:val="28"/>
          <w:szCs w:val="28"/>
          <w:lang w:val="uk-UA"/>
        </w:rPr>
      </w:pPr>
    </w:p>
    <w:p w:rsidR="009463A8" w:rsidRPr="0008330B" w:rsidRDefault="009463A8" w:rsidP="009463A8">
      <w:pPr>
        <w:pStyle w:val="a3"/>
        <w:ind w:firstLine="567"/>
        <w:jc w:val="both"/>
        <w:rPr>
          <w:rFonts w:ascii="Times New Roman" w:hAnsi="Times New Roman" w:cs="Times New Roman"/>
          <w:b/>
          <w:i/>
          <w:sz w:val="28"/>
          <w:szCs w:val="28"/>
          <w:lang w:val="uk-UA"/>
        </w:rPr>
      </w:pPr>
      <w:r w:rsidRPr="0008330B">
        <w:rPr>
          <w:rFonts w:ascii="Times New Roman" w:hAnsi="Times New Roman" w:cs="Times New Roman"/>
          <w:b/>
          <w:i/>
          <w:sz w:val="28"/>
          <w:szCs w:val="28"/>
          <w:lang w:val="uk-UA"/>
        </w:rPr>
        <w:lastRenderedPageBreak/>
        <w:t>Загальний обсяг видачі документів</w:t>
      </w:r>
    </w:p>
    <w:p w:rsidR="004A6D80" w:rsidRPr="000978AC" w:rsidRDefault="00816087" w:rsidP="009463A8">
      <w:pPr>
        <w:pStyle w:val="a3"/>
        <w:ind w:firstLine="567"/>
        <w:jc w:val="both"/>
        <w:rPr>
          <w:rFonts w:ascii="Times New Roman" w:hAnsi="Times New Roman" w:cs="Times New Roman"/>
          <w:sz w:val="28"/>
          <w:szCs w:val="28"/>
          <w:lang w:val="uk-UA"/>
        </w:rPr>
      </w:pPr>
      <w:r w:rsidRPr="000978AC">
        <w:rPr>
          <w:rFonts w:ascii="Times New Roman" w:hAnsi="Times New Roman" w:cs="Times New Roman"/>
          <w:sz w:val="28"/>
          <w:szCs w:val="28"/>
          <w:lang w:val="uk-UA"/>
        </w:rPr>
        <w:t>За</w:t>
      </w:r>
      <w:r w:rsidR="001B028F">
        <w:rPr>
          <w:rFonts w:ascii="Times New Roman" w:hAnsi="Times New Roman" w:cs="Times New Roman"/>
          <w:sz w:val="28"/>
          <w:szCs w:val="28"/>
          <w:lang w:val="uk-UA"/>
        </w:rPr>
        <w:t xml:space="preserve"> 2022</w:t>
      </w:r>
      <w:r w:rsidR="009463A8" w:rsidRPr="000978AC">
        <w:rPr>
          <w:rFonts w:ascii="Times New Roman" w:hAnsi="Times New Roman" w:cs="Times New Roman"/>
          <w:sz w:val="28"/>
          <w:szCs w:val="28"/>
          <w:lang w:val="uk-UA"/>
        </w:rPr>
        <w:t xml:space="preserve"> рік бібліотеками міста видано </w:t>
      </w:r>
      <w:r w:rsidR="001B028F">
        <w:rPr>
          <w:rFonts w:ascii="Times New Roman" w:hAnsi="Times New Roman" w:cs="Times New Roman"/>
          <w:b/>
          <w:sz w:val="28"/>
          <w:szCs w:val="28"/>
          <w:lang w:val="uk-UA"/>
        </w:rPr>
        <w:t>296,41</w:t>
      </w:r>
      <w:r w:rsidR="009463A8" w:rsidRPr="000978AC">
        <w:rPr>
          <w:rFonts w:ascii="Times New Roman" w:hAnsi="Times New Roman" w:cs="Times New Roman"/>
          <w:sz w:val="28"/>
          <w:szCs w:val="28"/>
          <w:lang w:val="uk-UA"/>
        </w:rPr>
        <w:t xml:space="preserve"> примірників з них </w:t>
      </w:r>
      <w:r w:rsidR="001B028F">
        <w:rPr>
          <w:rFonts w:ascii="Times New Roman" w:hAnsi="Times New Roman" w:cs="Times New Roman"/>
          <w:b/>
          <w:sz w:val="28"/>
          <w:szCs w:val="28"/>
          <w:lang w:val="uk-UA"/>
        </w:rPr>
        <w:t>207,88</w:t>
      </w:r>
      <w:r w:rsidR="00752A16">
        <w:rPr>
          <w:rFonts w:ascii="Times New Roman" w:hAnsi="Times New Roman" w:cs="Times New Roman"/>
          <w:sz w:val="28"/>
          <w:szCs w:val="28"/>
          <w:lang w:val="uk-UA"/>
        </w:rPr>
        <w:t xml:space="preserve"> тис. примірників (70,13</w:t>
      </w:r>
      <w:r w:rsidR="009463A8" w:rsidRPr="000978AC">
        <w:rPr>
          <w:rFonts w:ascii="Times New Roman" w:hAnsi="Times New Roman" w:cs="Times New Roman"/>
          <w:sz w:val="28"/>
          <w:szCs w:val="28"/>
          <w:lang w:val="uk-UA"/>
        </w:rPr>
        <w:t xml:space="preserve">%) становлять книги та брошури, </w:t>
      </w:r>
      <w:r w:rsidR="001B028F">
        <w:rPr>
          <w:rFonts w:ascii="Times New Roman" w:hAnsi="Times New Roman" w:cs="Times New Roman"/>
          <w:b/>
          <w:sz w:val="28"/>
          <w:szCs w:val="28"/>
          <w:lang w:val="uk-UA"/>
        </w:rPr>
        <w:t>85,05</w:t>
      </w:r>
      <w:r w:rsidR="00752A16">
        <w:rPr>
          <w:rFonts w:ascii="Times New Roman" w:hAnsi="Times New Roman" w:cs="Times New Roman"/>
          <w:sz w:val="28"/>
          <w:szCs w:val="28"/>
          <w:lang w:val="uk-UA"/>
        </w:rPr>
        <w:t xml:space="preserve"> тис. примірників (28,70</w:t>
      </w:r>
      <w:r w:rsidR="009463A8" w:rsidRPr="000978AC">
        <w:rPr>
          <w:rFonts w:ascii="Times New Roman" w:hAnsi="Times New Roman" w:cs="Times New Roman"/>
          <w:sz w:val="28"/>
          <w:szCs w:val="28"/>
          <w:lang w:val="uk-UA"/>
        </w:rPr>
        <w:t xml:space="preserve">%) становлять періодичні видання, </w:t>
      </w:r>
      <w:r w:rsidR="001B028F">
        <w:rPr>
          <w:rFonts w:ascii="Times New Roman" w:hAnsi="Times New Roman" w:cs="Times New Roman"/>
          <w:b/>
          <w:sz w:val="28"/>
          <w:szCs w:val="28"/>
          <w:lang w:val="uk-UA"/>
        </w:rPr>
        <w:t>3,48</w:t>
      </w:r>
      <w:r w:rsidR="00752A16">
        <w:rPr>
          <w:rFonts w:ascii="Times New Roman" w:hAnsi="Times New Roman" w:cs="Times New Roman"/>
          <w:sz w:val="28"/>
          <w:szCs w:val="28"/>
          <w:lang w:val="uk-UA"/>
        </w:rPr>
        <w:t xml:space="preserve"> (1,17</w:t>
      </w:r>
      <w:r w:rsidR="009463A8" w:rsidRPr="000978AC">
        <w:rPr>
          <w:rFonts w:ascii="Times New Roman" w:hAnsi="Times New Roman" w:cs="Times New Roman"/>
          <w:sz w:val="28"/>
          <w:szCs w:val="28"/>
          <w:lang w:val="uk-UA"/>
        </w:rPr>
        <w:t xml:space="preserve">%) аудіовізуальні матеріали. В тому числі дітям до 15 років видано </w:t>
      </w:r>
      <w:r w:rsidR="00234596">
        <w:rPr>
          <w:rFonts w:ascii="Times New Roman" w:hAnsi="Times New Roman" w:cs="Times New Roman"/>
          <w:b/>
          <w:sz w:val="28"/>
          <w:szCs w:val="28"/>
          <w:lang w:val="uk-UA"/>
        </w:rPr>
        <w:t>76,65</w:t>
      </w:r>
      <w:r w:rsidR="009463A8" w:rsidRPr="000978AC">
        <w:rPr>
          <w:rFonts w:ascii="Times New Roman" w:hAnsi="Times New Roman" w:cs="Times New Roman"/>
          <w:sz w:val="28"/>
          <w:szCs w:val="28"/>
          <w:lang w:val="uk-UA"/>
        </w:rPr>
        <w:t xml:space="preserve"> тис. примірників, з них </w:t>
      </w:r>
      <w:r w:rsidR="00234596">
        <w:rPr>
          <w:rFonts w:ascii="Times New Roman" w:hAnsi="Times New Roman" w:cs="Times New Roman"/>
          <w:b/>
          <w:sz w:val="28"/>
          <w:szCs w:val="28"/>
          <w:lang w:val="uk-UA"/>
        </w:rPr>
        <w:t>55,35</w:t>
      </w:r>
      <w:r w:rsidR="009463A8" w:rsidRPr="000978AC">
        <w:rPr>
          <w:rFonts w:ascii="Times New Roman" w:hAnsi="Times New Roman" w:cs="Times New Roman"/>
          <w:sz w:val="28"/>
          <w:szCs w:val="28"/>
          <w:lang w:val="uk-UA"/>
        </w:rPr>
        <w:t xml:space="preserve"> тис. примірників (</w:t>
      </w:r>
      <w:r w:rsidR="00234596">
        <w:rPr>
          <w:rFonts w:ascii="Times New Roman" w:hAnsi="Times New Roman" w:cs="Times New Roman"/>
          <w:sz w:val="28"/>
          <w:szCs w:val="28"/>
          <w:lang w:val="uk-UA"/>
        </w:rPr>
        <w:t>72,21</w:t>
      </w:r>
      <w:r w:rsidR="009463A8" w:rsidRPr="000978AC">
        <w:rPr>
          <w:rFonts w:ascii="Times New Roman" w:hAnsi="Times New Roman" w:cs="Times New Roman"/>
          <w:sz w:val="28"/>
          <w:szCs w:val="28"/>
          <w:lang w:val="uk-UA"/>
        </w:rPr>
        <w:t xml:space="preserve">%)  книг та брошур, </w:t>
      </w:r>
      <w:r w:rsidR="00234596">
        <w:rPr>
          <w:rFonts w:ascii="Times New Roman" w:hAnsi="Times New Roman" w:cs="Times New Roman"/>
          <w:b/>
          <w:sz w:val="28"/>
          <w:szCs w:val="28"/>
          <w:lang w:val="uk-UA"/>
        </w:rPr>
        <w:t>19,99</w:t>
      </w:r>
      <w:r w:rsidR="009463A8" w:rsidRPr="000978AC">
        <w:rPr>
          <w:rFonts w:ascii="Times New Roman" w:hAnsi="Times New Roman" w:cs="Times New Roman"/>
          <w:sz w:val="28"/>
          <w:szCs w:val="28"/>
          <w:lang w:val="uk-UA"/>
        </w:rPr>
        <w:t xml:space="preserve"> примірників (</w:t>
      </w:r>
      <w:r w:rsidR="00234596">
        <w:rPr>
          <w:rFonts w:ascii="Times New Roman" w:hAnsi="Times New Roman" w:cs="Times New Roman"/>
          <w:sz w:val="28"/>
          <w:szCs w:val="28"/>
          <w:lang w:val="uk-UA"/>
        </w:rPr>
        <w:t>26,08</w:t>
      </w:r>
      <w:r w:rsidR="009463A8" w:rsidRPr="000978AC">
        <w:rPr>
          <w:rFonts w:ascii="Times New Roman" w:hAnsi="Times New Roman" w:cs="Times New Roman"/>
          <w:sz w:val="28"/>
          <w:szCs w:val="28"/>
          <w:lang w:val="uk-UA"/>
        </w:rPr>
        <w:t>%) періодичних видань</w:t>
      </w:r>
      <w:r w:rsidR="00016718" w:rsidRPr="000978AC">
        <w:rPr>
          <w:rFonts w:ascii="Times New Roman" w:hAnsi="Times New Roman" w:cs="Times New Roman"/>
          <w:sz w:val="28"/>
          <w:szCs w:val="28"/>
          <w:lang w:val="uk-UA"/>
        </w:rPr>
        <w:t xml:space="preserve">, </w:t>
      </w:r>
      <w:r w:rsidR="00234596">
        <w:rPr>
          <w:rFonts w:ascii="Times New Roman" w:hAnsi="Times New Roman" w:cs="Times New Roman"/>
          <w:b/>
          <w:sz w:val="28"/>
          <w:szCs w:val="28"/>
          <w:lang w:val="uk-UA"/>
        </w:rPr>
        <w:t>1,31</w:t>
      </w:r>
      <w:r w:rsidR="00234596">
        <w:rPr>
          <w:rFonts w:ascii="Times New Roman" w:hAnsi="Times New Roman" w:cs="Times New Roman"/>
          <w:sz w:val="28"/>
          <w:szCs w:val="28"/>
          <w:lang w:val="uk-UA"/>
        </w:rPr>
        <w:t xml:space="preserve"> аудіовізуальні видання </w:t>
      </w:r>
      <w:r w:rsidR="000C39F7" w:rsidRPr="000978AC">
        <w:rPr>
          <w:rFonts w:ascii="Times New Roman" w:hAnsi="Times New Roman" w:cs="Times New Roman"/>
          <w:sz w:val="28"/>
          <w:szCs w:val="28"/>
          <w:lang w:val="uk-UA"/>
        </w:rPr>
        <w:t xml:space="preserve"> </w:t>
      </w:r>
      <w:r w:rsidR="00016718" w:rsidRPr="000978AC">
        <w:rPr>
          <w:rFonts w:ascii="Times New Roman" w:hAnsi="Times New Roman" w:cs="Times New Roman"/>
          <w:sz w:val="28"/>
          <w:szCs w:val="28"/>
          <w:lang w:val="uk-UA"/>
        </w:rPr>
        <w:t xml:space="preserve"> </w:t>
      </w:r>
      <w:r w:rsidR="00234596">
        <w:rPr>
          <w:rFonts w:ascii="Times New Roman" w:hAnsi="Times New Roman" w:cs="Times New Roman"/>
          <w:sz w:val="28"/>
          <w:szCs w:val="28"/>
          <w:lang w:val="uk-UA"/>
        </w:rPr>
        <w:t>(1,71%).</w:t>
      </w:r>
      <w:bookmarkStart w:id="0" w:name="_GoBack"/>
      <w:bookmarkEnd w:id="0"/>
    </w:p>
    <w:p w:rsidR="009463A8" w:rsidRPr="0008330B" w:rsidRDefault="009463A8" w:rsidP="009463A8">
      <w:pPr>
        <w:pStyle w:val="a3"/>
        <w:ind w:firstLine="567"/>
        <w:jc w:val="both"/>
        <w:rPr>
          <w:rFonts w:ascii="Times New Roman" w:hAnsi="Times New Roman" w:cs="Times New Roman"/>
          <w:b/>
          <w:i/>
          <w:sz w:val="28"/>
          <w:szCs w:val="28"/>
          <w:lang w:val="uk-UA"/>
        </w:rPr>
      </w:pPr>
      <w:r w:rsidRPr="0008330B">
        <w:rPr>
          <w:rFonts w:ascii="Times New Roman" w:hAnsi="Times New Roman" w:cs="Times New Roman"/>
          <w:b/>
          <w:i/>
          <w:sz w:val="28"/>
          <w:szCs w:val="28"/>
          <w:lang w:val="uk-UA"/>
        </w:rPr>
        <w:t xml:space="preserve">Книговидача міських бібліотек за мовами </w:t>
      </w:r>
    </w:p>
    <w:p w:rsidR="009463A8" w:rsidRPr="000978AC" w:rsidRDefault="009463A8" w:rsidP="009463A8">
      <w:pPr>
        <w:pStyle w:val="a3"/>
        <w:ind w:firstLine="567"/>
        <w:jc w:val="both"/>
        <w:rPr>
          <w:rFonts w:ascii="Times New Roman" w:hAnsi="Times New Roman" w:cs="Times New Roman"/>
          <w:sz w:val="28"/>
          <w:szCs w:val="28"/>
          <w:lang w:val="uk-UA"/>
        </w:rPr>
      </w:pPr>
      <w:r w:rsidRPr="000978AC">
        <w:rPr>
          <w:rFonts w:ascii="Times New Roman" w:hAnsi="Times New Roman" w:cs="Times New Roman"/>
          <w:sz w:val="28"/>
          <w:szCs w:val="28"/>
          <w:lang w:val="uk-UA"/>
        </w:rPr>
        <w:t xml:space="preserve">Читаність </w:t>
      </w:r>
      <w:r w:rsidR="0013108C" w:rsidRPr="000978AC">
        <w:rPr>
          <w:rFonts w:ascii="Times New Roman" w:hAnsi="Times New Roman" w:cs="Times New Roman"/>
          <w:sz w:val="28"/>
          <w:szCs w:val="28"/>
          <w:lang w:val="uk-UA"/>
        </w:rPr>
        <w:t xml:space="preserve">бібліотек становить </w:t>
      </w:r>
      <w:r w:rsidRPr="000978AC">
        <w:rPr>
          <w:rFonts w:ascii="Times New Roman" w:hAnsi="Times New Roman" w:cs="Times New Roman"/>
          <w:b/>
          <w:sz w:val="28"/>
          <w:szCs w:val="28"/>
          <w:lang w:val="uk-UA"/>
        </w:rPr>
        <w:t>1</w:t>
      </w:r>
      <w:r w:rsidR="00DE7F16">
        <w:rPr>
          <w:rFonts w:ascii="Times New Roman" w:hAnsi="Times New Roman" w:cs="Times New Roman"/>
          <w:b/>
          <w:sz w:val="28"/>
          <w:szCs w:val="28"/>
          <w:lang w:val="uk-UA"/>
        </w:rPr>
        <w:t>9,6</w:t>
      </w:r>
      <w:r w:rsidRPr="000978AC">
        <w:rPr>
          <w:rFonts w:ascii="Times New Roman" w:hAnsi="Times New Roman" w:cs="Times New Roman"/>
          <w:sz w:val="28"/>
          <w:szCs w:val="28"/>
          <w:lang w:val="uk-UA"/>
        </w:rPr>
        <w:t xml:space="preserve">, що є </w:t>
      </w:r>
      <w:r w:rsidR="00D91B90" w:rsidRPr="000978AC">
        <w:rPr>
          <w:rFonts w:ascii="Times New Roman" w:hAnsi="Times New Roman" w:cs="Times New Roman"/>
          <w:sz w:val="28"/>
          <w:szCs w:val="28"/>
          <w:lang w:val="uk-UA"/>
        </w:rPr>
        <w:t>непоганим</w:t>
      </w:r>
      <w:r w:rsidRPr="000978AC">
        <w:rPr>
          <w:rFonts w:ascii="Times New Roman" w:hAnsi="Times New Roman" w:cs="Times New Roman"/>
          <w:sz w:val="28"/>
          <w:szCs w:val="28"/>
          <w:lang w:val="uk-UA"/>
        </w:rPr>
        <w:t xml:space="preserve"> показником роботи бібліотеки і відповідає загальноукраїнському показнику.</w:t>
      </w:r>
    </w:p>
    <w:p w:rsidR="009463A8" w:rsidRPr="000978AC" w:rsidRDefault="009463A8" w:rsidP="009463A8">
      <w:pPr>
        <w:pStyle w:val="a3"/>
        <w:ind w:firstLine="567"/>
        <w:jc w:val="both"/>
        <w:rPr>
          <w:rFonts w:ascii="Times New Roman" w:hAnsi="Times New Roman" w:cs="Times New Roman"/>
          <w:sz w:val="28"/>
          <w:szCs w:val="28"/>
          <w:lang w:val="uk-UA"/>
        </w:rPr>
      </w:pPr>
      <w:r w:rsidRPr="000978AC">
        <w:rPr>
          <w:rFonts w:ascii="Times New Roman" w:hAnsi="Times New Roman" w:cs="Times New Roman"/>
          <w:sz w:val="28"/>
          <w:szCs w:val="28"/>
          <w:lang w:val="uk-UA"/>
        </w:rPr>
        <w:t xml:space="preserve">Державною мовою видано </w:t>
      </w:r>
      <w:r w:rsidR="00DE7F16">
        <w:rPr>
          <w:rFonts w:ascii="Times New Roman" w:hAnsi="Times New Roman" w:cs="Times New Roman"/>
          <w:b/>
          <w:sz w:val="28"/>
          <w:szCs w:val="28"/>
          <w:lang w:val="uk-UA"/>
        </w:rPr>
        <w:t>192,53</w:t>
      </w:r>
      <w:r w:rsidRPr="000978AC">
        <w:rPr>
          <w:rFonts w:ascii="Times New Roman" w:hAnsi="Times New Roman" w:cs="Times New Roman"/>
          <w:sz w:val="28"/>
          <w:szCs w:val="28"/>
          <w:lang w:val="uk-UA"/>
        </w:rPr>
        <w:t xml:space="preserve"> тис. примірників, російською мовою видано </w:t>
      </w:r>
      <w:r w:rsidR="00DE7F16">
        <w:rPr>
          <w:rFonts w:ascii="Times New Roman" w:hAnsi="Times New Roman" w:cs="Times New Roman"/>
          <w:b/>
          <w:sz w:val="28"/>
          <w:szCs w:val="28"/>
          <w:lang w:val="uk-UA"/>
        </w:rPr>
        <w:t>99,45</w:t>
      </w:r>
      <w:r w:rsidRPr="000978AC">
        <w:rPr>
          <w:rFonts w:ascii="Times New Roman" w:hAnsi="Times New Roman" w:cs="Times New Roman"/>
          <w:sz w:val="28"/>
          <w:szCs w:val="28"/>
          <w:lang w:val="uk-UA"/>
        </w:rPr>
        <w:t xml:space="preserve"> тис. примірників, іноземними мовами видано </w:t>
      </w:r>
      <w:r w:rsidR="00DE7F16">
        <w:rPr>
          <w:rFonts w:ascii="Times New Roman" w:hAnsi="Times New Roman" w:cs="Times New Roman"/>
          <w:b/>
          <w:sz w:val="28"/>
          <w:szCs w:val="28"/>
          <w:lang w:val="uk-UA"/>
        </w:rPr>
        <w:t>4,43</w:t>
      </w:r>
      <w:r w:rsidRPr="000978AC">
        <w:rPr>
          <w:rFonts w:ascii="Times New Roman" w:hAnsi="Times New Roman" w:cs="Times New Roman"/>
          <w:sz w:val="28"/>
          <w:szCs w:val="28"/>
          <w:lang w:val="uk-UA"/>
        </w:rPr>
        <w:t xml:space="preserve"> тис. примірників.</w:t>
      </w:r>
    </w:p>
    <w:p w:rsidR="009463A8" w:rsidRPr="0008330B" w:rsidRDefault="009463A8" w:rsidP="009463A8">
      <w:pPr>
        <w:pStyle w:val="a3"/>
        <w:ind w:firstLine="567"/>
        <w:jc w:val="both"/>
        <w:rPr>
          <w:rFonts w:ascii="Times New Roman" w:hAnsi="Times New Roman" w:cs="Times New Roman"/>
          <w:b/>
          <w:i/>
          <w:sz w:val="28"/>
          <w:szCs w:val="28"/>
          <w:lang w:val="uk-UA"/>
        </w:rPr>
      </w:pPr>
      <w:r w:rsidRPr="0008330B">
        <w:rPr>
          <w:rFonts w:ascii="Times New Roman" w:hAnsi="Times New Roman" w:cs="Times New Roman"/>
          <w:b/>
          <w:i/>
          <w:sz w:val="28"/>
          <w:szCs w:val="28"/>
          <w:lang w:val="uk-UA"/>
        </w:rPr>
        <w:t>Книговидача міських бібліотек за галузями</w:t>
      </w:r>
    </w:p>
    <w:p w:rsidR="009463A8" w:rsidRPr="000978AC" w:rsidRDefault="009C59AF" w:rsidP="009463A8">
      <w:pPr>
        <w:pStyle w:val="a3"/>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У 2022</w:t>
      </w:r>
      <w:r w:rsidR="009463A8" w:rsidRPr="000978AC">
        <w:rPr>
          <w:rFonts w:ascii="Times New Roman" w:hAnsi="Times New Roman" w:cs="Times New Roman"/>
          <w:sz w:val="28"/>
          <w:szCs w:val="28"/>
          <w:lang w:val="uk-UA"/>
        </w:rPr>
        <w:t xml:space="preserve"> році міськими бібліотеками було видано </w:t>
      </w:r>
      <w:r>
        <w:rPr>
          <w:rFonts w:ascii="Times New Roman" w:hAnsi="Times New Roman" w:cs="Times New Roman"/>
          <w:b/>
          <w:sz w:val="28"/>
          <w:szCs w:val="28"/>
          <w:lang w:val="uk-UA"/>
        </w:rPr>
        <w:t>296 406</w:t>
      </w:r>
      <w:r w:rsidR="00BD3A00" w:rsidRPr="000978AC">
        <w:rPr>
          <w:rFonts w:ascii="Times New Roman" w:hAnsi="Times New Roman" w:cs="Times New Roman"/>
          <w:b/>
          <w:sz w:val="28"/>
          <w:szCs w:val="28"/>
          <w:lang w:val="uk-UA"/>
        </w:rPr>
        <w:t xml:space="preserve"> </w:t>
      </w:r>
      <w:r w:rsidR="009463A8" w:rsidRPr="000978AC">
        <w:rPr>
          <w:rFonts w:ascii="Times New Roman" w:hAnsi="Times New Roman" w:cs="Times New Roman"/>
          <w:sz w:val="28"/>
          <w:szCs w:val="28"/>
          <w:lang w:val="uk-UA"/>
        </w:rPr>
        <w:t xml:space="preserve">документів. Найбільшим попитом користувалася гуманітарна література – </w:t>
      </w:r>
      <w:r>
        <w:rPr>
          <w:rFonts w:ascii="Times New Roman" w:hAnsi="Times New Roman" w:cs="Times New Roman"/>
          <w:b/>
          <w:sz w:val="28"/>
          <w:szCs w:val="28"/>
          <w:lang w:val="uk-UA"/>
        </w:rPr>
        <w:t>184 790</w:t>
      </w:r>
      <w:r w:rsidR="009463A8" w:rsidRPr="000978AC">
        <w:rPr>
          <w:rFonts w:ascii="Times New Roman" w:hAnsi="Times New Roman" w:cs="Times New Roman"/>
          <w:sz w:val="28"/>
          <w:szCs w:val="28"/>
          <w:lang w:val="uk-UA"/>
        </w:rPr>
        <w:t xml:space="preserve"> примірники, суспільно-політична – </w:t>
      </w:r>
      <w:r>
        <w:rPr>
          <w:rFonts w:ascii="Times New Roman" w:hAnsi="Times New Roman" w:cs="Times New Roman"/>
          <w:b/>
          <w:sz w:val="28"/>
          <w:szCs w:val="28"/>
          <w:lang w:val="uk-UA"/>
        </w:rPr>
        <w:t>59 562</w:t>
      </w:r>
      <w:r w:rsidR="009463A8" w:rsidRPr="000978AC">
        <w:rPr>
          <w:rFonts w:ascii="Times New Roman" w:hAnsi="Times New Roman" w:cs="Times New Roman"/>
          <w:sz w:val="28"/>
          <w:szCs w:val="28"/>
          <w:lang w:val="uk-UA"/>
        </w:rPr>
        <w:t xml:space="preserve"> примірників, природнича – </w:t>
      </w:r>
      <w:r>
        <w:rPr>
          <w:rFonts w:ascii="Times New Roman" w:hAnsi="Times New Roman" w:cs="Times New Roman"/>
          <w:b/>
          <w:sz w:val="28"/>
          <w:szCs w:val="28"/>
          <w:lang w:val="uk-UA"/>
        </w:rPr>
        <w:t>29 631</w:t>
      </w:r>
      <w:r w:rsidR="009463A8" w:rsidRPr="000978AC">
        <w:rPr>
          <w:rFonts w:ascii="Times New Roman" w:hAnsi="Times New Roman" w:cs="Times New Roman"/>
          <w:sz w:val="28"/>
          <w:szCs w:val="28"/>
          <w:lang w:val="uk-UA"/>
        </w:rPr>
        <w:t xml:space="preserve"> примірники, технічна – </w:t>
      </w:r>
      <w:r>
        <w:rPr>
          <w:rFonts w:ascii="Times New Roman" w:hAnsi="Times New Roman" w:cs="Times New Roman"/>
          <w:b/>
          <w:sz w:val="28"/>
          <w:szCs w:val="28"/>
          <w:lang w:val="uk-UA"/>
        </w:rPr>
        <w:t>22 423</w:t>
      </w:r>
      <w:r w:rsidR="009463A8" w:rsidRPr="000978AC">
        <w:rPr>
          <w:rFonts w:ascii="Times New Roman" w:hAnsi="Times New Roman" w:cs="Times New Roman"/>
          <w:sz w:val="28"/>
          <w:szCs w:val="28"/>
          <w:lang w:val="uk-UA"/>
        </w:rPr>
        <w:t xml:space="preserve"> примірників.</w:t>
      </w:r>
    </w:p>
    <w:p w:rsidR="009463A8" w:rsidRPr="000978AC" w:rsidRDefault="009463A8" w:rsidP="009463A8">
      <w:pPr>
        <w:pStyle w:val="a3"/>
        <w:ind w:firstLine="567"/>
        <w:jc w:val="both"/>
        <w:rPr>
          <w:rFonts w:ascii="Times New Roman" w:hAnsi="Times New Roman" w:cs="Times New Roman"/>
          <w:sz w:val="28"/>
          <w:szCs w:val="28"/>
          <w:lang w:val="uk-UA"/>
        </w:rPr>
      </w:pPr>
      <w:r w:rsidRPr="000978AC">
        <w:rPr>
          <w:rFonts w:ascii="Times New Roman" w:hAnsi="Times New Roman" w:cs="Times New Roman"/>
          <w:sz w:val="28"/>
          <w:szCs w:val="28"/>
          <w:lang w:val="uk-UA"/>
        </w:rPr>
        <w:t xml:space="preserve">Про ефективну роботу з обслуговування читачів свідчить відносно високий  показник відвідуваності бібліотек який на одного жителя складає </w:t>
      </w:r>
      <w:r w:rsidR="00B520DF">
        <w:rPr>
          <w:rFonts w:ascii="Times New Roman" w:hAnsi="Times New Roman" w:cs="Times New Roman"/>
          <w:b/>
          <w:sz w:val="28"/>
          <w:szCs w:val="28"/>
          <w:lang w:val="uk-UA"/>
        </w:rPr>
        <w:t>3,0</w:t>
      </w:r>
      <w:r w:rsidRPr="000978AC">
        <w:rPr>
          <w:rFonts w:ascii="Times New Roman" w:hAnsi="Times New Roman" w:cs="Times New Roman"/>
          <w:sz w:val="28"/>
          <w:szCs w:val="28"/>
          <w:lang w:val="uk-UA"/>
        </w:rPr>
        <w:t xml:space="preserve">. </w:t>
      </w:r>
    </w:p>
    <w:p w:rsidR="009463A8" w:rsidRPr="000978AC" w:rsidRDefault="009463A8" w:rsidP="009463A8">
      <w:pPr>
        <w:pStyle w:val="a3"/>
        <w:ind w:firstLine="567"/>
        <w:jc w:val="center"/>
        <w:rPr>
          <w:rFonts w:ascii="Times New Roman" w:hAnsi="Times New Roman" w:cs="Times New Roman"/>
          <w:sz w:val="28"/>
          <w:szCs w:val="28"/>
          <w:lang w:val="uk-UA"/>
        </w:rPr>
      </w:pPr>
      <w:r w:rsidRPr="000978AC">
        <w:rPr>
          <w:rFonts w:ascii="Times New Roman" w:hAnsi="Times New Roman" w:cs="Times New Roman"/>
          <w:b/>
          <w:sz w:val="28"/>
          <w:szCs w:val="28"/>
          <w:lang w:val="uk-UA"/>
        </w:rPr>
        <w:t>ІНФОРМАЦІЙНО-БІБЛІОГРАФІЧНЕ ОБСЛУГОВУВАННЯ. ПОПУЛЯРИЗАЦІЯ ФОНДІВ</w:t>
      </w:r>
    </w:p>
    <w:p w:rsidR="009463A8" w:rsidRPr="000978AC" w:rsidRDefault="009463A8" w:rsidP="009463A8">
      <w:pPr>
        <w:pStyle w:val="a3"/>
        <w:ind w:firstLine="567"/>
        <w:jc w:val="both"/>
        <w:rPr>
          <w:rFonts w:ascii="Times New Roman" w:hAnsi="Times New Roman" w:cs="Times New Roman"/>
          <w:sz w:val="28"/>
          <w:szCs w:val="28"/>
          <w:lang w:val="uk-UA"/>
        </w:rPr>
      </w:pPr>
      <w:r w:rsidRPr="000978AC">
        <w:rPr>
          <w:rFonts w:ascii="Times New Roman" w:hAnsi="Times New Roman" w:cs="Times New Roman"/>
          <w:sz w:val="28"/>
          <w:szCs w:val="28"/>
          <w:lang w:val="uk-UA"/>
        </w:rPr>
        <w:t xml:space="preserve">За звітний період інформаційно – бібліографічна діяльність всіх підрозділів та філій Прилуцької МЦБ ім. Л. Забашти була спрямована на покращення надання </w:t>
      </w:r>
      <w:proofErr w:type="spellStart"/>
      <w:r w:rsidRPr="000978AC">
        <w:rPr>
          <w:rFonts w:ascii="Times New Roman" w:hAnsi="Times New Roman" w:cs="Times New Roman"/>
          <w:sz w:val="28"/>
          <w:szCs w:val="28"/>
          <w:lang w:val="uk-UA"/>
        </w:rPr>
        <w:t>бібліотечно</w:t>
      </w:r>
      <w:proofErr w:type="spellEnd"/>
      <w:r w:rsidRPr="000978AC">
        <w:rPr>
          <w:rFonts w:ascii="Times New Roman" w:hAnsi="Times New Roman" w:cs="Times New Roman"/>
          <w:sz w:val="28"/>
          <w:szCs w:val="28"/>
          <w:lang w:val="uk-UA"/>
        </w:rPr>
        <w:t>-інформаційних послуг шляхом опанування новими формами доведення  інформації до користувача, що поглибило бібліографічну діяльність. Удосконалювалась сама система довідково-бібліографічного та інформаційного обслуговування читачів.</w:t>
      </w:r>
    </w:p>
    <w:p w:rsidR="009463A8" w:rsidRPr="000978AC" w:rsidRDefault="009463A8" w:rsidP="009463A8">
      <w:pPr>
        <w:pStyle w:val="a3"/>
        <w:ind w:firstLine="567"/>
        <w:jc w:val="both"/>
        <w:rPr>
          <w:rFonts w:ascii="Times New Roman" w:hAnsi="Times New Roman" w:cs="Times New Roman"/>
          <w:sz w:val="28"/>
          <w:szCs w:val="28"/>
          <w:lang w:val="uk-UA"/>
        </w:rPr>
      </w:pPr>
      <w:r w:rsidRPr="000978AC">
        <w:rPr>
          <w:rFonts w:ascii="Times New Roman" w:hAnsi="Times New Roman" w:cs="Times New Roman"/>
          <w:sz w:val="28"/>
          <w:szCs w:val="28"/>
          <w:lang w:val="uk-UA"/>
        </w:rPr>
        <w:t>Для задоволення культурно – освітніх потреб читачів використовувалися:</w:t>
      </w:r>
    </w:p>
    <w:p w:rsidR="009463A8" w:rsidRPr="000978AC" w:rsidRDefault="009463A8" w:rsidP="009463A8">
      <w:pPr>
        <w:pStyle w:val="a3"/>
        <w:ind w:firstLine="567"/>
        <w:jc w:val="both"/>
        <w:rPr>
          <w:rFonts w:ascii="Times New Roman" w:hAnsi="Times New Roman" w:cs="Times New Roman"/>
          <w:sz w:val="28"/>
          <w:szCs w:val="28"/>
          <w:lang w:val="uk-UA"/>
        </w:rPr>
      </w:pPr>
      <w:r w:rsidRPr="000978AC">
        <w:rPr>
          <w:rFonts w:ascii="Times New Roman" w:hAnsi="Times New Roman" w:cs="Times New Roman"/>
          <w:sz w:val="28"/>
          <w:szCs w:val="28"/>
          <w:lang w:val="uk-UA"/>
        </w:rPr>
        <w:t>•</w:t>
      </w:r>
      <w:r w:rsidRPr="000978AC">
        <w:rPr>
          <w:rFonts w:ascii="Times New Roman" w:hAnsi="Times New Roman" w:cs="Times New Roman"/>
          <w:sz w:val="28"/>
          <w:szCs w:val="28"/>
          <w:lang w:val="uk-UA"/>
        </w:rPr>
        <w:tab/>
        <w:t>Інформаційні ресурси Інтернету;</w:t>
      </w:r>
    </w:p>
    <w:p w:rsidR="009463A8" w:rsidRPr="000978AC" w:rsidRDefault="009463A8" w:rsidP="009463A8">
      <w:pPr>
        <w:pStyle w:val="a3"/>
        <w:ind w:firstLine="567"/>
        <w:jc w:val="both"/>
        <w:rPr>
          <w:rFonts w:ascii="Times New Roman" w:hAnsi="Times New Roman" w:cs="Times New Roman"/>
          <w:sz w:val="28"/>
          <w:szCs w:val="28"/>
          <w:lang w:val="uk-UA"/>
        </w:rPr>
      </w:pPr>
      <w:r w:rsidRPr="000978AC">
        <w:rPr>
          <w:rFonts w:ascii="Times New Roman" w:hAnsi="Times New Roman" w:cs="Times New Roman"/>
          <w:sz w:val="28"/>
          <w:szCs w:val="28"/>
          <w:lang w:val="uk-UA"/>
        </w:rPr>
        <w:t>•</w:t>
      </w:r>
      <w:r w:rsidRPr="000978AC">
        <w:rPr>
          <w:rFonts w:ascii="Times New Roman" w:hAnsi="Times New Roman" w:cs="Times New Roman"/>
          <w:sz w:val="28"/>
          <w:szCs w:val="28"/>
          <w:lang w:val="uk-UA"/>
        </w:rPr>
        <w:tab/>
        <w:t>Каталоги та картотеки;</w:t>
      </w:r>
    </w:p>
    <w:p w:rsidR="009463A8" w:rsidRPr="000978AC" w:rsidRDefault="009463A8" w:rsidP="009463A8">
      <w:pPr>
        <w:pStyle w:val="a3"/>
        <w:ind w:firstLine="567"/>
        <w:jc w:val="both"/>
        <w:rPr>
          <w:rFonts w:ascii="Times New Roman" w:hAnsi="Times New Roman" w:cs="Times New Roman"/>
          <w:sz w:val="28"/>
          <w:szCs w:val="28"/>
          <w:lang w:val="uk-UA"/>
        </w:rPr>
      </w:pPr>
      <w:r w:rsidRPr="000978AC">
        <w:rPr>
          <w:rFonts w:ascii="Times New Roman" w:hAnsi="Times New Roman" w:cs="Times New Roman"/>
          <w:sz w:val="28"/>
          <w:szCs w:val="28"/>
          <w:lang w:val="uk-UA"/>
        </w:rPr>
        <w:t>•</w:t>
      </w:r>
      <w:r w:rsidRPr="000978AC">
        <w:rPr>
          <w:rFonts w:ascii="Times New Roman" w:hAnsi="Times New Roman" w:cs="Times New Roman"/>
          <w:sz w:val="28"/>
          <w:szCs w:val="28"/>
          <w:lang w:val="uk-UA"/>
        </w:rPr>
        <w:tab/>
        <w:t>Архів виконаних довідок.</w:t>
      </w:r>
    </w:p>
    <w:p w:rsidR="009463A8" w:rsidRPr="000978AC" w:rsidRDefault="009463A8" w:rsidP="009463A8">
      <w:pPr>
        <w:pStyle w:val="a3"/>
        <w:ind w:firstLine="567"/>
        <w:jc w:val="both"/>
        <w:rPr>
          <w:rFonts w:ascii="Times New Roman" w:hAnsi="Times New Roman" w:cs="Times New Roman"/>
          <w:sz w:val="28"/>
          <w:szCs w:val="28"/>
          <w:lang w:val="uk-UA"/>
        </w:rPr>
      </w:pPr>
      <w:r w:rsidRPr="000978AC">
        <w:rPr>
          <w:rFonts w:ascii="Times New Roman" w:hAnsi="Times New Roman" w:cs="Times New Roman"/>
          <w:sz w:val="28"/>
          <w:szCs w:val="28"/>
          <w:lang w:val="uk-UA"/>
        </w:rPr>
        <w:t xml:space="preserve">Характеризуючи довідково-бібліографічне обслуговування в книгозбірнях,  слід відзначити, що протягом року обслуговано </w:t>
      </w:r>
      <w:r w:rsidR="002A29EC">
        <w:rPr>
          <w:rFonts w:ascii="Times New Roman" w:hAnsi="Times New Roman" w:cs="Times New Roman"/>
          <w:b/>
          <w:sz w:val="28"/>
          <w:szCs w:val="28"/>
          <w:lang w:val="uk-UA"/>
        </w:rPr>
        <w:t>2 39</w:t>
      </w:r>
      <w:r w:rsidR="00054194" w:rsidRPr="000978AC">
        <w:rPr>
          <w:rFonts w:ascii="Times New Roman" w:hAnsi="Times New Roman" w:cs="Times New Roman"/>
          <w:b/>
          <w:sz w:val="28"/>
          <w:szCs w:val="28"/>
          <w:lang w:val="uk-UA"/>
        </w:rPr>
        <w:t>8</w:t>
      </w:r>
      <w:r w:rsidRPr="000978AC">
        <w:rPr>
          <w:rFonts w:ascii="Times New Roman" w:hAnsi="Times New Roman" w:cs="Times New Roman"/>
          <w:sz w:val="28"/>
          <w:szCs w:val="28"/>
          <w:lang w:val="uk-UA"/>
        </w:rPr>
        <w:t xml:space="preserve"> користувачів, яким було надано  </w:t>
      </w:r>
      <w:r w:rsidR="002A29EC">
        <w:rPr>
          <w:rFonts w:ascii="Times New Roman" w:hAnsi="Times New Roman" w:cs="Times New Roman"/>
          <w:b/>
          <w:sz w:val="28"/>
          <w:szCs w:val="28"/>
          <w:lang w:val="uk-UA"/>
        </w:rPr>
        <w:t>5 937</w:t>
      </w:r>
      <w:r w:rsidR="007A324B" w:rsidRPr="000978AC">
        <w:rPr>
          <w:rFonts w:ascii="Times New Roman" w:hAnsi="Times New Roman" w:cs="Times New Roman"/>
          <w:b/>
          <w:sz w:val="28"/>
          <w:szCs w:val="28"/>
          <w:lang w:val="uk-UA"/>
        </w:rPr>
        <w:t xml:space="preserve"> </w:t>
      </w:r>
      <w:r w:rsidRPr="000978AC">
        <w:rPr>
          <w:rFonts w:ascii="Times New Roman" w:hAnsi="Times New Roman" w:cs="Times New Roman"/>
          <w:sz w:val="28"/>
          <w:szCs w:val="28"/>
          <w:lang w:val="uk-UA"/>
        </w:rPr>
        <w:t>усних та письмових довідок.</w:t>
      </w:r>
    </w:p>
    <w:p w:rsidR="009463A8" w:rsidRPr="000978AC" w:rsidRDefault="009463A8" w:rsidP="009463A8">
      <w:pPr>
        <w:pStyle w:val="a3"/>
        <w:ind w:firstLine="567"/>
        <w:jc w:val="both"/>
        <w:rPr>
          <w:rFonts w:ascii="Times New Roman" w:hAnsi="Times New Roman" w:cs="Times New Roman"/>
          <w:sz w:val="28"/>
          <w:szCs w:val="28"/>
          <w:lang w:val="uk-UA"/>
        </w:rPr>
      </w:pPr>
      <w:r w:rsidRPr="000978AC">
        <w:rPr>
          <w:rFonts w:ascii="Times New Roman" w:hAnsi="Times New Roman" w:cs="Times New Roman"/>
          <w:sz w:val="28"/>
          <w:szCs w:val="28"/>
          <w:lang w:val="uk-UA"/>
        </w:rPr>
        <w:t xml:space="preserve">Постійно ведеться робота з довідково-бібліографічним апаратом бібліотеки: його редагування, виділення актуальних рубрик та наповнення новими матеріалами.   </w:t>
      </w:r>
    </w:p>
    <w:p w:rsidR="009F4C12" w:rsidRDefault="009F4C12" w:rsidP="00400B5E">
      <w:pPr>
        <w:pStyle w:val="a3"/>
        <w:ind w:firstLine="567"/>
        <w:jc w:val="center"/>
        <w:rPr>
          <w:rFonts w:ascii="Times New Roman" w:hAnsi="Times New Roman" w:cs="Times New Roman"/>
          <w:b/>
          <w:sz w:val="32"/>
          <w:szCs w:val="28"/>
          <w:lang w:val="uk-UA"/>
        </w:rPr>
      </w:pPr>
    </w:p>
    <w:p w:rsidR="009F4C12" w:rsidRDefault="009F4C12" w:rsidP="00400B5E">
      <w:pPr>
        <w:pStyle w:val="a3"/>
        <w:ind w:firstLine="567"/>
        <w:jc w:val="center"/>
        <w:rPr>
          <w:rFonts w:ascii="Times New Roman" w:hAnsi="Times New Roman" w:cs="Times New Roman"/>
          <w:b/>
          <w:sz w:val="32"/>
          <w:szCs w:val="28"/>
          <w:lang w:val="uk-UA"/>
        </w:rPr>
      </w:pPr>
    </w:p>
    <w:p w:rsidR="0062249B" w:rsidRDefault="0062249B" w:rsidP="0062249B">
      <w:pPr>
        <w:pStyle w:val="a3"/>
        <w:rPr>
          <w:rFonts w:ascii="Times New Roman" w:hAnsi="Times New Roman" w:cs="Times New Roman"/>
          <w:b/>
          <w:sz w:val="32"/>
          <w:szCs w:val="28"/>
          <w:lang w:val="uk-UA"/>
        </w:rPr>
      </w:pPr>
    </w:p>
    <w:p w:rsidR="0062249B" w:rsidRDefault="00400B5E" w:rsidP="0062249B">
      <w:pPr>
        <w:pStyle w:val="a3"/>
        <w:jc w:val="center"/>
        <w:rPr>
          <w:rFonts w:ascii="Times New Roman" w:hAnsi="Times New Roman" w:cs="Times New Roman"/>
          <w:b/>
          <w:sz w:val="32"/>
          <w:szCs w:val="28"/>
          <w:lang w:val="uk-UA"/>
        </w:rPr>
      </w:pPr>
      <w:r w:rsidRPr="00400B5E">
        <w:rPr>
          <w:rFonts w:ascii="Times New Roman" w:hAnsi="Times New Roman" w:cs="Times New Roman"/>
          <w:b/>
          <w:sz w:val="32"/>
          <w:szCs w:val="28"/>
          <w:lang w:val="uk-UA"/>
        </w:rPr>
        <w:lastRenderedPageBreak/>
        <w:t>Видавнича діяльність</w:t>
      </w:r>
    </w:p>
    <w:p w:rsidR="009463A8" w:rsidRPr="0062249B" w:rsidRDefault="009F4C12" w:rsidP="0062249B">
      <w:pPr>
        <w:pStyle w:val="a3"/>
        <w:ind w:firstLine="360"/>
        <w:rPr>
          <w:rFonts w:ascii="Times New Roman" w:hAnsi="Times New Roman" w:cs="Times New Roman"/>
          <w:b/>
          <w:sz w:val="32"/>
          <w:szCs w:val="28"/>
          <w:lang w:val="uk-UA"/>
        </w:rPr>
      </w:pPr>
      <w:r>
        <w:rPr>
          <w:rFonts w:ascii="Times New Roman" w:hAnsi="Times New Roman" w:cs="Times New Roman"/>
          <w:sz w:val="28"/>
          <w:szCs w:val="28"/>
          <w:lang w:val="uk-UA"/>
        </w:rPr>
        <w:t>Протягом 2022</w:t>
      </w:r>
      <w:r w:rsidR="008933E9">
        <w:rPr>
          <w:rFonts w:ascii="Times New Roman" w:hAnsi="Times New Roman" w:cs="Times New Roman"/>
          <w:sz w:val="28"/>
          <w:szCs w:val="28"/>
          <w:lang w:val="uk-UA"/>
        </w:rPr>
        <w:t xml:space="preserve"> року були видані такі </w:t>
      </w:r>
      <w:r w:rsidR="00E624A5" w:rsidRPr="000978AC">
        <w:rPr>
          <w:rFonts w:ascii="Times New Roman" w:hAnsi="Times New Roman" w:cs="Times New Roman"/>
          <w:sz w:val="28"/>
          <w:szCs w:val="28"/>
          <w:lang w:val="uk-UA"/>
        </w:rPr>
        <w:t>малі форми бібліографічної роботи:</w:t>
      </w:r>
    </w:p>
    <w:p w:rsidR="008933E9" w:rsidRPr="008933E9" w:rsidRDefault="00E86F2B" w:rsidP="0062249B">
      <w:pPr>
        <w:pStyle w:val="a5"/>
        <w:numPr>
          <w:ilvl w:val="0"/>
          <w:numId w:val="11"/>
        </w:numPr>
        <w:tabs>
          <w:tab w:val="left" w:pos="1092"/>
        </w:tabs>
        <w:ind w:hanging="436"/>
        <w:jc w:val="both"/>
        <w:rPr>
          <w:sz w:val="28"/>
          <w:szCs w:val="28"/>
        </w:rPr>
      </w:pPr>
      <w:proofErr w:type="spellStart"/>
      <w:r>
        <w:rPr>
          <w:sz w:val="28"/>
          <w:szCs w:val="28"/>
        </w:rPr>
        <w:t>Інформаційно-рекламні</w:t>
      </w:r>
      <w:proofErr w:type="spellEnd"/>
      <w:r>
        <w:rPr>
          <w:sz w:val="28"/>
          <w:szCs w:val="28"/>
        </w:rPr>
        <w:t xml:space="preserve"> закладки</w:t>
      </w:r>
      <w:r w:rsidR="008933E9" w:rsidRPr="008933E9">
        <w:rPr>
          <w:sz w:val="28"/>
          <w:szCs w:val="28"/>
        </w:rPr>
        <w:t xml:space="preserve"> «</w:t>
      </w:r>
      <w:proofErr w:type="spellStart"/>
      <w:r w:rsidR="008933E9" w:rsidRPr="008933E9">
        <w:rPr>
          <w:sz w:val="28"/>
          <w:szCs w:val="28"/>
        </w:rPr>
        <w:t>Кращі</w:t>
      </w:r>
      <w:proofErr w:type="spellEnd"/>
      <w:r w:rsidR="008933E9" w:rsidRPr="008933E9">
        <w:rPr>
          <w:sz w:val="28"/>
          <w:szCs w:val="28"/>
        </w:rPr>
        <w:t xml:space="preserve"> книги </w:t>
      </w:r>
      <w:proofErr w:type="spellStart"/>
      <w:r w:rsidR="008933E9" w:rsidRPr="008933E9">
        <w:rPr>
          <w:sz w:val="28"/>
          <w:szCs w:val="28"/>
        </w:rPr>
        <w:t>світу</w:t>
      </w:r>
      <w:proofErr w:type="spellEnd"/>
      <w:r w:rsidR="008933E9" w:rsidRPr="008933E9">
        <w:rPr>
          <w:sz w:val="28"/>
          <w:szCs w:val="28"/>
        </w:rPr>
        <w:t xml:space="preserve"> 2021»</w:t>
      </w:r>
      <w:r w:rsidR="008933E9">
        <w:rPr>
          <w:sz w:val="28"/>
          <w:szCs w:val="28"/>
          <w:lang w:val="uk-UA"/>
        </w:rPr>
        <w:t xml:space="preserve">, «Міській центральній книгозбірні – 140 років!». </w:t>
      </w:r>
    </w:p>
    <w:p w:rsidR="009463A8" w:rsidRPr="000978AC" w:rsidRDefault="008933E9" w:rsidP="008933E9">
      <w:pPr>
        <w:pStyle w:val="a3"/>
        <w:numPr>
          <w:ilvl w:val="0"/>
          <w:numId w:val="11"/>
        </w:numPr>
        <w:jc w:val="both"/>
        <w:rPr>
          <w:rFonts w:ascii="Times New Roman" w:hAnsi="Times New Roman" w:cs="Times New Roman"/>
          <w:sz w:val="16"/>
          <w:szCs w:val="16"/>
          <w:lang w:val="uk-UA"/>
        </w:rPr>
      </w:pPr>
      <w:r w:rsidRPr="008933E9">
        <w:rPr>
          <w:rFonts w:ascii="Times New Roman" w:eastAsia="Times New Roman" w:hAnsi="Times New Roman" w:cs="Times New Roman"/>
          <w:kern w:val="0"/>
          <w:sz w:val="28"/>
          <w:szCs w:val="28"/>
          <w:lang w:val="uk-UA" w:eastAsia="uk-UA"/>
        </w:rPr>
        <w:t>рекомендаційний буклет «Українські письменники для дітей та підлітків».</w:t>
      </w:r>
    </w:p>
    <w:p w:rsidR="009463A8" w:rsidRPr="000978AC" w:rsidRDefault="009463A8" w:rsidP="009463A8">
      <w:pPr>
        <w:pStyle w:val="a3"/>
        <w:ind w:firstLine="567"/>
        <w:jc w:val="both"/>
        <w:rPr>
          <w:rFonts w:ascii="Times New Roman" w:hAnsi="Times New Roman" w:cs="Times New Roman"/>
          <w:sz w:val="16"/>
          <w:szCs w:val="16"/>
          <w:lang w:val="uk-UA"/>
        </w:rPr>
      </w:pPr>
    </w:p>
    <w:p w:rsidR="00075067" w:rsidRPr="00075067" w:rsidRDefault="00075067" w:rsidP="00075067">
      <w:pPr>
        <w:ind w:firstLine="567"/>
        <w:jc w:val="both"/>
        <w:rPr>
          <w:rFonts w:eastAsia="Calibri"/>
          <w:sz w:val="28"/>
          <w:szCs w:val="22"/>
          <w:lang w:eastAsia="en-US"/>
        </w:rPr>
      </w:pPr>
      <w:r w:rsidRPr="00075067">
        <w:rPr>
          <w:rFonts w:eastAsia="Calibri"/>
          <w:sz w:val="28"/>
          <w:szCs w:val="22"/>
          <w:lang w:eastAsia="en-US"/>
        </w:rPr>
        <w:t xml:space="preserve">У зв’язку із змінами в роботі бібліотеки окремі заходи набули віртуального вигляду. Так було підготовлено віртуальна історично-інформаційна довідка «Про Майдан і про Свободу», віртуальна мандрівка європейськими містами, де народились улюблені літературні герої (до Дня Європи) «Герої зі світу фантазій, яких полюбила Європа», віртуальні ювілейні вітання для прилуцьких письменників Миколи Турківського, Ніни Полив’яної, Валентини </w:t>
      </w:r>
      <w:proofErr w:type="spellStart"/>
      <w:r w:rsidRPr="00075067">
        <w:rPr>
          <w:rFonts w:eastAsia="Calibri"/>
          <w:sz w:val="28"/>
          <w:szCs w:val="22"/>
          <w:lang w:eastAsia="en-US"/>
        </w:rPr>
        <w:t>Грибенко</w:t>
      </w:r>
      <w:proofErr w:type="spellEnd"/>
      <w:r w:rsidRPr="00075067">
        <w:rPr>
          <w:rFonts w:eastAsia="Calibri"/>
          <w:sz w:val="28"/>
          <w:szCs w:val="22"/>
          <w:lang w:eastAsia="en-US"/>
        </w:rPr>
        <w:t>.</w:t>
      </w:r>
    </w:p>
    <w:p w:rsidR="00075067" w:rsidRPr="006B0FFE" w:rsidRDefault="00F23130" w:rsidP="006B0FFE">
      <w:pPr>
        <w:pStyle w:val="a3"/>
        <w:ind w:firstLine="567"/>
        <w:jc w:val="both"/>
        <w:rPr>
          <w:rFonts w:ascii="Times New Roman" w:eastAsia="Calibri" w:hAnsi="Times New Roman" w:cs="Times New Roman"/>
          <w:kern w:val="0"/>
          <w:sz w:val="28"/>
          <w:lang w:val="uk-UA"/>
        </w:rPr>
      </w:pPr>
      <w:r>
        <w:rPr>
          <w:rFonts w:ascii="Times New Roman" w:eastAsia="Calibri" w:hAnsi="Times New Roman" w:cs="Times New Roman"/>
          <w:kern w:val="0"/>
          <w:sz w:val="28"/>
          <w:lang w:val="uk-UA"/>
        </w:rPr>
        <w:t>У</w:t>
      </w:r>
      <w:r w:rsidR="00075067" w:rsidRPr="00075067">
        <w:rPr>
          <w:rFonts w:ascii="Times New Roman" w:eastAsia="Calibri" w:hAnsi="Times New Roman" w:cs="Times New Roman"/>
          <w:kern w:val="0"/>
          <w:sz w:val="28"/>
          <w:lang w:val="uk-UA"/>
        </w:rPr>
        <w:t xml:space="preserve"> МЦБ ім. Л. Забашти</w:t>
      </w:r>
      <w:r>
        <w:rPr>
          <w:rFonts w:ascii="Times New Roman" w:eastAsia="Calibri" w:hAnsi="Times New Roman" w:cs="Times New Roman"/>
          <w:kern w:val="0"/>
          <w:sz w:val="28"/>
          <w:lang w:val="uk-UA"/>
        </w:rPr>
        <w:t xml:space="preserve"> відбулися персональні виставки</w:t>
      </w:r>
      <w:r w:rsidR="00075067" w:rsidRPr="00075067">
        <w:rPr>
          <w:rFonts w:ascii="Times New Roman" w:eastAsia="Calibri" w:hAnsi="Times New Roman" w:cs="Times New Roman"/>
          <w:kern w:val="0"/>
          <w:sz w:val="28"/>
          <w:lang w:val="uk-UA"/>
        </w:rPr>
        <w:t xml:space="preserve"> Раїси </w:t>
      </w:r>
      <w:proofErr w:type="spellStart"/>
      <w:r w:rsidR="00075067" w:rsidRPr="00075067">
        <w:rPr>
          <w:rFonts w:ascii="Times New Roman" w:eastAsia="Calibri" w:hAnsi="Times New Roman" w:cs="Times New Roman"/>
          <w:kern w:val="0"/>
          <w:sz w:val="28"/>
          <w:lang w:val="uk-UA"/>
        </w:rPr>
        <w:t>Лябах</w:t>
      </w:r>
      <w:proofErr w:type="spellEnd"/>
      <w:r w:rsidR="00075067" w:rsidRPr="00075067">
        <w:rPr>
          <w:rFonts w:ascii="Times New Roman" w:eastAsia="Calibri" w:hAnsi="Times New Roman" w:cs="Times New Roman"/>
          <w:kern w:val="0"/>
          <w:sz w:val="28"/>
          <w:lang w:val="uk-UA"/>
        </w:rPr>
        <w:t xml:space="preserve"> </w:t>
      </w:r>
      <w:r w:rsidR="00075067" w:rsidRPr="00075067">
        <w:rPr>
          <w:rFonts w:ascii="Times New Roman" w:eastAsia="Calibri" w:hAnsi="Times New Roman" w:cs="Times New Roman"/>
          <w:b/>
          <w:kern w:val="0"/>
          <w:sz w:val="28"/>
          <w:lang w:val="uk-UA"/>
        </w:rPr>
        <w:t>«Пелюстка літа»</w:t>
      </w:r>
      <w:r w:rsidR="00075067" w:rsidRPr="00075067">
        <w:rPr>
          <w:rFonts w:ascii="Times New Roman" w:eastAsia="Calibri" w:hAnsi="Times New Roman" w:cs="Times New Roman"/>
          <w:kern w:val="0"/>
          <w:sz w:val="28"/>
          <w:lang w:val="uk-UA"/>
        </w:rPr>
        <w:t>. На виставці представлені олійні полотна, на яких красу</w:t>
      </w:r>
      <w:r>
        <w:rPr>
          <w:rFonts w:ascii="Times New Roman" w:eastAsia="Calibri" w:hAnsi="Times New Roman" w:cs="Times New Roman"/>
          <w:kern w:val="0"/>
          <w:sz w:val="28"/>
          <w:lang w:val="uk-UA"/>
        </w:rPr>
        <w:t xml:space="preserve">ються літні квіти та натюрморти, та </w:t>
      </w:r>
      <w:r>
        <w:rPr>
          <w:rFonts w:ascii="Times New Roman" w:hAnsi="Times New Roman" w:cs="Times New Roman"/>
          <w:sz w:val="28"/>
          <w:lang w:val="uk-UA"/>
        </w:rPr>
        <w:t xml:space="preserve">Ангеліни </w:t>
      </w:r>
      <w:proofErr w:type="spellStart"/>
      <w:r>
        <w:rPr>
          <w:rFonts w:ascii="Times New Roman" w:hAnsi="Times New Roman" w:cs="Times New Roman"/>
          <w:sz w:val="28"/>
          <w:lang w:val="uk-UA"/>
        </w:rPr>
        <w:t>Бабарики</w:t>
      </w:r>
      <w:proofErr w:type="spellEnd"/>
      <w:r>
        <w:rPr>
          <w:rFonts w:ascii="Times New Roman" w:hAnsi="Times New Roman" w:cs="Times New Roman"/>
          <w:sz w:val="28"/>
          <w:lang w:val="uk-UA"/>
        </w:rPr>
        <w:t xml:space="preserve"> </w:t>
      </w:r>
      <w:r w:rsidRPr="00075067">
        <w:rPr>
          <w:rFonts w:ascii="Times New Roman" w:hAnsi="Times New Roman" w:cs="Times New Roman"/>
          <w:sz w:val="28"/>
          <w:lang w:val="uk-UA"/>
        </w:rPr>
        <w:t>вихованки арт-студії «Колаж» ЦТДЮ</w:t>
      </w:r>
      <w:r>
        <w:rPr>
          <w:rFonts w:ascii="Times New Roman" w:hAnsi="Times New Roman" w:cs="Times New Roman"/>
          <w:sz w:val="28"/>
          <w:lang w:val="uk-UA"/>
        </w:rPr>
        <w:t xml:space="preserve">. </w:t>
      </w:r>
      <w:r w:rsidR="006B0FFE">
        <w:rPr>
          <w:rFonts w:ascii="Times New Roman" w:eastAsia="Calibri" w:hAnsi="Times New Roman" w:cs="Times New Roman"/>
          <w:kern w:val="0"/>
          <w:sz w:val="28"/>
          <w:lang w:val="uk-UA"/>
        </w:rPr>
        <w:t>Відбула</w:t>
      </w:r>
      <w:r w:rsidR="00075067" w:rsidRPr="00075067">
        <w:rPr>
          <w:rFonts w:ascii="Times New Roman" w:eastAsia="Calibri" w:hAnsi="Times New Roman" w:cs="Times New Roman"/>
          <w:kern w:val="0"/>
          <w:sz w:val="28"/>
          <w:lang w:val="uk-UA"/>
        </w:rPr>
        <w:t xml:space="preserve">ся презентація нової книги письменника, члена НСПУ та НСЖУ Олександра Забарного </w:t>
      </w:r>
      <w:r w:rsidR="00075067" w:rsidRPr="00075067">
        <w:rPr>
          <w:rFonts w:ascii="Times New Roman" w:eastAsia="Calibri" w:hAnsi="Times New Roman" w:cs="Times New Roman"/>
          <w:b/>
          <w:kern w:val="0"/>
          <w:sz w:val="28"/>
          <w:lang w:val="uk-UA"/>
        </w:rPr>
        <w:t>«Багряні терикони»</w:t>
      </w:r>
      <w:r w:rsidR="006B0FFE">
        <w:rPr>
          <w:rFonts w:ascii="Times New Roman" w:eastAsia="Calibri" w:hAnsi="Times New Roman" w:cs="Times New Roman"/>
          <w:kern w:val="0"/>
          <w:sz w:val="28"/>
          <w:lang w:val="uk-UA"/>
        </w:rPr>
        <w:t xml:space="preserve"> та</w:t>
      </w:r>
      <w:r w:rsidRPr="00F23130">
        <w:rPr>
          <w:rFonts w:ascii="Times New Roman" w:eastAsia="Calibri" w:hAnsi="Times New Roman" w:cs="Times New Roman"/>
          <w:kern w:val="0"/>
          <w:sz w:val="28"/>
          <w:lang w:val="uk-UA"/>
        </w:rPr>
        <w:t xml:space="preserve"> зустріч з редактором обласної газети "Світ-</w:t>
      </w:r>
      <w:proofErr w:type="spellStart"/>
      <w:r w:rsidRPr="00F23130">
        <w:rPr>
          <w:rFonts w:ascii="Times New Roman" w:eastAsia="Calibri" w:hAnsi="Times New Roman" w:cs="Times New Roman"/>
          <w:kern w:val="0"/>
          <w:sz w:val="28"/>
          <w:lang w:val="uk-UA"/>
        </w:rPr>
        <w:t>інфо</w:t>
      </w:r>
      <w:proofErr w:type="spellEnd"/>
      <w:r w:rsidRPr="00F23130">
        <w:rPr>
          <w:rFonts w:ascii="Times New Roman" w:eastAsia="Calibri" w:hAnsi="Times New Roman" w:cs="Times New Roman"/>
          <w:kern w:val="0"/>
          <w:sz w:val="28"/>
          <w:lang w:val="uk-UA"/>
        </w:rPr>
        <w:t>", членом Спілки журналістів України Петром Антоненком.</w:t>
      </w:r>
    </w:p>
    <w:p w:rsidR="009463A8" w:rsidRPr="00400B5E" w:rsidRDefault="009463A8" w:rsidP="009463A8">
      <w:pPr>
        <w:pStyle w:val="a3"/>
        <w:ind w:firstLine="567"/>
        <w:jc w:val="both"/>
        <w:rPr>
          <w:rFonts w:ascii="Times New Roman" w:hAnsi="Times New Roman" w:cs="Times New Roman"/>
          <w:i/>
          <w:sz w:val="28"/>
          <w:szCs w:val="28"/>
          <w:lang w:val="uk-UA"/>
        </w:rPr>
      </w:pPr>
      <w:r w:rsidRPr="00400B5E">
        <w:rPr>
          <w:rFonts w:ascii="Times New Roman" w:hAnsi="Times New Roman" w:cs="Times New Roman"/>
          <w:i/>
          <w:sz w:val="28"/>
          <w:szCs w:val="28"/>
          <w:lang w:val="uk-UA"/>
        </w:rPr>
        <w:t>За звітній період проведено ряд бібліографічних оглядів та бесід:</w:t>
      </w:r>
    </w:p>
    <w:p w:rsidR="00A93BC8" w:rsidRPr="000978AC" w:rsidRDefault="000D59E7" w:rsidP="00A93BC8">
      <w:pPr>
        <w:pStyle w:val="a3"/>
        <w:numPr>
          <w:ilvl w:val="0"/>
          <w:numId w:val="5"/>
        </w:numPr>
        <w:jc w:val="both"/>
        <w:rPr>
          <w:sz w:val="28"/>
          <w:szCs w:val="28"/>
          <w:lang w:val="uk-UA"/>
        </w:rPr>
      </w:pPr>
      <w:r w:rsidRPr="000978AC">
        <w:rPr>
          <w:rFonts w:ascii="Times New Roman" w:hAnsi="Times New Roman" w:cs="Times New Roman"/>
          <w:color w:val="000000"/>
          <w:sz w:val="28"/>
          <w:szCs w:val="28"/>
          <w:lang w:val="uk-UA"/>
        </w:rPr>
        <w:t>День бібліографії</w:t>
      </w:r>
      <w:r w:rsidRPr="000978AC">
        <w:rPr>
          <w:rFonts w:ascii="Times New Roman" w:hAnsi="Times New Roman" w:cs="Times New Roman"/>
          <w:color w:val="FF0000"/>
          <w:sz w:val="28"/>
          <w:szCs w:val="28"/>
          <w:lang w:val="uk-UA"/>
        </w:rPr>
        <w:t xml:space="preserve"> </w:t>
      </w:r>
      <w:r w:rsidR="00A93BC8" w:rsidRPr="000978AC">
        <w:rPr>
          <w:rFonts w:ascii="Times New Roman" w:hAnsi="Times New Roman" w:cs="Times New Roman"/>
          <w:sz w:val="28"/>
          <w:szCs w:val="28"/>
          <w:lang w:val="uk-UA"/>
        </w:rPr>
        <w:t>«Дитяча тусовка в бібліотеці»</w:t>
      </w:r>
    </w:p>
    <w:p w:rsidR="004177E3" w:rsidRDefault="00A93BC8" w:rsidP="004177E3">
      <w:pPr>
        <w:pStyle w:val="a3"/>
        <w:numPr>
          <w:ilvl w:val="0"/>
          <w:numId w:val="5"/>
        </w:numPr>
        <w:jc w:val="both"/>
        <w:rPr>
          <w:rFonts w:ascii="Times New Roman" w:hAnsi="Times New Roman" w:cs="Times New Roman"/>
          <w:sz w:val="28"/>
          <w:szCs w:val="28"/>
          <w:lang w:val="uk-UA"/>
        </w:rPr>
      </w:pPr>
      <w:r w:rsidRPr="004177E3">
        <w:rPr>
          <w:rFonts w:ascii="Times New Roman" w:hAnsi="Times New Roman" w:cs="Times New Roman"/>
          <w:sz w:val="28"/>
          <w:szCs w:val="28"/>
          <w:lang w:val="uk-UA"/>
        </w:rPr>
        <w:t>День інформації</w:t>
      </w:r>
      <w:r w:rsidR="0079667E" w:rsidRPr="004177E3">
        <w:rPr>
          <w:rFonts w:ascii="Times New Roman" w:hAnsi="Times New Roman" w:cs="Times New Roman"/>
          <w:sz w:val="28"/>
          <w:szCs w:val="28"/>
          <w:lang w:val="uk-UA"/>
        </w:rPr>
        <w:t xml:space="preserve"> </w:t>
      </w:r>
      <w:r w:rsidR="004177E3" w:rsidRPr="004177E3">
        <w:rPr>
          <w:rFonts w:ascii="Times New Roman" w:hAnsi="Times New Roman" w:cs="Times New Roman"/>
          <w:sz w:val="28"/>
          <w:szCs w:val="28"/>
          <w:lang w:val="uk-UA"/>
        </w:rPr>
        <w:t>(до Всесвітнього дня водних ресурсів в рамках Міжнародного десятиріччя дій «Вода для сталого розвитку») «Річки, озера і моря – про вас бажаю знати я!»</w:t>
      </w:r>
    </w:p>
    <w:p w:rsidR="009463A8" w:rsidRPr="004177E3" w:rsidRDefault="00CE6669" w:rsidP="004177E3">
      <w:pPr>
        <w:pStyle w:val="a3"/>
        <w:ind w:firstLine="360"/>
        <w:jc w:val="both"/>
        <w:rPr>
          <w:rFonts w:ascii="Times New Roman" w:hAnsi="Times New Roman" w:cs="Times New Roman"/>
          <w:sz w:val="28"/>
          <w:szCs w:val="28"/>
          <w:lang w:val="uk-UA"/>
        </w:rPr>
      </w:pPr>
      <w:r w:rsidRPr="004177E3">
        <w:rPr>
          <w:rFonts w:ascii="Times New Roman" w:hAnsi="Times New Roman" w:cs="Times New Roman"/>
          <w:sz w:val="28"/>
          <w:szCs w:val="28"/>
          <w:lang w:val="uk-UA"/>
        </w:rPr>
        <w:t>У 20</w:t>
      </w:r>
      <w:r w:rsidR="00163A2C" w:rsidRPr="004177E3">
        <w:rPr>
          <w:rFonts w:ascii="Times New Roman" w:hAnsi="Times New Roman" w:cs="Times New Roman"/>
          <w:sz w:val="28"/>
          <w:szCs w:val="28"/>
          <w:lang w:val="uk-UA"/>
        </w:rPr>
        <w:t>22</w:t>
      </w:r>
      <w:r w:rsidR="009463A8" w:rsidRPr="004177E3">
        <w:rPr>
          <w:rFonts w:ascii="Times New Roman" w:hAnsi="Times New Roman" w:cs="Times New Roman"/>
          <w:sz w:val="28"/>
          <w:szCs w:val="28"/>
          <w:lang w:val="uk-UA"/>
        </w:rPr>
        <w:t xml:space="preserve"> р. індивідуальна інформація надавалася </w:t>
      </w:r>
      <w:r w:rsidR="00163A2C" w:rsidRPr="004177E3">
        <w:rPr>
          <w:rFonts w:ascii="Times New Roman" w:hAnsi="Times New Roman" w:cs="Times New Roman"/>
          <w:sz w:val="28"/>
          <w:szCs w:val="28"/>
          <w:lang w:val="uk-UA"/>
        </w:rPr>
        <w:t>30</w:t>
      </w:r>
      <w:r w:rsidR="009463A8" w:rsidRPr="004177E3">
        <w:rPr>
          <w:rFonts w:ascii="Times New Roman" w:hAnsi="Times New Roman" w:cs="Times New Roman"/>
          <w:sz w:val="28"/>
          <w:szCs w:val="28"/>
          <w:lang w:val="uk-UA"/>
        </w:rPr>
        <w:t xml:space="preserve"> користувачам за такими темами:</w:t>
      </w:r>
    </w:p>
    <w:p w:rsidR="00486330" w:rsidRPr="000978AC" w:rsidRDefault="009463A8" w:rsidP="008F0CFA">
      <w:pPr>
        <w:pStyle w:val="a3"/>
        <w:numPr>
          <w:ilvl w:val="0"/>
          <w:numId w:val="9"/>
        </w:numPr>
        <w:jc w:val="both"/>
        <w:rPr>
          <w:rFonts w:ascii="Times New Roman" w:hAnsi="Times New Roman" w:cs="Times New Roman"/>
          <w:sz w:val="28"/>
          <w:szCs w:val="28"/>
          <w:lang w:val="uk-UA"/>
        </w:rPr>
      </w:pPr>
      <w:r w:rsidRPr="000978AC">
        <w:rPr>
          <w:rFonts w:ascii="Times New Roman" w:hAnsi="Times New Roman" w:cs="Times New Roman"/>
          <w:sz w:val="28"/>
          <w:szCs w:val="28"/>
          <w:lang w:val="uk-UA"/>
        </w:rPr>
        <w:t>«</w:t>
      </w:r>
      <w:r w:rsidR="004177E3">
        <w:rPr>
          <w:rFonts w:ascii="Times New Roman" w:hAnsi="Times New Roman" w:cs="Times New Roman"/>
          <w:sz w:val="28"/>
          <w:szCs w:val="28"/>
          <w:lang w:val="uk-UA"/>
        </w:rPr>
        <w:t>Музичні інструменти</w:t>
      </w:r>
      <w:r w:rsidR="00A93BC8" w:rsidRPr="000978AC">
        <w:rPr>
          <w:rFonts w:ascii="Times New Roman" w:hAnsi="Times New Roman" w:cs="Times New Roman"/>
          <w:sz w:val="28"/>
          <w:szCs w:val="28"/>
          <w:lang w:val="uk-UA"/>
        </w:rPr>
        <w:t xml:space="preserve"> Чернігівської області»</w:t>
      </w:r>
      <w:r w:rsidR="008F0CFA" w:rsidRPr="000978AC">
        <w:rPr>
          <w:rFonts w:ascii="Times New Roman" w:hAnsi="Times New Roman" w:cs="Times New Roman"/>
          <w:sz w:val="28"/>
          <w:szCs w:val="28"/>
          <w:lang w:val="uk-UA"/>
        </w:rPr>
        <w:t>;</w:t>
      </w:r>
    </w:p>
    <w:p w:rsidR="008F0CFA" w:rsidRPr="000978AC" w:rsidRDefault="008F0CFA" w:rsidP="008F0CFA">
      <w:pPr>
        <w:pStyle w:val="a3"/>
        <w:numPr>
          <w:ilvl w:val="0"/>
          <w:numId w:val="9"/>
        </w:numPr>
        <w:jc w:val="both"/>
        <w:rPr>
          <w:rFonts w:ascii="Times New Roman" w:hAnsi="Times New Roman" w:cs="Times New Roman"/>
          <w:sz w:val="28"/>
          <w:szCs w:val="28"/>
          <w:lang w:val="uk-UA"/>
        </w:rPr>
      </w:pPr>
      <w:r w:rsidRPr="000978AC">
        <w:rPr>
          <w:rFonts w:ascii="Times New Roman" w:hAnsi="Times New Roman" w:cs="Times New Roman"/>
          <w:sz w:val="28"/>
          <w:szCs w:val="28"/>
          <w:lang w:val="uk-UA"/>
        </w:rPr>
        <w:t>«</w:t>
      </w:r>
      <w:r w:rsidR="004177E3">
        <w:rPr>
          <w:rFonts w:ascii="Times New Roman" w:hAnsi="Times New Roman" w:cs="Times New Roman"/>
          <w:sz w:val="28"/>
          <w:szCs w:val="28"/>
          <w:lang w:val="uk-UA"/>
        </w:rPr>
        <w:t>Церковні святині Прилуцького краю</w:t>
      </w:r>
      <w:r w:rsidRPr="000978AC">
        <w:rPr>
          <w:rFonts w:ascii="Times New Roman" w:hAnsi="Times New Roman" w:cs="Times New Roman"/>
          <w:sz w:val="28"/>
          <w:szCs w:val="28"/>
          <w:lang w:val="uk-UA"/>
        </w:rPr>
        <w:t>»;</w:t>
      </w:r>
    </w:p>
    <w:p w:rsidR="008F0CFA" w:rsidRPr="000978AC" w:rsidRDefault="008F0CFA" w:rsidP="008F0CFA">
      <w:pPr>
        <w:pStyle w:val="a3"/>
        <w:numPr>
          <w:ilvl w:val="0"/>
          <w:numId w:val="9"/>
        </w:numPr>
        <w:jc w:val="both"/>
        <w:rPr>
          <w:rFonts w:ascii="Times New Roman" w:hAnsi="Times New Roman" w:cs="Times New Roman"/>
          <w:sz w:val="28"/>
          <w:szCs w:val="28"/>
          <w:lang w:val="uk-UA"/>
        </w:rPr>
      </w:pPr>
      <w:r w:rsidRPr="000978AC">
        <w:rPr>
          <w:rFonts w:ascii="Times New Roman" w:hAnsi="Times New Roman" w:cs="Times New Roman"/>
          <w:sz w:val="28"/>
          <w:szCs w:val="28"/>
          <w:lang w:val="uk-UA"/>
        </w:rPr>
        <w:t>«Психологі</w:t>
      </w:r>
      <w:r w:rsidR="004177E3">
        <w:rPr>
          <w:rFonts w:ascii="Times New Roman" w:hAnsi="Times New Roman" w:cs="Times New Roman"/>
          <w:sz w:val="28"/>
          <w:szCs w:val="28"/>
          <w:lang w:val="uk-UA"/>
        </w:rPr>
        <w:t>я війни</w:t>
      </w:r>
      <w:r w:rsidRPr="000978AC">
        <w:rPr>
          <w:rFonts w:ascii="Times New Roman" w:hAnsi="Times New Roman" w:cs="Times New Roman"/>
          <w:sz w:val="28"/>
          <w:szCs w:val="28"/>
          <w:lang w:val="uk-UA"/>
        </w:rPr>
        <w:t>»;</w:t>
      </w:r>
    </w:p>
    <w:p w:rsidR="008F0CFA" w:rsidRDefault="008F0CFA" w:rsidP="008F0CFA">
      <w:pPr>
        <w:pStyle w:val="a3"/>
        <w:numPr>
          <w:ilvl w:val="0"/>
          <w:numId w:val="9"/>
        </w:numPr>
        <w:jc w:val="both"/>
        <w:rPr>
          <w:rFonts w:ascii="Times New Roman" w:hAnsi="Times New Roman" w:cs="Times New Roman"/>
          <w:sz w:val="28"/>
          <w:szCs w:val="28"/>
          <w:lang w:val="uk-UA"/>
        </w:rPr>
      </w:pPr>
      <w:r w:rsidRPr="000978AC">
        <w:rPr>
          <w:rFonts w:ascii="Times New Roman" w:hAnsi="Times New Roman" w:cs="Times New Roman"/>
          <w:sz w:val="28"/>
          <w:szCs w:val="28"/>
          <w:lang w:val="uk-UA"/>
        </w:rPr>
        <w:t>«</w:t>
      </w:r>
      <w:r w:rsidR="004177E3">
        <w:rPr>
          <w:rFonts w:ascii="Times New Roman" w:hAnsi="Times New Roman" w:cs="Times New Roman"/>
          <w:sz w:val="28"/>
          <w:szCs w:val="28"/>
          <w:lang w:val="uk-UA"/>
        </w:rPr>
        <w:t>Україна на міжнародній арені</w:t>
      </w:r>
      <w:r w:rsidRPr="000978AC">
        <w:rPr>
          <w:rFonts w:ascii="Times New Roman" w:hAnsi="Times New Roman" w:cs="Times New Roman"/>
          <w:sz w:val="28"/>
          <w:szCs w:val="28"/>
          <w:lang w:val="uk-UA"/>
        </w:rPr>
        <w:t>»;</w:t>
      </w:r>
    </w:p>
    <w:p w:rsidR="004177E3" w:rsidRPr="000978AC" w:rsidRDefault="004177E3" w:rsidP="008F0CFA">
      <w:pPr>
        <w:pStyle w:val="a3"/>
        <w:numPr>
          <w:ilvl w:val="0"/>
          <w:numId w:val="9"/>
        </w:numPr>
        <w:jc w:val="both"/>
        <w:rPr>
          <w:rFonts w:ascii="Times New Roman" w:hAnsi="Times New Roman" w:cs="Times New Roman"/>
          <w:sz w:val="28"/>
          <w:szCs w:val="28"/>
          <w:lang w:val="uk-UA"/>
        </w:rPr>
      </w:pPr>
      <w:r>
        <w:rPr>
          <w:rFonts w:ascii="Times New Roman" w:hAnsi="Times New Roman" w:cs="Times New Roman"/>
          <w:sz w:val="28"/>
          <w:szCs w:val="28"/>
          <w:lang w:val="uk-UA"/>
        </w:rPr>
        <w:t>«Найвідоміші політичні промови»</w:t>
      </w:r>
      <w:r w:rsidR="00C57DDF">
        <w:rPr>
          <w:rFonts w:ascii="Times New Roman" w:hAnsi="Times New Roman" w:cs="Times New Roman"/>
          <w:sz w:val="28"/>
          <w:szCs w:val="28"/>
          <w:lang w:val="uk-UA"/>
        </w:rPr>
        <w:t>;</w:t>
      </w:r>
    </w:p>
    <w:p w:rsidR="009463A8" w:rsidRPr="00400B5E" w:rsidRDefault="008F0CFA" w:rsidP="00400B5E">
      <w:pPr>
        <w:pStyle w:val="a3"/>
        <w:numPr>
          <w:ilvl w:val="0"/>
          <w:numId w:val="9"/>
        </w:numPr>
        <w:jc w:val="both"/>
        <w:rPr>
          <w:rFonts w:ascii="Times New Roman" w:hAnsi="Times New Roman" w:cs="Times New Roman"/>
          <w:sz w:val="28"/>
          <w:szCs w:val="28"/>
          <w:lang w:val="uk-UA"/>
        </w:rPr>
      </w:pPr>
      <w:r w:rsidRPr="000978AC">
        <w:rPr>
          <w:rFonts w:ascii="Times New Roman" w:hAnsi="Times New Roman" w:cs="Times New Roman"/>
          <w:sz w:val="28"/>
          <w:szCs w:val="28"/>
          <w:lang w:val="uk-UA"/>
        </w:rPr>
        <w:t>«</w:t>
      </w:r>
      <w:r w:rsidR="004177E3">
        <w:rPr>
          <w:rFonts w:ascii="Times New Roman" w:hAnsi="Times New Roman" w:cs="Times New Roman"/>
          <w:sz w:val="28"/>
          <w:szCs w:val="28"/>
          <w:lang w:val="uk-UA"/>
        </w:rPr>
        <w:t>Політика сучасного світу</w:t>
      </w:r>
      <w:r w:rsidRPr="000978AC">
        <w:rPr>
          <w:rFonts w:ascii="Times New Roman" w:hAnsi="Times New Roman" w:cs="Times New Roman"/>
          <w:sz w:val="28"/>
          <w:szCs w:val="28"/>
          <w:lang w:val="uk-UA"/>
        </w:rPr>
        <w:t xml:space="preserve">» та ін. </w:t>
      </w:r>
    </w:p>
    <w:p w:rsidR="009463A8" w:rsidRPr="000978AC" w:rsidRDefault="009463A8" w:rsidP="007862EC">
      <w:pPr>
        <w:pStyle w:val="a3"/>
        <w:ind w:firstLine="567"/>
        <w:jc w:val="both"/>
        <w:rPr>
          <w:rFonts w:ascii="Times New Roman" w:hAnsi="Times New Roman" w:cs="Times New Roman"/>
          <w:sz w:val="28"/>
          <w:szCs w:val="28"/>
          <w:lang w:val="uk-UA"/>
        </w:rPr>
      </w:pPr>
      <w:r w:rsidRPr="000978AC">
        <w:rPr>
          <w:rFonts w:ascii="Times New Roman" w:hAnsi="Times New Roman" w:cs="Times New Roman"/>
          <w:sz w:val="28"/>
          <w:szCs w:val="28"/>
          <w:lang w:val="uk-UA"/>
        </w:rPr>
        <w:t xml:space="preserve">Складовою частиною інформаційно–бібліографічної роботи є краєзнавство. Для оперативного пошуку наявних матеріалів в усіх міських бібліотеках ведуться краєзнавчі картотеки статей. </w:t>
      </w:r>
    </w:p>
    <w:p w:rsidR="009463A8" w:rsidRPr="000978AC" w:rsidRDefault="00BF0427" w:rsidP="009463A8">
      <w:pPr>
        <w:pStyle w:val="a3"/>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У 2022</w:t>
      </w:r>
      <w:r w:rsidR="009463A8" w:rsidRPr="000978AC">
        <w:rPr>
          <w:rFonts w:ascii="Times New Roman" w:hAnsi="Times New Roman" w:cs="Times New Roman"/>
          <w:sz w:val="28"/>
          <w:szCs w:val="28"/>
          <w:lang w:val="uk-UA"/>
        </w:rPr>
        <w:t xml:space="preserve"> році були виділені такі актуальні рубрики:</w:t>
      </w:r>
    </w:p>
    <w:p w:rsidR="009463A8" w:rsidRPr="00400B5E" w:rsidRDefault="009463A8" w:rsidP="009463A8">
      <w:pPr>
        <w:pStyle w:val="a3"/>
        <w:ind w:firstLine="567"/>
        <w:jc w:val="both"/>
        <w:rPr>
          <w:rFonts w:ascii="Times New Roman" w:hAnsi="Times New Roman" w:cs="Times New Roman"/>
          <w:i/>
          <w:sz w:val="28"/>
          <w:szCs w:val="28"/>
          <w:lang w:val="uk-UA"/>
        </w:rPr>
      </w:pPr>
      <w:r w:rsidRPr="00400B5E">
        <w:rPr>
          <w:rFonts w:ascii="Times New Roman" w:hAnsi="Times New Roman" w:cs="Times New Roman"/>
          <w:i/>
          <w:sz w:val="28"/>
          <w:szCs w:val="28"/>
          <w:lang w:val="uk-UA"/>
        </w:rPr>
        <w:t xml:space="preserve">В краєзнавчій картотеці статей: </w:t>
      </w:r>
    </w:p>
    <w:p w:rsidR="00BF0427" w:rsidRPr="00BF0427" w:rsidRDefault="00BF0427" w:rsidP="00BF0427">
      <w:pPr>
        <w:numPr>
          <w:ilvl w:val="0"/>
          <w:numId w:val="2"/>
        </w:numPr>
        <w:tabs>
          <w:tab w:val="clear" w:pos="720"/>
          <w:tab w:val="num" w:pos="1522"/>
        </w:tabs>
        <w:suppressAutoHyphens/>
        <w:ind w:firstLine="442"/>
        <w:rPr>
          <w:sz w:val="28"/>
          <w:szCs w:val="28"/>
        </w:rPr>
      </w:pPr>
      <w:r w:rsidRPr="00BF0427">
        <w:rPr>
          <w:sz w:val="28"/>
          <w:szCs w:val="28"/>
        </w:rPr>
        <w:t xml:space="preserve">75-річчя від </w:t>
      </w:r>
      <w:proofErr w:type="spellStart"/>
      <w:r w:rsidRPr="00BF0427">
        <w:rPr>
          <w:sz w:val="28"/>
          <w:szCs w:val="28"/>
        </w:rPr>
        <w:t>д.н</w:t>
      </w:r>
      <w:proofErr w:type="spellEnd"/>
      <w:r w:rsidRPr="00BF0427">
        <w:rPr>
          <w:sz w:val="28"/>
          <w:szCs w:val="28"/>
        </w:rPr>
        <w:t>. Ніни Полив’яної;</w:t>
      </w:r>
    </w:p>
    <w:p w:rsidR="00BF0427" w:rsidRPr="00BF0427" w:rsidRDefault="00BF0427" w:rsidP="00BF0427">
      <w:pPr>
        <w:numPr>
          <w:ilvl w:val="0"/>
          <w:numId w:val="2"/>
        </w:numPr>
        <w:tabs>
          <w:tab w:val="num" w:pos="1522"/>
        </w:tabs>
        <w:suppressAutoHyphens/>
        <w:ind w:firstLine="442"/>
        <w:rPr>
          <w:sz w:val="28"/>
          <w:szCs w:val="28"/>
        </w:rPr>
      </w:pPr>
      <w:r w:rsidRPr="00BF0427">
        <w:rPr>
          <w:sz w:val="28"/>
          <w:szCs w:val="28"/>
        </w:rPr>
        <w:t xml:space="preserve">80-річчя від </w:t>
      </w:r>
      <w:proofErr w:type="spellStart"/>
      <w:r w:rsidRPr="00BF0427">
        <w:rPr>
          <w:sz w:val="28"/>
          <w:szCs w:val="28"/>
        </w:rPr>
        <w:t>д.н</w:t>
      </w:r>
      <w:proofErr w:type="spellEnd"/>
      <w:r w:rsidRPr="00BF0427">
        <w:rPr>
          <w:sz w:val="28"/>
          <w:szCs w:val="28"/>
        </w:rPr>
        <w:t>. Олексія Савона;</w:t>
      </w:r>
    </w:p>
    <w:p w:rsidR="00BF0427" w:rsidRPr="00BF0427" w:rsidRDefault="00BF0427" w:rsidP="00BF0427">
      <w:pPr>
        <w:numPr>
          <w:ilvl w:val="0"/>
          <w:numId w:val="2"/>
        </w:numPr>
        <w:tabs>
          <w:tab w:val="num" w:pos="1522"/>
        </w:tabs>
        <w:suppressAutoHyphens/>
        <w:ind w:firstLine="442"/>
        <w:rPr>
          <w:sz w:val="28"/>
          <w:szCs w:val="28"/>
        </w:rPr>
      </w:pPr>
      <w:r w:rsidRPr="00BF0427">
        <w:rPr>
          <w:sz w:val="28"/>
          <w:szCs w:val="28"/>
        </w:rPr>
        <w:t xml:space="preserve">85-річчя від </w:t>
      </w:r>
      <w:proofErr w:type="spellStart"/>
      <w:r w:rsidRPr="00BF0427">
        <w:rPr>
          <w:sz w:val="28"/>
          <w:szCs w:val="28"/>
        </w:rPr>
        <w:t>д.н</w:t>
      </w:r>
      <w:proofErr w:type="spellEnd"/>
      <w:r w:rsidRPr="00BF0427">
        <w:rPr>
          <w:sz w:val="28"/>
          <w:szCs w:val="28"/>
        </w:rPr>
        <w:t>. Миколи Турківського;</w:t>
      </w:r>
    </w:p>
    <w:p w:rsidR="00BF0427" w:rsidRPr="00BF0427" w:rsidRDefault="00BF0427" w:rsidP="00BF0427">
      <w:pPr>
        <w:numPr>
          <w:ilvl w:val="0"/>
          <w:numId w:val="2"/>
        </w:numPr>
        <w:tabs>
          <w:tab w:val="num" w:pos="1522"/>
        </w:tabs>
        <w:suppressAutoHyphens/>
        <w:ind w:firstLine="442"/>
        <w:rPr>
          <w:sz w:val="28"/>
          <w:szCs w:val="28"/>
        </w:rPr>
      </w:pPr>
      <w:r w:rsidRPr="00BF0427">
        <w:rPr>
          <w:sz w:val="28"/>
          <w:szCs w:val="28"/>
        </w:rPr>
        <w:t xml:space="preserve">205-річчя від </w:t>
      </w:r>
      <w:proofErr w:type="spellStart"/>
      <w:r w:rsidRPr="00BF0427">
        <w:rPr>
          <w:sz w:val="28"/>
          <w:szCs w:val="28"/>
        </w:rPr>
        <w:t>д.н</w:t>
      </w:r>
      <w:proofErr w:type="spellEnd"/>
      <w:r w:rsidRPr="00BF0427">
        <w:rPr>
          <w:sz w:val="28"/>
          <w:szCs w:val="28"/>
        </w:rPr>
        <w:t>. Миколи Костомарова;</w:t>
      </w:r>
    </w:p>
    <w:p w:rsidR="00BF0427" w:rsidRPr="00BF0427" w:rsidRDefault="00BF0427" w:rsidP="00BF0427">
      <w:pPr>
        <w:numPr>
          <w:ilvl w:val="0"/>
          <w:numId w:val="2"/>
        </w:numPr>
        <w:tabs>
          <w:tab w:val="num" w:pos="1522"/>
        </w:tabs>
        <w:suppressAutoHyphens/>
        <w:ind w:firstLine="442"/>
        <w:rPr>
          <w:sz w:val="28"/>
          <w:szCs w:val="28"/>
        </w:rPr>
      </w:pPr>
      <w:r w:rsidRPr="00BF0427">
        <w:rPr>
          <w:sz w:val="28"/>
          <w:szCs w:val="28"/>
        </w:rPr>
        <w:t xml:space="preserve">60-річчя від </w:t>
      </w:r>
      <w:proofErr w:type="spellStart"/>
      <w:r w:rsidRPr="00BF0427">
        <w:rPr>
          <w:sz w:val="28"/>
          <w:szCs w:val="28"/>
        </w:rPr>
        <w:t>д.н</w:t>
      </w:r>
      <w:proofErr w:type="spellEnd"/>
      <w:r w:rsidRPr="00BF0427">
        <w:rPr>
          <w:sz w:val="28"/>
          <w:szCs w:val="28"/>
        </w:rPr>
        <w:t xml:space="preserve">. Валентини </w:t>
      </w:r>
      <w:proofErr w:type="spellStart"/>
      <w:r w:rsidRPr="00BF0427">
        <w:rPr>
          <w:sz w:val="28"/>
          <w:szCs w:val="28"/>
        </w:rPr>
        <w:t>Грибенко</w:t>
      </w:r>
      <w:proofErr w:type="spellEnd"/>
      <w:r w:rsidRPr="00BF0427">
        <w:rPr>
          <w:sz w:val="28"/>
          <w:szCs w:val="28"/>
        </w:rPr>
        <w:t>.</w:t>
      </w:r>
    </w:p>
    <w:p w:rsidR="00BF0427" w:rsidRPr="00BF0427" w:rsidRDefault="00BF0427" w:rsidP="00BF0427">
      <w:pPr>
        <w:numPr>
          <w:ilvl w:val="0"/>
          <w:numId w:val="2"/>
        </w:numPr>
        <w:tabs>
          <w:tab w:val="num" w:pos="1522"/>
        </w:tabs>
        <w:suppressAutoHyphens/>
        <w:ind w:firstLine="442"/>
        <w:rPr>
          <w:sz w:val="28"/>
          <w:szCs w:val="28"/>
        </w:rPr>
      </w:pPr>
      <w:r w:rsidRPr="00BF0427">
        <w:rPr>
          <w:sz w:val="28"/>
          <w:szCs w:val="28"/>
        </w:rPr>
        <w:lastRenderedPageBreak/>
        <w:t xml:space="preserve">75-річчя від </w:t>
      </w:r>
      <w:proofErr w:type="spellStart"/>
      <w:r w:rsidRPr="00BF0427">
        <w:rPr>
          <w:sz w:val="28"/>
          <w:szCs w:val="28"/>
        </w:rPr>
        <w:t>д.н</w:t>
      </w:r>
      <w:proofErr w:type="spellEnd"/>
      <w:r w:rsidRPr="00BF0427">
        <w:rPr>
          <w:sz w:val="28"/>
          <w:szCs w:val="28"/>
        </w:rPr>
        <w:t xml:space="preserve">. Миколи </w:t>
      </w:r>
      <w:proofErr w:type="spellStart"/>
      <w:r w:rsidRPr="00BF0427">
        <w:rPr>
          <w:sz w:val="28"/>
          <w:szCs w:val="28"/>
        </w:rPr>
        <w:t>Куриленка</w:t>
      </w:r>
      <w:proofErr w:type="spellEnd"/>
      <w:r w:rsidRPr="00BF0427">
        <w:rPr>
          <w:sz w:val="28"/>
          <w:szCs w:val="28"/>
        </w:rPr>
        <w:t>;</w:t>
      </w:r>
    </w:p>
    <w:p w:rsidR="009463A8" w:rsidRPr="000978AC" w:rsidRDefault="00BF0427" w:rsidP="00BF0427">
      <w:pPr>
        <w:pStyle w:val="a3"/>
        <w:ind w:firstLine="567"/>
        <w:jc w:val="both"/>
        <w:rPr>
          <w:rFonts w:ascii="Times New Roman" w:hAnsi="Times New Roman" w:cs="Times New Roman"/>
          <w:sz w:val="28"/>
          <w:szCs w:val="28"/>
          <w:lang w:val="uk-UA"/>
        </w:rPr>
      </w:pPr>
      <w:r w:rsidRPr="00BF0427">
        <w:rPr>
          <w:rFonts w:ascii="Times New Roman" w:eastAsia="Times New Roman" w:hAnsi="Times New Roman" w:cs="Times New Roman"/>
          <w:kern w:val="0"/>
          <w:sz w:val="28"/>
          <w:szCs w:val="28"/>
          <w:lang w:val="uk-UA" w:eastAsia="uk-UA"/>
        </w:rPr>
        <w:t xml:space="preserve">60-річчя від </w:t>
      </w:r>
      <w:proofErr w:type="spellStart"/>
      <w:r w:rsidRPr="00BF0427">
        <w:rPr>
          <w:rFonts w:ascii="Times New Roman" w:eastAsia="Times New Roman" w:hAnsi="Times New Roman" w:cs="Times New Roman"/>
          <w:kern w:val="0"/>
          <w:sz w:val="28"/>
          <w:szCs w:val="28"/>
          <w:lang w:val="uk-UA" w:eastAsia="uk-UA"/>
        </w:rPr>
        <w:t>д.н</w:t>
      </w:r>
      <w:proofErr w:type="spellEnd"/>
      <w:r w:rsidRPr="00BF0427">
        <w:rPr>
          <w:rFonts w:ascii="Times New Roman" w:eastAsia="Times New Roman" w:hAnsi="Times New Roman" w:cs="Times New Roman"/>
          <w:kern w:val="0"/>
          <w:sz w:val="28"/>
          <w:szCs w:val="28"/>
          <w:lang w:val="uk-UA" w:eastAsia="uk-UA"/>
        </w:rPr>
        <w:t xml:space="preserve">. Світлани </w:t>
      </w:r>
      <w:proofErr w:type="spellStart"/>
      <w:r w:rsidRPr="00BF0427">
        <w:rPr>
          <w:rFonts w:ascii="Times New Roman" w:eastAsia="Times New Roman" w:hAnsi="Times New Roman" w:cs="Times New Roman"/>
          <w:kern w:val="0"/>
          <w:sz w:val="28"/>
          <w:szCs w:val="28"/>
          <w:lang w:val="uk-UA" w:eastAsia="uk-UA"/>
        </w:rPr>
        <w:t>Коробової</w:t>
      </w:r>
      <w:proofErr w:type="spellEnd"/>
      <w:r w:rsidRPr="00BF0427">
        <w:rPr>
          <w:rFonts w:ascii="Times New Roman" w:eastAsia="Times New Roman" w:hAnsi="Times New Roman" w:cs="Times New Roman"/>
          <w:kern w:val="0"/>
          <w:sz w:val="28"/>
          <w:szCs w:val="28"/>
          <w:lang w:val="uk-UA" w:eastAsia="uk-UA"/>
        </w:rPr>
        <w:t>.</w:t>
      </w:r>
    </w:p>
    <w:p w:rsidR="009463A8" w:rsidRPr="00400B5E" w:rsidRDefault="009463A8" w:rsidP="009463A8">
      <w:pPr>
        <w:pStyle w:val="a3"/>
        <w:ind w:firstLine="567"/>
        <w:jc w:val="both"/>
        <w:rPr>
          <w:rFonts w:ascii="Times New Roman" w:hAnsi="Times New Roman" w:cs="Times New Roman"/>
          <w:i/>
          <w:sz w:val="28"/>
          <w:szCs w:val="28"/>
          <w:lang w:val="uk-UA"/>
        </w:rPr>
      </w:pPr>
      <w:r w:rsidRPr="00400B5E">
        <w:rPr>
          <w:rFonts w:ascii="Times New Roman" w:hAnsi="Times New Roman" w:cs="Times New Roman"/>
          <w:i/>
          <w:sz w:val="28"/>
          <w:szCs w:val="28"/>
          <w:lang w:val="uk-UA"/>
        </w:rPr>
        <w:t>В систематичній картотеці статей</w:t>
      </w:r>
      <w:r w:rsidR="00984C2E" w:rsidRPr="00400B5E">
        <w:rPr>
          <w:rFonts w:ascii="Times New Roman" w:hAnsi="Times New Roman" w:cs="Times New Roman"/>
          <w:i/>
          <w:sz w:val="28"/>
          <w:szCs w:val="28"/>
          <w:lang w:val="uk-UA"/>
        </w:rPr>
        <w:t xml:space="preserve"> до</w:t>
      </w:r>
      <w:r w:rsidRPr="00400B5E">
        <w:rPr>
          <w:rFonts w:ascii="Times New Roman" w:hAnsi="Times New Roman" w:cs="Times New Roman"/>
          <w:i/>
          <w:sz w:val="28"/>
          <w:szCs w:val="28"/>
          <w:lang w:val="uk-UA"/>
        </w:rPr>
        <w:t xml:space="preserve">:  </w:t>
      </w:r>
    </w:p>
    <w:p w:rsidR="00984C2E" w:rsidRPr="000978AC" w:rsidRDefault="00984C2E" w:rsidP="00BF0427">
      <w:pPr>
        <w:pStyle w:val="a3"/>
        <w:ind w:firstLine="567"/>
        <w:jc w:val="both"/>
        <w:rPr>
          <w:rFonts w:ascii="Times New Roman" w:hAnsi="Times New Roman" w:cs="Times New Roman"/>
          <w:color w:val="000000"/>
          <w:spacing w:val="-4"/>
          <w:sz w:val="28"/>
          <w:shd w:val="clear" w:color="auto" w:fill="FFFFFF"/>
          <w:lang w:val="uk-UA"/>
        </w:rPr>
      </w:pPr>
      <w:r w:rsidRPr="000978AC">
        <w:rPr>
          <w:rFonts w:ascii="Times New Roman" w:hAnsi="Times New Roman" w:cs="Times New Roman"/>
          <w:color w:val="000000"/>
          <w:spacing w:val="-4"/>
          <w:sz w:val="28"/>
          <w:shd w:val="clear" w:color="auto" w:fill="FFFFFF"/>
          <w:lang w:val="uk-UA"/>
        </w:rPr>
        <w:t>-</w:t>
      </w:r>
      <w:r w:rsidRPr="000978AC">
        <w:rPr>
          <w:rFonts w:ascii="Times New Roman" w:hAnsi="Times New Roman" w:cs="Times New Roman"/>
          <w:color w:val="000000"/>
          <w:spacing w:val="-4"/>
          <w:sz w:val="28"/>
          <w:shd w:val="clear" w:color="auto" w:fill="FFFFFF"/>
          <w:lang w:val="uk-UA"/>
        </w:rPr>
        <w:tab/>
        <w:t xml:space="preserve"> </w:t>
      </w:r>
      <w:r w:rsidR="00BF0427" w:rsidRPr="00BF0427">
        <w:rPr>
          <w:rFonts w:ascii="Times New Roman" w:eastAsia="Times New Roman" w:hAnsi="Times New Roman" w:cs="Times New Roman"/>
          <w:kern w:val="0"/>
          <w:sz w:val="28"/>
          <w:szCs w:val="28"/>
          <w:lang w:val="uk-UA" w:eastAsia="uk-UA"/>
        </w:rPr>
        <w:t>До 300-річчя від дня народження Григорія Сковороди</w:t>
      </w:r>
      <w:r w:rsidR="00175F73">
        <w:rPr>
          <w:rFonts w:ascii="Times New Roman" w:eastAsia="Times New Roman" w:hAnsi="Times New Roman" w:cs="Times New Roman"/>
          <w:kern w:val="0"/>
          <w:sz w:val="28"/>
          <w:szCs w:val="28"/>
          <w:lang w:val="uk-UA" w:eastAsia="uk-UA"/>
        </w:rPr>
        <w:t>.</w:t>
      </w:r>
    </w:p>
    <w:p w:rsidR="00984C2E" w:rsidRPr="000978AC" w:rsidRDefault="00984C2E" w:rsidP="00984C2E">
      <w:pPr>
        <w:pStyle w:val="a3"/>
        <w:ind w:firstLine="567"/>
        <w:jc w:val="both"/>
        <w:rPr>
          <w:rFonts w:ascii="Times New Roman" w:hAnsi="Times New Roman" w:cs="Times New Roman"/>
          <w:color w:val="000000"/>
          <w:spacing w:val="-4"/>
          <w:sz w:val="28"/>
          <w:shd w:val="clear" w:color="auto" w:fill="FFFFFF"/>
          <w:lang w:val="uk-UA"/>
        </w:rPr>
      </w:pPr>
    </w:p>
    <w:p w:rsidR="009463A8" w:rsidRPr="000978AC" w:rsidRDefault="009463A8" w:rsidP="009463A8">
      <w:pPr>
        <w:pStyle w:val="a3"/>
        <w:ind w:firstLine="567"/>
        <w:jc w:val="both"/>
        <w:rPr>
          <w:rFonts w:ascii="Times New Roman" w:hAnsi="Times New Roman" w:cs="Times New Roman"/>
          <w:sz w:val="28"/>
          <w:szCs w:val="28"/>
          <w:lang w:val="uk-UA"/>
        </w:rPr>
      </w:pPr>
      <w:r w:rsidRPr="000978AC">
        <w:rPr>
          <w:rFonts w:ascii="Times New Roman" w:hAnsi="Times New Roman" w:cs="Times New Roman"/>
          <w:sz w:val="28"/>
          <w:szCs w:val="28"/>
          <w:lang w:val="uk-UA"/>
        </w:rPr>
        <w:t xml:space="preserve">На основі зібраних матеріалів у читальній залі міської центральної бібліотеки оформлено краєзнавчий куточок «Краєзнавчий портрет міста», де зібраний матеріал з історії міста, про видатних особистостей </w:t>
      </w:r>
      <w:proofErr w:type="spellStart"/>
      <w:r w:rsidRPr="000978AC">
        <w:rPr>
          <w:rFonts w:ascii="Times New Roman" w:hAnsi="Times New Roman" w:cs="Times New Roman"/>
          <w:sz w:val="28"/>
          <w:szCs w:val="28"/>
          <w:lang w:val="uk-UA"/>
        </w:rPr>
        <w:t>Прилуччини</w:t>
      </w:r>
      <w:proofErr w:type="spellEnd"/>
      <w:r w:rsidRPr="000978AC">
        <w:rPr>
          <w:rFonts w:ascii="Times New Roman" w:hAnsi="Times New Roman" w:cs="Times New Roman"/>
          <w:sz w:val="28"/>
          <w:szCs w:val="28"/>
          <w:lang w:val="uk-UA"/>
        </w:rPr>
        <w:t>. Доповненням куточку є постійно діючі тематичні полички:</w:t>
      </w:r>
    </w:p>
    <w:p w:rsidR="009463A8" w:rsidRPr="000978AC" w:rsidRDefault="009463A8" w:rsidP="009463A8">
      <w:pPr>
        <w:pStyle w:val="a3"/>
        <w:ind w:firstLine="567"/>
        <w:jc w:val="both"/>
        <w:rPr>
          <w:rFonts w:ascii="Times New Roman" w:hAnsi="Times New Roman" w:cs="Times New Roman"/>
          <w:sz w:val="28"/>
          <w:szCs w:val="28"/>
          <w:lang w:val="uk-UA"/>
        </w:rPr>
      </w:pPr>
      <w:r w:rsidRPr="000978AC">
        <w:rPr>
          <w:rFonts w:ascii="Times New Roman" w:hAnsi="Times New Roman" w:cs="Times New Roman"/>
          <w:sz w:val="28"/>
          <w:szCs w:val="28"/>
          <w:lang w:val="uk-UA"/>
        </w:rPr>
        <w:t>•</w:t>
      </w:r>
      <w:r w:rsidRPr="000978AC">
        <w:rPr>
          <w:rFonts w:ascii="Times New Roman" w:hAnsi="Times New Roman" w:cs="Times New Roman"/>
          <w:sz w:val="28"/>
          <w:szCs w:val="28"/>
          <w:lang w:val="uk-UA"/>
        </w:rPr>
        <w:tab/>
        <w:t xml:space="preserve"> «Прилуччина вчора, сьогодні, завтра»;</w:t>
      </w:r>
    </w:p>
    <w:p w:rsidR="009463A8" w:rsidRPr="000978AC" w:rsidRDefault="009463A8" w:rsidP="009463A8">
      <w:pPr>
        <w:pStyle w:val="a3"/>
        <w:ind w:firstLine="567"/>
        <w:jc w:val="both"/>
        <w:rPr>
          <w:rFonts w:ascii="Times New Roman" w:hAnsi="Times New Roman" w:cs="Times New Roman"/>
          <w:sz w:val="28"/>
          <w:szCs w:val="28"/>
          <w:lang w:val="uk-UA"/>
        </w:rPr>
      </w:pPr>
      <w:r w:rsidRPr="000978AC">
        <w:rPr>
          <w:rFonts w:ascii="Times New Roman" w:hAnsi="Times New Roman" w:cs="Times New Roman"/>
          <w:sz w:val="28"/>
          <w:szCs w:val="28"/>
          <w:lang w:val="uk-UA"/>
        </w:rPr>
        <w:t>•</w:t>
      </w:r>
      <w:r w:rsidRPr="000978AC">
        <w:rPr>
          <w:rFonts w:ascii="Times New Roman" w:hAnsi="Times New Roman" w:cs="Times New Roman"/>
          <w:sz w:val="28"/>
          <w:szCs w:val="28"/>
          <w:lang w:val="uk-UA"/>
        </w:rPr>
        <w:tab/>
        <w:t xml:space="preserve"> «Уклін тобі, ветеране»;</w:t>
      </w:r>
    </w:p>
    <w:p w:rsidR="009463A8" w:rsidRPr="000978AC" w:rsidRDefault="009463A8" w:rsidP="009463A8">
      <w:pPr>
        <w:pStyle w:val="a3"/>
        <w:ind w:firstLine="567"/>
        <w:jc w:val="both"/>
        <w:rPr>
          <w:rFonts w:ascii="Times New Roman" w:hAnsi="Times New Roman" w:cs="Times New Roman"/>
          <w:sz w:val="28"/>
          <w:szCs w:val="28"/>
          <w:lang w:val="uk-UA"/>
        </w:rPr>
      </w:pPr>
      <w:r w:rsidRPr="000978AC">
        <w:rPr>
          <w:rFonts w:ascii="Times New Roman" w:hAnsi="Times New Roman" w:cs="Times New Roman"/>
          <w:sz w:val="28"/>
          <w:szCs w:val="28"/>
          <w:lang w:val="uk-UA"/>
        </w:rPr>
        <w:t>•</w:t>
      </w:r>
      <w:r w:rsidRPr="000978AC">
        <w:rPr>
          <w:rFonts w:ascii="Times New Roman" w:hAnsi="Times New Roman" w:cs="Times New Roman"/>
          <w:sz w:val="28"/>
          <w:szCs w:val="28"/>
          <w:lang w:val="uk-UA"/>
        </w:rPr>
        <w:tab/>
        <w:t xml:space="preserve"> «Краєзнавчі новинки»;</w:t>
      </w:r>
    </w:p>
    <w:p w:rsidR="009463A8" w:rsidRPr="000978AC" w:rsidRDefault="009463A8" w:rsidP="009463A8">
      <w:pPr>
        <w:pStyle w:val="a3"/>
        <w:ind w:firstLine="567"/>
        <w:jc w:val="both"/>
        <w:rPr>
          <w:rFonts w:ascii="Times New Roman" w:hAnsi="Times New Roman" w:cs="Times New Roman"/>
          <w:sz w:val="28"/>
          <w:szCs w:val="28"/>
          <w:lang w:val="uk-UA"/>
        </w:rPr>
      </w:pPr>
      <w:r w:rsidRPr="000978AC">
        <w:rPr>
          <w:rFonts w:ascii="Times New Roman" w:hAnsi="Times New Roman" w:cs="Times New Roman"/>
          <w:sz w:val="28"/>
          <w:szCs w:val="28"/>
          <w:lang w:val="uk-UA"/>
        </w:rPr>
        <w:t>•</w:t>
      </w:r>
      <w:r w:rsidRPr="000978AC">
        <w:rPr>
          <w:rFonts w:ascii="Times New Roman" w:hAnsi="Times New Roman" w:cs="Times New Roman"/>
          <w:sz w:val="28"/>
          <w:szCs w:val="28"/>
          <w:lang w:val="uk-UA"/>
        </w:rPr>
        <w:tab/>
        <w:t xml:space="preserve"> «Чернігівщина туристична»;</w:t>
      </w:r>
    </w:p>
    <w:p w:rsidR="009463A8" w:rsidRPr="000978AC" w:rsidRDefault="009463A8" w:rsidP="009463A8">
      <w:pPr>
        <w:pStyle w:val="a3"/>
        <w:ind w:firstLine="567"/>
        <w:jc w:val="both"/>
        <w:rPr>
          <w:rFonts w:ascii="Times New Roman" w:hAnsi="Times New Roman" w:cs="Times New Roman"/>
          <w:sz w:val="28"/>
          <w:szCs w:val="28"/>
          <w:lang w:val="uk-UA"/>
        </w:rPr>
      </w:pPr>
      <w:r w:rsidRPr="000978AC">
        <w:rPr>
          <w:rFonts w:ascii="Times New Roman" w:hAnsi="Times New Roman" w:cs="Times New Roman"/>
          <w:sz w:val="28"/>
          <w:szCs w:val="28"/>
          <w:lang w:val="uk-UA"/>
        </w:rPr>
        <w:t>•</w:t>
      </w:r>
      <w:r w:rsidRPr="000978AC">
        <w:rPr>
          <w:rFonts w:ascii="Times New Roman" w:hAnsi="Times New Roman" w:cs="Times New Roman"/>
          <w:sz w:val="28"/>
          <w:szCs w:val="28"/>
          <w:lang w:val="uk-UA"/>
        </w:rPr>
        <w:tab/>
        <w:t xml:space="preserve"> «Видатні постаті міста»;</w:t>
      </w:r>
    </w:p>
    <w:p w:rsidR="009463A8" w:rsidRPr="000978AC" w:rsidRDefault="009463A8" w:rsidP="009463A8">
      <w:pPr>
        <w:pStyle w:val="a3"/>
        <w:ind w:firstLine="567"/>
        <w:jc w:val="both"/>
        <w:rPr>
          <w:rFonts w:ascii="Times New Roman" w:hAnsi="Times New Roman" w:cs="Times New Roman"/>
          <w:sz w:val="28"/>
          <w:szCs w:val="28"/>
          <w:lang w:val="uk-UA"/>
        </w:rPr>
      </w:pPr>
      <w:r w:rsidRPr="000978AC">
        <w:rPr>
          <w:rFonts w:ascii="Times New Roman" w:hAnsi="Times New Roman" w:cs="Times New Roman"/>
          <w:sz w:val="28"/>
          <w:szCs w:val="28"/>
          <w:lang w:val="uk-UA"/>
        </w:rPr>
        <w:t>•</w:t>
      </w:r>
      <w:r w:rsidRPr="000978AC">
        <w:rPr>
          <w:rFonts w:ascii="Times New Roman" w:hAnsi="Times New Roman" w:cs="Times New Roman"/>
          <w:sz w:val="28"/>
          <w:szCs w:val="28"/>
          <w:lang w:val="uk-UA"/>
        </w:rPr>
        <w:tab/>
        <w:t xml:space="preserve"> «Літературна рідного краю».</w:t>
      </w:r>
    </w:p>
    <w:p w:rsidR="009463A8" w:rsidRPr="000978AC" w:rsidRDefault="009463A8" w:rsidP="009463A8">
      <w:pPr>
        <w:pStyle w:val="a3"/>
        <w:ind w:firstLine="567"/>
        <w:jc w:val="both"/>
        <w:rPr>
          <w:rFonts w:ascii="Times New Roman" w:hAnsi="Times New Roman" w:cs="Times New Roman"/>
          <w:sz w:val="28"/>
          <w:szCs w:val="28"/>
          <w:lang w:val="uk-UA"/>
        </w:rPr>
      </w:pPr>
      <w:r w:rsidRPr="000978AC">
        <w:rPr>
          <w:rFonts w:ascii="Times New Roman" w:hAnsi="Times New Roman" w:cs="Times New Roman"/>
          <w:sz w:val="28"/>
          <w:szCs w:val="28"/>
          <w:lang w:val="uk-UA"/>
        </w:rPr>
        <w:t>Успішній роботі бібліотеки сприяють партнерські стосунки з місцевою владою, відділу у справах сім'ї та молоді, освіти, депутатським корпусом, які регулярно надають необхідну інформацію для висвітлення їх діяльності за допомогою виставок:</w:t>
      </w:r>
    </w:p>
    <w:p w:rsidR="009463A8" w:rsidRPr="000978AC" w:rsidRDefault="009463A8" w:rsidP="009463A8">
      <w:pPr>
        <w:pStyle w:val="a3"/>
        <w:ind w:firstLine="567"/>
        <w:jc w:val="both"/>
        <w:rPr>
          <w:rFonts w:ascii="Times New Roman" w:hAnsi="Times New Roman" w:cs="Times New Roman"/>
          <w:sz w:val="28"/>
          <w:szCs w:val="28"/>
          <w:lang w:val="uk-UA"/>
        </w:rPr>
      </w:pPr>
      <w:r w:rsidRPr="000978AC">
        <w:rPr>
          <w:rFonts w:ascii="Times New Roman" w:hAnsi="Times New Roman" w:cs="Times New Roman"/>
          <w:sz w:val="28"/>
          <w:szCs w:val="28"/>
          <w:lang w:val="uk-UA"/>
        </w:rPr>
        <w:t>•</w:t>
      </w:r>
      <w:r w:rsidRPr="000978AC">
        <w:rPr>
          <w:rFonts w:ascii="Times New Roman" w:hAnsi="Times New Roman" w:cs="Times New Roman"/>
          <w:sz w:val="28"/>
          <w:szCs w:val="28"/>
          <w:lang w:val="uk-UA"/>
        </w:rPr>
        <w:tab/>
        <w:t xml:space="preserve"> «Влада інформує»;</w:t>
      </w:r>
    </w:p>
    <w:p w:rsidR="009463A8" w:rsidRPr="000978AC" w:rsidRDefault="009463A8" w:rsidP="009463A8">
      <w:pPr>
        <w:pStyle w:val="a3"/>
        <w:ind w:firstLine="567"/>
        <w:jc w:val="both"/>
        <w:rPr>
          <w:rFonts w:ascii="Times New Roman" w:hAnsi="Times New Roman" w:cs="Times New Roman"/>
          <w:sz w:val="28"/>
          <w:szCs w:val="28"/>
          <w:lang w:val="uk-UA"/>
        </w:rPr>
      </w:pPr>
      <w:r w:rsidRPr="000978AC">
        <w:rPr>
          <w:rFonts w:ascii="Times New Roman" w:hAnsi="Times New Roman" w:cs="Times New Roman"/>
          <w:sz w:val="28"/>
          <w:szCs w:val="28"/>
          <w:lang w:val="uk-UA"/>
        </w:rPr>
        <w:t>•</w:t>
      </w:r>
      <w:r w:rsidRPr="000978AC">
        <w:rPr>
          <w:rFonts w:ascii="Times New Roman" w:hAnsi="Times New Roman" w:cs="Times New Roman"/>
          <w:sz w:val="28"/>
          <w:szCs w:val="28"/>
          <w:lang w:val="uk-UA"/>
        </w:rPr>
        <w:tab/>
        <w:t xml:space="preserve"> «Громадська приймальня»;</w:t>
      </w:r>
    </w:p>
    <w:p w:rsidR="009463A8" w:rsidRPr="000978AC" w:rsidRDefault="009463A8" w:rsidP="009463A8">
      <w:pPr>
        <w:pStyle w:val="a3"/>
        <w:ind w:firstLine="567"/>
        <w:jc w:val="both"/>
        <w:rPr>
          <w:rFonts w:ascii="Times New Roman" w:hAnsi="Times New Roman" w:cs="Times New Roman"/>
          <w:sz w:val="28"/>
          <w:szCs w:val="28"/>
          <w:lang w:val="uk-UA"/>
        </w:rPr>
      </w:pPr>
      <w:r w:rsidRPr="000978AC">
        <w:rPr>
          <w:rFonts w:ascii="Times New Roman" w:hAnsi="Times New Roman" w:cs="Times New Roman"/>
          <w:sz w:val="28"/>
          <w:szCs w:val="28"/>
          <w:lang w:val="uk-UA"/>
        </w:rPr>
        <w:t>•</w:t>
      </w:r>
      <w:r w:rsidRPr="000978AC">
        <w:rPr>
          <w:rFonts w:ascii="Times New Roman" w:hAnsi="Times New Roman" w:cs="Times New Roman"/>
          <w:sz w:val="28"/>
          <w:szCs w:val="28"/>
          <w:lang w:val="uk-UA"/>
        </w:rPr>
        <w:tab/>
        <w:t xml:space="preserve"> «Населення. Влада. Громада».</w:t>
      </w:r>
    </w:p>
    <w:p w:rsidR="009463A8" w:rsidRPr="000978AC" w:rsidRDefault="009463A8" w:rsidP="009463A8">
      <w:pPr>
        <w:pStyle w:val="a3"/>
        <w:ind w:firstLine="567"/>
        <w:jc w:val="both"/>
        <w:rPr>
          <w:rFonts w:ascii="Times New Roman" w:hAnsi="Times New Roman" w:cs="Times New Roman"/>
          <w:sz w:val="28"/>
          <w:szCs w:val="28"/>
          <w:lang w:val="uk-UA"/>
        </w:rPr>
      </w:pPr>
      <w:r w:rsidRPr="000978AC">
        <w:rPr>
          <w:rFonts w:ascii="Times New Roman" w:hAnsi="Times New Roman" w:cs="Times New Roman"/>
          <w:sz w:val="28"/>
          <w:szCs w:val="28"/>
          <w:lang w:val="uk-UA"/>
        </w:rPr>
        <w:t xml:space="preserve">В бібліотеках створені </w:t>
      </w:r>
      <w:proofErr w:type="spellStart"/>
      <w:r w:rsidRPr="000978AC">
        <w:rPr>
          <w:rFonts w:ascii="Times New Roman" w:hAnsi="Times New Roman" w:cs="Times New Roman"/>
          <w:sz w:val="28"/>
          <w:szCs w:val="28"/>
          <w:lang w:val="uk-UA"/>
        </w:rPr>
        <w:t>інфотеки</w:t>
      </w:r>
      <w:proofErr w:type="spellEnd"/>
      <w:r w:rsidRPr="000978AC">
        <w:rPr>
          <w:rFonts w:ascii="Times New Roman" w:hAnsi="Times New Roman" w:cs="Times New Roman"/>
          <w:sz w:val="28"/>
          <w:szCs w:val="28"/>
          <w:lang w:val="uk-UA"/>
        </w:rPr>
        <w:t xml:space="preserve">, які містять такі тематичні папки: </w:t>
      </w:r>
    </w:p>
    <w:p w:rsidR="009463A8" w:rsidRPr="000978AC" w:rsidRDefault="009463A8" w:rsidP="009463A8">
      <w:pPr>
        <w:pStyle w:val="a3"/>
        <w:ind w:firstLine="567"/>
        <w:jc w:val="both"/>
        <w:rPr>
          <w:rFonts w:ascii="Times New Roman" w:hAnsi="Times New Roman" w:cs="Times New Roman"/>
          <w:sz w:val="28"/>
          <w:szCs w:val="28"/>
          <w:lang w:val="uk-UA"/>
        </w:rPr>
      </w:pPr>
      <w:r w:rsidRPr="000978AC">
        <w:rPr>
          <w:rFonts w:ascii="Times New Roman" w:hAnsi="Times New Roman" w:cs="Times New Roman"/>
          <w:sz w:val="28"/>
          <w:szCs w:val="28"/>
          <w:lang w:val="uk-UA"/>
        </w:rPr>
        <w:t>•</w:t>
      </w:r>
      <w:r w:rsidRPr="000978AC">
        <w:rPr>
          <w:rFonts w:ascii="Times New Roman" w:hAnsi="Times New Roman" w:cs="Times New Roman"/>
          <w:sz w:val="28"/>
          <w:szCs w:val="28"/>
          <w:lang w:val="uk-UA"/>
        </w:rPr>
        <w:tab/>
        <w:t xml:space="preserve"> Історія краю;</w:t>
      </w:r>
    </w:p>
    <w:p w:rsidR="009463A8" w:rsidRPr="000978AC" w:rsidRDefault="009463A8" w:rsidP="009463A8">
      <w:pPr>
        <w:pStyle w:val="a3"/>
        <w:ind w:firstLine="567"/>
        <w:jc w:val="both"/>
        <w:rPr>
          <w:rFonts w:ascii="Times New Roman" w:hAnsi="Times New Roman" w:cs="Times New Roman"/>
          <w:sz w:val="28"/>
          <w:szCs w:val="28"/>
          <w:lang w:val="uk-UA"/>
        </w:rPr>
      </w:pPr>
      <w:r w:rsidRPr="000978AC">
        <w:rPr>
          <w:rFonts w:ascii="Times New Roman" w:hAnsi="Times New Roman" w:cs="Times New Roman"/>
          <w:sz w:val="28"/>
          <w:szCs w:val="28"/>
          <w:lang w:val="uk-UA"/>
        </w:rPr>
        <w:t>•</w:t>
      </w:r>
      <w:r w:rsidRPr="000978AC">
        <w:rPr>
          <w:rFonts w:ascii="Times New Roman" w:hAnsi="Times New Roman" w:cs="Times New Roman"/>
          <w:sz w:val="28"/>
          <w:szCs w:val="28"/>
          <w:lang w:val="uk-UA"/>
        </w:rPr>
        <w:tab/>
        <w:t xml:space="preserve"> Прилуччина у Великій Вітчизняній війни;</w:t>
      </w:r>
    </w:p>
    <w:p w:rsidR="009463A8" w:rsidRPr="000978AC" w:rsidRDefault="009463A8" w:rsidP="009463A8">
      <w:pPr>
        <w:pStyle w:val="a3"/>
        <w:ind w:firstLine="567"/>
        <w:jc w:val="both"/>
        <w:rPr>
          <w:rFonts w:ascii="Times New Roman" w:hAnsi="Times New Roman" w:cs="Times New Roman"/>
          <w:sz w:val="28"/>
          <w:szCs w:val="28"/>
          <w:lang w:val="uk-UA"/>
        </w:rPr>
      </w:pPr>
      <w:r w:rsidRPr="000978AC">
        <w:rPr>
          <w:rFonts w:ascii="Times New Roman" w:hAnsi="Times New Roman" w:cs="Times New Roman"/>
          <w:sz w:val="28"/>
          <w:szCs w:val="28"/>
          <w:lang w:val="uk-UA"/>
        </w:rPr>
        <w:t>•</w:t>
      </w:r>
      <w:r w:rsidRPr="000978AC">
        <w:rPr>
          <w:rFonts w:ascii="Times New Roman" w:hAnsi="Times New Roman" w:cs="Times New Roman"/>
          <w:sz w:val="28"/>
          <w:szCs w:val="28"/>
          <w:lang w:val="uk-UA"/>
        </w:rPr>
        <w:tab/>
        <w:t xml:space="preserve"> «Святитель Іоасаф, єпископ Бєлгородський»;</w:t>
      </w:r>
    </w:p>
    <w:p w:rsidR="009463A8" w:rsidRPr="000978AC" w:rsidRDefault="009463A8" w:rsidP="009463A8">
      <w:pPr>
        <w:pStyle w:val="a3"/>
        <w:ind w:firstLine="567"/>
        <w:jc w:val="both"/>
        <w:rPr>
          <w:rFonts w:ascii="Times New Roman" w:hAnsi="Times New Roman" w:cs="Times New Roman"/>
          <w:sz w:val="28"/>
          <w:szCs w:val="28"/>
          <w:lang w:val="uk-UA"/>
        </w:rPr>
      </w:pPr>
      <w:r w:rsidRPr="000978AC">
        <w:rPr>
          <w:rFonts w:ascii="Times New Roman" w:hAnsi="Times New Roman" w:cs="Times New Roman"/>
          <w:sz w:val="28"/>
          <w:szCs w:val="28"/>
          <w:lang w:val="uk-UA"/>
        </w:rPr>
        <w:t>•</w:t>
      </w:r>
      <w:r w:rsidRPr="000978AC">
        <w:rPr>
          <w:rFonts w:ascii="Times New Roman" w:hAnsi="Times New Roman" w:cs="Times New Roman"/>
          <w:sz w:val="28"/>
          <w:szCs w:val="28"/>
          <w:lang w:val="uk-UA"/>
        </w:rPr>
        <w:tab/>
        <w:t xml:space="preserve"> «Співець рідного краю» (до </w:t>
      </w:r>
      <w:r w:rsidR="00984C2E" w:rsidRPr="000978AC">
        <w:rPr>
          <w:rFonts w:ascii="Times New Roman" w:hAnsi="Times New Roman" w:cs="Times New Roman"/>
          <w:sz w:val="28"/>
          <w:szCs w:val="28"/>
          <w:lang w:val="uk-UA"/>
        </w:rPr>
        <w:t xml:space="preserve">Анатолія </w:t>
      </w:r>
      <w:r w:rsidRPr="000978AC">
        <w:rPr>
          <w:rFonts w:ascii="Times New Roman" w:hAnsi="Times New Roman" w:cs="Times New Roman"/>
          <w:sz w:val="28"/>
          <w:szCs w:val="28"/>
          <w:lang w:val="uk-UA"/>
        </w:rPr>
        <w:t>Дрофаня);</w:t>
      </w:r>
    </w:p>
    <w:p w:rsidR="009463A8" w:rsidRPr="000978AC" w:rsidRDefault="009463A8" w:rsidP="009463A8">
      <w:pPr>
        <w:pStyle w:val="a3"/>
        <w:ind w:firstLine="567"/>
        <w:jc w:val="both"/>
        <w:rPr>
          <w:rFonts w:ascii="Times New Roman" w:hAnsi="Times New Roman" w:cs="Times New Roman"/>
          <w:sz w:val="28"/>
          <w:szCs w:val="28"/>
          <w:lang w:val="uk-UA"/>
        </w:rPr>
      </w:pPr>
      <w:r w:rsidRPr="000978AC">
        <w:rPr>
          <w:rFonts w:ascii="Times New Roman" w:hAnsi="Times New Roman" w:cs="Times New Roman"/>
          <w:sz w:val="28"/>
          <w:szCs w:val="28"/>
          <w:lang w:val="uk-UA"/>
        </w:rPr>
        <w:t>•</w:t>
      </w:r>
      <w:r w:rsidRPr="000978AC">
        <w:rPr>
          <w:rFonts w:ascii="Times New Roman" w:hAnsi="Times New Roman" w:cs="Times New Roman"/>
          <w:sz w:val="28"/>
          <w:szCs w:val="28"/>
          <w:lang w:val="uk-UA"/>
        </w:rPr>
        <w:tab/>
        <w:t xml:space="preserve"> Літературна Прилуччина;</w:t>
      </w:r>
    </w:p>
    <w:p w:rsidR="009463A8" w:rsidRPr="000978AC" w:rsidRDefault="009463A8" w:rsidP="009463A8">
      <w:pPr>
        <w:pStyle w:val="a3"/>
        <w:ind w:firstLine="567"/>
        <w:jc w:val="both"/>
        <w:rPr>
          <w:rFonts w:ascii="Times New Roman" w:hAnsi="Times New Roman" w:cs="Times New Roman"/>
          <w:sz w:val="28"/>
          <w:szCs w:val="28"/>
          <w:lang w:val="uk-UA"/>
        </w:rPr>
      </w:pPr>
      <w:r w:rsidRPr="000978AC">
        <w:rPr>
          <w:rFonts w:ascii="Times New Roman" w:hAnsi="Times New Roman" w:cs="Times New Roman"/>
          <w:sz w:val="28"/>
          <w:szCs w:val="28"/>
          <w:lang w:val="uk-UA"/>
        </w:rPr>
        <w:t>•</w:t>
      </w:r>
      <w:r w:rsidRPr="000978AC">
        <w:rPr>
          <w:rFonts w:ascii="Times New Roman" w:hAnsi="Times New Roman" w:cs="Times New Roman"/>
          <w:sz w:val="28"/>
          <w:szCs w:val="28"/>
          <w:lang w:val="uk-UA"/>
        </w:rPr>
        <w:tab/>
        <w:t xml:space="preserve"> Визначні люди нашого краю;</w:t>
      </w:r>
    </w:p>
    <w:p w:rsidR="009463A8" w:rsidRPr="000978AC" w:rsidRDefault="009463A8" w:rsidP="009463A8">
      <w:pPr>
        <w:pStyle w:val="a3"/>
        <w:ind w:firstLine="567"/>
        <w:jc w:val="both"/>
        <w:rPr>
          <w:rFonts w:ascii="Times New Roman" w:hAnsi="Times New Roman" w:cs="Times New Roman"/>
          <w:sz w:val="28"/>
          <w:szCs w:val="28"/>
          <w:lang w:val="uk-UA"/>
        </w:rPr>
      </w:pPr>
      <w:r w:rsidRPr="000978AC">
        <w:rPr>
          <w:rFonts w:ascii="Times New Roman" w:hAnsi="Times New Roman" w:cs="Times New Roman"/>
          <w:sz w:val="28"/>
          <w:szCs w:val="28"/>
          <w:lang w:val="uk-UA"/>
        </w:rPr>
        <w:t>•</w:t>
      </w:r>
      <w:r w:rsidRPr="000978AC">
        <w:rPr>
          <w:rFonts w:ascii="Times New Roman" w:hAnsi="Times New Roman" w:cs="Times New Roman"/>
          <w:sz w:val="28"/>
          <w:szCs w:val="28"/>
          <w:lang w:val="uk-UA"/>
        </w:rPr>
        <w:tab/>
        <w:t xml:space="preserve"> Бібліотека на сторінках преси;</w:t>
      </w:r>
    </w:p>
    <w:p w:rsidR="009463A8" w:rsidRPr="000978AC" w:rsidRDefault="009463A8" w:rsidP="009463A8">
      <w:pPr>
        <w:pStyle w:val="a3"/>
        <w:ind w:firstLine="567"/>
        <w:jc w:val="both"/>
        <w:rPr>
          <w:rFonts w:ascii="Times New Roman" w:hAnsi="Times New Roman" w:cs="Times New Roman"/>
          <w:sz w:val="28"/>
          <w:szCs w:val="28"/>
          <w:lang w:val="uk-UA"/>
        </w:rPr>
      </w:pPr>
      <w:r w:rsidRPr="000978AC">
        <w:rPr>
          <w:rFonts w:ascii="Times New Roman" w:hAnsi="Times New Roman" w:cs="Times New Roman"/>
          <w:sz w:val="28"/>
          <w:szCs w:val="28"/>
          <w:lang w:val="uk-UA"/>
        </w:rPr>
        <w:t>•</w:t>
      </w:r>
      <w:r w:rsidRPr="000978AC">
        <w:rPr>
          <w:rFonts w:ascii="Times New Roman" w:hAnsi="Times New Roman" w:cs="Times New Roman"/>
          <w:sz w:val="28"/>
          <w:szCs w:val="28"/>
          <w:lang w:val="uk-UA"/>
        </w:rPr>
        <w:tab/>
        <w:t xml:space="preserve"> Хоробрі серця – воїни АТО; </w:t>
      </w:r>
    </w:p>
    <w:p w:rsidR="009463A8" w:rsidRPr="000978AC" w:rsidRDefault="009463A8" w:rsidP="009463A8">
      <w:pPr>
        <w:pStyle w:val="a3"/>
        <w:ind w:firstLine="567"/>
        <w:jc w:val="both"/>
        <w:rPr>
          <w:rFonts w:ascii="Times New Roman" w:hAnsi="Times New Roman" w:cs="Times New Roman"/>
          <w:sz w:val="28"/>
          <w:szCs w:val="28"/>
          <w:lang w:val="uk-UA"/>
        </w:rPr>
      </w:pPr>
      <w:r w:rsidRPr="000978AC">
        <w:rPr>
          <w:rFonts w:ascii="Times New Roman" w:hAnsi="Times New Roman" w:cs="Times New Roman"/>
          <w:sz w:val="28"/>
          <w:szCs w:val="28"/>
          <w:lang w:val="uk-UA"/>
        </w:rPr>
        <w:t>•</w:t>
      </w:r>
      <w:r w:rsidRPr="000978AC">
        <w:rPr>
          <w:rFonts w:ascii="Times New Roman" w:hAnsi="Times New Roman" w:cs="Times New Roman"/>
          <w:sz w:val="28"/>
          <w:szCs w:val="28"/>
          <w:lang w:val="uk-UA"/>
        </w:rPr>
        <w:tab/>
        <w:t xml:space="preserve"> Небесна сотня Майдану;</w:t>
      </w:r>
    </w:p>
    <w:p w:rsidR="009463A8" w:rsidRPr="000978AC" w:rsidRDefault="009463A8" w:rsidP="009463A8">
      <w:pPr>
        <w:pStyle w:val="a3"/>
        <w:ind w:firstLine="567"/>
        <w:jc w:val="both"/>
        <w:rPr>
          <w:rFonts w:ascii="Times New Roman" w:hAnsi="Times New Roman" w:cs="Times New Roman"/>
          <w:sz w:val="28"/>
          <w:szCs w:val="28"/>
          <w:lang w:val="uk-UA"/>
        </w:rPr>
      </w:pPr>
      <w:r w:rsidRPr="000978AC">
        <w:rPr>
          <w:rFonts w:ascii="Times New Roman" w:hAnsi="Times New Roman" w:cs="Times New Roman"/>
          <w:sz w:val="28"/>
          <w:szCs w:val="28"/>
          <w:lang w:val="uk-UA"/>
        </w:rPr>
        <w:t>•</w:t>
      </w:r>
      <w:r w:rsidRPr="000978AC">
        <w:rPr>
          <w:rFonts w:ascii="Times New Roman" w:hAnsi="Times New Roman" w:cs="Times New Roman"/>
          <w:sz w:val="28"/>
          <w:szCs w:val="28"/>
          <w:lang w:val="uk-UA"/>
        </w:rPr>
        <w:tab/>
        <w:t xml:space="preserve"> Волонтерство;</w:t>
      </w:r>
    </w:p>
    <w:p w:rsidR="009463A8" w:rsidRPr="000978AC" w:rsidRDefault="009463A8" w:rsidP="009463A8">
      <w:pPr>
        <w:pStyle w:val="a3"/>
        <w:ind w:firstLine="567"/>
        <w:jc w:val="both"/>
        <w:rPr>
          <w:rFonts w:ascii="Times New Roman" w:hAnsi="Times New Roman" w:cs="Times New Roman"/>
          <w:sz w:val="28"/>
          <w:szCs w:val="28"/>
          <w:lang w:val="uk-UA"/>
        </w:rPr>
      </w:pPr>
      <w:r w:rsidRPr="000978AC">
        <w:rPr>
          <w:rFonts w:ascii="Times New Roman" w:hAnsi="Times New Roman" w:cs="Times New Roman"/>
          <w:sz w:val="28"/>
          <w:szCs w:val="28"/>
          <w:lang w:val="uk-UA"/>
        </w:rPr>
        <w:t>•</w:t>
      </w:r>
      <w:r w:rsidRPr="000978AC">
        <w:rPr>
          <w:rFonts w:ascii="Times New Roman" w:hAnsi="Times New Roman" w:cs="Times New Roman"/>
          <w:sz w:val="28"/>
          <w:szCs w:val="28"/>
          <w:lang w:val="uk-UA"/>
        </w:rPr>
        <w:tab/>
        <w:t xml:space="preserve"> Біль Чорнобиля;</w:t>
      </w:r>
    </w:p>
    <w:p w:rsidR="009463A8" w:rsidRPr="000978AC" w:rsidRDefault="009463A8" w:rsidP="009463A8">
      <w:pPr>
        <w:pStyle w:val="a3"/>
        <w:ind w:firstLine="567"/>
        <w:jc w:val="both"/>
        <w:rPr>
          <w:rFonts w:ascii="Times New Roman" w:hAnsi="Times New Roman" w:cs="Times New Roman"/>
          <w:sz w:val="28"/>
          <w:szCs w:val="28"/>
          <w:lang w:val="uk-UA"/>
        </w:rPr>
      </w:pPr>
      <w:r w:rsidRPr="000978AC">
        <w:rPr>
          <w:rFonts w:ascii="Times New Roman" w:hAnsi="Times New Roman" w:cs="Times New Roman"/>
          <w:sz w:val="28"/>
          <w:szCs w:val="28"/>
          <w:lang w:val="uk-UA"/>
        </w:rPr>
        <w:t>•</w:t>
      </w:r>
      <w:r w:rsidRPr="000978AC">
        <w:rPr>
          <w:rFonts w:ascii="Times New Roman" w:hAnsi="Times New Roman" w:cs="Times New Roman"/>
          <w:sz w:val="28"/>
          <w:szCs w:val="28"/>
          <w:lang w:val="uk-UA"/>
        </w:rPr>
        <w:tab/>
        <w:t xml:space="preserve"> Вулиці міста: вчора і сьогодні та ін.</w:t>
      </w:r>
    </w:p>
    <w:p w:rsidR="009463A8" w:rsidRPr="000978AC" w:rsidRDefault="009463A8" w:rsidP="009463A8">
      <w:pPr>
        <w:pStyle w:val="a3"/>
        <w:ind w:firstLine="567"/>
        <w:jc w:val="both"/>
        <w:rPr>
          <w:rFonts w:ascii="Times New Roman" w:hAnsi="Times New Roman" w:cs="Times New Roman"/>
          <w:sz w:val="28"/>
          <w:szCs w:val="28"/>
          <w:lang w:val="uk-UA"/>
        </w:rPr>
      </w:pPr>
      <w:r w:rsidRPr="000978AC">
        <w:rPr>
          <w:rFonts w:ascii="Times New Roman" w:hAnsi="Times New Roman" w:cs="Times New Roman"/>
          <w:sz w:val="28"/>
          <w:szCs w:val="28"/>
          <w:lang w:val="uk-UA"/>
        </w:rPr>
        <w:tab/>
        <w:t xml:space="preserve">Не втрачають свого значення </w:t>
      </w:r>
      <w:proofErr w:type="spellStart"/>
      <w:r w:rsidRPr="000978AC">
        <w:rPr>
          <w:rFonts w:ascii="Times New Roman" w:hAnsi="Times New Roman" w:cs="Times New Roman"/>
          <w:sz w:val="28"/>
          <w:szCs w:val="28"/>
          <w:lang w:val="uk-UA"/>
        </w:rPr>
        <w:t>уроки</w:t>
      </w:r>
      <w:proofErr w:type="spellEnd"/>
      <w:r w:rsidRPr="000978AC">
        <w:rPr>
          <w:rFonts w:ascii="Times New Roman" w:hAnsi="Times New Roman" w:cs="Times New Roman"/>
          <w:sz w:val="28"/>
          <w:szCs w:val="28"/>
          <w:lang w:val="uk-UA"/>
        </w:rPr>
        <w:t xml:space="preserve"> </w:t>
      </w:r>
      <w:proofErr w:type="spellStart"/>
      <w:r w:rsidRPr="000978AC">
        <w:rPr>
          <w:rFonts w:ascii="Times New Roman" w:hAnsi="Times New Roman" w:cs="Times New Roman"/>
          <w:sz w:val="28"/>
          <w:szCs w:val="28"/>
          <w:lang w:val="uk-UA"/>
        </w:rPr>
        <w:t>бібліотечно</w:t>
      </w:r>
      <w:proofErr w:type="spellEnd"/>
      <w:r w:rsidRPr="000978AC">
        <w:rPr>
          <w:rFonts w:ascii="Times New Roman" w:hAnsi="Times New Roman" w:cs="Times New Roman"/>
          <w:sz w:val="28"/>
          <w:szCs w:val="28"/>
          <w:lang w:val="uk-UA"/>
        </w:rPr>
        <w:t>-бібліографічної грамотності. Найцікавішими є такі теми цих занять:</w:t>
      </w:r>
    </w:p>
    <w:p w:rsidR="009463A8" w:rsidRPr="000978AC" w:rsidRDefault="009463A8" w:rsidP="009463A8">
      <w:pPr>
        <w:pStyle w:val="a3"/>
        <w:ind w:firstLine="567"/>
        <w:jc w:val="both"/>
        <w:rPr>
          <w:rFonts w:ascii="Times New Roman" w:hAnsi="Times New Roman" w:cs="Times New Roman"/>
          <w:sz w:val="28"/>
          <w:szCs w:val="28"/>
          <w:lang w:val="uk-UA"/>
        </w:rPr>
      </w:pPr>
      <w:r w:rsidRPr="000978AC">
        <w:rPr>
          <w:rFonts w:ascii="Times New Roman" w:hAnsi="Times New Roman" w:cs="Times New Roman"/>
          <w:sz w:val="28"/>
          <w:szCs w:val="28"/>
          <w:lang w:val="uk-UA"/>
        </w:rPr>
        <w:t>•</w:t>
      </w:r>
      <w:r w:rsidRPr="000978AC">
        <w:rPr>
          <w:rFonts w:ascii="Times New Roman" w:hAnsi="Times New Roman" w:cs="Times New Roman"/>
          <w:sz w:val="28"/>
          <w:szCs w:val="28"/>
          <w:lang w:val="uk-UA"/>
        </w:rPr>
        <w:tab/>
        <w:t xml:space="preserve">  Бібліотечні каталоги правила користування;</w:t>
      </w:r>
    </w:p>
    <w:p w:rsidR="009463A8" w:rsidRPr="000978AC" w:rsidRDefault="009463A8" w:rsidP="009463A8">
      <w:pPr>
        <w:pStyle w:val="a3"/>
        <w:ind w:firstLine="567"/>
        <w:jc w:val="both"/>
        <w:rPr>
          <w:rFonts w:ascii="Times New Roman" w:hAnsi="Times New Roman" w:cs="Times New Roman"/>
          <w:sz w:val="28"/>
          <w:szCs w:val="28"/>
          <w:lang w:val="uk-UA"/>
        </w:rPr>
      </w:pPr>
      <w:r w:rsidRPr="000978AC">
        <w:rPr>
          <w:rFonts w:ascii="Times New Roman" w:hAnsi="Times New Roman" w:cs="Times New Roman"/>
          <w:sz w:val="28"/>
          <w:szCs w:val="28"/>
          <w:lang w:val="uk-UA"/>
        </w:rPr>
        <w:t>•</w:t>
      </w:r>
      <w:r w:rsidRPr="000978AC">
        <w:rPr>
          <w:rFonts w:ascii="Times New Roman" w:hAnsi="Times New Roman" w:cs="Times New Roman"/>
          <w:sz w:val="28"/>
          <w:szCs w:val="28"/>
          <w:lang w:val="uk-UA"/>
        </w:rPr>
        <w:tab/>
        <w:t xml:space="preserve">  Довідник  – наш помічник.</w:t>
      </w:r>
    </w:p>
    <w:p w:rsidR="009463A8" w:rsidRPr="000978AC" w:rsidRDefault="009463A8" w:rsidP="009463A8">
      <w:pPr>
        <w:pStyle w:val="a3"/>
        <w:ind w:firstLine="567"/>
        <w:jc w:val="both"/>
        <w:rPr>
          <w:rFonts w:ascii="Times New Roman" w:hAnsi="Times New Roman" w:cs="Times New Roman"/>
          <w:sz w:val="28"/>
          <w:szCs w:val="28"/>
          <w:lang w:val="uk-UA"/>
        </w:rPr>
      </w:pPr>
      <w:r w:rsidRPr="000978AC">
        <w:rPr>
          <w:rFonts w:ascii="Times New Roman" w:hAnsi="Times New Roman" w:cs="Times New Roman"/>
          <w:sz w:val="28"/>
          <w:szCs w:val="28"/>
          <w:lang w:val="uk-UA"/>
        </w:rPr>
        <w:t xml:space="preserve">Традиційно проводилися дні відкритих дверей для всіх категорій читачів: «Книжкове місто», бібліотечна карусель «Літо в країні </w:t>
      </w:r>
      <w:proofErr w:type="spellStart"/>
      <w:r w:rsidRPr="000978AC">
        <w:rPr>
          <w:rFonts w:ascii="Times New Roman" w:hAnsi="Times New Roman" w:cs="Times New Roman"/>
          <w:sz w:val="28"/>
          <w:szCs w:val="28"/>
          <w:lang w:val="uk-UA"/>
        </w:rPr>
        <w:t>Читалії</w:t>
      </w:r>
      <w:proofErr w:type="spellEnd"/>
      <w:r w:rsidRPr="000978AC">
        <w:rPr>
          <w:rFonts w:ascii="Times New Roman" w:hAnsi="Times New Roman" w:cs="Times New Roman"/>
          <w:sz w:val="28"/>
          <w:szCs w:val="28"/>
          <w:lang w:val="uk-UA"/>
        </w:rPr>
        <w:t>», екскурсії до кімнати - музею Любові Забашти.</w:t>
      </w:r>
    </w:p>
    <w:p w:rsidR="009463A8" w:rsidRPr="000978AC" w:rsidRDefault="009463A8" w:rsidP="009463A8">
      <w:pPr>
        <w:pStyle w:val="a3"/>
        <w:ind w:firstLine="567"/>
        <w:jc w:val="both"/>
        <w:rPr>
          <w:rFonts w:ascii="Times New Roman" w:hAnsi="Times New Roman" w:cs="Times New Roman"/>
          <w:sz w:val="28"/>
          <w:szCs w:val="28"/>
          <w:lang w:val="uk-UA"/>
        </w:rPr>
      </w:pPr>
      <w:r w:rsidRPr="000978AC">
        <w:rPr>
          <w:rFonts w:ascii="Times New Roman" w:hAnsi="Times New Roman" w:cs="Times New Roman"/>
          <w:sz w:val="28"/>
          <w:szCs w:val="28"/>
          <w:lang w:val="uk-UA"/>
        </w:rPr>
        <w:t>Постійно проводилися індивідуальні бесіди на теми:</w:t>
      </w:r>
    </w:p>
    <w:p w:rsidR="009463A8" w:rsidRPr="000978AC" w:rsidRDefault="009463A8" w:rsidP="009463A8">
      <w:pPr>
        <w:pStyle w:val="a3"/>
        <w:ind w:firstLine="567"/>
        <w:jc w:val="both"/>
        <w:rPr>
          <w:rFonts w:ascii="Times New Roman" w:hAnsi="Times New Roman" w:cs="Times New Roman"/>
          <w:sz w:val="28"/>
          <w:szCs w:val="28"/>
          <w:lang w:val="uk-UA"/>
        </w:rPr>
      </w:pPr>
      <w:r w:rsidRPr="000978AC">
        <w:rPr>
          <w:rFonts w:ascii="Times New Roman" w:hAnsi="Times New Roman" w:cs="Times New Roman"/>
          <w:sz w:val="28"/>
          <w:szCs w:val="28"/>
          <w:lang w:val="uk-UA"/>
        </w:rPr>
        <w:t>•</w:t>
      </w:r>
      <w:r w:rsidRPr="000978AC">
        <w:rPr>
          <w:rFonts w:ascii="Times New Roman" w:hAnsi="Times New Roman" w:cs="Times New Roman"/>
          <w:sz w:val="28"/>
          <w:szCs w:val="28"/>
          <w:lang w:val="uk-UA"/>
        </w:rPr>
        <w:tab/>
        <w:t xml:space="preserve"> «Правила користування бібліотекою»;</w:t>
      </w:r>
    </w:p>
    <w:p w:rsidR="009463A8" w:rsidRPr="000978AC" w:rsidRDefault="009463A8" w:rsidP="009463A8">
      <w:pPr>
        <w:pStyle w:val="a3"/>
        <w:ind w:firstLine="567"/>
        <w:jc w:val="both"/>
        <w:rPr>
          <w:rFonts w:ascii="Times New Roman" w:hAnsi="Times New Roman" w:cs="Times New Roman"/>
          <w:sz w:val="28"/>
          <w:szCs w:val="28"/>
          <w:lang w:val="uk-UA"/>
        </w:rPr>
      </w:pPr>
      <w:r w:rsidRPr="000978AC">
        <w:rPr>
          <w:rFonts w:ascii="Times New Roman" w:hAnsi="Times New Roman" w:cs="Times New Roman"/>
          <w:sz w:val="28"/>
          <w:szCs w:val="28"/>
          <w:lang w:val="uk-UA"/>
        </w:rPr>
        <w:lastRenderedPageBreak/>
        <w:t>•</w:t>
      </w:r>
      <w:r w:rsidRPr="000978AC">
        <w:rPr>
          <w:rFonts w:ascii="Times New Roman" w:hAnsi="Times New Roman" w:cs="Times New Roman"/>
          <w:sz w:val="28"/>
          <w:szCs w:val="28"/>
          <w:lang w:val="uk-UA"/>
        </w:rPr>
        <w:tab/>
        <w:t xml:space="preserve"> «Про своєчасне повернення книг».</w:t>
      </w:r>
    </w:p>
    <w:p w:rsidR="00B47858" w:rsidRPr="000978AC" w:rsidRDefault="009463A8" w:rsidP="0078224A">
      <w:pPr>
        <w:pStyle w:val="a3"/>
        <w:ind w:firstLine="567"/>
        <w:jc w:val="both"/>
        <w:rPr>
          <w:rFonts w:ascii="Times New Roman" w:hAnsi="Times New Roman" w:cs="Times New Roman"/>
          <w:sz w:val="28"/>
          <w:szCs w:val="28"/>
          <w:lang w:val="uk-UA"/>
        </w:rPr>
      </w:pPr>
      <w:r w:rsidRPr="000978AC">
        <w:rPr>
          <w:rFonts w:ascii="Times New Roman" w:hAnsi="Times New Roman" w:cs="Times New Roman"/>
          <w:sz w:val="28"/>
          <w:szCs w:val="28"/>
          <w:lang w:val="uk-UA"/>
        </w:rPr>
        <w:t>Здійснюючи інформаційно-бібліографічну роботу, бібліотеки виступають центрами акумуляції та надання жителям міста різнопланової інформації, що сприяє популяризації книги серед різних верств населення.</w:t>
      </w:r>
    </w:p>
    <w:p w:rsidR="009463A8" w:rsidRPr="00400B5E" w:rsidRDefault="00400B5E" w:rsidP="00A11D9C">
      <w:pPr>
        <w:pStyle w:val="a3"/>
        <w:ind w:firstLine="567"/>
        <w:jc w:val="center"/>
        <w:rPr>
          <w:rFonts w:ascii="Times New Roman" w:hAnsi="Times New Roman" w:cs="Times New Roman"/>
          <w:b/>
          <w:sz w:val="32"/>
          <w:szCs w:val="28"/>
          <w:lang w:val="uk-UA"/>
        </w:rPr>
      </w:pPr>
      <w:r w:rsidRPr="00400B5E">
        <w:rPr>
          <w:rFonts w:ascii="Times New Roman" w:hAnsi="Times New Roman" w:cs="Times New Roman"/>
          <w:b/>
          <w:sz w:val="32"/>
          <w:szCs w:val="28"/>
          <w:lang w:val="uk-UA"/>
        </w:rPr>
        <w:t>Організація та збереження фондів</w:t>
      </w:r>
    </w:p>
    <w:p w:rsidR="009463A8" w:rsidRPr="000978AC" w:rsidRDefault="009463A8" w:rsidP="009463A8">
      <w:pPr>
        <w:pStyle w:val="a3"/>
        <w:ind w:firstLine="567"/>
        <w:jc w:val="both"/>
        <w:rPr>
          <w:rFonts w:ascii="Times New Roman" w:hAnsi="Times New Roman" w:cs="Times New Roman"/>
          <w:sz w:val="28"/>
          <w:szCs w:val="28"/>
          <w:lang w:val="uk-UA"/>
        </w:rPr>
      </w:pPr>
      <w:r w:rsidRPr="000978AC">
        <w:rPr>
          <w:rFonts w:ascii="Times New Roman" w:hAnsi="Times New Roman" w:cs="Times New Roman"/>
          <w:sz w:val="28"/>
          <w:szCs w:val="28"/>
          <w:lang w:val="uk-UA"/>
        </w:rPr>
        <w:t>У звітному році основними напрямками роботи з книжковим фондом були:</w:t>
      </w:r>
    </w:p>
    <w:p w:rsidR="009463A8" w:rsidRPr="000978AC" w:rsidRDefault="009463A8" w:rsidP="009463A8">
      <w:pPr>
        <w:pStyle w:val="a3"/>
        <w:ind w:firstLine="567"/>
        <w:jc w:val="both"/>
        <w:rPr>
          <w:rFonts w:ascii="Times New Roman" w:hAnsi="Times New Roman" w:cs="Times New Roman"/>
          <w:sz w:val="28"/>
          <w:szCs w:val="28"/>
          <w:lang w:val="uk-UA"/>
        </w:rPr>
      </w:pPr>
      <w:r w:rsidRPr="000978AC">
        <w:rPr>
          <w:rFonts w:ascii="Times New Roman" w:hAnsi="Times New Roman" w:cs="Times New Roman"/>
          <w:sz w:val="28"/>
          <w:szCs w:val="28"/>
          <w:lang w:val="uk-UA"/>
        </w:rPr>
        <w:t>- якісне формування бібліотечного фонду на традиційних носіях відповідно до запитів користувачів;</w:t>
      </w:r>
    </w:p>
    <w:p w:rsidR="009463A8" w:rsidRPr="000978AC" w:rsidRDefault="009463A8" w:rsidP="009463A8">
      <w:pPr>
        <w:pStyle w:val="a3"/>
        <w:ind w:firstLine="567"/>
        <w:jc w:val="both"/>
        <w:rPr>
          <w:rFonts w:ascii="Times New Roman" w:hAnsi="Times New Roman" w:cs="Times New Roman"/>
          <w:sz w:val="28"/>
          <w:szCs w:val="28"/>
          <w:lang w:val="uk-UA"/>
        </w:rPr>
      </w:pPr>
      <w:r w:rsidRPr="000978AC">
        <w:rPr>
          <w:rFonts w:ascii="Times New Roman" w:hAnsi="Times New Roman" w:cs="Times New Roman"/>
          <w:sz w:val="28"/>
          <w:szCs w:val="28"/>
          <w:lang w:val="uk-UA"/>
        </w:rPr>
        <w:t>- комплектування фонду обов`язковими документами краєзнавчого змісту;</w:t>
      </w:r>
    </w:p>
    <w:p w:rsidR="009463A8" w:rsidRPr="000978AC" w:rsidRDefault="009463A8" w:rsidP="009463A8">
      <w:pPr>
        <w:pStyle w:val="a3"/>
        <w:ind w:firstLine="567"/>
        <w:jc w:val="both"/>
        <w:rPr>
          <w:rFonts w:ascii="Times New Roman" w:hAnsi="Times New Roman" w:cs="Times New Roman"/>
          <w:sz w:val="28"/>
          <w:szCs w:val="28"/>
          <w:lang w:val="uk-UA"/>
        </w:rPr>
      </w:pPr>
      <w:r w:rsidRPr="000978AC">
        <w:rPr>
          <w:rFonts w:ascii="Times New Roman" w:hAnsi="Times New Roman" w:cs="Times New Roman"/>
          <w:sz w:val="28"/>
          <w:szCs w:val="28"/>
          <w:lang w:val="uk-UA"/>
        </w:rPr>
        <w:t>- формування фонду бібліотеки періодичними виданнями;</w:t>
      </w:r>
    </w:p>
    <w:p w:rsidR="009463A8" w:rsidRPr="000978AC" w:rsidRDefault="009463A8" w:rsidP="009463A8">
      <w:pPr>
        <w:pStyle w:val="a3"/>
        <w:ind w:firstLine="567"/>
        <w:jc w:val="both"/>
        <w:rPr>
          <w:rFonts w:ascii="Times New Roman" w:hAnsi="Times New Roman" w:cs="Times New Roman"/>
          <w:sz w:val="28"/>
          <w:szCs w:val="28"/>
          <w:lang w:val="uk-UA"/>
        </w:rPr>
      </w:pPr>
      <w:r w:rsidRPr="000978AC">
        <w:rPr>
          <w:rFonts w:ascii="Times New Roman" w:hAnsi="Times New Roman" w:cs="Times New Roman"/>
          <w:sz w:val="28"/>
          <w:szCs w:val="28"/>
          <w:lang w:val="uk-UA"/>
        </w:rPr>
        <w:t>-формування зведеної картотеки назв періодичних видань, передплачених бібліотеками міста.</w:t>
      </w:r>
    </w:p>
    <w:p w:rsidR="009463A8" w:rsidRPr="000978AC" w:rsidRDefault="00A41C36" w:rsidP="009463A8">
      <w:pPr>
        <w:pStyle w:val="a3"/>
        <w:ind w:firstLine="567"/>
        <w:jc w:val="both"/>
        <w:rPr>
          <w:rFonts w:ascii="Times New Roman" w:hAnsi="Times New Roman" w:cs="Times New Roman"/>
          <w:sz w:val="28"/>
          <w:szCs w:val="28"/>
          <w:lang w:val="uk-UA"/>
        </w:rPr>
      </w:pPr>
      <w:r w:rsidRPr="000978AC">
        <w:rPr>
          <w:rFonts w:ascii="Times New Roman" w:hAnsi="Times New Roman" w:cs="Times New Roman"/>
          <w:sz w:val="28"/>
          <w:szCs w:val="28"/>
          <w:lang w:val="uk-UA"/>
        </w:rPr>
        <w:tab/>
        <w:t>Бібліотечн</w:t>
      </w:r>
      <w:r w:rsidR="008D1710">
        <w:rPr>
          <w:rFonts w:ascii="Times New Roman" w:hAnsi="Times New Roman" w:cs="Times New Roman"/>
          <w:sz w:val="28"/>
          <w:szCs w:val="28"/>
          <w:lang w:val="uk-UA"/>
        </w:rPr>
        <w:t>ий фонд на 01.01.2023</w:t>
      </w:r>
      <w:r w:rsidR="009463A8" w:rsidRPr="000978AC">
        <w:rPr>
          <w:rFonts w:ascii="Times New Roman" w:hAnsi="Times New Roman" w:cs="Times New Roman"/>
          <w:sz w:val="28"/>
          <w:szCs w:val="28"/>
          <w:lang w:val="uk-UA"/>
        </w:rPr>
        <w:t xml:space="preserve"> р. складає </w:t>
      </w:r>
      <w:r w:rsidR="008D1710">
        <w:rPr>
          <w:rFonts w:ascii="Times New Roman" w:hAnsi="Times New Roman" w:cs="Times New Roman"/>
          <w:b/>
          <w:sz w:val="28"/>
          <w:szCs w:val="28"/>
          <w:lang w:val="uk-UA"/>
        </w:rPr>
        <w:t>131</w:t>
      </w:r>
      <w:r w:rsidR="009463A8" w:rsidRPr="000978AC">
        <w:rPr>
          <w:rFonts w:ascii="Times New Roman" w:hAnsi="Times New Roman" w:cs="Times New Roman"/>
          <w:b/>
          <w:sz w:val="28"/>
          <w:szCs w:val="28"/>
          <w:lang w:val="uk-UA"/>
        </w:rPr>
        <w:t xml:space="preserve"> </w:t>
      </w:r>
      <w:r w:rsidR="00644ABF">
        <w:rPr>
          <w:rFonts w:ascii="Times New Roman" w:hAnsi="Times New Roman" w:cs="Times New Roman"/>
          <w:b/>
          <w:sz w:val="28"/>
          <w:szCs w:val="28"/>
          <w:lang w:val="uk-UA"/>
        </w:rPr>
        <w:t>214</w:t>
      </w:r>
      <w:r w:rsidR="009463A8" w:rsidRPr="000978AC">
        <w:rPr>
          <w:rFonts w:ascii="Times New Roman" w:hAnsi="Times New Roman" w:cs="Times New Roman"/>
          <w:sz w:val="28"/>
          <w:szCs w:val="28"/>
          <w:lang w:val="uk-UA"/>
        </w:rPr>
        <w:t xml:space="preserve"> примірників документів, з них книг –</w:t>
      </w:r>
      <w:r w:rsidR="00644ABF">
        <w:rPr>
          <w:rFonts w:ascii="Times New Roman" w:hAnsi="Times New Roman" w:cs="Times New Roman"/>
          <w:b/>
          <w:sz w:val="28"/>
          <w:szCs w:val="28"/>
          <w:lang w:val="uk-UA"/>
        </w:rPr>
        <w:t>126 873</w:t>
      </w:r>
      <w:r w:rsidR="009463A8" w:rsidRPr="000978AC">
        <w:rPr>
          <w:rFonts w:ascii="Times New Roman" w:hAnsi="Times New Roman" w:cs="Times New Roman"/>
          <w:b/>
          <w:sz w:val="28"/>
          <w:szCs w:val="28"/>
          <w:lang w:val="uk-UA"/>
        </w:rPr>
        <w:t xml:space="preserve"> </w:t>
      </w:r>
      <w:r w:rsidR="009463A8" w:rsidRPr="000978AC">
        <w:rPr>
          <w:rFonts w:ascii="Times New Roman" w:hAnsi="Times New Roman" w:cs="Times New Roman"/>
          <w:sz w:val="28"/>
          <w:szCs w:val="28"/>
          <w:lang w:val="uk-UA"/>
        </w:rPr>
        <w:t xml:space="preserve">примірників, періодичних видань –   </w:t>
      </w:r>
      <w:r w:rsidR="00644ABF">
        <w:rPr>
          <w:rFonts w:ascii="Times New Roman" w:hAnsi="Times New Roman" w:cs="Times New Roman"/>
          <w:b/>
          <w:sz w:val="28"/>
          <w:szCs w:val="28"/>
          <w:lang w:val="uk-UA"/>
        </w:rPr>
        <w:t>3 493</w:t>
      </w:r>
      <w:r w:rsidR="009463A8" w:rsidRPr="000978AC">
        <w:rPr>
          <w:rFonts w:ascii="Times New Roman" w:hAnsi="Times New Roman" w:cs="Times New Roman"/>
          <w:sz w:val="28"/>
          <w:szCs w:val="28"/>
          <w:lang w:val="uk-UA"/>
        </w:rPr>
        <w:t xml:space="preserve"> примірників, аудіовізуальних – </w:t>
      </w:r>
      <w:r w:rsidR="009463A8" w:rsidRPr="000978AC">
        <w:rPr>
          <w:rFonts w:ascii="Times New Roman" w:hAnsi="Times New Roman" w:cs="Times New Roman"/>
          <w:b/>
          <w:sz w:val="28"/>
          <w:szCs w:val="28"/>
          <w:lang w:val="uk-UA"/>
        </w:rPr>
        <w:t>848</w:t>
      </w:r>
      <w:r w:rsidR="009463A8" w:rsidRPr="000978AC">
        <w:rPr>
          <w:rFonts w:ascii="Times New Roman" w:hAnsi="Times New Roman" w:cs="Times New Roman"/>
          <w:sz w:val="28"/>
          <w:szCs w:val="28"/>
          <w:lang w:val="uk-UA"/>
        </w:rPr>
        <w:t xml:space="preserve"> примірники.</w:t>
      </w:r>
    </w:p>
    <w:p w:rsidR="009463A8" w:rsidRPr="0008330B" w:rsidRDefault="009463A8" w:rsidP="009463A8">
      <w:pPr>
        <w:pStyle w:val="a3"/>
        <w:ind w:firstLine="567"/>
        <w:jc w:val="both"/>
        <w:rPr>
          <w:rFonts w:ascii="Times New Roman" w:hAnsi="Times New Roman" w:cs="Times New Roman"/>
          <w:b/>
          <w:i/>
          <w:sz w:val="28"/>
          <w:szCs w:val="28"/>
          <w:lang w:val="uk-UA"/>
        </w:rPr>
      </w:pPr>
      <w:r w:rsidRPr="0008330B">
        <w:rPr>
          <w:rFonts w:ascii="Times New Roman" w:hAnsi="Times New Roman" w:cs="Times New Roman"/>
          <w:b/>
          <w:i/>
          <w:sz w:val="28"/>
          <w:szCs w:val="28"/>
          <w:lang w:val="uk-UA"/>
        </w:rPr>
        <w:t>Бібліотечний фонд міських бібліотек за мовами</w:t>
      </w:r>
    </w:p>
    <w:p w:rsidR="009463A8" w:rsidRPr="000978AC" w:rsidRDefault="009463A8" w:rsidP="009463A8">
      <w:pPr>
        <w:pStyle w:val="a3"/>
        <w:ind w:firstLine="567"/>
        <w:jc w:val="both"/>
        <w:rPr>
          <w:rFonts w:ascii="Times New Roman" w:hAnsi="Times New Roman" w:cs="Times New Roman"/>
          <w:sz w:val="28"/>
          <w:szCs w:val="28"/>
          <w:lang w:val="uk-UA"/>
        </w:rPr>
      </w:pPr>
      <w:r w:rsidRPr="000978AC">
        <w:rPr>
          <w:rFonts w:ascii="Times New Roman" w:hAnsi="Times New Roman" w:cs="Times New Roman"/>
          <w:sz w:val="28"/>
          <w:szCs w:val="28"/>
          <w:lang w:val="uk-UA"/>
        </w:rPr>
        <w:t xml:space="preserve">На кінець звітного періоду  фонд бібліотек налічує </w:t>
      </w:r>
      <w:r w:rsidR="00644ABF">
        <w:rPr>
          <w:rFonts w:ascii="Times New Roman" w:hAnsi="Times New Roman" w:cs="Times New Roman"/>
          <w:b/>
          <w:sz w:val="28"/>
          <w:szCs w:val="28"/>
          <w:lang w:val="uk-UA"/>
        </w:rPr>
        <w:t>81 8</w:t>
      </w:r>
      <w:r w:rsidR="00F575AF" w:rsidRPr="000978AC">
        <w:rPr>
          <w:rFonts w:ascii="Times New Roman" w:hAnsi="Times New Roman" w:cs="Times New Roman"/>
          <w:b/>
          <w:sz w:val="28"/>
          <w:szCs w:val="28"/>
          <w:lang w:val="uk-UA"/>
        </w:rPr>
        <w:t>96</w:t>
      </w:r>
      <w:r w:rsidRPr="000978AC">
        <w:rPr>
          <w:rFonts w:ascii="Times New Roman" w:hAnsi="Times New Roman" w:cs="Times New Roman"/>
          <w:sz w:val="28"/>
          <w:szCs w:val="28"/>
          <w:lang w:val="uk-UA"/>
        </w:rPr>
        <w:t xml:space="preserve"> примірник українською мовою, </w:t>
      </w:r>
      <w:r w:rsidR="00644ABF">
        <w:rPr>
          <w:rFonts w:ascii="Times New Roman" w:hAnsi="Times New Roman" w:cs="Times New Roman"/>
          <w:b/>
          <w:sz w:val="28"/>
          <w:szCs w:val="28"/>
          <w:lang w:val="uk-UA"/>
        </w:rPr>
        <w:t>47 762</w:t>
      </w:r>
      <w:r w:rsidRPr="000978AC">
        <w:rPr>
          <w:rFonts w:ascii="Times New Roman" w:hAnsi="Times New Roman" w:cs="Times New Roman"/>
          <w:sz w:val="28"/>
          <w:szCs w:val="28"/>
          <w:lang w:val="uk-UA"/>
        </w:rPr>
        <w:t xml:space="preserve"> примірники російською мовою, іноземними мовами </w:t>
      </w:r>
      <w:r w:rsidRPr="000978AC">
        <w:rPr>
          <w:rFonts w:ascii="Times New Roman" w:hAnsi="Times New Roman" w:cs="Times New Roman"/>
          <w:b/>
          <w:sz w:val="28"/>
          <w:szCs w:val="28"/>
          <w:lang w:val="uk-UA"/>
        </w:rPr>
        <w:t>1 5</w:t>
      </w:r>
      <w:r w:rsidR="00644ABF">
        <w:rPr>
          <w:rFonts w:ascii="Times New Roman" w:hAnsi="Times New Roman" w:cs="Times New Roman"/>
          <w:b/>
          <w:sz w:val="28"/>
          <w:szCs w:val="28"/>
          <w:lang w:val="uk-UA"/>
        </w:rPr>
        <w:t>46</w:t>
      </w:r>
      <w:r w:rsidRPr="000978AC">
        <w:rPr>
          <w:rFonts w:ascii="Times New Roman" w:hAnsi="Times New Roman" w:cs="Times New Roman"/>
          <w:sz w:val="28"/>
          <w:szCs w:val="28"/>
          <w:lang w:val="uk-UA"/>
        </w:rPr>
        <w:t xml:space="preserve"> примірники, мовами національних меншин (білоруською) </w:t>
      </w:r>
      <w:r w:rsidRPr="000978AC">
        <w:rPr>
          <w:rFonts w:ascii="Times New Roman" w:hAnsi="Times New Roman" w:cs="Times New Roman"/>
          <w:b/>
          <w:sz w:val="28"/>
          <w:szCs w:val="28"/>
          <w:lang w:val="uk-UA"/>
        </w:rPr>
        <w:t>10</w:t>
      </w:r>
      <w:r w:rsidRPr="000978AC">
        <w:rPr>
          <w:rFonts w:ascii="Times New Roman" w:hAnsi="Times New Roman" w:cs="Times New Roman"/>
          <w:sz w:val="28"/>
          <w:szCs w:val="28"/>
          <w:lang w:val="uk-UA"/>
        </w:rPr>
        <w:t xml:space="preserve"> примірників.</w:t>
      </w:r>
    </w:p>
    <w:p w:rsidR="009463A8" w:rsidRPr="0008330B" w:rsidRDefault="009463A8" w:rsidP="009463A8">
      <w:pPr>
        <w:pStyle w:val="a3"/>
        <w:ind w:firstLine="567"/>
        <w:jc w:val="both"/>
        <w:rPr>
          <w:rFonts w:ascii="Times New Roman" w:hAnsi="Times New Roman" w:cs="Times New Roman"/>
          <w:b/>
          <w:i/>
          <w:sz w:val="28"/>
          <w:szCs w:val="28"/>
          <w:lang w:val="uk-UA"/>
        </w:rPr>
      </w:pPr>
      <w:r w:rsidRPr="0008330B">
        <w:rPr>
          <w:rFonts w:ascii="Times New Roman" w:hAnsi="Times New Roman" w:cs="Times New Roman"/>
          <w:b/>
          <w:i/>
          <w:sz w:val="28"/>
          <w:szCs w:val="28"/>
          <w:lang w:val="uk-UA"/>
        </w:rPr>
        <w:t xml:space="preserve">Бібліотечний фонд міських бібліотек </w:t>
      </w:r>
    </w:p>
    <w:p w:rsidR="008D1710" w:rsidRPr="008D1710" w:rsidRDefault="00F575AF" w:rsidP="008D1710">
      <w:pPr>
        <w:ind w:firstLine="567"/>
        <w:jc w:val="both"/>
        <w:rPr>
          <w:rFonts w:eastAsia="Calibri"/>
          <w:sz w:val="28"/>
          <w:szCs w:val="28"/>
          <w:lang w:eastAsia="en-US"/>
        </w:rPr>
      </w:pPr>
      <w:r w:rsidRPr="000978AC">
        <w:rPr>
          <w:sz w:val="28"/>
          <w:szCs w:val="28"/>
        </w:rPr>
        <w:tab/>
      </w:r>
      <w:r w:rsidR="008D1710" w:rsidRPr="008D1710">
        <w:rPr>
          <w:color w:val="000000"/>
          <w:spacing w:val="6"/>
          <w:sz w:val="28"/>
          <w:szCs w:val="28"/>
          <w:lang w:eastAsia="ru-RU"/>
        </w:rPr>
        <w:t>Бібліотека у 2022 році всього отримала книг</w:t>
      </w:r>
      <w:r w:rsidR="008D1710" w:rsidRPr="008D1710">
        <w:rPr>
          <w:b/>
          <w:color w:val="000000"/>
          <w:spacing w:val="6"/>
          <w:sz w:val="28"/>
          <w:szCs w:val="28"/>
          <w:lang w:eastAsia="ru-RU"/>
        </w:rPr>
        <w:t xml:space="preserve"> 908 </w:t>
      </w:r>
      <w:r w:rsidR="008D1710" w:rsidRPr="008D1710">
        <w:rPr>
          <w:color w:val="000000"/>
          <w:spacing w:val="6"/>
          <w:sz w:val="28"/>
          <w:szCs w:val="28"/>
          <w:lang w:eastAsia="ru-RU"/>
        </w:rPr>
        <w:t>прим. друкованої продукції на суму</w:t>
      </w:r>
      <w:r w:rsidR="008D1710" w:rsidRPr="008D1710">
        <w:rPr>
          <w:b/>
          <w:color w:val="000000"/>
          <w:spacing w:val="6"/>
          <w:sz w:val="28"/>
          <w:szCs w:val="28"/>
          <w:lang w:eastAsia="ru-RU"/>
        </w:rPr>
        <w:t xml:space="preserve"> 115 255, 32</w:t>
      </w:r>
      <w:r w:rsidR="008D1710" w:rsidRPr="008D1710">
        <w:rPr>
          <w:color w:val="000000"/>
          <w:spacing w:val="6"/>
          <w:sz w:val="28"/>
          <w:szCs w:val="28"/>
          <w:lang w:eastAsia="ru-RU"/>
        </w:rPr>
        <w:t xml:space="preserve"> грн. </w:t>
      </w:r>
    </w:p>
    <w:p w:rsidR="008D1710" w:rsidRPr="008D1710" w:rsidRDefault="008D1710" w:rsidP="008D1710">
      <w:pPr>
        <w:ind w:firstLine="567"/>
        <w:jc w:val="both"/>
        <w:rPr>
          <w:rFonts w:eastAsia="Calibri"/>
          <w:sz w:val="28"/>
          <w:szCs w:val="28"/>
          <w:lang w:eastAsia="en-US"/>
        </w:rPr>
      </w:pPr>
      <w:r w:rsidRPr="008D1710">
        <w:rPr>
          <w:rFonts w:eastAsia="Calibri"/>
          <w:sz w:val="28"/>
          <w:szCs w:val="28"/>
          <w:lang w:eastAsia="en-US"/>
        </w:rPr>
        <w:t xml:space="preserve">Надійшло: </w:t>
      </w:r>
    </w:p>
    <w:p w:rsidR="008D1710" w:rsidRPr="008D1710" w:rsidRDefault="008D1710" w:rsidP="008D1710">
      <w:pPr>
        <w:ind w:firstLine="432"/>
        <w:jc w:val="both"/>
        <w:rPr>
          <w:rFonts w:eastAsia="Calibri"/>
          <w:sz w:val="28"/>
          <w:szCs w:val="28"/>
          <w:lang w:eastAsia="en-US"/>
        </w:rPr>
      </w:pPr>
      <w:r w:rsidRPr="008D1710">
        <w:rPr>
          <w:rFonts w:eastAsia="Calibri"/>
          <w:sz w:val="28"/>
          <w:szCs w:val="28"/>
          <w:lang w:eastAsia="en-US"/>
        </w:rPr>
        <w:t xml:space="preserve">- З обмінного фонду  Чернігівської ОУНБ ім. В.Г. Короленка </w:t>
      </w:r>
      <w:r w:rsidRPr="008D1710">
        <w:rPr>
          <w:rFonts w:eastAsia="Calibri"/>
          <w:b/>
          <w:sz w:val="28"/>
          <w:szCs w:val="28"/>
          <w:lang w:eastAsia="en-US"/>
        </w:rPr>
        <w:t xml:space="preserve">590 </w:t>
      </w:r>
      <w:r w:rsidRPr="008D1710">
        <w:rPr>
          <w:rFonts w:eastAsia="Calibri"/>
          <w:sz w:val="28"/>
          <w:szCs w:val="28"/>
          <w:lang w:eastAsia="en-US"/>
        </w:rPr>
        <w:t xml:space="preserve">прим. на суму  </w:t>
      </w:r>
      <w:r w:rsidRPr="008D1710">
        <w:rPr>
          <w:rFonts w:eastAsia="Calibri"/>
          <w:b/>
          <w:sz w:val="28"/>
          <w:szCs w:val="28"/>
          <w:lang w:eastAsia="en-US"/>
        </w:rPr>
        <w:t>90 465 грн. 52 коп.</w:t>
      </w:r>
      <w:r w:rsidRPr="008D1710">
        <w:rPr>
          <w:rFonts w:eastAsia="Calibri"/>
          <w:sz w:val="28"/>
          <w:szCs w:val="28"/>
          <w:lang w:eastAsia="en-US"/>
        </w:rPr>
        <w:t xml:space="preserve"> (в </w:t>
      </w:r>
      <w:proofErr w:type="spellStart"/>
      <w:r w:rsidRPr="008D1710">
        <w:rPr>
          <w:rFonts w:eastAsia="Calibri"/>
          <w:sz w:val="28"/>
          <w:szCs w:val="28"/>
          <w:lang w:eastAsia="en-US"/>
        </w:rPr>
        <w:t>т.ч</w:t>
      </w:r>
      <w:proofErr w:type="spellEnd"/>
      <w:r w:rsidRPr="008D1710">
        <w:rPr>
          <w:rFonts w:eastAsia="Calibri"/>
          <w:sz w:val="28"/>
          <w:szCs w:val="28"/>
          <w:lang w:eastAsia="en-US"/>
        </w:rPr>
        <w:t xml:space="preserve">. з ДУ «Державний інститут книги» </w:t>
      </w:r>
      <w:r w:rsidRPr="008D1710">
        <w:rPr>
          <w:rFonts w:eastAsia="Calibri"/>
          <w:b/>
          <w:sz w:val="28"/>
          <w:szCs w:val="28"/>
          <w:lang w:eastAsia="en-US"/>
        </w:rPr>
        <w:t>439</w:t>
      </w:r>
      <w:r w:rsidRPr="008D1710">
        <w:rPr>
          <w:rFonts w:eastAsia="Calibri"/>
          <w:sz w:val="28"/>
          <w:szCs w:val="28"/>
          <w:lang w:eastAsia="en-US"/>
        </w:rPr>
        <w:t xml:space="preserve"> прим. на суму </w:t>
      </w:r>
      <w:r w:rsidRPr="008D1710">
        <w:rPr>
          <w:rFonts w:eastAsia="Calibri"/>
          <w:b/>
          <w:sz w:val="28"/>
          <w:szCs w:val="28"/>
          <w:lang w:eastAsia="en-US"/>
        </w:rPr>
        <w:t>57 542 грн. 50 коп.</w:t>
      </w:r>
      <w:r w:rsidRPr="008D1710">
        <w:rPr>
          <w:rFonts w:eastAsia="Calibri"/>
          <w:sz w:val="28"/>
          <w:szCs w:val="28"/>
          <w:lang w:eastAsia="en-US"/>
        </w:rPr>
        <w:t>)</w:t>
      </w:r>
    </w:p>
    <w:p w:rsidR="00CE187C" w:rsidRDefault="008D1710" w:rsidP="00CE187C">
      <w:pPr>
        <w:widowControl w:val="0"/>
        <w:numPr>
          <w:ilvl w:val="0"/>
          <w:numId w:val="3"/>
        </w:numPr>
        <w:shd w:val="clear" w:color="auto" w:fill="FFFFFF"/>
        <w:tabs>
          <w:tab w:val="left" w:pos="432"/>
          <w:tab w:val="left" w:leader="underscore" w:pos="3420"/>
          <w:tab w:val="left" w:leader="underscore" w:pos="5314"/>
        </w:tabs>
        <w:autoSpaceDE w:val="0"/>
        <w:autoSpaceDN w:val="0"/>
        <w:adjustRightInd w:val="0"/>
        <w:spacing w:after="160" w:line="259" w:lineRule="auto"/>
        <w:rPr>
          <w:sz w:val="28"/>
          <w:szCs w:val="28"/>
          <w:lang w:eastAsia="ru-RU"/>
        </w:rPr>
      </w:pPr>
      <w:r w:rsidRPr="008D1710">
        <w:rPr>
          <w:sz w:val="28"/>
          <w:szCs w:val="28"/>
          <w:lang w:eastAsia="ru-RU"/>
        </w:rPr>
        <w:t>від благодійників</w:t>
      </w:r>
      <w:r w:rsidRPr="008D1710">
        <w:rPr>
          <w:b/>
          <w:i/>
          <w:spacing w:val="3"/>
          <w:sz w:val="28"/>
          <w:szCs w:val="28"/>
          <w:lang w:eastAsia="ru-RU"/>
        </w:rPr>
        <w:t xml:space="preserve"> </w:t>
      </w:r>
      <w:r w:rsidRPr="008D1710">
        <w:rPr>
          <w:b/>
          <w:spacing w:val="3"/>
          <w:sz w:val="28"/>
          <w:szCs w:val="28"/>
          <w:lang w:eastAsia="ru-RU"/>
        </w:rPr>
        <w:t xml:space="preserve">91 прим. </w:t>
      </w:r>
      <w:r w:rsidRPr="008D1710">
        <w:rPr>
          <w:spacing w:val="3"/>
          <w:sz w:val="28"/>
          <w:szCs w:val="28"/>
          <w:lang w:eastAsia="ru-RU"/>
        </w:rPr>
        <w:t>на суму</w:t>
      </w:r>
      <w:r w:rsidRPr="008D1710">
        <w:rPr>
          <w:b/>
          <w:spacing w:val="3"/>
          <w:sz w:val="28"/>
          <w:szCs w:val="28"/>
          <w:lang w:eastAsia="ru-RU"/>
        </w:rPr>
        <w:t xml:space="preserve"> 8 402,80 грн.</w:t>
      </w:r>
    </w:p>
    <w:p w:rsidR="009463A8" w:rsidRPr="00175F73" w:rsidRDefault="008D1710" w:rsidP="00175F73">
      <w:pPr>
        <w:widowControl w:val="0"/>
        <w:numPr>
          <w:ilvl w:val="0"/>
          <w:numId w:val="3"/>
        </w:numPr>
        <w:shd w:val="clear" w:color="auto" w:fill="FFFFFF"/>
        <w:tabs>
          <w:tab w:val="left" w:pos="432"/>
          <w:tab w:val="left" w:leader="underscore" w:pos="3420"/>
          <w:tab w:val="left" w:leader="underscore" w:pos="5314"/>
        </w:tabs>
        <w:autoSpaceDE w:val="0"/>
        <w:autoSpaceDN w:val="0"/>
        <w:adjustRightInd w:val="0"/>
        <w:spacing w:after="160" w:line="259" w:lineRule="auto"/>
        <w:rPr>
          <w:sz w:val="28"/>
          <w:szCs w:val="28"/>
          <w:lang w:eastAsia="ru-RU"/>
        </w:rPr>
      </w:pPr>
      <w:r w:rsidRPr="008D1710">
        <w:rPr>
          <w:sz w:val="28"/>
          <w:szCs w:val="28"/>
          <w:lang w:eastAsia="ru-RU"/>
        </w:rPr>
        <w:t xml:space="preserve">По акції «Подаруй бібліотеці книгу» </w:t>
      </w:r>
      <w:r w:rsidRPr="008D1710">
        <w:rPr>
          <w:b/>
          <w:sz w:val="28"/>
          <w:szCs w:val="28"/>
          <w:lang w:eastAsia="ru-RU"/>
        </w:rPr>
        <w:t xml:space="preserve">227 прим. </w:t>
      </w:r>
      <w:r w:rsidRPr="008D1710">
        <w:rPr>
          <w:sz w:val="28"/>
          <w:szCs w:val="28"/>
          <w:lang w:eastAsia="ru-RU"/>
        </w:rPr>
        <w:t>на суму</w:t>
      </w:r>
      <w:r w:rsidRPr="008D1710">
        <w:rPr>
          <w:b/>
          <w:sz w:val="28"/>
          <w:szCs w:val="28"/>
          <w:lang w:eastAsia="ru-RU"/>
        </w:rPr>
        <w:t xml:space="preserve"> 16 450, 00 грн.</w:t>
      </w:r>
    </w:p>
    <w:p w:rsidR="009463A8" w:rsidRPr="000978AC" w:rsidRDefault="009463A8" w:rsidP="009463A8">
      <w:pPr>
        <w:pStyle w:val="a3"/>
        <w:ind w:firstLine="567"/>
        <w:jc w:val="both"/>
        <w:rPr>
          <w:rFonts w:ascii="Times New Roman" w:hAnsi="Times New Roman" w:cs="Times New Roman"/>
          <w:sz w:val="28"/>
          <w:szCs w:val="28"/>
          <w:lang w:val="uk-UA"/>
        </w:rPr>
      </w:pPr>
    </w:p>
    <w:p w:rsidR="00A8205D" w:rsidRDefault="00A11D9C" w:rsidP="00A8205D">
      <w:pPr>
        <w:pStyle w:val="a3"/>
        <w:ind w:firstLine="567"/>
        <w:jc w:val="center"/>
        <w:rPr>
          <w:rFonts w:ascii="Times New Roman" w:hAnsi="Times New Roman" w:cs="Times New Roman"/>
          <w:b/>
          <w:sz w:val="28"/>
          <w:szCs w:val="28"/>
          <w:lang w:val="uk-UA"/>
        </w:rPr>
      </w:pPr>
      <w:r w:rsidRPr="000978AC">
        <w:rPr>
          <w:rFonts w:ascii="Times New Roman" w:hAnsi="Times New Roman" w:cs="Times New Roman"/>
          <w:b/>
          <w:sz w:val="28"/>
          <w:szCs w:val="28"/>
          <w:lang w:val="uk-UA"/>
        </w:rPr>
        <w:t>СОЦІОКУЛЬТУРНА ДІЯЛЬНІСТЬ</w:t>
      </w:r>
    </w:p>
    <w:p w:rsidR="00A8205D" w:rsidRPr="00A8205D" w:rsidRDefault="00A8205D" w:rsidP="00A8205D">
      <w:pPr>
        <w:pStyle w:val="a3"/>
        <w:ind w:firstLine="567"/>
        <w:jc w:val="center"/>
        <w:rPr>
          <w:rFonts w:ascii="Times New Roman" w:hAnsi="Times New Roman" w:cs="Times New Roman"/>
          <w:b/>
          <w:sz w:val="28"/>
          <w:szCs w:val="28"/>
          <w:lang w:val="uk-UA"/>
        </w:rPr>
      </w:pPr>
    </w:p>
    <w:p w:rsidR="00A8205D" w:rsidRPr="00A8205D" w:rsidRDefault="00A8205D" w:rsidP="00A8205D">
      <w:pPr>
        <w:ind w:firstLine="708"/>
        <w:jc w:val="both"/>
        <w:rPr>
          <w:sz w:val="28"/>
        </w:rPr>
      </w:pPr>
      <w:r w:rsidRPr="00A8205D">
        <w:rPr>
          <w:sz w:val="28"/>
        </w:rPr>
        <w:t xml:space="preserve">Прилуцька міська центральна бібліотека імені Л. Забашти завжди намагається іти в ногу з часом. Цьогорічне вторгнення російських військ на територію України </w:t>
      </w:r>
      <w:proofErr w:type="spellStart"/>
      <w:r w:rsidRPr="00A8205D">
        <w:rPr>
          <w:sz w:val="28"/>
        </w:rPr>
        <w:t>внесло</w:t>
      </w:r>
      <w:proofErr w:type="spellEnd"/>
      <w:r w:rsidRPr="00A8205D">
        <w:rPr>
          <w:sz w:val="28"/>
        </w:rPr>
        <w:t xml:space="preserve"> неабиякі корективи в роботу бібліотеки. Але заклад справився із своїм завданням – інформувати читачів про сучасні зміни у суспільстві та популяризувати українську книгу, українську мову та культуру.</w:t>
      </w:r>
    </w:p>
    <w:p w:rsidR="00A8205D" w:rsidRPr="00A8205D" w:rsidRDefault="00A8205D" w:rsidP="00A8205D">
      <w:pPr>
        <w:ind w:firstLine="708"/>
        <w:jc w:val="both"/>
      </w:pPr>
      <w:r w:rsidRPr="00A8205D">
        <w:rPr>
          <w:b/>
          <w:bCs/>
          <w:color w:val="000000"/>
          <w:sz w:val="28"/>
          <w:szCs w:val="28"/>
        </w:rPr>
        <w:t xml:space="preserve"> </w:t>
      </w:r>
      <w:r w:rsidRPr="00A8205D">
        <w:rPr>
          <w:bCs/>
          <w:color w:val="000000"/>
          <w:sz w:val="28"/>
          <w:szCs w:val="28"/>
        </w:rPr>
        <w:t>Так, 5 січня,</w:t>
      </w:r>
      <w:r>
        <w:rPr>
          <w:bCs/>
          <w:color w:val="000000"/>
          <w:sz w:val="28"/>
          <w:szCs w:val="28"/>
        </w:rPr>
        <w:t xml:space="preserve"> </w:t>
      </w:r>
      <w:r w:rsidRPr="00A8205D">
        <w:rPr>
          <w:bCs/>
          <w:color w:val="000000"/>
          <w:sz w:val="28"/>
          <w:szCs w:val="28"/>
        </w:rPr>
        <w:t xml:space="preserve">в міській бібліотеці для дітей імені Павла Білецького-Носенка відбулись </w:t>
      </w:r>
      <w:r w:rsidRPr="00A8205D">
        <w:rPr>
          <w:color w:val="000000"/>
          <w:sz w:val="28"/>
          <w:szCs w:val="28"/>
        </w:rPr>
        <w:t xml:space="preserve"> </w:t>
      </w:r>
      <w:r w:rsidRPr="00A8205D">
        <w:rPr>
          <w:b/>
          <w:color w:val="000000"/>
          <w:sz w:val="28"/>
          <w:szCs w:val="28"/>
        </w:rPr>
        <w:t>Різдвяні потіхи «Відкриймо серце для Різдва».</w:t>
      </w:r>
    </w:p>
    <w:p w:rsidR="00A8205D" w:rsidRPr="00A8205D" w:rsidRDefault="00A8205D" w:rsidP="00A8205D">
      <w:pPr>
        <w:ind w:firstLine="708"/>
        <w:jc w:val="both"/>
      </w:pPr>
      <w:r w:rsidRPr="00A8205D">
        <w:rPr>
          <w:color w:val="000000"/>
          <w:sz w:val="28"/>
          <w:szCs w:val="28"/>
        </w:rPr>
        <w:lastRenderedPageBreak/>
        <w:t xml:space="preserve">Родини </w:t>
      </w:r>
      <w:proofErr w:type="spellStart"/>
      <w:r w:rsidRPr="00A8205D">
        <w:rPr>
          <w:color w:val="000000"/>
          <w:sz w:val="28"/>
          <w:szCs w:val="28"/>
        </w:rPr>
        <w:t>прилучан</w:t>
      </w:r>
      <w:proofErr w:type="spellEnd"/>
      <w:r w:rsidRPr="00A8205D">
        <w:rPr>
          <w:color w:val="000000"/>
          <w:sz w:val="28"/>
          <w:szCs w:val="28"/>
        </w:rPr>
        <w:t xml:space="preserve"> ділилися власними традиціями святкування Різдва. Учасники дитячого театру «Парадокс» МБК вітали гостей з прийдешніми святами і показали фрагмент театралізованого дійства «Коляда».</w:t>
      </w:r>
    </w:p>
    <w:p w:rsidR="00A8205D" w:rsidRPr="00A8205D" w:rsidRDefault="00A8205D" w:rsidP="00A8205D">
      <w:pPr>
        <w:ind w:firstLine="567"/>
        <w:jc w:val="both"/>
        <w:rPr>
          <w:rFonts w:eastAsiaTheme="minorHAnsi"/>
          <w:sz w:val="28"/>
          <w:szCs w:val="22"/>
          <w:lang w:eastAsia="en-US"/>
        </w:rPr>
      </w:pPr>
      <w:r w:rsidRPr="00A8205D">
        <w:rPr>
          <w:rFonts w:eastAsiaTheme="minorHAnsi"/>
          <w:color w:val="000000"/>
          <w:sz w:val="28"/>
          <w:szCs w:val="28"/>
          <w:lang w:eastAsia="en-US"/>
        </w:rPr>
        <w:t xml:space="preserve">Діти відгадували загадки, грали в рухливі ігри, складали Різдвяні </w:t>
      </w:r>
      <w:proofErr w:type="spellStart"/>
      <w:r w:rsidRPr="00A8205D">
        <w:rPr>
          <w:rFonts w:eastAsiaTheme="minorHAnsi"/>
          <w:color w:val="000000"/>
          <w:sz w:val="28"/>
          <w:szCs w:val="28"/>
          <w:lang w:eastAsia="en-US"/>
        </w:rPr>
        <w:t>пазли</w:t>
      </w:r>
      <w:proofErr w:type="spellEnd"/>
      <w:r w:rsidRPr="00A8205D">
        <w:rPr>
          <w:rFonts w:eastAsiaTheme="minorHAnsi"/>
          <w:color w:val="000000"/>
          <w:sz w:val="28"/>
          <w:szCs w:val="28"/>
          <w:lang w:eastAsia="en-US"/>
        </w:rPr>
        <w:t>, Бібліотекарі дарували Різдвяні пряники запрошеним</w:t>
      </w:r>
    </w:p>
    <w:p w:rsidR="00A8205D" w:rsidRPr="00A8205D" w:rsidRDefault="00A8205D" w:rsidP="00A8205D">
      <w:pPr>
        <w:ind w:firstLine="567"/>
        <w:jc w:val="both"/>
        <w:rPr>
          <w:rFonts w:eastAsiaTheme="minorHAnsi"/>
          <w:sz w:val="28"/>
          <w:szCs w:val="22"/>
          <w:lang w:eastAsia="en-US"/>
        </w:rPr>
      </w:pPr>
      <w:r w:rsidRPr="00A8205D">
        <w:rPr>
          <w:rFonts w:eastAsiaTheme="minorHAnsi"/>
          <w:sz w:val="28"/>
          <w:szCs w:val="22"/>
          <w:lang w:eastAsia="en-US"/>
        </w:rPr>
        <w:t xml:space="preserve">20 січня відбулась інформаційна година </w:t>
      </w:r>
      <w:r w:rsidRPr="00A8205D">
        <w:rPr>
          <w:rFonts w:eastAsiaTheme="minorHAnsi"/>
          <w:b/>
          <w:sz w:val="28"/>
          <w:szCs w:val="22"/>
          <w:lang w:eastAsia="en-US"/>
        </w:rPr>
        <w:t>«Захід, Схід – одна країна! Це – соборна Україна»</w:t>
      </w:r>
      <w:r w:rsidRPr="00A8205D">
        <w:rPr>
          <w:rFonts w:eastAsiaTheme="minorHAnsi"/>
          <w:sz w:val="28"/>
          <w:szCs w:val="22"/>
          <w:lang w:eastAsia="en-US"/>
        </w:rPr>
        <w:t xml:space="preserve">. На заході говорили про історичне підґрунтя Дня Соборності та важливість єдиної України на сучасному етапі творення історії. Вчитель історії ліцею № 6 Наталія </w:t>
      </w:r>
      <w:proofErr w:type="spellStart"/>
      <w:r w:rsidRPr="00A8205D">
        <w:rPr>
          <w:rFonts w:eastAsiaTheme="minorHAnsi"/>
          <w:sz w:val="28"/>
          <w:szCs w:val="22"/>
          <w:lang w:eastAsia="en-US"/>
        </w:rPr>
        <w:t>Куліненко</w:t>
      </w:r>
      <w:proofErr w:type="spellEnd"/>
      <w:r w:rsidRPr="00A8205D">
        <w:rPr>
          <w:rFonts w:eastAsiaTheme="minorHAnsi"/>
          <w:sz w:val="28"/>
          <w:szCs w:val="22"/>
          <w:lang w:eastAsia="en-US"/>
        </w:rPr>
        <w:t xml:space="preserve"> розповіла про поетапне становлення єдності та згуртованості українців. Присутні учні 11-го класу ЗОШ № 6 переглянули ряд відеороликів та долучились до діалогу "Як ти розумієш соборність?" До уваги була представлена розгорнута тематична виставка та зроблено огляд окремих книг за даною темою. </w:t>
      </w:r>
    </w:p>
    <w:p w:rsidR="00A8205D" w:rsidRPr="00A8205D" w:rsidRDefault="00A8205D" w:rsidP="00A8205D">
      <w:pPr>
        <w:ind w:firstLine="567"/>
        <w:jc w:val="both"/>
        <w:rPr>
          <w:rFonts w:eastAsiaTheme="minorHAnsi"/>
          <w:sz w:val="28"/>
          <w:szCs w:val="22"/>
          <w:lang w:eastAsia="en-US"/>
        </w:rPr>
      </w:pPr>
      <w:r w:rsidRPr="00A8205D">
        <w:rPr>
          <w:rFonts w:eastAsiaTheme="minorHAnsi"/>
          <w:sz w:val="28"/>
          <w:szCs w:val="22"/>
          <w:lang w:eastAsia="en-US"/>
        </w:rPr>
        <w:t xml:space="preserve">У грудні 2020 року розпорядженням Кабінету міністрів України було затверджено план заходів з реалізації Стратегії популяризації української мови до 2030 року "Сильна мова - успішна держава". </w:t>
      </w:r>
    </w:p>
    <w:p w:rsidR="00A8205D" w:rsidRPr="00A8205D" w:rsidRDefault="00A8205D" w:rsidP="00A8205D">
      <w:pPr>
        <w:ind w:firstLine="567"/>
        <w:jc w:val="both"/>
        <w:rPr>
          <w:rFonts w:eastAsiaTheme="minorHAnsi"/>
          <w:sz w:val="28"/>
          <w:szCs w:val="22"/>
          <w:lang w:eastAsia="en-US"/>
        </w:rPr>
      </w:pPr>
      <w:r w:rsidRPr="00A8205D">
        <w:rPr>
          <w:rFonts w:eastAsiaTheme="minorHAnsi"/>
          <w:sz w:val="28"/>
          <w:szCs w:val="22"/>
          <w:lang w:eastAsia="en-US"/>
        </w:rPr>
        <w:t xml:space="preserve">На втілення в дію завдань Стратегії Прилуцька міська центральна бібліотека імені Л. Забашти започаткувала </w:t>
      </w:r>
      <w:r w:rsidRPr="00A8205D">
        <w:rPr>
          <w:rFonts w:eastAsiaTheme="minorHAnsi"/>
          <w:b/>
          <w:sz w:val="28"/>
          <w:szCs w:val="22"/>
          <w:lang w:eastAsia="en-US"/>
        </w:rPr>
        <w:t>курси з української мови</w:t>
      </w:r>
      <w:r w:rsidRPr="00A8205D">
        <w:rPr>
          <w:rFonts w:eastAsiaTheme="minorHAnsi"/>
          <w:sz w:val="28"/>
          <w:szCs w:val="22"/>
          <w:lang w:eastAsia="en-US"/>
        </w:rPr>
        <w:t xml:space="preserve">, які на волонтерських засадах проводила доктор педагогічних наук, доцент, викладач Прилуцького </w:t>
      </w:r>
      <w:proofErr w:type="spellStart"/>
      <w:r w:rsidRPr="00A8205D">
        <w:rPr>
          <w:rFonts w:eastAsiaTheme="minorHAnsi"/>
          <w:sz w:val="28"/>
          <w:szCs w:val="22"/>
          <w:lang w:eastAsia="en-US"/>
        </w:rPr>
        <w:t>гуманітарно</w:t>
      </w:r>
      <w:proofErr w:type="spellEnd"/>
      <w:r w:rsidRPr="00A8205D">
        <w:rPr>
          <w:rFonts w:eastAsiaTheme="minorHAnsi"/>
          <w:sz w:val="28"/>
          <w:szCs w:val="22"/>
          <w:lang w:eastAsia="en-US"/>
        </w:rPr>
        <w:t xml:space="preserve">-педагогічного фахового коледжу ім. І. Франка Наталія Грона. На заняттях, які проходили 19 лютого, 12 травня, 26 травня та 2 червня, присутні мали можливість познайомитись із правилами нового Українського правопису, вивчити і обговорити українські </w:t>
      </w:r>
      <w:proofErr w:type="spellStart"/>
      <w:r w:rsidRPr="00A8205D">
        <w:rPr>
          <w:rFonts w:eastAsiaTheme="minorHAnsi"/>
          <w:sz w:val="28"/>
          <w:szCs w:val="22"/>
          <w:lang w:eastAsia="en-US"/>
        </w:rPr>
        <w:t>фемінітиви</w:t>
      </w:r>
      <w:proofErr w:type="spellEnd"/>
      <w:r w:rsidRPr="00A8205D">
        <w:rPr>
          <w:rFonts w:eastAsiaTheme="minorHAnsi"/>
          <w:sz w:val="28"/>
          <w:szCs w:val="22"/>
          <w:lang w:eastAsia="en-US"/>
        </w:rPr>
        <w:t xml:space="preserve"> та  наголоси, вчились позбавлятись від суржику та ін. Відвідувачі курсів прийшли до єдиного висновку – Україна починається з мови.</w:t>
      </w:r>
    </w:p>
    <w:p w:rsidR="00A8205D" w:rsidRPr="00A8205D" w:rsidRDefault="00A8205D" w:rsidP="00A8205D">
      <w:pPr>
        <w:ind w:firstLine="567"/>
        <w:jc w:val="both"/>
        <w:rPr>
          <w:rFonts w:eastAsiaTheme="minorHAnsi"/>
          <w:sz w:val="28"/>
          <w:szCs w:val="22"/>
          <w:lang w:eastAsia="en-US"/>
        </w:rPr>
      </w:pPr>
      <w:r w:rsidRPr="00A8205D">
        <w:rPr>
          <w:rFonts w:eastAsiaTheme="minorHAnsi"/>
          <w:sz w:val="28"/>
          <w:szCs w:val="22"/>
          <w:lang w:eastAsia="en-US"/>
        </w:rPr>
        <w:t xml:space="preserve">15 лютого компетентне журі, очолюване Тетяною </w:t>
      </w:r>
      <w:proofErr w:type="spellStart"/>
      <w:r w:rsidRPr="00A8205D">
        <w:rPr>
          <w:rFonts w:eastAsiaTheme="minorHAnsi"/>
          <w:sz w:val="28"/>
          <w:szCs w:val="22"/>
          <w:lang w:eastAsia="en-US"/>
        </w:rPr>
        <w:t>Шкуренко</w:t>
      </w:r>
      <w:proofErr w:type="spellEnd"/>
      <w:r w:rsidRPr="00A8205D">
        <w:rPr>
          <w:rFonts w:eastAsiaTheme="minorHAnsi"/>
          <w:sz w:val="28"/>
          <w:szCs w:val="22"/>
          <w:lang w:eastAsia="en-US"/>
        </w:rPr>
        <w:t xml:space="preserve">, заступником міського голови з питань діяльності виконавчих органів ради, визначило переможців </w:t>
      </w:r>
      <w:r w:rsidRPr="00A8205D">
        <w:rPr>
          <w:rFonts w:eastAsiaTheme="minorHAnsi"/>
          <w:b/>
          <w:sz w:val="28"/>
          <w:szCs w:val="22"/>
          <w:lang w:eastAsia="en-US"/>
        </w:rPr>
        <w:t>літературно-мистецької премії ім. Л. Забашти «Квіт папороті»-2021.</w:t>
      </w:r>
      <w:r w:rsidRPr="00A8205D">
        <w:rPr>
          <w:rFonts w:eastAsiaTheme="minorHAnsi"/>
          <w:sz w:val="28"/>
          <w:szCs w:val="22"/>
          <w:lang w:eastAsia="en-US"/>
        </w:rPr>
        <w:t xml:space="preserve"> Цього року премія мистецька, тому претенденти конкурували у номінаціях «образотворче мистецтво» та «декоративно-прикладне мистецтво». За висновком журі дипломантом ІІІ ступеня мистецької премії ім. Л. Забашти-2021 стали вихованці гуртка «Творча майстерня» </w:t>
      </w:r>
      <w:proofErr w:type="spellStart"/>
      <w:r w:rsidRPr="00A8205D">
        <w:rPr>
          <w:rFonts w:eastAsiaTheme="minorHAnsi"/>
          <w:sz w:val="28"/>
          <w:szCs w:val="22"/>
          <w:lang w:eastAsia="en-US"/>
        </w:rPr>
        <w:t>Валківської</w:t>
      </w:r>
      <w:proofErr w:type="spellEnd"/>
      <w:r w:rsidRPr="00A8205D">
        <w:rPr>
          <w:rFonts w:eastAsiaTheme="minorHAnsi"/>
          <w:sz w:val="28"/>
          <w:szCs w:val="22"/>
          <w:lang w:eastAsia="en-US"/>
        </w:rPr>
        <w:t xml:space="preserve"> ЗОШ І-ІІ ст. (кер. Тетяна </w:t>
      </w:r>
      <w:proofErr w:type="spellStart"/>
      <w:r w:rsidRPr="00A8205D">
        <w:rPr>
          <w:rFonts w:eastAsiaTheme="minorHAnsi"/>
          <w:sz w:val="28"/>
          <w:szCs w:val="22"/>
          <w:lang w:eastAsia="en-US"/>
        </w:rPr>
        <w:t>Дмитрієвська</w:t>
      </w:r>
      <w:proofErr w:type="spellEnd"/>
      <w:r w:rsidRPr="00A8205D">
        <w:rPr>
          <w:rFonts w:eastAsiaTheme="minorHAnsi"/>
          <w:sz w:val="28"/>
          <w:szCs w:val="22"/>
          <w:lang w:eastAsia="en-US"/>
        </w:rPr>
        <w:t xml:space="preserve">) з </w:t>
      </w:r>
      <w:proofErr w:type="spellStart"/>
      <w:r w:rsidRPr="00A8205D">
        <w:rPr>
          <w:rFonts w:eastAsiaTheme="minorHAnsi"/>
          <w:sz w:val="28"/>
          <w:szCs w:val="22"/>
          <w:lang w:eastAsia="en-US"/>
        </w:rPr>
        <w:t>підбіркою</w:t>
      </w:r>
      <w:proofErr w:type="spellEnd"/>
      <w:r w:rsidRPr="00A8205D">
        <w:rPr>
          <w:rFonts w:eastAsiaTheme="minorHAnsi"/>
          <w:sz w:val="28"/>
          <w:szCs w:val="22"/>
          <w:lang w:eastAsia="en-US"/>
        </w:rPr>
        <w:t xml:space="preserve"> робіт з декоративно-прикладного мистецтва, дипломантом ІІ ступеня – Катерина Дорошенко, вихованка ЦТДЮ гуртка «Бісерне сяйво» (кер. Світлана Дорошенко) за </w:t>
      </w:r>
      <w:proofErr w:type="spellStart"/>
      <w:r w:rsidRPr="00A8205D">
        <w:rPr>
          <w:rFonts w:eastAsiaTheme="minorHAnsi"/>
          <w:sz w:val="28"/>
          <w:szCs w:val="22"/>
          <w:lang w:eastAsia="en-US"/>
        </w:rPr>
        <w:t>підбірку</w:t>
      </w:r>
      <w:proofErr w:type="spellEnd"/>
      <w:r w:rsidRPr="00A8205D">
        <w:rPr>
          <w:rFonts w:eastAsiaTheme="minorHAnsi"/>
          <w:sz w:val="28"/>
          <w:szCs w:val="22"/>
          <w:lang w:eastAsia="en-US"/>
        </w:rPr>
        <w:t xml:space="preserve"> мистецьких робіт у різних техніках виконання. Найкращими в номінації «дипломант» більшістю голосів було визнано роботи учнів художнього відділення Прилуцької школи мистецтв (кер. Галина </w:t>
      </w:r>
      <w:proofErr w:type="spellStart"/>
      <w:r w:rsidRPr="00A8205D">
        <w:rPr>
          <w:rFonts w:eastAsiaTheme="minorHAnsi"/>
          <w:sz w:val="28"/>
          <w:szCs w:val="22"/>
          <w:lang w:eastAsia="en-US"/>
        </w:rPr>
        <w:t>Єфременко</w:t>
      </w:r>
      <w:proofErr w:type="spellEnd"/>
      <w:r w:rsidRPr="00A8205D">
        <w:rPr>
          <w:rFonts w:eastAsiaTheme="minorHAnsi"/>
          <w:sz w:val="28"/>
          <w:szCs w:val="22"/>
          <w:lang w:eastAsia="en-US"/>
        </w:rPr>
        <w:t xml:space="preserve">) за </w:t>
      </w:r>
      <w:proofErr w:type="spellStart"/>
      <w:r w:rsidRPr="00A8205D">
        <w:rPr>
          <w:rFonts w:eastAsiaTheme="minorHAnsi"/>
          <w:sz w:val="28"/>
          <w:szCs w:val="22"/>
          <w:lang w:eastAsia="en-US"/>
        </w:rPr>
        <w:t>підбірку</w:t>
      </w:r>
      <w:proofErr w:type="spellEnd"/>
      <w:r w:rsidRPr="00A8205D">
        <w:rPr>
          <w:rFonts w:eastAsiaTheme="minorHAnsi"/>
          <w:sz w:val="28"/>
          <w:szCs w:val="22"/>
          <w:lang w:eastAsia="en-US"/>
        </w:rPr>
        <w:t xml:space="preserve"> художніх робіт з образотворчого мистецтва. Лауреатом мистецької премії ім. Л. Забашти «Квіт папороті»-2021 став художник, член НСХУ, заслужений художник України Віктор ШУЛЬГА. </w:t>
      </w:r>
    </w:p>
    <w:p w:rsidR="00A8205D" w:rsidRPr="00A8205D" w:rsidRDefault="00A8205D" w:rsidP="00A8205D">
      <w:pPr>
        <w:ind w:firstLine="567"/>
        <w:jc w:val="both"/>
        <w:rPr>
          <w:rFonts w:eastAsiaTheme="minorHAnsi"/>
          <w:sz w:val="28"/>
          <w:szCs w:val="22"/>
          <w:lang w:eastAsia="en-US"/>
        </w:rPr>
      </w:pPr>
      <w:r w:rsidRPr="00A8205D">
        <w:rPr>
          <w:rFonts w:eastAsiaTheme="minorHAnsi"/>
          <w:sz w:val="28"/>
          <w:szCs w:val="22"/>
          <w:lang w:eastAsia="en-US"/>
        </w:rPr>
        <w:t>Вручення  премії ім. Л. Забашти «Квіт папороті»-2021 відбулось 15 червня.</w:t>
      </w:r>
    </w:p>
    <w:p w:rsidR="00A8205D" w:rsidRPr="00A8205D" w:rsidRDefault="00A8205D" w:rsidP="00A8205D">
      <w:pPr>
        <w:ind w:firstLine="567"/>
        <w:jc w:val="both"/>
        <w:rPr>
          <w:rFonts w:eastAsiaTheme="minorHAnsi"/>
          <w:sz w:val="28"/>
          <w:szCs w:val="22"/>
          <w:lang w:eastAsia="en-US"/>
        </w:rPr>
      </w:pPr>
      <w:r w:rsidRPr="00A8205D">
        <w:rPr>
          <w:rFonts w:eastAsiaTheme="minorHAnsi"/>
          <w:sz w:val="28"/>
          <w:szCs w:val="22"/>
          <w:lang w:eastAsia="en-US"/>
        </w:rPr>
        <w:lastRenderedPageBreak/>
        <w:t xml:space="preserve">Переможців вітали друзі, колеги та усі, хто цінує мистецтво, кого воно надихає. </w:t>
      </w:r>
    </w:p>
    <w:p w:rsidR="00A8205D" w:rsidRPr="00A8205D" w:rsidRDefault="00A8205D" w:rsidP="00A8205D">
      <w:pPr>
        <w:ind w:firstLine="567"/>
        <w:jc w:val="both"/>
        <w:rPr>
          <w:rFonts w:eastAsiaTheme="minorHAnsi"/>
          <w:sz w:val="28"/>
          <w:szCs w:val="22"/>
          <w:lang w:eastAsia="en-US"/>
        </w:rPr>
      </w:pPr>
      <w:r w:rsidRPr="00A8205D">
        <w:rPr>
          <w:rFonts w:eastAsiaTheme="minorHAnsi"/>
          <w:sz w:val="28"/>
          <w:szCs w:val="22"/>
          <w:lang w:eastAsia="en-US"/>
        </w:rPr>
        <w:t>За умов війни заклад змінив форми  діяльності у напрямку популяризації творчості земляків та юних талантів. Тому презентація мистецьких робіт усіх дипломантів премії відбулась у вигляді телерепортажів по телеканалу ТБ Прилуки, у співпраці з яким бібліотека провела не один мистецький захід. Так, після телерепортажів містяни мали змогу вільно відвідати виставки  робіт  юних митців.</w:t>
      </w:r>
    </w:p>
    <w:p w:rsidR="00A8205D" w:rsidRPr="00A8205D" w:rsidRDefault="00A8205D" w:rsidP="00A8205D">
      <w:pPr>
        <w:ind w:firstLine="567"/>
        <w:jc w:val="both"/>
        <w:rPr>
          <w:rFonts w:eastAsiaTheme="minorHAnsi"/>
          <w:sz w:val="28"/>
          <w:szCs w:val="22"/>
          <w:lang w:eastAsia="en-US"/>
        </w:rPr>
      </w:pPr>
      <w:r w:rsidRPr="00A8205D">
        <w:rPr>
          <w:rFonts w:eastAsiaTheme="minorHAnsi"/>
          <w:sz w:val="28"/>
          <w:szCs w:val="22"/>
          <w:lang w:eastAsia="en-US"/>
        </w:rPr>
        <w:t>У березні відзначається Всесвітній день поезії. Не дивлячись на складні умови в країні, працівники бібліотеки разом з телеканалом ТІМ організували поетичні читання біля пам’ятника Л. Забашті. Прилуцькі поети читали поезії, які написали під час війни та наголошували на необхідності патріотичного поетичного слова в надскладний час.</w:t>
      </w:r>
    </w:p>
    <w:p w:rsidR="00A8205D" w:rsidRPr="00A8205D" w:rsidRDefault="00A8205D" w:rsidP="00A8205D">
      <w:pPr>
        <w:ind w:firstLine="567"/>
        <w:jc w:val="both"/>
        <w:rPr>
          <w:rFonts w:eastAsiaTheme="minorHAnsi"/>
          <w:sz w:val="28"/>
          <w:szCs w:val="22"/>
          <w:lang w:eastAsia="en-US"/>
        </w:rPr>
      </w:pPr>
      <w:r w:rsidRPr="00A8205D">
        <w:rPr>
          <w:rFonts w:eastAsiaTheme="minorHAnsi"/>
          <w:sz w:val="28"/>
          <w:szCs w:val="22"/>
          <w:lang w:eastAsia="en-US"/>
        </w:rPr>
        <w:t xml:space="preserve">В кінці березня був створений поетичний проект міської центральної бібліотеки і телекомпанії ТБ Прилуки </w:t>
      </w:r>
      <w:r w:rsidRPr="00A8205D">
        <w:rPr>
          <w:rFonts w:eastAsiaTheme="minorHAnsi"/>
          <w:b/>
          <w:sz w:val="28"/>
          <w:szCs w:val="22"/>
          <w:lang w:eastAsia="en-US"/>
        </w:rPr>
        <w:t>«Весна у вогні».</w:t>
      </w:r>
      <w:r w:rsidRPr="00A8205D">
        <w:rPr>
          <w:rFonts w:eastAsiaTheme="minorHAnsi"/>
          <w:sz w:val="28"/>
          <w:szCs w:val="22"/>
          <w:lang w:eastAsia="en-US"/>
        </w:rPr>
        <w:t xml:space="preserve"> Було </w:t>
      </w:r>
      <w:proofErr w:type="spellStart"/>
      <w:r w:rsidRPr="00A8205D">
        <w:rPr>
          <w:rFonts w:eastAsiaTheme="minorHAnsi"/>
          <w:sz w:val="28"/>
          <w:szCs w:val="22"/>
          <w:lang w:eastAsia="en-US"/>
        </w:rPr>
        <w:t>відзнято</w:t>
      </w:r>
      <w:proofErr w:type="spellEnd"/>
      <w:r w:rsidRPr="00A8205D">
        <w:rPr>
          <w:rFonts w:eastAsiaTheme="minorHAnsi"/>
          <w:sz w:val="28"/>
          <w:szCs w:val="22"/>
          <w:lang w:eastAsia="en-US"/>
        </w:rPr>
        <w:t xml:space="preserve"> і продемонстровано на телеканалі вісім сюжетів, де прилуцькі майстри слова читають власні поезії про події в Україні. </w:t>
      </w:r>
    </w:p>
    <w:p w:rsidR="00A8205D" w:rsidRPr="00A8205D" w:rsidRDefault="00A8205D" w:rsidP="00A8205D">
      <w:pPr>
        <w:ind w:firstLine="567"/>
        <w:jc w:val="both"/>
        <w:rPr>
          <w:rFonts w:eastAsiaTheme="minorHAnsi"/>
          <w:sz w:val="28"/>
          <w:szCs w:val="22"/>
          <w:lang w:eastAsia="en-US"/>
        </w:rPr>
      </w:pPr>
      <w:r w:rsidRPr="00A8205D">
        <w:rPr>
          <w:rFonts w:eastAsiaTheme="minorHAnsi"/>
          <w:sz w:val="28"/>
          <w:szCs w:val="22"/>
          <w:lang w:eastAsia="en-US"/>
        </w:rPr>
        <w:t xml:space="preserve">14 травня МЦБ ім. Л. Забашти долучилась до міської благодійної акції </w:t>
      </w:r>
      <w:r w:rsidRPr="00A8205D">
        <w:rPr>
          <w:rFonts w:eastAsiaTheme="minorHAnsi"/>
          <w:b/>
          <w:sz w:val="28"/>
          <w:szCs w:val="22"/>
          <w:lang w:eastAsia="en-US"/>
        </w:rPr>
        <w:t>«Україна переможе!»</w:t>
      </w:r>
      <w:r w:rsidRPr="00A8205D">
        <w:rPr>
          <w:rFonts w:eastAsiaTheme="minorHAnsi"/>
          <w:sz w:val="28"/>
          <w:szCs w:val="22"/>
          <w:lang w:eastAsia="en-US"/>
        </w:rPr>
        <w:t>. Разом із своїми юними користувачами працівники бібліотеки власноруч виготовили сувеніри патріотичної тематики і за умовні ціни продавали їх на Театральній площі міста.</w:t>
      </w:r>
    </w:p>
    <w:p w:rsidR="00A8205D" w:rsidRPr="00A8205D" w:rsidRDefault="00A8205D" w:rsidP="00A8205D">
      <w:pPr>
        <w:ind w:firstLine="567"/>
        <w:jc w:val="both"/>
        <w:rPr>
          <w:rFonts w:eastAsiaTheme="minorHAnsi"/>
          <w:sz w:val="28"/>
          <w:szCs w:val="22"/>
          <w:lang w:eastAsia="en-US"/>
        </w:rPr>
      </w:pPr>
      <w:r w:rsidRPr="00A8205D">
        <w:rPr>
          <w:rFonts w:eastAsiaTheme="minorHAnsi"/>
          <w:sz w:val="28"/>
          <w:szCs w:val="22"/>
          <w:lang w:eastAsia="en-US"/>
        </w:rPr>
        <w:t>Усі заклади культури, які взяли участь в акції, на потреби ЗСУ зібрали       8 072 грн.</w:t>
      </w:r>
    </w:p>
    <w:p w:rsidR="00A8205D" w:rsidRPr="00A8205D" w:rsidRDefault="00A8205D" w:rsidP="00A8205D">
      <w:pPr>
        <w:ind w:firstLine="708"/>
        <w:jc w:val="both"/>
      </w:pPr>
      <w:r w:rsidRPr="00A8205D">
        <w:rPr>
          <w:sz w:val="28"/>
        </w:rPr>
        <w:t xml:space="preserve">День вишиванки в Україні відзначається щорічно  в третій четвер травня. У 2022 році цей день випав на 19 травня. Колектив Прилуцької міської бібліотеки долучився до Всеукраїнської акції </w:t>
      </w:r>
      <w:r w:rsidRPr="00A8205D">
        <w:rPr>
          <w:b/>
          <w:sz w:val="28"/>
        </w:rPr>
        <w:t>«Вдягни вишиванку.</w:t>
      </w:r>
      <w:r w:rsidRPr="00A8205D">
        <w:rPr>
          <w:color w:val="000000"/>
          <w:sz w:val="28"/>
          <w:szCs w:val="28"/>
        </w:rPr>
        <w:t xml:space="preserve"> </w:t>
      </w:r>
      <w:r w:rsidRPr="00A8205D">
        <w:rPr>
          <w:b/>
          <w:color w:val="000000"/>
          <w:sz w:val="28"/>
          <w:szCs w:val="28"/>
        </w:rPr>
        <w:t xml:space="preserve">«Вишиванка – це </w:t>
      </w:r>
      <w:proofErr w:type="spellStart"/>
      <w:r w:rsidRPr="00A8205D">
        <w:rPr>
          <w:b/>
          <w:color w:val="000000"/>
          <w:sz w:val="28"/>
          <w:szCs w:val="28"/>
        </w:rPr>
        <w:t>модно</w:t>
      </w:r>
      <w:proofErr w:type="spellEnd"/>
      <w:r w:rsidRPr="00A8205D">
        <w:rPr>
          <w:b/>
          <w:color w:val="000000"/>
          <w:sz w:val="28"/>
          <w:szCs w:val="28"/>
        </w:rPr>
        <w:t xml:space="preserve"> і гарно» - таку </w:t>
      </w:r>
      <w:proofErr w:type="spellStart"/>
      <w:r w:rsidRPr="00A8205D">
        <w:rPr>
          <w:b/>
          <w:color w:val="000000"/>
          <w:sz w:val="28"/>
          <w:szCs w:val="28"/>
        </w:rPr>
        <w:t>фотозону</w:t>
      </w:r>
      <w:proofErr w:type="spellEnd"/>
      <w:r w:rsidRPr="00A8205D">
        <w:rPr>
          <w:color w:val="000000"/>
          <w:sz w:val="28"/>
          <w:szCs w:val="28"/>
        </w:rPr>
        <w:t xml:space="preserve"> у цей день створили працівники бібліотеки для дітей на своєму </w:t>
      </w:r>
      <w:proofErr w:type="spellStart"/>
      <w:r w:rsidRPr="00A8205D">
        <w:rPr>
          <w:color w:val="000000"/>
          <w:sz w:val="28"/>
          <w:szCs w:val="28"/>
        </w:rPr>
        <w:t>бібліомайданчику</w:t>
      </w:r>
      <w:proofErr w:type="spellEnd"/>
      <w:r w:rsidRPr="00A8205D">
        <w:rPr>
          <w:color w:val="000000"/>
          <w:sz w:val="28"/>
          <w:szCs w:val="28"/>
        </w:rPr>
        <w:t xml:space="preserve">. Фотозона була доповнена книжкової виставкою «Бібліотека – володарка скарбів», що відповідала тематиці свята Вишиванки. </w:t>
      </w:r>
    </w:p>
    <w:p w:rsidR="00A8205D" w:rsidRPr="00A8205D" w:rsidRDefault="00A8205D" w:rsidP="00A8205D">
      <w:pPr>
        <w:ind w:firstLine="567"/>
        <w:jc w:val="both"/>
        <w:rPr>
          <w:rFonts w:eastAsiaTheme="minorHAnsi"/>
          <w:sz w:val="28"/>
          <w:szCs w:val="28"/>
          <w:lang w:eastAsia="en-US"/>
        </w:rPr>
      </w:pPr>
      <w:r w:rsidRPr="00A8205D">
        <w:rPr>
          <w:rFonts w:asciiTheme="minorHAnsi" w:eastAsiaTheme="minorHAnsi" w:hAnsiTheme="minorHAnsi" w:cstheme="minorBidi"/>
          <w:sz w:val="22"/>
          <w:szCs w:val="22"/>
          <w:lang w:eastAsia="en-US"/>
        </w:rPr>
        <w:t xml:space="preserve">      </w:t>
      </w:r>
      <w:r w:rsidRPr="00A8205D">
        <w:rPr>
          <w:rFonts w:eastAsiaTheme="minorHAnsi"/>
          <w:sz w:val="28"/>
          <w:szCs w:val="28"/>
          <w:lang w:eastAsia="en-US"/>
        </w:rPr>
        <w:t xml:space="preserve">У зв’язку із змінами в роботі бібліотеки окремі заходи набули віртуального вигляду. Так були  підготовлені віртуальні історично-інформаційна довідка «Про Майдан і про Свободу» та віртуальна мандрівка європейськими містами, де народились улюблені літературні герої (до Дня Європи) «Герої зі світу фантазій, яких полюбила Європа», віртуальні ювілейні вітання для прилуцьких письменників Миколи Турківського, Ніни Полив’яної, Валентини </w:t>
      </w:r>
      <w:proofErr w:type="spellStart"/>
      <w:r w:rsidRPr="00A8205D">
        <w:rPr>
          <w:rFonts w:eastAsiaTheme="minorHAnsi"/>
          <w:sz w:val="28"/>
          <w:szCs w:val="28"/>
          <w:lang w:eastAsia="en-US"/>
        </w:rPr>
        <w:t>Грибенко</w:t>
      </w:r>
      <w:proofErr w:type="spellEnd"/>
      <w:r w:rsidRPr="00A8205D">
        <w:rPr>
          <w:rFonts w:eastAsiaTheme="minorHAnsi"/>
          <w:sz w:val="28"/>
          <w:szCs w:val="28"/>
          <w:lang w:eastAsia="en-US"/>
        </w:rPr>
        <w:t>.</w:t>
      </w:r>
    </w:p>
    <w:p w:rsidR="00A8205D" w:rsidRPr="00A8205D" w:rsidRDefault="00A8205D" w:rsidP="00A8205D">
      <w:pPr>
        <w:ind w:firstLine="567"/>
        <w:jc w:val="both"/>
        <w:rPr>
          <w:rFonts w:eastAsiaTheme="minorHAnsi"/>
          <w:color w:val="050505"/>
          <w:sz w:val="28"/>
          <w:szCs w:val="28"/>
          <w:shd w:val="clear" w:color="auto" w:fill="FFFFFF"/>
          <w:lang w:eastAsia="en-US"/>
        </w:rPr>
      </w:pPr>
      <w:r w:rsidRPr="00A8205D">
        <w:rPr>
          <w:color w:val="050505"/>
          <w:sz w:val="28"/>
          <w:szCs w:val="28"/>
        </w:rPr>
        <w:t xml:space="preserve">     Працівники бібліотеки-філії №4 </w:t>
      </w:r>
      <w:r w:rsidRPr="00A8205D">
        <w:rPr>
          <w:rFonts w:eastAsiaTheme="minorHAnsi"/>
          <w:sz w:val="28"/>
          <w:szCs w:val="28"/>
          <w:lang w:eastAsia="en-US"/>
        </w:rPr>
        <w:t xml:space="preserve"> підготували</w:t>
      </w:r>
      <w:r w:rsidRPr="00A8205D">
        <w:rPr>
          <w:rFonts w:eastAsiaTheme="minorHAnsi"/>
          <w:color w:val="050505"/>
          <w:sz w:val="28"/>
          <w:szCs w:val="28"/>
          <w:lang w:eastAsia="en-US"/>
        </w:rPr>
        <w:t xml:space="preserve"> віртуальне  </w:t>
      </w:r>
      <w:proofErr w:type="spellStart"/>
      <w:r w:rsidRPr="00A8205D">
        <w:rPr>
          <w:rFonts w:eastAsiaTheme="minorHAnsi"/>
          <w:color w:val="050505"/>
          <w:sz w:val="28"/>
          <w:szCs w:val="28"/>
          <w:lang w:eastAsia="en-US"/>
        </w:rPr>
        <w:t>відеознайомство</w:t>
      </w:r>
      <w:proofErr w:type="spellEnd"/>
      <w:r w:rsidRPr="00A8205D">
        <w:rPr>
          <w:rFonts w:eastAsiaTheme="minorHAnsi"/>
          <w:color w:val="050505"/>
          <w:sz w:val="28"/>
          <w:szCs w:val="28"/>
          <w:lang w:eastAsia="en-US"/>
        </w:rPr>
        <w:t xml:space="preserve">  </w:t>
      </w:r>
      <w:r w:rsidRPr="00A8205D">
        <w:rPr>
          <w:color w:val="050505"/>
          <w:sz w:val="28"/>
          <w:szCs w:val="28"/>
        </w:rPr>
        <w:t>«Марія Заньковецька – легенда українського театру»,  присвячене  видатній українській актрисі,  та</w:t>
      </w:r>
      <w:r w:rsidRPr="00A8205D">
        <w:rPr>
          <w:rFonts w:eastAsiaTheme="minorHAnsi"/>
          <w:color w:val="050505"/>
          <w:sz w:val="28"/>
          <w:szCs w:val="28"/>
          <w:shd w:val="clear" w:color="auto" w:fill="FFFFFF"/>
          <w:lang w:eastAsia="en-US"/>
        </w:rPr>
        <w:t xml:space="preserve"> онлайн-огляд  (до 30-річчя відкриття пам'ятника Володимиру Мономаху)  «Прогулянка  містом Прилуки».</w:t>
      </w:r>
    </w:p>
    <w:p w:rsidR="00A8205D" w:rsidRPr="00A8205D" w:rsidRDefault="00A8205D" w:rsidP="00A8205D">
      <w:pPr>
        <w:ind w:firstLine="567"/>
        <w:jc w:val="both"/>
        <w:rPr>
          <w:color w:val="050505"/>
          <w:sz w:val="28"/>
          <w:szCs w:val="28"/>
        </w:rPr>
      </w:pPr>
    </w:p>
    <w:p w:rsidR="00A8205D" w:rsidRPr="00A8205D" w:rsidRDefault="00A8205D" w:rsidP="00A8205D">
      <w:pPr>
        <w:shd w:val="clear" w:color="auto" w:fill="FFFFFF"/>
        <w:jc w:val="both"/>
        <w:rPr>
          <w:color w:val="050505"/>
          <w:sz w:val="28"/>
          <w:szCs w:val="28"/>
        </w:rPr>
      </w:pPr>
      <w:r w:rsidRPr="00A8205D">
        <w:rPr>
          <w:color w:val="050505"/>
          <w:sz w:val="28"/>
          <w:szCs w:val="28"/>
        </w:rPr>
        <w:lastRenderedPageBreak/>
        <w:t xml:space="preserve">       1 червня до Міжнародного дня захисту дітей та до Міжнародного дня друзів у МЦБ ім. Л. Забашти міською бібліотекою для дітей імені Павла Білецького-Носенка була проведена розважальна програма «У дружбі наша сила». Директор книгозбірні  Людмила </w:t>
      </w:r>
      <w:proofErr w:type="spellStart"/>
      <w:r w:rsidRPr="00A8205D">
        <w:rPr>
          <w:color w:val="050505"/>
          <w:sz w:val="28"/>
          <w:szCs w:val="28"/>
        </w:rPr>
        <w:t>Зубко</w:t>
      </w:r>
      <w:proofErr w:type="spellEnd"/>
      <w:r w:rsidRPr="00A8205D">
        <w:rPr>
          <w:color w:val="050505"/>
          <w:sz w:val="28"/>
          <w:szCs w:val="28"/>
        </w:rPr>
        <w:t xml:space="preserve"> підвела підсумки акції «Подаруй дитині книги». Привітання зі святом лунали від заступника міського голови з питань діяльності виконавчих органів ради  Тетяни </w:t>
      </w:r>
      <w:proofErr w:type="spellStart"/>
      <w:r w:rsidRPr="00A8205D">
        <w:rPr>
          <w:color w:val="050505"/>
          <w:sz w:val="28"/>
          <w:szCs w:val="28"/>
        </w:rPr>
        <w:t>Шкуренко</w:t>
      </w:r>
      <w:proofErr w:type="spellEnd"/>
      <w:r w:rsidRPr="00A8205D">
        <w:rPr>
          <w:color w:val="050505"/>
          <w:sz w:val="28"/>
          <w:szCs w:val="28"/>
        </w:rPr>
        <w:t xml:space="preserve"> та заступника міського голови, депутата Прилуцької міської ради  Володимира Мазуренка. </w:t>
      </w:r>
    </w:p>
    <w:p w:rsidR="00A8205D" w:rsidRPr="00A8205D" w:rsidRDefault="00A8205D" w:rsidP="00A8205D">
      <w:pPr>
        <w:shd w:val="clear" w:color="auto" w:fill="FFFFFF"/>
        <w:jc w:val="both"/>
        <w:rPr>
          <w:color w:val="050505"/>
          <w:sz w:val="28"/>
          <w:szCs w:val="28"/>
        </w:rPr>
      </w:pPr>
      <w:r w:rsidRPr="00A8205D">
        <w:rPr>
          <w:color w:val="050505"/>
          <w:sz w:val="28"/>
          <w:szCs w:val="28"/>
        </w:rPr>
        <w:t xml:space="preserve">     Були проведені командні конкурси та літературні конкурси від театрального героя собачки Соні.</w:t>
      </w:r>
    </w:p>
    <w:p w:rsidR="00A8205D" w:rsidRPr="00A8205D" w:rsidRDefault="00A8205D" w:rsidP="00A8205D">
      <w:pPr>
        <w:shd w:val="clear" w:color="auto" w:fill="FFFFFF"/>
        <w:jc w:val="both"/>
        <w:rPr>
          <w:color w:val="050505"/>
          <w:sz w:val="28"/>
          <w:szCs w:val="28"/>
        </w:rPr>
      </w:pPr>
      <w:r w:rsidRPr="00A8205D">
        <w:rPr>
          <w:color w:val="050505"/>
          <w:sz w:val="28"/>
          <w:szCs w:val="28"/>
        </w:rPr>
        <w:t xml:space="preserve">    Була створена святкова фотозона для усіх.</w:t>
      </w:r>
    </w:p>
    <w:p w:rsidR="00A8205D" w:rsidRPr="00A8205D" w:rsidRDefault="00A8205D" w:rsidP="00A8205D">
      <w:pPr>
        <w:shd w:val="clear" w:color="auto" w:fill="FFFFFF"/>
        <w:ind w:firstLine="708"/>
        <w:jc w:val="both"/>
        <w:rPr>
          <w:color w:val="050505"/>
          <w:sz w:val="28"/>
          <w:szCs w:val="28"/>
        </w:rPr>
      </w:pPr>
      <w:r w:rsidRPr="00A8205D">
        <w:rPr>
          <w:color w:val="050505"/>
          <w:sz w:val="28"/>
          <w:szCs w:val="28"/>
        </w:rPr>
        <w:t>15 червня в МЦБ ім. Л. Забашти відбулося</w:t>
      </w:r>
      <w:r w:rsidRPr="00A8205D">
        <w:rPr>
          <w:b/>
          <w:color w:val="050505"/>
          <w:sz w:val="28"/>
          <w:szCs w:val="28"/>
        </w:rPr>
        <w:t xml:space="preserve"> вручення літературно-мистецької премії ім. Л. Забашти «Квіт папороті»-2021.</w:t>
      </w:r>
    </w:p>
    <w:p w:rsidR="00A8205D" w:rsidRPr="00A8205D" w:rsidRDefault="00A8205D" w:rsidP="00A8205D">
      <w:pPr>
        <w:shd w:val="clear" w:color="auto" w:fill="FFFFFF"/>
        <w:ind w:firstLine="708"/>
        <w:jc w:val="both"/>
        <w:rPr>
          <w:color w:val="050505"/>
          <w:sz w:val="28"/>
          <w:szCs w:val="28"/>
        </w:rPr>
      </w:pPr>
      <w:r w:rsidRPr="00A8205D">
        <w:rPr>
          <w:color w:val="050505"/>
          <w:sz w:val="28"/>
          <w:szCs w:val="28"/>
        </w:rPr>
        <w:t xml:space="preserve">Нагородження переможців планувалося на кінець лютого, але події, які відбуваються в країні, внесли свої корективи. Дипломантами ІІІ ступеня стали вихованці гуртка декоративно-прикладного мистецтва «Творча майстерня» </w:t>
      </w:r>
      <w:proofErr w:type="spellStart"/>
      <w:r w:rsidRPr="00A8205D">
        <w:rPr>
          <w:color w:val="050505"/>
          <w:sz w:val="28"/>
          <w:szCs w:val="28"/>
        </w:rPr>
        <w:t>Валківської</w:t>
      </w:r>
      <w:proofErr w:type="spellEnd"/>
      <w:r w:rsidRPr="00A8205D">
        <w:rPr>
          <w:color w:val="050505"/>
          <w:sz w:val="28"/>
          <w:szCs w:val="28"/>
        </w:rPr>
        <w:t xml:space="preserve"> ЗОШ І-ІІ ступенів (кер. Тетяна </w:t>
      </w:r>
      <w:proofErr w:type="spellStart"/>
      <w:r w:rsidRPr="00A8205D">
        <w:rPr>
          <w:color w:val="050505"/>
          <w:sz w:val="28"/>
          <w:szCs w:val="28"/>
        </w:rPr>
        <w:t>Дмитрієвська</w:t>
      </w:r>
      <w:proofErr w:type="spellEnd"/>
      <w:r w:rsidRPr="00A8205D">
        <w:rPr>
          <w:color w:val="050505"/>
          <w:sz w:val="28"/>
          <w:szCs w:val="28"/>
        </w:rPr>
        <w:t xml:space="preserve">), дипломантом ІІ ступеня - вихованка гуртка «Бісерне сяйво» ЦТДЮ Катерина Дорошенко (кер. Світлана Дорошенко). Першість у номінації «дипломант» отримали учні художнього відділення Прилуцької школи мистецтв (кер. Галина </w:t>
      </w:r>
      <w:proofErr w:type="spellStart"/>
      <w:r w:rsidRPr="00A8205D">
        <w:rPr>
          <w:color w:val="050505"/>
          <w:sz w:val="28"/>
          <w:szCs w:val="28"/>
        </w:rPr>
        <w:t>Єфременко</w:t>
      </w:r>
      <w:proofErr w:type="spellEnd"/>
      <w:r w:rsidRPr="00A8205D">
        <w:rPr>
          <w:color w:val="050505"/>
          <w:sz w:val="28"/>
          <w:szCs w:val="28"/>
        </w:rPr>
        <w:t xml:space="preserve">). </w:t>
      </w:r>
    </w:p>
    <w:p w:rsidR="00A8205D" w:rsidRPr="00A8205D" w:rsidRDefault="00A8205D" w:rsidP="00A8205D">
      <w:pPr>
        <w:shd w:val="clear" w:color="auto" w:fill="FFFFFF"/>
        <w:jc w:val="both"/>
        <w:rPr>
          <w:color w:val="050505"/>
          <w:sz w:val="28"/>
          <w:szCs w:val="28"/>
        </w:rPr>
      </w:pPr>
      <w:r w:rsidRPr="00A8205D">
        <w:rPr>
          <w:color w:val="050505"/>
          <w:sz w:val="28"/>
          <w:szCs w:val="28"/>
        </w:rPr>
        <w:t>Лауреатом цьогорічних мистецьких перегонів став Заслужений художник України, член Спілки художників України Віктор Шульга.</w:t>
      </w:r>
    </w:p>
    <w:p w:rsidR="00A8205D" w:rsidRPr="00A8205D" w:rsidRDefault="00A8205D" w:rsidP="00A8205D">
      <w:pPr>
        <w:shd w:val="clear" w:color="auto" w:fill="FFFFFF"/>
        <w:ind w:firstLine="708"/>
        <w:jc w:val="both"/>
        <w:rPr>
          <w:color w:val="050505"/>
          <w:sz w:val="28"/>
          <w:szCs w:val="28"/>
        </w:rPr>
      </w:pPr>
      <w:r w:rsidRPr="00A8205D">
        <w:rPr>
          <w:rFonts w:eastAsiaTheme="minorHAnsi"/>
          <w:color w:val="000000"/>
          <w:sz w:val="28"/>
          <w:szCs w:val="28"/>
          <w:lang w:eastAsia="en-US"/>
        </w:rPr>
        <w:t xml:space="preserve">У червні 2022 року до Дня Конституції України проходив Всеукраїнський онлайн-конкурс із правового просвітництва «Конституція для всіх: і великих, і малих». Організаторами Конкурсу були Національна бібліотека України для дітей та Громадська організація «Асоціація розвитку суддівського самоврядування України».  Діти з різних куточків України надсилали свої відеоролики читання статей Основного закону. Роботи </w:t>
      </w:r>
      <w:proofErr w:type="spellStart"/>
      <w:r w:rsidRPr="00A8205D">
        <w:rPr>
          <w:rFonts w:eastAsiaTheme="minorHAnsi"/>
          <w:color w:val="000000"/>
          <w:sz w:val="28"/>
          <w:szCs w:val="28"/>
          <w:lang w:eastAsia="en-US"/>
        </w:rPr>
        <w:t>прилучан</w:t>
      </w:r>
      <w:proofErr w:type="spellEnd"/>
      <w:r w:rsidRPr="00A8205D">
        <w:rPr>
          <w:rFonts w:eastAsiaTheme="minorHAnsi"/>
          <w:color w:val="000000"/>
          <w:sz w:val="28"/>
          <w:szCs w:val="28"/>
          <w:lang w:eastAsia="en-US"/>
        </w:rPr>
        <w:t xml:space="preserve"> Софії </w:t>
      </w:r>
      <w:proofErr w:type="spellStart"/>
      <w:r w:rsidRPr="00A8205D">
        <w:rPr>
          <w:rFonts w:eastAsiaTheme="minorHAnsi"/>
          <w:color w:val="000000"/>
          <w:sz w:val="28"/>
          <w:szCs w:val="28"/>
          <w:lang w:eastAsia="en-US"/>
        </w:rPr>
        <w:t>Шашенок</w:t>
      </w:r>
      <w:proofErr w:type="spellEnd"/>
      <w:r w:rsidRPr="00A8205D">
        <w:rPr>
          <w:rFonts w:eastAsiaTheme="minorHAnsi"/>
          <w:color w:val="000000"/>
          <w:sz w:val="28"/>
          <w:szCs w:val="28"/>
          <w:lang w:eastAsia="en-US"/>
        </w:rPr>
        <w:t xml:space="preserve"> (10 років), та Ігната Заболотного (7 років) було надіслано до Всеукраїнського етапу.  18 липня у Прилуцькій міській бібліотеці для дітей учасники отримали заохочувальні подарунки – друковані примірники книги «Конституція для всіх – і великих і малих» і стали власниками всього двох на ціле місто примірників видання</w:t>
      </w:r>
    </w:p>
    <w:p w:rsidR="00A8205D" w:rsidRPr="00A8205D" w:rsidRDefault="00A8205D" w:rsidP="00A8205D">
      <w:pPr>
        <w:shd w:val="clear" w:color="auto" w:fill="FFFFFF"/>
        <w:ind w:firstLine="708"/>
        <w:jc w:val="both"/>
        <w:rPr>
          <w:color w:val="050505"/>
          <w:sz w:val="28"/>
          <w:szCs w:val="28"/>
        </w:rPr>
      </w:pPr>
      <w:r w:rsidRPr="00A8205D">
        <w:rPr>
          <w:color w:val="050505"/>
          <w:sz w:val="28"/>
          <w:szCs w:val="28"/>
        </w:rPr>
        <w:t xml:space="preserve">23 червня працівники бібліотеки імені Любові Забашти завітали в гості до відвідувачів Прилуцької територіальної первинної організації УТОС, щоб розповісти </w:t>
      </w:r>
      <w:r w:rsidRPr="00A8205D">
        <w:rPr>
          <w:b/>
          <w:color w:val="050505"/>
          <w:sz w:val="28"/>
          <w:szCs w:val="28"/>
        </w:rPr>
        <w:t>про поетичний проект «Весна у вогні»,</w:t>
      </w:r>
      <w:r w:rsidRPr="00A8205D">
        <w:rPr>
          <w:color w:val="050505"/>
          <w:sz w:val="28"/>
          <w:szCs w:val="28"/>
        </w:rPr>
        <w:t xml:space="preserve"> який міська бібліотека розпочала разом з телекомпанією ТК «Прилуки». </w:t>
      </w:r>
    </w:p>
    <w:p w:rsidR="00A8205D" w:rsidRPr="00A8205D" w:rsidRDefault="00A8205D" w:rsidP="00A8205D">
      <w:pPr>
        <w:shd w:val="clear" w:color="auto" w:fill="FFFFFF"/>
        <w:ind w:firstLine="708"/>
        <w:jc w:val="both"/>
        <w:rPr>
          <w:color w:val="050505"/>
          <w:sz w:val="28"/>
          <w:szCs w:val="28"/>
        </w:rPr>
      </w:pPr>
      <w:r w:rsidRPr="00A8205D">
        <w:rPr>
          <w:color w:val="050505"/>
          <w:sz w:val="28"/>
          <w:szCs w:val="28"/>
        </w:rPr>
        <w:t xml:space="preserve">Для слухачів організації власні вірші, які звучали в проекті, читали прилуцькі поетеси Валентина </w:t>
      </w:r>
      <w:proofErr w:type="spellStart"/>
      <w:r w:rsidRPr="00A8205D">
        <w:rPr>
          <w:color w:val="050505"/>
          <w:sz w:val="28"/>
          <w:szCs w:val="28"/>
        </w:rPr>
        <w:t>Пошкурлат</w:t>
      </w:r>
      <w:proofErr w:type="spellEnd"/>
      <w:r w:rsidRPr="00A8205D">
        <w:rPr>
          <w:color w:val="050505"/>
          <w:sz w:val="28"/>
          <w:szCs w:val="28"/>
        </w:rPr>
        <w:t xml:space="preserve"> та Світлана </w:t>
      </w:r>
      <w:proofErr w:type="spellStart"/>
      <w:r w:rsidRPr="00A8205D">
        <w:rPr>
          <w:color w:val="050505"/>
          <w:sz w:val="28"/>
          <w:szCs w:val="28"/>
        </w:rPr>
        <w:t>Коробова</w:t>
      </w:r>
      <w:proofErr w:type="spellEnd"/>
      <w:r w:rsidRPr="00A8205D">
        <w:rPr>
          <w:color w:val="050505"/>
          <w:sz w:val="28"/>
          <w:szCs w:val="28"/>
        </w:rPr>
        <w:t xml:space="preserve">. Майстрині слова читали поезії, які написали від часу вторгнення російських військ на територію нашої держави. </w:t>
      </w:r>
    </w:p>
    <w:p w:rsidR="00A8205D" w:rsidRPr="00A8205D" w:rsidRDefault="00A8205D" w:rsidP="00A8205D">
      <w:pPr>
        <w:shd w:val="clear" w:color="auto" w:fill="FFFFFF"/>
        <w:ind w:firstLine="708"/>
        <w:jc w:val="both"/>
        <w:rPr>
          <w:color w:val="050505"/>
          <w:sz w:val="28"/>
          <w:szCs w:val="28"/>
        </w:rPr>
      </w:pPr>
      <w:r w:rsidRPr="00A8205D">
        <w:rPr>
          <w:color w:val="050505"/>
          <w:sz w:val="28"/>
          <w:szCs w:val="28"/>
        </w:rPr>
        <w:t xml:space="preserve">В читальній залі Прилуцької міської бібліотеки для дітей ім. Павла Білецького-Носенка  у перший місяць літа відкрилась </w:t>
      </w:r>
      <w:r w:rsidRPr="00A8205D">
        <w:rPr>
          <w:b/>
          <w:color w:val="050505"/>
          <w:sz w:val="28"/>
          <w:szCs w:val="28"/>
        </w:rPr>
        <w:t xml:space="preserve">художня виставка «У </w:t>
      </w:r>
      <w:r w:rsidRPr="00A8205D">
        <w:rPr>
          <w:b/>
          <w:color w:val="050505"/>
          <w:sz w:val="28"/>
          <w:szCs w:val="28"/>
        </w:rPr>
        <w:lastRenderedPageBreak/>
        <w:t xml:space="preserve">полоні літа», </w:t>
      </w:r>
      <w:r w:rsidRPr="00A8205D">
        <w:rPr>
          <w:color w:val="050505"/>
          <w:sz w:val="28"/>
          <w:szCs w:val="28"/>
        </w:rPr>
        <w:t xml:space="preserve">де представлені роботи зразкового художнього колективу студії образотворчого мистецтва «Палітра», гуртка «Веселка» Прилуцького центру творчості дітей та юнацтва (керівник  Лариса Сидоренко). </w:t>
      </w:r>
    </w:p>
    <w:p w:rsidR="00A8205D" w:rsidRPr="00A8205D" w:rsidRDefault="00A8205D" w:rsidP="00A8205D">
      <w:pPr>
        <w:shd w:val="clear" w:color="auto" w:fill="FFFFFF"/>
        <w:rPr>
          <w:color w:val="050505"/>
          <w:sz w:val="28"/>
          <w:szCs w:val="28"/>
        </w:rPr>
      </w:pPr>
    </w:p>
    <w:p w:rsidR="00A8205D" w:rsidRPr="00A8205D" w:rsidRDefault="00A8205D" w:rsidP="00A8205D">
      <w:pPr>
        <w:ind w:firstLine="567"/>
        <w:jc w:val="both"/>
        <w:rPr>
          <w:rFonts w:eastAsiaTheme="minorHAnsi"/>
          <w:sz w:val="28"/>
          <w:szCs w:val="28"/>
          <w:lang w:eastAsia="en-US"/>
        </w:rPr>
      </w:pPr>
      <w:r w:rsidRPr="00A8205D">
        <w:rPr>
          <w:rFonts w:eastAsiaTheme="minorHAnsi"/>
          <w:sz w:val="28"/>
          <w:szCs w:val="28"/>
        </w:rPr>
        <w:t xml:space="preserve">12 липня в міській центральній бібліотеці імені Любові Забашти відкрилась </w:t>
      </w:r>
      <w:r w:rsidRPr="00A8205D">
        <w:rPr>
          <w:rFonts w:eastAsiaTheme="minorHAnsi"/>
          <w:b/>
          <w:sz w:val="28"/>
          <w:szCs w:val="28"/>
        </w:rPr>
        <w:t xml:space="preserve">персональна виставка Раїси </w:t>
      </w:r>
      <w:proofErr w:type="spellStart"/>
      <w:r w:rsidRPr="00A8205D">
        <w:rPr>
          <w:rFonts w:eastAsiaTheme="minorHAnsi"/>
          <w:b/>
          <w:sz w:val="28"/>
          <w:szCs w:val="28"/>
        </w:rPr>
        <w:t>Лябах</w:t>
      </w:r>
      <w:proofErr w:type="spellEnd"/>
      <w:r w:rsidRPr="00A8205D">
        <w:rPr>
          <w:rFonts w:eastAsiaTheme="minorHAnsi"/>
          <w:b/>
          <w:sz w:val="28"/>
          <w:szCs w:val="28"/>
        </w:rPr>
        <w:t xml:space="preserve"> «Пелюстка літа».</w:t>
      </w:r>
      <w:r w:rsidRPr="00A8205D">
        <w:rPr>
          <w:rFonts w:eastAsiaTheme="minorHAnsi"/>
          <w:sz w:val="28"/>
          <w:szCs w:val="28"/>
        </w:rPr>
        <w:t xml:space="preserve"> На виставці представлені олійні полотна, на яких красуються літні квіти та натюрморти. Її роботи отримали схвальні відгуки від прилуцьких професійних художників Віктора Шульги, Володимира Солов’я, Степана </w:t>
      </w:r>
      <w:proofErr w:type="spellStart"/>
      <w:r w:rsidRPr="00A8205D">
        <w:rPr>
          <w:rFonts w:eastAsiaTheme="minorHAnsi"/>
          <w:sz w:val="28"/>
          <w:szCs w:val="28"/>
        </w:rPr>
        <w:t>Вербещука</w:t>
      </w:r>
      <w:proofErr w:type="spellEnd"/>
      <w:r w:rsidRPr="00A8205D">
        <w:rPr>
          <w:rFonts w:eastAsiaTheme="minorHAnsi"/>
          <w:sz w:val="28"/>
          <w:szCs w:val="28"/>
        </w:rPr>
        <w:t xml:space="preserve">, Євгена </w:t>
      </w:r>
      <w:proofErr w:type="spellStart"/>
      <w:r w:rsidRPr="00A8205D">
        <w:rPr>
          <w:rFonts w:eastAsiaTheme="minorHAnsi"/>
          <w:sz w:val="28"/>
          <w:szCs w:val="28"/>
        </w:rPr>
        <w:t>Постульги</w:t>
      </w:r>
      <w:proofErr w:type="spellEnd"/>
      <w:r w:rsidRPr="00A8205D">
        <w:rPr>
          <w:rFonts w:eastAsiaTheme="minorHAnsi"/>
          <w:sz w:val="28"/>
          <w:szCs w:val="28"/>
        </w:rPr>
        <w:t>.</w:t>
      </w:r>
      <w:r w:rsidRPr="00A8205D">
        <w:rPr>
          <w:rFonts w:eastAsiaTheme="minorHAnsi"/>
          <w:sz w:val="28"/>
          <w:szCs w:val="28"/>
          <w:lang w:eastAsia="en-US"/>
        </w:rPr>
        <w:t xml:space="preserve"> </w:t>
      </w:r>
      <w:r w:rsidRPr="00A8205D">
        <w:rPr>
          <w:rFonts w:eastAsiaTheme="minorHAnsi"/>
          <w:sz w:val="28"/>
          <w:szCs w:val="28"/>
        </w:rPr>
        <w:t>Начальник відділу культури і туризму Прилуцької міської ради Катерина Мовчан у своєму виступі зазначила, що прилуцькі виставкові зали завжди відкриті для талановитих неординарних митців і побажала винуватиці зустрічі подальших успіхів у мистецькому зростанні.</w:t>
      </w:r>
    </w:p>
    <w:p w:rsidR="00A8205D" w:rsidRPr="00A8205D" w:rsidRDefault="00A8205D" w:rsidP="00A8205D">
      <w:pPr>
        <w:ind w:firstLine="567"/>
        <w:jc w:val="both"/>
        <w:rPr>
          <w:rFonts w:eastAsiaTheme="minorHAnsi"/>
          <w:sz w:val="28"/>
          <w:szCs w:val="28"/>
          <w:lang w:eastAsia="en-US"/>
        </w:rPr>
      </w:pPr>
      <w:r w:rsidRPr="00A8205D">
        <w:rPr>
          <w:rFonts w:eastAsiaTheme="minorHAnsi"/>
          <w:sz w:val="28"/>
          <w:szCs w:val="28"/>
          <w:lang w:eastAsia="en-US"/>
        </w:rPr>
        <w:t xml:space="preserve">     </w:t>
      </w:r>
      <w:r w:rsidRPr="00A8205D">
        <w:rPr>
          <w:rFonts w:eastAsiaTheme="minorHAnsi"/>
          <w:sz w:val="28"/>
          <w:szCs w:val="28"/>
        </w:rPr>
        <w:t xml:space="preserve">19 липня на юнацькому відділі міської центральної бібліотеки імені Любові Забашти відкрилась </w:t>
      </w:r>
      <w:r w:rsidRPr="00A8205D">
        <w:rPr>
          <w:rFonts w:eastAsiaTheme="minorHAnsi"/>
          <w:b/>
          <w:sz w:val="28"/>
          <w:szCs w:val="28"/>
        </w:rPr>
        <w:t xml:space="preserve">персональна виставка  патріотичного спрямування вихованки арт-студії «Колаж» ЦТДЮ Ангеліни </w:t>
      </w:r>
      <w:proofErr w:type="spellStart"/>
      <w:r w:rsidRPr="00A8205D">
        <w:rPr>
          <w:rFonts w:eastAsiaTheme="minorHAnsi"/>
          <w:b/>
          <w:sz w:val="28"/>
          <w:szCs w:val="28"/>
        </w:rPr>
        <w:t>Бабарики</w:t>
      </w:r>
      <w:proofErr w:type="spellEnd"/>
      <w:r w:rsidRPr="00A8205D">
        <w:rPr>
          <w:rFonts w:eastAsiaTheme="minorHAnsi"/>
          <w:sz w:val="28"/>
          <w:szCs w:val="28"/>
        </w:rPr>
        <w:t xml:space="preserve">. Дівчинку уже знають в місті як юну волонтерку, яка неодноразово передавала нашим воїнам власні малюнки та свої авторські </w:t>
      </w:r>
      <w:proofErr w:type="spellStart"/>
      <w:r w:rsidRPr="00A8205D">
        <w:rPr>
          <w:rFonts w:eastAsiaTheme="minorHAnsi"/>
          <w:sz w:val="28"/>
          <w:szCs w:val="28"/>
        </w:rPr>
        <w:t>ангелики</w:t>
      </w:r>
      <w:proofErr w:type="spellEnd"/>
      <w:r w:rsidRPr="00A8205D">
        <w:rPr>
          <w:rFonts w:eastAsiaTheme="minorHAnsi"/>
          <w:sz w:val="28"/>
          <w:szCs w:val="28"/>
        </w:rPr>
        <w:t xml:space="preserve">. Про роботи юної художниці говорили: прилуцький художник Євген </w:t>
      </w:r>
      <w:proofErr w:type="spellStart"/>
      <w:r w:rsidRPr="00A8205D">
        <w:rPr>
          <w:rFonts w:eastAsiaTheme="minorHAnsi"/>
          <w:sz w:val="28"/>
          <w:szCs w:val="28"/>
        </w:rPr>
        <w:t>Постульга</w:t>
      </w:r>
      <w:proofErr w:type="spellEnd"/>
      <w:r w:rsidRPr="00A8205D">
        <w:rPr>
          <w:rFonts w:eastAsiaTheme="minorHAnsi"/>
          <w:sz w:val="28"/>
          <w:szCs w:val="28"/>
        </w:rPr>
        <w:t xml:space="preserve">, завідуюча відділом образотворчого мистецтва Школи мистецтв Галина </w:t>
      </w:r>
      <w:proofErr w:type="spellStart"/>
      <w:r w:rsidRPr="00A8205D">
        <w:rPr>
          <w:rFonts w:eastAsiaTheme="minorHAnsi"/>
          <w:sz w:val="28"/>
          <w:szCs w:val="28"/>
        </w:rPr>
        <w:t>Єфременко</w:t>
      </w:r>
      <w:proofErr w:type="spellEnd"/>
      <w:r w:rsidRPr="00A8205D">
        <w:rPr>
          <w:rFonts w:eastAsiaTheme="minorHAnsi"/>
          <w:sz w:val="28"/>
          <w:szCs w:val="28"/>
        </w:rPr>
        <w:t>, завідуюча художньо-творчою діяльністю ЦТДЮ Ірина Тимченко, наставниця Анастасія Волик.</w:t>
      </w:r>
    </w:p>
    <w:p w:rsidR="00A8205D" w:rsidRPr="00A8205D" w:rsidRDefault="00A8205D" w:rsidP="00A8205D">
      <w:pPr>
        <w:ind w:firstLine="567"/>
        <w:jc w:val="both"/>
        <w:rPr>
          <w:rFonts w:eastAsiaTheme="minorHAnsi"/>
          <w:sz w:val="28"/>
          <w:szCs w:val="28"/>
          <w:lang w:eastAsia="en-US"/>
        </w:rPr>
      </w:pPr>
      <w:r w:rsidRPr="00A8205D">
        <w:rPr>
          <w:rFonts w:eastAsiaTheme="minorHAnsi"/>
          <w:sz w:val="28"/>
          <w:szCs w:val="28"/>
        </w:rPr>
        <w:t xml:space="preserve">8 серпня у МЦБ ім. Л. Забашти відбулася </w:t>
      </w:r>
      <w:r w:rsidRPr="00A8205D">
        <w:rPr>
          <w:rFonts w:eastAsiaTheme="minorHAnsi"/>
          <w:b/>
          <w:sz w:val="28"/>
          <w:szCs w:val="28"/>
        </w:rPr>
        <w:t xml:space="preserve">презентація нової книги письменника, члена НСПУ та НСЖУ Олександра Забарного «Багряні терикони». </w:t>
      </w:r>
      <w:r w:rsidRPr="00A8205D">
        <w:rPr>
          <w:rFonts w:eastAsiaTheme="minorHAnsi"/>
          <w:sz w:val="28"/>
          <w:szCs w:val="28"/>
        </w:rPr>
        <w:t>Книга присвячена трагічним подіям на Сході України початком 2014 року. Протягом зустрічі обговорювались сюжети окремих оповідань, історія написання книги та життєві історії героїв книги, прототипами яких є реальні люди. Начальник відділу культури Прилуцької міської ради Катерина Мовчан вручила Олександру Вадимовичу Подяку міського голови за вагомі професійні досягнення, популяризацію української книги та особистий внесок у розвиток культури міста.</w:t>
      </w:r>
      <w:r w:rsidRPr="00A8205D">
        <w:rPr>
          <w:rFonts w:eastAsiaTheme="minorHAnsi"/>
          <w:sz w:val="28"/>
          <w:szCs w:val="28"/>
          <w:lang w:eastAsia="en-US"/>
        </w:rPr>
        <w:t xml:space="preserve">  Письменника вітали колеги по перу, друзі та шанувальники творчості.</w:t>
      </w:r>
    </w:p>
    <w:p w:rsidR="00A8205D" w:rsidRPr="00A8205D" w:rsidRDefault="00A8205D" w:rsidP="00A8205D">
      <w:pPr>
        <w:ind w:firstLine="708"/>
        <w:jc w:val="both"/>
        <w:rPr>
          <w:color w:val="000000"/>
          <w:sz w:val="28"/>
          <w:szCs w:val="28"/>
        </w:rPr>
      </w:pPr>
      <w:r w:rsidRPr="00A8205D">
        <w:rPr>
          <w:color w:val="050505"/>
          <w:sz w:val="28"/>
          <w:szCs w:val="28"/>
        </w:rPr>
        <w:t xml:space="preserve">До Дня Державного Прапора та Дня Незалежності України бібліотекою №4 було проведено </w:t>
      </w:r>
      <w:proofErr w:type="spellStart"/>
      <w:r w:rsidRPr="00A8205D">
        <w:rPr>
          <w:b/>
          <w:color w:val="050505"/>
          <w:sz w:val="28"/>
          <w:szCs w:val="28"/>
        </w:rPr>
        <w:t>фоточелендж</w:t>
      </w:r>
      <w:proofErr w:type="spellEnd"/>
      <w:r w:rsidRPr="00A8205D">
        <w:rPr>
          <w:b/>
          <w:color w:val="050505"/>
          <w:sz w:val="28"/>
          <w:szCs w:val="28"/>
        </w:rPr>
        <w:t xml:space="preserve"> "Мій Прапор – моя Україна".</w:t>
      </w:r>
      <w:r w:rsidRPr="00A8205D">
        <w:rPr>
          <w:color w:val="050505"/>
          <w:sz w:val="28"/>
          <w:szCs w:val="28"/>
        </w:rPr>
        <w:t xml:space="preserve"> Більше сорока фотографій юних </w:t>
      </w:r>
      <w:proofErr w:type="spellStart"/>
      <w:r w:rsidRPr="00A8205D">
        <w:rPr>
          <w:color w:val="050505"/>
          <w:sz w:val="28"/>
          <w:szCs w:val="28"/>
        </w:rPr>
        <w:t>прилучан</w:t>
      </w:r>
      <w:proofErr w:type="spellEnd"/>
      <w:r w:rsidRPr="00A8205D">
        <w:rPr>
          <w:color w:val="050505"/>
          <w:sz w:val="28"/>
          <w:szCs w:val="28"/>
        </w:rPr>
        <w:t xml:space="preserve">  разом із прапором України або на його фоні прикрасили веб-сторінку  бібліотеки.</w:t>
      </w:r>
      <w:r w:rsidRPr="00A8205D">
        <w:rPr>
          <w:color w:val="000000"/>
          <w:sz w:val="28"/>
          <w:szCs w:val="28"/>
        </w:rPr>
        <w:t xml:space="preserve"> </w:t>
      </w:r>
    </w:p>
    <w:p w:rsidR="00A8205D" w:rsidRPr="00A8205D" w:rsidRDefault="00A8205D" w:rsidP="00A8205D">
      <w:pPr>
        <w:ind w:firstLine="708"/>
        <w:jc w:val="both"/>
      </w:pPr>
      <w:r w:rsidRPr="00A8205D">
        <w:rPr>
          <w:color w:val="000000"/>
          <w:sz w:val="28"/>
          <w:szCs w:val="28"/>
        </w:rPr>
        <w:t xml:space="preserve">1 вересня  до Дня знань міська бібліотека для дітей за любих умов, в яких перебуває наша країна, проводить тематичні зустрічі із читачами. Цього року до бібліотеки були запрошені діти з сімей  тимчасово переміщених осіб та актив бібліотеки на  </w:t>
      </w:r>
      <w:proofErr w:type="spellStart"/>
      <w:r w:rsidRPr="00A8205D">
        <w:rPr>
          <w:b/>
          <w:color w:val="000000"/>
          <w:sz w:val="28"/>
          <w:szCs w:val="28"/>
        </w:rPr>
        <w:t>бібліоквіз</w:t>
      </w:r>
      <w:proofErr w:type="spellEnd"/>
      <w:r w:rsidRPr="00A8205D">
        <w:rPr>
          <w:b/>
          <w:color w:val="000000"/>
          <w:sz w:val="28"/>
          <w:szCs w:val="28"/>
        </w:rPr>
        <w:t xml:space="preserve"> «Знань багато не буває».</w:t>
      </w:r>
      <w:r w:rsidRPr="00A8205D">
        <w:rPr>
          <w:color w:val="000000"/>
          <w:sz w:val="28"/>
          <w:szCs w:val="28"/>
        </w:rPr>
        <w:t xml:space="preserve"> Це була активна  групова гра на п’ять раундів</w:t>
      </w:r>
      <w:r w:rsidRPr="00A8205D">
        <w:rPr>
          <w:b/>
          <w:color w:val="000000"/>
          <w:sz w:val="28"/>
          <w:szCs w:val="28"/>
        </w:rPr>
        <w:t xml:space="preserve">, </w:t>
      </w:r>
      <w:r w:rsidRPr="00A8205D">
        <w:rPr>
          <w:color w:val="000000"/>
          <w:sz w:val="28"/>
          <w:szCs w:val="28"/>
        </w:rPr>
        <w:t>які містять завдання з різних областей знань.</w:t>
      </w:r>
    </w:p>
    <w:p w:rsidR="00A8205D" w:rsidRPr="00A8205D" w:rsidRDefault="00A8205D" w:rsidP="00A8205D">
      <w:pPr>
        <w:ind w:firstLine="708"/>
        <w:jc w:val="both"/>
      </w:pPr>
      <w:r w:rsidRPr="00A8205D">
        <w:rPr>
          <w:color w:val="050505"/>
          <w:sz w:val="28"/>
          <w:szCs w:val="28"/>
        </w:rPr>
        <w:lastRenderedPageBreak/>
        <w:t xml:space="preserve">14 вересня в МЦБ ім. Л. Забашти відбулась </w:t>
      </w:r>
      <w:r w:rsidRPr="00A8205D">
        <w:rPr>
          <w:b/>
          <w:color w:val="050505"/>
          <w:sz w:val="28"/>
          <w:szCs w:val="28"/>
        </w:rPr>
        <w:t>зустріч з редактором обласної газети "Світ-</w:t>
      </w:r>
      <w:proofErr w:type="spellStart"/>
      <w:r w:rsidRPr="00A8205D">
        <w:rPr>
          <w:b/>
          <w:color w:val="050505"/>
          <w:sz w:val="28"/>
          <w:szCs w:val="28"/>
        </w:rPr>
        <w:t>інфо</w:t>
      </w:r>
      <w:proofErr w:type="spellEnd"/>
      <w:r w:rsidRPr="00A8205D">
        <w:rPr>
          <w:b/>
          <w:color w:val="050505"/>
          <w:sz w:val="28"/>
          <w:szCs w:val="28"/>
        </w:rPr>
        <w:t>", членом Спілки журналістів України Петром Антоненком.</w:t>
      </w:r>
    </w:p>
    <w:p w:rsidR="00A8205D" w:rsidRPr="00A8205D" w:rsidRDefault="00A8205D" w:rsidP="00A8205D">
      <w:pPr>
        <w:ind w:firstLine="708"/>
        <w:jc w:val="both"/>
        <w:rPr>
          <w:color w:val="000000"/>
          <w:sz w:val="28"/>
          <w:szCs w:val="28"/>
        </w:rPr>
      </w:pPr>
      <w:r w:rsidRPr="00A8205D">
        <w:rPr>
          <w:color w:val="050505"/>
          <w:sz w:val="28"/>
          <w:szCs w:val="28"/>
        </w:rPr>
        <w:t xml:space="preserve">  Цього року виповнюється 10-річний ювілей газети, тому протягом зустрічі йшла розмова про історію створення газети, її інформаційне наповнення, вимоги сьогодення та плани на майбутнє.</w:t>
      </w:r>
      <w:r w:rsidRPr="00A8205D">
        <w:rPr>
          <w:color w:val="000000"/>
          <w:sz w:val="28"/>
          <w:szCs w:val="28"/>
        </w:rPr>
        <w:t xml:space="preserve"> </w:t>
      </w:r>
    </w:p>
    <w:p w:rsidR="00A8205D" w:rsidRPr="00A8205D" w:rsidRDefault="00A8205D" w:rsidP="00A8205D">
      <w:pPr>
        <w:jc w:val="both"/>
      </w:pPr>
      <w:r w:rsidRPr="00A8205D">
        <w:rPr>
          <w:color w:val="000000"/>
          <w:sz w:val="28"/>
          <w:szCs w:val="28"/>
        </w:rPr>
        <w:t xml:space="preserve">         До Дня Міста 15 вересня міська бібліотека №4 провела годину інформації </w:t>
      </w:r>
      <w:r w:rsidRPr="00A8205D">
        <w:rPr>
          <w:b/>
          <w:bCs/>
          <w:color w:val="000000"/>
          <w:sz w:val="28"/>
          <w:szCs w:val="28"/>
        </w:rPr>
        <w:t>«Прилуччина в період Другої світової війни</w:t>
      </w:r>
      <w:r w:rsidRPr="00A8205D">
        <w:rPr>
          <w:color w:val="000000"/>
          <w:sz w:val="28"/>
          <w:szCs w:val="28"/>
        </w:rPr>
        <w:t>» </w:t>
      </w:r>
      <w:r w:rsidRPr="00A8205D">
        <w:rPr>
          <w:color w:val="050505"/>
          <w:sz w:val="28"/>
          <w:szCs w:val="28"/>
        </w:rPr>
        <w:t>разом з учнями 10 класу ЗОШ I-III ступенів №12.</w:t>
      </w:r>
    </w:p>
    <w:p w:rsidR="00A8205D" w:rsidRPr="00A8205D" w:rsidRDefault="00A8205D" w:rsidP="00A8205D">
      <w:pPr>
        <w:ind w:firstLine="709"/>
        <w:jc w:val="both"/>
      </w:pPr>
      <w:r w:rsidRPr="00A8205D">
        <w:rPr>
          <w:color w:val="050505"/>
          <w:sz w:val="28"/>
          <w:szCs w:val="28"/>
        </w:rPr>
        <w:t>Під час інформаційної години були використані матеріали архівних документів та мультимедійна презентація.</w:t>
      </w:r>
      <w:r w:rsidRPr="00A8205D">
        <w:t xml:space="preserve"> </w:t>
      </w:r>
      <w:r w:rsidRPr="00A8205D">
        <w:rPr>
          <w:color w:val="050505"/>
          <w:sz w:val="28"/>
          <w:szCs w:val="28"/>
        </w:rPr>
        <w:t xml:space="preserve">Учні розширили свої знання про трагедію </w:t>
      </w:r>
      <w:proofErr w:type="spellStart"/>
      <w:r w:rsidRPr="00A8205D">
        <w:rPr>
          <w:color w:val="050505"/>
          <w:sz w:val="28"/>
          <w:szCs w:val="28"/>
        </w:rPr>
        <w:t>Плискунівського</w:t>
      </w:r>
      <w:proofErr w:type="spellEnd"/>
      <w:r w:rsidRPr="00A8205D">
        <w:rPr>
          <w:color w:val="050505"/>
          <w:sz w:val="28"/>
          <w:szCs w:val="28"/>
        </w:rPr>
        <w:t xml:space="preserve"> Яру, розглянули особливості окупаційного режиму на </w:t>
      </w:r>
      <w:proofErr w:type="spellStart"/>
      <w:r w:rsidRPr="00A8205D">
        <w:rPr>
          <w:color w:val="050505"/>
          <w:sz w:val="28"/>
          <w:szCs w:val="28"/>
        </w:rPr>
        <w:t>Прилуччині</w:t>
      </w:r>
      <w:proofErr w:type="spellEnd"/>
      <w:r w:rsidRPr="00A8205D">
        <w:rPr>
          <w:color w:val="050505"/>
          <w:sz w:val="28"/>
          <w:szCs w:val="28"/>
        </w:rPr>
        <w:t>, роботу підпільних організацій і партизанських загонів та етапи визволення міста Прилуки від окупантів.</w:t>
      </w:r>
    </w:p>
    <w:p w:rsidR="00A8205D" w:rsidRPr="00A8205D" w:rsidRDefault="00A8205D" w:rsidP="00A8205D">
      <w:pPr>
        <w:ind w:firstLine="567"/>
        <w:jc w:val="both"/>
        <w:rPr>
          <w:rFonts w:eastAsiaTheme="minorHAnsi"/>
          <w:b/>
          <w:sz w:val="28"/>
          <w:szCs w:val="28"/>
          <w:lang w:eastAsia="en-US"/>
        </w:rPr>
      </w:pPr>
      <w:r w:rsidRPr="00A8205D">
        <w:rPr>
          <w:rFonts w:eastAsiaTheme="minorHAnsi"/>
          <w:sz w:val="28"/>
          <w:szCs w:val="28"/>
          <w:lang w:eastAsia="en-US"/>
        </w:rPr>
        <w:t xml:space="preserve">16 вересня  дитяче Містечко професій бібліотеки для дітей зібрало юних </w:t>
      </w:r>
      <w:proofErr w:type="spellStart"/>
      <w:r w:rsidRPr="00A8205D">
        <w:rPr>
          <w:rFonts w:eastAsiaTheme="minorHAnsi"/>
          <w:sz w:val="28"/>
          <w:szCs w:val="28"/>
          <w:lang w:eastAsia="en-US"/>
        </w:rPr>
        <w:t>прилучан</w:t>
      </w:r>
      <w:proofErr w:type="spellEnd"/>
      <w:r w:rsidRPr="00A8205D">
        <w:rPr>
          <w:rFonts w:eastAsiaTheme="minorHAnsi"/>
          <w:sz w:val="28"/>
          <w:szCs w:val="28"/>
          <w:lang w:eastAsia="en-US"/>
        </w:rPr>
        <w:t>, які хотіли б стати ветлікарями.  За програмою «</w:t>
      </w:r>
      <w:proofErr w:type="spellStart"/>
      <w:r w:rsidRPr="00A8205D">
        <w:rPr>
          <w:rFonts w:eastAsiaTheme="minorHAnsi"/>
          <w:sz w:val="28"/>
          <w:szCs w:val="28"/>
          <w:lang w:eastAsia="en-US"/>
        </w:rPr>
        <w:t>Профі</w:t>
      </w:r>
      <w:proofErr w:type="spellEnd"/>
      <w:r w:rsidRPr="00A8205D">
        <w:rPr>
          <w:rFonts w:eastAsiaTheme="minorHAnsi"/>
          <w:sz w:val="28"/>
          <w:szCs w:val="28"/>
          <w:lang w:eastAsia="en-US"/>
        </w:rPr>
        <w:t xml:space="preserve">-клас» була проведена </w:t>
      </w:r>
      <w:r w:rsidRPr="00A8205D">
        <w:rPr>
          <w:rFonts w:eastAsiaTheme="minorHAnsi"/>
          <w:b/>
          <w:sz w:val="28"/>
          <w:szCs w:val="28"/>
          <w:lang w:eastAsia="en-US"/>
        </w:rPr>
        <w:t>зустріч із ветлікарем «Він рятує тварин</w:t>
      </w:r>
      <w:r w:rsidRPr="00A8205D">
        <w:rPr>
          <w:rFonts w:eastAsiaTheme="minorHAnsi"/>
          <w:sz w:val="28"/>
          <w:szCs w:val="28"/>
          <w:lang w:eastAsia="en-US"/>
        </w:rPr>
        <w:t xml:space="preserve">». Діти взяли участь у вікторині про тварин та почули відповіді від фахівця на усі запитання про своїх улюбленців. У січні до Містечка професій завітала фахівець Прилуцького міжрайонного центру зайнятості Тетяна Столітня, яка провела </w:t>
      </w:r>
      <w:r w:rsidRPr="00A8205D">
        <w:rPr>
          <w:rFonts w:eastAsiaTheme="minorHAnsi"/>
          <w:b/>
          <w:sz w:val="28"/>
          <w:szCs w:val="28"/>
          <w:lang w:eastAsia="en-US"/>
        </w:rPr>
        <w:t xml:space="preserve">бесіду на тему «На світі тисячі професій і лиш одна із них твоя». </w:t>
      </w:r>
    </w:p>
    <w:p w:rsidR="00A8205D" w:rsidRPr="00A8205D" w:rsidRDefault="00A8205D" w:rsidP="00A8205D">
      <w:pPr>
        <w:ind w:firstLine="567"/>
        <w:jc w:val="both"/>
        <w:rPr>
          <w:rFonts w:eastAsiaTheme="minorHAnsi"/>
          <w:sz w:val="28"/>
          <w:szCs w:val="28"/>
        </w:rPr>
      </w:pPr>
      <w:r w:rsidRPr="00A8205D">
        <w:rPr>
          <w:rFonts w:eastAsiaTheme="minorHAnsi"/>
          <w:sz w:val="28"/>
          <w:szCs w:val="28"/>
        </w:rPr>
        <w:t>30 вересня  Прилуцькій міській центральній книгозбірні виповнилося 140-років. До славного ювілею  бібліотека підготувала  ряд заходів із популяризації книги та читання, зустрічей із читачами та цікавими особистостями міста.</w:t>
      </w:r>
    </w:p>
    <w:p w:rsidR="00A8205D" w:rsidRPr="00A8205D" w:rsidRDefault="00A8205D" w:rsidP="00A8205D">
      <w:pPr>
        <w:ind w:firstLine="567"/>
        <w:jc w:val="both"/>
        <w:rPr>
          <w:rFonts w:eastAsiaTheme="minorHAnsi"/>
          <w:b/>
          <w:sz w:val="28"/>
          <w:szCs w:val="28"/>
        </w:rPr>
      </w:pPr>
      <w:r w:rsidRPr="00A8205D">
        <w:rPr>
          <w:rFonts w:eastAsiaTheme="minorHAnsi"/>
          <w:sz w:val="28"/>
          <w:szCs w:val="28"/>
        </w:rPr>
        <w:t xml:space="preserve">Так, 28 вересня, на абонементі для дорослих пройшла </w:t>
      </w:r>
      <w:r w:rsidRPr="00A8205D">
        <w:rPr>
          <w:rFonts w:eastAsiaTheme="minorHAnsi"/>
          <w:b/>
          <w:sz w:val="28"/>
          <w:szCs w:val="28"/>
        </w:rPr>
        <w:t xml:space="preserve">гостинна зустріч із читачами «Бібліотека </w:t>
      </w:r>
      <w:proofErr w:type="spellStart"/>
      <w:r w:rsidRPr="00A8205D">
        <w:rPr>
          <w:rFonts w:eastAsiaTheme="minorHAnsi"/>
          <w:b/>
          <w:sz w:val="28"/>
          <w:szCs w:val="28"/>
        </w:rPr>
        <w:t>скликає</w:t>
      </w:r>
      <w:proofErr w:type="spellEnd"/>
      <w:r w:rsidRPr="00A8205D">
        <w:rPr>
          <w:rFonts w:eastAsiaTheme="minorHAnsi"/>
          <w:b/>
          <w:sz w:val="28"/>
          <w:szCs w:val="28"/>
        </w:rPr>
        <w:t xml:space="preserve"> друзів». </w:t>
      </w:r>
    </w:p>
    <w:p w:rsidR="00A8205D" w:rsidRPr="00A8205D" w:rsidRDefault="00A8205D" w:rsidP="00A8205D">
      <w:pPr>
        <w:shd w:val="clear" w:color="auto" w:fill="FFFFFF"/>
        <w:ind w:firstLine="567"/>
        <w:jc w:val="both"/>
        <w:rPr>
          <w:color w:val="050505"/>
          <w:sz w:val="28"/>
          <w:szCs w:val="28"/>
        </w:rPr>
      </w:pPr>
      <w:r w:rsidRPr="00A8205D">
        <w:rPr>
          <w:color w:val="050505"/>
          <w:sz w:val="28"/>
          <w:szCs w:val="28"/>
        </w:rPr>
        <w:t>На гостину завітали відвідувачі бібліотеки із багаторічним стажем, які  мали можливість згадати про свої перші прочитані книги, про бібліотеки, які раніше функціонували в місті, згадати добрим словом бібліотекарів, які себе присвятили служінню книги.</w:t>
      </w:r>
    </w:p>
    <w:p w:rsidR="00A8205D" w:rsidRPr="00A8205D" w:rsidRDefault="00A8205D" w:rsidP="00A8205D">
      <w:pPr>
        <w:shd w:val="clear" w:color="auto" w:fill="FFFFFF"/>
        <w:ind w:firstLine="567"/>
        <w:jc w:val="both"/>
        <w:rPr>
          <w:color w:val="050505"/>
          <w:sz w:val="28"/>
          <w:szCs w:val="28"/>
        </w:rPr>
      </w:pPr>
      <w:r w:rsidRPr="00A8205D">
        <w:rPr>
          <w:color w:val="050505"/>
          <w:sz w:val="28"/>
          <w:szCs w:val="28"/>
        </w:rPr>
        <w:t>У ході спілкування за чашкою чаю гості бібліотеки відмітили сучасні зміни в закладі, наголосили на важливості бібліотек в житті суспільства. Кожен із присутніх пішов додому із невеликим сувеніром та солодощами, якими у ці дні пригощають в бібліотеці на всіх відділах.</w:t>
      </w:r>
    </w:p>
    <w:p w:rsidR="00A8205D" w:rsidRPr="00A8205D" w:rsidRDefault="00A8205D" w:rsidP="00A8205D">
      <w:pPr>
        <w:shd w:val="clear" w:color="auto" w:fill="FFFFFF"/>
        <w:ind w:firstLine="567"/>
        <w:jc w:val="both"/>
        <w:rPr>
          <w:color w:val="050505"/>
          <w:sz w:val="28"/>
          <w:szCs w:val="28"/>
        </w:rPr>
      </w:pPr>
      <w:r w:rsidRPr="00A8205D">
        <w:rPr>
          <w:color w:val="050505"/>
          <w:sz w:val="28"/>
          <w:szCs w:val="28"/>
        </w:rPr>
        <w:t xml:space="preserve">    Пошанування праці бібліотекарів та відзначення ювілейної дати закладу відбулось 29 вересня, напередодні Всеукраїнського дня бібліотек.</w:t>
      </w:r>
    </w:p>
    <w:p w:rsidR="00A8205D" w:rsidRPr="00A8205D" w:rsidRDefault="00A8205D" w:rsidP="00A8205D">
      <w:pPr>
        <w:shd w:val="clear" w:color="auto" w:fill="FFFFFF"/>
        <w:ind w:firstLine="567"/>
        <w:jc w:val="both"/>
        <w:rPr>
          <w:color w:val="050505"/>
          <w:sz w:val="28"/>
          <w:szCs w:val="28"/>
        </w:rPr>
      </w:pPr>
      <w:r w:rsidRPr="00A8205D">
        <w:rPr>
          <w:color w:val="050505"/>
          <w:sz w:val="28"/>
          <w:szCs w:val="28"/>
        </w:rPr>
        <w:t xml:space="preserve">Присутні переглянули телерепортаж телекомпанії «Прилуки» про історію бібліотеки, її напрацювання та напрямки діяльності. Колектив бібліотеки вітав  заступник міського голови Прилуцької міської ради Олександр </w:t>
      </w:r>
      <w:proofErr w:type="spellStart"/>
      <w:r w:rsidRPr="00A8205D">
        <w:rPr>
          <w:color w:val="050505"/>
          <w:sz w:val="28"/>
          <w:szCs w:val="28"/>
        </w:rPr>
        <w:t>Сивенко</w:t>
      </w:r>
      <w:proofErr w:type="spellEnd"/>
      <w:r w:rsidRPr="00A8205D">
        <w:rPr>
          <w:color w:val="050505"/>
          <w:sz w:val="28"/>
          <w:szCs w:val="28"/>
        </w:rPr>
        <w:t xml:space="preserve">, головний спеціаліст відділу культури і туризму Прилуцької міської ради Катерина </w:t>
      </w:r>
      <w:proofErr w:type="spellStart"/>
      <w:r w:rsidRPr="00A8205D">
        <w:rPr>
          <w:color w:val="050505"/>
          <w:sz w:val="28"/>
          <w:szCs w:val="28"/>
        </w:rPr>
        <w:t>Михайліченко</w:t>
      </w:r>
      <w:proofErr w:type="spellEnd"/>
      <w:r w:rsidRPr="00A8205D">
        <w:rPr>
          <w:color w:val="050505"/>
          <w:sz w:val="28"/>
          <w:szCs w:val="28"/>
        </w:rPr>
        <w:t xml:space="preserve"> , книголюби, користувачі.</w:t>
      </w:r>
    </w:p>
    <w:p w:rsidR="00A8205D" w:rsidRPr="00A8205D" w:rsidRDefault="00A8205D" w:rsidP="00A8205D">
      <w:pPr>
        <w:shd w:val="clear" w:color="auto" w:fill="FFFFFF"/>
        <w:ind w:firstLine="567"/>
        <w:jc w:val="both"/>
        <w:rPr>
          <w:color w:val="050505"/>
          <w:sz w:val="28"/>
          <w:szCs w:val="28"/>
        </w:rPr>
      </w:pPr>
      <w:r w:rsidRPr="00A8205D">
        <w:rPr>
          <w:color w:val="050505"/>
          <w:sz w:val="28"/>
          <w:szCs w:val="28"/>
        </w:rPr>
        <w:t xml:space="preserve">  Першого грудня в міській центральній бібліотеці ім. Л. Забашти відбулась </w:t>
      </w:r>
      <w:r w:rsidRPr="00A8205D">
        <w:rPr>
          <w:b/>
          <w:color w:val="050505"/>
          <w:sz w:val="28"/>
          <w:szCs w:val="28"/>
        </w:rPr>
        <w:t xml:space="preserve">онлайн-презентація монографії доктора педагогічних наук, </w:t>
      </w:r>
      <w:r w:rsidRPr="00A8205D">
        <w:rPr>
          <w:b/>
          <w:color w:val="050505"/>
          <w:sz w:val="28"/>
          <w:szCs w:val="28"/>
        </w:rPr>
        <w:lastRenderedPageBreak/>
        <w:t xml:space="preserve">почесного академіка НАПН, професора Львівського університету ім. І. Франка, автора багатьох праць з філософії, етики, естетики, педагогіки, ряду поетичних збірок, лауреата багатьох літературних премій, серед яких Міжнародна премія ім. Г. Сковороди, Григорія </w:t>
      </w:r>
      <w:proofErr w:type="spellStart"/>
      <w:r w:rsidRPr="00A8205D">
        <w:rPr>
          <w:b/>
          <w:color w:val="050505"/>
          <w:sz w:val="28"/>
          <w:szCs w:val="28"/>
        </w:rPr>
        <w:t>Васяновича</w:t>
      </w:r>
      <w:proofErr w:type="spellEnd"/>
      <w:r w:rsidRPr="00A8205D">
        <w:rPr>
          <w:b/>
          <w:color w:val="050505"/>
          <w:sz w:val="28"/>
          <w:szCs w:val="28"/>
        </w:rPr>
        <w:t xml:space="preserve"> «Християнсько-філософський персоналізм Григорія Сковороди».</w:t>
      </w:r>
      <w:r w:rsidRPr="00A8205D">
        <w:rPr>
          <w:color w:val="050505"/>
          <w:sz w:val="28"/>
          <w:szCs w:val="28"/>
        </w:rPr>
        <w:t xml:space="preserve">  У теплому спілкуванні наживо з автором книги, яка присвячена 300-річчю «українського Сократа», поета, педагога, філософа, мислителя Григорія Сковороди, йшла розповідь про роботу над книгою, про літературу, яку опрацьовував, розвінчуючи російські міфи про Сковороду, як «</w:t>
      </w:r>
      <w:proofErr w:type="spellStart"/>
      <w:r w:rsidRPr="00A8205D">
        <w:rPr>
          <w:color w:val="050505"/>
          <w:sz w:val="28"/>
          <w:szCs w:val="28"/>
        </w:rPr>
        <w:t>велікоруского</w:t>
      </w:r>
      <w:proofErr w:type="spellEnd"/>
      <w:r w:rsidRPr="00A8205D">
        <w:rPr>
          <w:color w:val="050505"/>
          <w:sz w:val="28"/>
          <w:szCs w:val="28"/>
        </w:rPr>
        <w:t>» мислителя.</w:t>
      </w:r>
    </w:p>
    <w:p w:rsidR="00A8205D" w:rsidRPr="00A8205D" w:rsidRDefault="00A8205D" w:rsidP="00A8205D">
      <w:pPr>
        <w:shd w:val="clear" w:color="auto" w:fill="FFFFFF"/>
        <w:ind w:firstLine="567"/>
        <w:jc w:val="both"/>
        <w:rPr>
          <w:color w:val="050505"/>
          <w:sz w:val="28"/>
          <w:szCs w:val="28"/>
        </w:rPr>
      </w:pPr>
      <w:r w:rsidRPr="00A8205D">
        <w:rPr>
          <w:color w:val="050505"/>
          <w:sz w:val="28"/>
          <w:szCs w:val="28"/>
        </w:rPr>
        <w:t xml:space="preserve">До спілкування були запрошені викладачі та студенти Прилуцького </w:t>
      </w:r>
      <w:proofErr w:type="spellStart"/>
      <w:r w:rsidRPr="00A8205D">
        <w:rPr>
          <w:color w:val="050505"/>
          <w:sz w:val="28"/>
          <w:szCs w:val="28"/>
        </w:rPr>
        <w:t>гуманітарно</w:t>
      </w:r>
      <w:proofErr w:type="spellEnd"/>
      <w:r w:rsidRPr="00A8205D">
        <w:rPr>
          <w:color w:val="050505"/>
          <w:sz w:val="28"/>
          <w:szCs w:val="28"/>
        </w:rPr>
        <w:t xml:space="preserve">- педагогічного коледжу ім. І. Франка, бібліотекарі міста, вчителі гімназії №5 ім. В. А. </w:t>
      </w:r>
      <w:proofErr w:type="spellStart"/>
      <w:r w:rsidRPr="00A8205D">
        <w:rPr>
          <w:color w:val="050505"/>
          <w:sz w:val="28"/>
          <w:szCs w:val="28"/>
        </w:rPr>
        <w:t>Затолокіна</w:t>
      </w:r>
      <w:proofErr w:type="spellEnd"/>
      <w:r w:rsidRPr="00A8205D">
        <w:rPr>
          <w:color w:val="050505"/>
          <w:sz w:val="28"/>
          <w:szCs w:val="28"/>
        </w:rPr>
        <w:t xml:space="preserve"> та ЗОШ №3.</w:t>
      </w:r>
    </w:p>
    <w:p w:rsidR="00A8205D" w:rsidRPr="00A8205D" w:rsidRDefault="00A8205D" w:rsidP="00A8205D">
      <w:pPr>
        <w:shd w:val="clear" w:color="auto" w:fill="FFFFFF"/>
        <w:ind w:firstLine="567"/>
        <w:jc w:val="both"/>
        <w:rPr>
          <w:color w:val="050505"/>
          <w:sz w:val="28"/>
          <w:szCs w:val="28"/>
        </w:rPr>
      </w:pPr>
      <w:r w:rsidRPr="00A8205D">
        <w:rPr>
          <w:color w:val="050505"/>
          <w:sz w:val="28"/>
          <w:szCs w:val="28"/>
        </w:rPr>
        <w:t xml:space="preserve">Директор бібліотеки Людмила </w:t>
      </w:r>
      <w:proofErr w:type="spellStart"/>
      <w:r w:rsidRPr="00A8205D">
        <w:rPr>
          <w:color w:val="050505"/>
          <w:sz w:val="28"/>
          <w:szCs w:val="28"/>
        </w:rPr>
        <w:t>Зубко</w:t>
      </w:r>
      <w:proofErr w:type="spellEnd"/>
      <w:r w:rsidRPr="00A8205D">
        <w:rPr>
          <w:color w:val="050505"/>
          <w:sz w:val="28"/>
          <w:szCs w:val="28"/>
        </w:rPr>
        <w:t xml:space="preserve"> висловила вдячність пану Григорію за монографію, яка поповнила фонди книгозбірні, а учасникам конференції подякувала за спілкування та співпрацю. </w:t>
      </w:r>
    </w:p>
    <w:p w:rsidR="00A8205D" w:rsidRPr="00A8205D" w:rsidRDefault="00A8205D" w:rsidP="00A8205D">
      <w:pPr>
        <w:shd w:val="clear" w:color="auto" w:fill="FFFFFF"/>
        <w:ind w:firstLine="567"/>
        <w:jc w:val="both"/>
        <w:rPr>
          <w:color w:val="050505"/>
          <w:sz w:val="28"/>
          <w:szCs w:val="28"/>
        </w:rPr>
      </w:pPr>
      <w:r w:rsidRPr="00A8205D">
        <w:rPr>
          <w:color w:val="050505"/>
          <w:sz w:val="28"/>
          <w:szCs w:val="28"/>
        </w:rPr>
        <w:t xml:space="preserve"> 5 жовтня спільно з товариством книголюбів «Джерело» в центральній книгозбірні </w:t>
      </w:r>
      <w:r w:rsidRPr="00A8205D">
        <w:rPr>
          <w:b/>
          <w:color w:val="050505"/>
          <w:sz w:val="28"/>
          <w:szCs w:val="28"/>
        </w:rPr>
        <w:t xml:space="preserve">відбувся ювілейний вечір прилуцької поетеси, авторки 15 збірок, Світлани </w:t>
      </w:r>
      <w:proofErr w:type="spellStart"/>
      <w:r w:rsidRPr="00A8205D">
        <w:rPr>
          <w:b/>
          <w:color w:val="050505"/>
          <w:sz w:val="28"/>
          <w:szCs w:val="28"/>
        </w:rPr>
        <w:t>Коробової</w:t>
      </w:r>
      <w:proofErr w:type="spellEnd"/>
      <w:r w:rsidRPr="00A8205D">
        <w:rPr>
          <w:b/>
          <w:color w:val="050505"/>
          <w:sz w:val="28"/>
          <w:szCs w:val="28"/>
        </w:rPr>
        <w:t>.</w:t>
      </w:r>
      <w:r w:rsidRPr="00A8205D">
        <w:rPr>
          <w:color w:val="050505"/>
          <w:sz w:val="28"/>
          <w:szCs w:val="28"/>
        </w:rPr>
        <w:t xml:space="preserve"> </w:t>
      </w:r>
    </w:p>
    <w:p w:rsidR="00A8205D" w:rsidRPr="00A8205D" w:rsidRDefault="00A8205D" w:rsidP="00A8205D">
      <w:pPr>
        <w:shd w:val="clear" w:color="auto" w:fill="FFFFFF"/>
        <w:ind w:firstLine="567"/>
        <w:jc w:val="both"/>
        <w:rPr>
          <w:color w:val="050505"/>
          <w:sz w:val="28"/>
          <w:szCs w:val="28"/>
        </w:rPr>
      </w:pPr>
      <w:r w:rsidRPr="00A8205D">
        <w:rPr>
          <w:color w:val="050505"/>
          <w:sz w:val="28"/>
          <w:szCs w:val="28"/>
        </w:rPr>
        <w:t xml:space="preserve">Директор бібліотеки Людмила </w:t>
      </w:r>
      <w:proofErr w:type="spellStart"/>
      <w:r w:rsidRPr="00A8205D">
        <w:rPr>
          <w:color w:val="050505"/>
          <w:sz w:val="28"/>
          <w:szCs w:val="28"/>
        </w:rPr>
        <w:t>Зубко</w:t>
      </w:r>
      <w:proofErr w:type="spellEnd"/>
      <w:r w:rsidRPr="00A8205D">
        <w:rPr>
          <w:color w:val="050505"/>
          <w:sz w:val="28"/>
          <w:szCs w:val="28"/>
        </w:rPr>
        <w:t xml:space="preserve"> привітала пані Світлану та вручила Подяку міського голови за творчий внесок у розвиток культури міста, активну громадську позицію та з нагоди ювілею.</w:t>
      </w:r>
    </w:p>
    <w:p w:rsidR="00A8205D" w:rsidRPr="00A8205D" w:rsidRDefault="00A8205D" w:rsidP="00A8205D">
      <w:pPr>
        <w:shd w:val="clear" w:color="auto" w:fill="FFFFFF"/>
        <w:ind w:firstLine="567"/>
        <w:jc w:val="both"/>
        <w:rPr>
          <w:color w:val="050505"/>
          <w:sz w:val="28"/>
          <w:szCs w:val="28"/>
        </w:rPr>
      </w:pPr>
      <w:r w:rsidRPr="00A8205D">
        <w:rPr>
          <w:color w:val="050505"/>
          <w:sz w:val="28"/>
          <w:szCs w:val="28"/>
        </w:rPr>
        <w:t>Ювілярку вітали директор музичної школи ім. Л.</w:t>
      </w:r>
      <w:r w:rsidR="00F30901">
        <w:rPr>
          <w:color w:val="050505"/>
          <w:sz w:val="28"/>
          <w:szCs w:val="28"/>
        </w:rPr>
        <w:t xml:space="preserve"> </w:t>
      </w:r>
      <w:r w:rsidRPr="00A8205D">
        <w:rPr>
          <w:color w:val="050505"/>
          <w:sz w:val="28"/>
          <w:szCs w:val="28"/>
        </w:rPr>
        <w:t xml:space="preserve">Ревуцького Ольга </w:t>
      </w:r>
      <w:proofErr w:type="spellStart"/>
      <w:r w:rsidRPr="00A8205D">
        <w:rPr>
          <w:color w:val="050505"/>
          <w:sz w:val="28"/>
          <w:szCs w:val="28"/>
        </w:rPr>
        <w:t>Компанець</w:t>
      </w:r>
      <w:proofErr w:type="spellEnd"/>
      <w:r w:rsidRPr="00A8205D">
        <w:rPr>
          <w:color w:val="050505"/>
          <w:sz w:val="28"/>
          <w:szCs w:val="28"/>
        </w:rPr>
        <w:t xml:space="preserve">, головний бібліотекар публічної бібліотеки </w:t>
      </w:r>
      <w:proofErr w:type="spellStart"/>
      <w:r w:rsidRPr="00A8205D">
        <w:rPr>
          <w:color w:val="050505"/>
          <w:sz w:val="28"/>
          <w:szCs w:val="28"/>
        </w:rPr>
        <w:t>Сухополов'янської</w:t>
      </w:r>
      <w:proofErr w:type="spellEnd"/>
      <w:r w:rsidRPr="00A8205D">
        <w:rPr>
          <w:color w:val="050505"/>
          <w:sz w:val="28"/>
          <w:szCs w:val="28"/>
        </w:rPr>
        <w:t xml:space="preserve"> ОТГ Вікторія Нехай, головний бібліотекар міської бібліотеки для дітей ім. </w:t>
      </w:r>
      <w:proofErr w:type="spellStart"/>
      <w:r w:rsidRPr="00A8205D">
        <w:rPr>
          <w:color w:val="050505"/>
          <w:sz w:val="28"/>
          <w:szCs w:val="28"/>
        </w:rPr>
        <w:t>П.Білецького</w:t>
      </w:r>
      <w:proofErr w:type="spellEnd"/>
      <w:r w:rsidRPr="00A8205D">
        <w:rPr>
          <w:color w:val="050505"/>
          <w:sz w:val="28"/>
          <w:szCs w:val="28"/>
        </w:rPr>
        <w:t xml:space="preserve">-Носенка Оксана Проценко, прилуцький поет Євген </w:t>
      </w:r>
      <w:proofErr w:type="spellStart"/>
      <w:r w:rsidRPr="00A8205D">
        <w:rPr>
          <w:color w:val="050505"/>
          <w:sz w:val="28"/>
          <w:szCs w:val="28"/>
        </w:rPr>
        <w:t>Постульга</w:t>
      </w:r>
      <w:proofErr w:type="spellEnd"/>
      <w:r w:rsidRPr="00A8205D">
        <w:rPr>
          <w:color w:val="050505"/>
          <w:sz w:val="28"/>
          <w:szCs w:val="28"/>
        </w:rPr>
        <w:t>.</w:t>
      </w:r>
    </w:p>
    <w:p w:rsidR="00A8205D" w:rsidRPr="00A8205D" w:rsidRDefault="00A8205D" w:rsidP="00A8205D">
      <w:pPr>
        <w:shd w:val="clear" w:color="auto" w:fill="FFFFFF"/>
        <w:ind w:firstLine="567"/>
        <w:jc w:val="both"/>
        <w:rPr>
          <w:color w:val="050505"/>
          <w:sz w:val="28"/>
          <w:szCs w:val="28"/>
        </w:rPr>
      </w:pPr>
      <w:r w:rsidRPr="00A8205D">
        <w:rPr>
          <w:color w:val="050505"/>
          <w:sz w:val="28"/>
          <w:szCs w:val="28"/>
        </w:rPr>
        <w:t xml:space="preserve">Світлана </w:t>
      </w:r>
      <w:proofErr w:type="spellStart"/>
      <w:r w:rsidRPr="00A8205D">
        <w:rPr>
          <w:color w:val="050505"/>
          <w:sz w:val="28"/>
          <w:szCs w:val="28"/>
        </w:rPr>
        <w:t>Коробова</w:t>
      </w:r>
      <w:proofErr w:type="spellEnd"/>
      <w:r w:rsidRPr="00A8205D">
        <w:rPr>
          <w:color w:val="050505"/>
          <w:sz w:val="28"/>
          <w:szCs w:val="28"/>
        </w:rPr>
        <w:t xml:space="preserve"> приймала вітання від членів клубу книголюбів, активним членом якого є, своїх </w:t>
      </w:r>
      <w:proofErr w:type="spellStart"/>
      <w:r w:rsidRPr="00A8205D">
        <w:rPr>
          <w:color w:val="050505"/>
          <w:sz w:val="28"/>
          <w:szCs w:val="28"/>
        </w:rPr>
        <w:t>пошановувачів</w:t>
      </w:r>
      <w:proofErr w:type="spellEnd"/>
      <w:r w:rsidRPr="00A8205D">
        <w:rPr>
          <w:color w:val="050505"/>
          <w:sz w:val="28"/>
          <w:szCs w:val="28"/>
        </w:rPr>
        <w:t xml:space="preserve"> творчості та друзів.</w:t>
      </w:r>
    </w:p>
    <w:p w:rsidR="00A8205D" w:rsidRPr="00A8205D" w:rsidRDefault="00A8205D" w:rsidP="00A8205D">
      <w:pPr>
        <w:shd w:val="clear" w:color="auto" w:fill="FFFFFF"/>
        <w:ind w:firstLine="567"/>
        <w:jc w:val="both"/>
        <w:rPr>
          <w:color w:val="050505"/>
          <w:sz w:val="28"/>
          <w:szCs w:val="28"/>
        </w:rPr>
      </w:pPr>
      <w:r w:rsidRPr="00A8205D">
        <w:rPr>
          <w:color w:val="050505"/>
          <w:sz w:val="28"/>
          <w:szCs w:val="28"/>
        </w:rPr>
        <w:t xml:space="preserve">В адресу ювілярки звучали вітальні слова та музичні вітання від викладача Прилуцької музичної школи ім. </w:t>
      </w:r>
      <w:proofErr w:type="spellStart"/>
      <w:r w:rsidRPr="00A8205D">
        <w:rPr>
          <w:color w:val="050505"/>
          <w:sz w:val="28"/>
          <w:szCs w:val="28"/>
        </w:rPr>
        <w:t>Л.Ревуцького</w:t>
      </w:r>
      <w:proofErr w:type="spellEnd"/>
      <w:r w:rsidRPr="00A8205D">
        <w:rPr>
          <w:color w:val="050505"/>
          <w:sz w:val="28"/>
          <w:szCs w:val="28"/>
        </w:rPr>
        <w:t xml:space="preserve"> Олександра </w:t>
      </w:r>
      <w:proofErr w:type="spellStart"/>
      <w:r w:rsidRPr="00A8205D">
        <w:rPr>
          <w:color w:val="050505"/>
          <w:sz w:val="28"/>
          <w:szCs w:val="28"/>
        </w:rPr>
        <w:t>Козленка</w:t>
      </w:r>
      <w:proofErr w:type="spellEnd"/>
      <w:r w:rsidRPr="00A8205D">
        <w:rPr>
          <w:color w:val="050505"/>
          <w:sz w:val="28"/>
          <w:szCs w:val="28"/>
        </w:rPr>
        <w:t xml:space="preserve"> та гурту «Восьма нота» (керівник Алла </w:t>
      </w:r>
      <w:proofErr w:type="spellStart"/>
      <w:r w:rsidRPr="00A8205D">
        <w:rPr>
          <w:color w:val="050505"/>
          <w:sz w:val="28"/>
          <w:szCs w:val="28"/>
        </w:rPr>
        <w:t>Кендзерська</w:t>
      </w:r>
      <w:proofErr w:type="spellEnd"/>
      <w:r w:rsidRPr="00A8205D">
        <w:rPr>
          <w:color w:val="050505"/>
          <w:sz w:val="28"/>
          <w:szCs w:val="28"/>
        </w:rPr>
        <w:t>).</w:t>
      </w:r>
    </w:p>
    <w:p w:rsidR="00A8205D" w:rsidRPr="00A8205D" w:rsidRDefault="00A8205D" w:rsidP="00A8205D">
      <w:pPr>
        <w:shd w:val="clear" w:color="auto" w:fill="FFFFFF"/>
        <w:ind w:firstLine="567"/>
        <w:jc w:val="both"/>
        <w:rPr>
          <w:color w:val="050505"/>
          <w:sz w:val="28"/>
          <w:szCs w:val="28"/>
        </w:rPr>
      </w:pPr>
      <w:r w:rsidRPr="00A8205D">
        <w:rPr>
          <w:color w:val="050505"/>
          <w:sz w:val="28"/>
          <w:szCs w:val="28"/>
        </w:rPr>
        <w:t xml:space="preserve">Протягом усього вечора звучали </w:t>
      </w:r>
      <w:proofErr w:type="spellStart"/>
      <w:r w:rsidRPr="00A8205D">
        <w:rPr>
          <w:color w:val="050505"/>
          <w:sz w:val="28"/>
          <w:szCs w:val="28"/>
        </w:rPr>
        <w:t>відеовірші</w:t>
      </w:r>
      <w:proofErr w:type="spellEnd"/>
      <w:r w:rsidRPr="00A8205D">
        <w:rPr>
          <w:color w:val="050505"/>
          <w:sz w:val="28"/>
          <w:szCs w:val="28"/>
        </w:rPr>
        <w:t xml:space="preserve"> авторки та вірші у виконанні самої поетеси та студентів Прилуцького </w:t>
      </w:r>
      <w:proofErr w:type="spellStart"/>
      <w:r w:rsidRPr="00A8205D">
        <w:rPr>
          <w:color w:val="050505"/>
          <w:sz w:val="28"/>
          <w:szCs w:val="28"/>
        </w:rPr>
        <w:t>гуманітарно</w:t>
      </w:r>
      <w:proofErr w:type="spellEnd"/>
      <w:r w:rsidRPr="00A8205D">
        <w:rPr>
          <w:color w:val="050505"/>
          <w:sz w:val="28"/>
          <w:szCs w:val="28"/>
        </w:rPr>
        <w:t xml:space="preserve">-педагогічного коледжу ім. І.Я. Франка.   </w:t>
      </w:r>
    </w:p>
    <w:p w:rsidR="00A8205D" w:rsidRPr="00A8205D" w:rsidRDefault="00A8205D" w:rsidP="00A8205D">
      <w:pPr>
        <w:shd w:val="clear" w:color="auto" w:fill="FFFFFF"/>
        <w:ind w:firstLine="567"/>
        <w:jc w:val="both"/>
        <w:rPr>
          <w:color w:val="050505"/>
          <w:sz w:val="28"/>
          <w:szCs w:val="28"/>
        </w:rPr>
      </w:pPr>
      <w:r w:rsidRPr="00A8205D">
        <w:rPr>
          <w:color w:val="050505"/>
          <w:sz w:val="28"/>
          <w:szCs w:val="28"/>
        </w:rPr>
        <w:t>6 грудня в міській центральній бібліотеці ім. Л.</w:t>
      </w:r>
      <w:r w:rsidR="00F30901">
        <w:rPr>
          <w:color w:val="050505"/>
          <w:sz w:val="28"/>
          <w:szCs w:val="28"/>
        </w:rPr>
        <w:t xml:space="preserve"> </w:t>
      </w:r>
      <w:r w:rsidRPr="00A8205D">
        <w:rPr>
          <w:color w:val="050505"/>
          <w:sz w:val="28"/>
          <w:szCs w:val="28"/>
        </w:rPr>
        <w:t xml:space="preserve">Забашти відбулась </w:t>
      </w:r>
      <w:r w:rsidRPr="00A8205D">
        <w:rPr>
          <w:b/>
          <w:color w:val="050505"/>
          <w:sz w:val="28"/>
          <w:szCs w:val="28"/>
        </w:rPr>
        <w:t xml:space="preserve">презентація книги Павла </w:t>
      </w:r>
      <w:proofErr w:type="spellStart"/>
      <w:r w:rsidRPr="00A8205D">
        <w:rPr>
          <w:b/>
          <w:color w:val="050505"/>
          <w:sz w:val="28"/>
          <w:szCs w:val="28"/>
        </w:rPr>
        <w:t>Романька</w:t>
      </w:r>
      <w:proofErr w:type="spellEnd"/>
      <w:r w:rsidRPr="00A8205D">
        <w:rPr>
          <w:b/>
          <w:color w:val="050505"/>
          <w:sz w:val="28"/>
          <w:szCs w:val="28"/>
        </w:rPr>
        <w:t xml:space="preserve">  «У володіннях водяного».</w:t>
      </w:r>
      <w:r w:rsidRPr="00A8205D">
        <w:rPr>
          <w:color w:val="050505"/>
          <w:sz w:val="28"/>
          <w:szCs w:val="28"/>
        </w:rPr>
        <w:t xml:space="preserve"> Презентація відбувалась напередодні Дня Збройних сил України, тому  присутні хвилиною мовчання вшанували усіх загиблих за незалежність нашої країни.</w:t>
      </w:r>
    </w:p>
    <w:p w:rsidR="00A8205D" w:rsidRPr="00A8205D" w:rsidRDefault="00A8205D" w:rsidP="00A8205D">
      <w:pPr>
        <w:shd w:val="clear" w:color="auto" w:fill="FFFFFF"/>
        <w:ind w:firstLine="567"/>
        <w:jc w:val="both"/>
        <w:rPr>
          <w:color w:val="050505"/>
          <w:sz w:val="28"/>
          <w:szCs w:val="28"/>
        </w:rPr>
      </w:pPr>
      <w:r w:rsidRPr="00A8205D">
        <w:rPr>
          <w:color w:val="050505"/>
          <w:sz w:val="28"/>
          <w:szCs w:val="28"/>
        </w:rPr>
        <w:t xml:space="preserve">У романі  </w:t>
      </w:r>
      <w:proofErr w:type="spellStart"/>
      <w:r w:rsidRPr="00A8205D">
        <w:rPr>
          <w:color w:val="050505"/>
          <w:sz w:val="28"/>
          <w:szCs w:val="28"/>
        </w:rPr>
        <w:t>прилучанина</w:t>
      </w:r>
      <w:proofErr w:type="spellEnd"/>
      <w:r w:rsidRPr="00A8205D">
        <w:rPr>
          <w:color w:val="050505"/>
          <w:sz w:val="28"/>
          <w:szCs w:val="28"/>
        </w:rPr>
        <w:t xml:space="preserve"> проводиться часова паралель між подіями 1918-1920 років на Кубані та 2013-2014 роки під час російсько-української війни. </w:t>
      </w:r>
    </w:p>
    <w:p w:rsidR="00A8205D" w:rsidRPr="00A8205D" w:rsidRDefault="00A8205D" w:rsidP="00A8205D">
      <w:pPr>
        <w:shd w:val="clear" w:color="auto" w:fill="FFFFFF"/>
        <w:ind w:firstLine="567"/>
        <w:jc w:val="both"/>
        <w:rPr>
          <w:color w:val="050505"/>
          <w:sz w:val="28"/>
          <w:szCs w:val="28"/>
        </w:rPr>
      </w:pPr>
      <w:r w:rsidRPr="00A8205D">
        <w:rPr>
          <w:color w:val="050505"/>
          <w:sz w:val="28"/>
          <w:szCs w:val="28"/>
        </w:rPr>
        <w:t>Протягом зустрічі Павло Миколайович розповідав про історію написання своєї книги, роботу над нею та відповідав на запитання присутніх.</w:t>
      </w:r>
    </w:p>
    <w:p w:rsidR="00A8205D" w:rsidRPr="00A8205D" w:rsidRDefault="00A8205D" w:rsidP="00A8205D">
      <w:pPr>
        <w:ind w:firstLine="567"/>
        <w:jc w:val="both"/>
      </w:pPr>
      <w:r w:rsidRPr="00A8205D">
        <w:rPr>
          <w:color w:val="000000"/>
          <w:sz w:val="28"/>
          <w:szCs w:val="28"/>
        </w:rPr>
        <w:lastRenderedPageBreak/>
        <w:t xml:space="preserve">До Дня Міста 15 вересня міська бібліотека №4 провела годину інформації </w:t>
      </w:r>
      <w:r w:rsidRPr="00A8205D">
        <w:rPr>
          <w:b/>
          <w:bCs/>
          <w:color w:val="000000"/>
          <w:sz w:val="28"/>
          <w:szCs w:val="28"/>
        </w:rPr>
        <w:t>«Прилуччина в період Другої світової війни</w:t>
      </w:r>
      <w:r w:rsidRPr="00A8205D">
        <w:rPr>
          <w:color w:val="000000"/>
          <w:sz w:val="28"/>
          <w:szCs w:val="28"/>
        </w:rPr>
        <w:t>» </w:t>
      </w:r>
      <w:r w:rsidRPr="00A8205D">
        <w:rPr>
          <w:color w:val="050505"/>
          <w:sz w:val="28"/>
          <w:szCs w:val="28"/>
        </w:rPr>
        <w:t>разом з учнями 10 класу ЗОШ I-III ступенів №12.</w:t>
      </w:r>
    </w:p>
    <w:p w:rsidR="00A8205D" w:rsidRPr="00A8205D" w:rsidRDefault="00A8205D" w:rsidP="00A8205D">
      <w:pPr>
        <w:ind w:firstLine="709"/>
        <w:jc w:val="both"/>
      </w:pPr>
      <w:r w:rsidRPr="00A8205D">
        <w:rPr>
          <w:color w:val="050505"/>
          <w:sz w:val="28"/>
          <w:szCs w:val="28"/>
        </w:rPr>
        <w:t>В ході заходу було висвітлено найбільшу трагедію ХХ століття – Другу  світову війну, яка забрала мільйони людських життів.</w:t>
      </w:r>
    </w:p>
    <w:p w:rsidR="00A8205D" w:rsidRPr="00A8205D" w:rsidRDefault="00A8205D" w:rsidP="00A8205D">
      <w:pPr>
        <w:ind w:firstLine="709"/>
        <w:jc w:val="both"/>
      </w:pPr>
      <w:r w:rsidRPr="00A8205D">
        <w:rPr>
          <w:color w:val="050505"/>
          <w:sz w:val="28"/>
          <w:szCs w:val="28"/>
        </w:rPr>
        <w:t>Під час інформаційної години були використані матеріали архівних документів та мультимедійна презентація.</w:t>
      </w:r>
    </w:p>
    <w:p w:rsidR="00A8205D" w:rsidRPr="00A8205D" w:rsidRDefault="00A8205D" w:rsidP="00A8205D">
      <w:pPr>
        <w:ind w:firstLine="709"/>
        <w:jc w:val="both"/>
      </w:pPr>
      <w:r w:rsidRPr="00A8205D">
        <w:rPr>
          <w:color w:val="050505"/>
          <w:sz w:val="28"/>
          <w:szCs w:val="28"/>
        </w:rPr>
        <w:t xml:space="preserve">Учні розширили свої знання про трагедію </w:t>
      </w:r>
      <w:proofErr w:type="spellStart"/>
      <w:r w:rsidRPr="00A8205D">
        <w:rPr>
          <w:color w:val="050505"/>
          <w:sz w:val="28"/>
          <w:szCs w:val="28"/>
        </w:rPr>
        <w:t>Плискунівського</w:t>
      </w:r>
      <w:proofErr w:type="spellEnd"/>
      <w:r w:rsidRPr="00A8205D">
        <w:rPr>
          <w:color w:val="050505"/>
          <w:sz w:val="28"/>
          <w:szCs w:val="28"/>
        </w:rPr>
        <w:t xml:space="preserve"> Яру, розглянули особливості окупаційного режиму на </w:t>
      </w:r>
      <w:proofErr w:type="spellStart"/>
      <w:r w:rsidRPr="00A8205D">
        <w:rPr>
          <w:color w:val="050505"/>
          <w:sz w:val="28"/>
          <w:szCs w:val="28"/>
        </w:rPr>
        <w:t>Прилуччині</w:t>
      </w:r>
      <w:proofErr w:type="spellEnd"/>
      <w:r w:rsidRPr="00A8205D">
        <w:rPr>
          <w:color w:val="050505"/>
          <w:sz w:val="28"/>
          <w:szCs w:val="28"/>
        </w:rPr>
        <w:t>, роботу підпільних організацій і партизанських загонів та етапи визволення міста Прилуки від окупантів.</w:t>
      </w:r>
    </w:p>
    <w:p w:rsidR="00A8205D" w:rsidRPr="00A8205D" w:rsidRDefault="00A8205D" w:rsidP="00A8205D">
      <w:pPr>
        <w:ind w:firstLine="709"/>
        <w:jc w:val="both"/>
      </w:pPr>
      <w:r w:rsidRPr="00A8205D">
        <w:rPr>
          <w:color w:val="050505"/>
          <w:sz w:val="28"/>
          <w:szCs w:val="28"/>
        </w:rPr>
        <w:t xml:space="preserve">6 грудня працівники міської бібліотеки №4 разом з учнями 9 класу ЗОШ І-ІІІ ступенів 12 провели годину патріотичного виховання до Дня ЗСУ </w:t>
      </w:r>
      <w:r w:rsidRPr="00A8205D">
        <w:rPr>
          <w:b/>
          <w:bCs/>
          <w:color w:val="050505"/>
          <w:sz w:val="28"/>
          <w:szCs w:val="28"/>
        </w:rPr>
        <w:t>«Мужність та відвага крізь віки».</w:t>
      </w:r>
    </w:p>
    <w:p w:rsidR="00A8205D" w:rsidRPr="00A8205D" w:rsidRDefault="00A8205D" w:rsidP="00A8205D">
      <w:pPr>
        <w:ind w:firstLine="709"/>
        <w:jc w:val="both"/>
      </w:pPr>
      <w:r w:rsidRPr="00A8205D">
        <w:rPr>
          <w:color w:val="050505"/>
          <w:sz w:val="28"/>
          <w:szCs w:val="28"/>
        </w:rPr>
        <w:t>В ході заходу було висвітлено історію зародження, формування та становлення сучасної української армії. Разом з учнями дослідили еволюцію українського війська від доби козаччини до сьогодення.</w:t>
      </w:r>
      <w:r w:rsidRPr="00A8205D">
        <w:rPr>
          <w:color w:val="000000"/>
          <w:sz w:val="28"/>
          <w:szCs w:val="28"/>
        </w:rPr>
        <w:t> </w:t>
      </w:r>
      <w:r w:rsidRPr="00A8205D">
        <w:rPr>
          <w:color w:val="050505"/>
          <w:sz w:val="28"/>
          <w:szCs w:val="28"/>
        </w:rPr>
        <w:t>В ході заходу було використано мультимедійну презентацію присвячену даній темі.</w:t>
      </w:r>
      <w:r w:rsidRPr="00A8205D">
        <w:rPr>
          <w:color w:val="000000"/>
          <w:sz w:val="28"/>
          <w:szCs w:val="28"/>
        </w:rPr>
        <w:t> </w:t>
      </w:r>
      <w:r w:rsidRPr="00A8205D">
        <w:rPr>
          <w:color w:val="050505"/>
          <w:sz w:val="28"/>
          <w:szCs w:val="28"/>
        </w:rPr>
        <w:t xml:space="preserve">Учні розширили свої знання в галузі військової історії України та змогли оцінити значення армії в процесі </w:t>
      </w:r>
      <w:proofErr w:type="spellStart"/>
      <w:r w:rsidRPr="00A8205D">
        <w:rPr>
          <w:color w:val="050505"/>
          <w:sz w:val="28"/>
          <w:szCs w:val="28"/>
        </w:rPr>
        <w:t>виборювання</w:t>
      </w:r>
      <w:proofErr w:type="spellEnd"/>
      <w:r w:rsidRPr="00A8205D">
        <w:rPr>
          <w:color w:val="050505"/>
          <w:sz w:val="28"/>
          <w:szCs w:val="28"/>
        </w:rPr>
        <w:t xml:space="preserve"> та становлення незалежності.</w:t>
      </w:r>
    </w:p>
    <w:p w:rsidR="00A8205D" w:rsidRPr="00A8205D" w:rsidRDefault="00A8205D" w:rsidP="00A8205D">
      <w:pPr>
        <w:shd w:val="clear" w:color="auto" w:fill="FFFFFF"/>
        <w:ind w:firstLine="567"/>
        <w:jc w:val="both"/>
        <w:rPr>
          <w:color w:val="050505"/>
          <w:sz w:val="28"/>
          <w:szCs w:val="28"/>
        </w:rPr>
      </w:pPr>
      <w:r w:rsidRPr="00A8205D">
        <w:rPr>
          <w:color w:val="050505"/>
          <w:sz w:val="28"/>
          <w:szCs w:val="28"/>
        </w:rPr>
        <w:t xml:space="preserve">20 грудня в міській центральній бібліотеці ім. Л. Забашти стартував проєкт «Економічний </w:t>
      </w:r>
      <w:proofErr w:type="spellStart"/>
      <w:r w:rsidRPr="00A8205D">
        <w:rPr>
          <w:color w:val="050505"/>
          <w:sz w:val="28"/>
          <w:szCs w:val="28"/>
        </w:rPr>
        <w:t>RestART</w:t>
      </w:r>
      <w:proofErr w:type="spellEnd"/>
      <w:r w:rsidRPr="00A8205D">
        <w:rPr>
          <w:color w:val="050505"/>
          <w:sz w:val="28"/>
          <w:szCs w:val="28"/>
        </w:rPr>
        <w:t xml:space="preserve">», організатором  якого  є  ВГО  Українська бібліотечна асоціація за партнерства агенції економічного розвитку PPV </w:t>
      </w:r>
      <w:proofErr w:type="spellStart"/>
      <w:r w:rsidRPr="00A8205D">
        <w:rPr>
          <w:color w:val="050505"/>
          <w:sz w:val="28"/>
          <w:szCs w:val="28"/>
        </w:rPr>
        <w:t>Knowledge</w:t>
      </w:r>
      <w:proofErr w:type="spellEnd"/>
      <w:r w:rsidRPr="00A8205D">
        <w:rPr>
          <w:color w:val="050505"/>
          <w:sz w:val="28"/>
          <w:szCs w:val="28"/>
        </w:rPr>
        <w:t xml:space="preserve"> </w:t>
      </w:r>
      <w:proofErr w:type="spellStart"/>
      <w:r w:rsidRPr="00A8205D">
        <w:rPr>
          <w:color w:val="050505"/>
          <w:sz w:val="28"/>
          <w:szCs w:val="28"/>
        </w:rPr>
        <w:t>Networks</w:t>
      </w:r>
      <w:proofErr w:type="spellEnd"/>
      <w:r w:rsidRPr="00A8205D">
        <w:rPr>
          <w:color w:val="050505"/>
          <w:sz w:val="28"/>
          <w:szCs w:val="28"/>
        </w:rPr>
        <w:t xml:space="preserve"> (США).</w:t>
      </w:r>
    </w:p>
    <w:p w:rsidR="00A8205D" w:rsidRPr="00A8205D" w:rsidRDefault="00A8205D" w:rsidP="00A8205D">
      <w:pPr>
        <w:shd w:val="clear" w:color="auto" w:fill="FFFFFF"/>
        <w:ind w:firstLine="567"/>
        <w:jc w:val="both"/>
        <w:rPr>
          <w:color w:val="050505"/>
          <w:sz w:val="28"/>
          <w:szCs w:val="28"/>
        </w:rPr>
      </w:pPr>
      <w:r w:rsidRPr="00A8205D">
        <w:rPr>
          <w:color w:val="050505"/>
          <w:sz w:val="28"/>
          <w:szCs w:val="28"/>
        </w:rPr>
        <w:t>Проєкт має на меті надання молоді та підприємцям, що працюють у сфері креативних індустрій, можливість для професійного розвитку.</w:t>
      </w:r>
    </w:p>
    <w:p w:rsidR="00A8205D" w:rsidRPr="00A8205D" w:rsidRDefault="00A8205D" w:rsidP="00A8205D">
      <w:pPr>
        <w:shd w:val="clear" w:color="auto" w:fill="FFFFFF"/>
        <w:ind w:firstLine="567"/>
        <w:jc w:val="both"/>
        <w:rPr>
          <w:color w:val="050505"/>
          <w:sz w:val="28"/>
          <w:szCs w:val="28"/>
        </w:rPr>
      </w:pPr>
      <w:r w:rsidRPr="00A8205D">
        <w:rPr>
          <w:color w:val="050505"/>
          <w:sz w:val="28"/>
          <w:szCs w:val="28"/>
        </w:rPr>
        <w:t>На першому зібранні говорили на тему «Як заробляти музикою»,</w:t>
      </w:r>
    </w:p>
    <w:p w:rsidR="00A8205D" w:rsidRPr="00A8205D" w:rsidRDefault="00A8205D" w:rsidP="00A8205D">
      <w:pPr>
        <w:shd w:val="clear" w:color="auto" w:fill="FFFFFF"/>
        <w:ind w:firstLine="567"/>
        <w:jc w:val="both"/>
        <w:rPr>
          <w:color w:val="050505"/>
          <w:sz w:val="28"/>
          <w:szCs w:val="28"/>
        </w:rPr>
      </w:pPr>
      <w:r w:rsidRPr="00A8205D">
        <w:rPr>
          <w:color w:val="050505"/>
          <w:sz w:val="28"/>
          <w:szCs w:val="28"/>
        </w:rPr>
        <w:t xml:space="preserve">26 грудня - «Функції бібліотек для креативних індустрій»,  28 грудня  - «Як обрати свою професію в сфері відео?». Робота по </w:t>
      </w:r>
      <w:proofErr w:type="spellStart"/>
      <w:r w:rsidRPr="00A8205D">
        <w:rPr>
          <w:color w:val="050505"/>
          <w:sz w:val="28"/>
          <w:szCs w:val="28"/>
        </w:rPr>
        <w:t>проєкту</w:t>
      </w:r>
      <w:proofErr w:type="spellEnd"/>
      <w:r w:rsidRPr="00A8205D">
        <w:rPr>
          <w:color w:val="050505"/>
          <w:sz w:val="28"/>
          <w:szCs w:val="28"/>
        </w:rPr>
        <w:t xml:space="preserve"> продовжується.</w:t>
      </w:r>
    </w:p>
    <w:p w:rsidR="000978AC" w:rsidRPr="000978AC" w:rsidRDefault="000978AC"/>
    <w:sectPr w:rsidR="000978AC" w:rsidRPr="000978AC" w:rsidSect="008A52FE">
      <w:footerReference w:type="default" r:id="rId8"/>
      <w:pgSz w:w="11906" w:h="16838"/>
      <w:pgMar w:top="1134" w:right="850" w:bottom="1134" w:left="1701"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128D" w:rsidRDefault="003F128D" w:rsidP="003F128D">
      <w:r>
        <w:separator/>
      </w:r>
    </w:p>
  </w:endnote>
  <w:endnote w:type="continuationSeparator" w:id="0">
    <w:p w:rsidR="003F128D" w:rsidRDefault="003F128D" w:rsidP="003F1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Lucida Sans Unicode">
    <w:panose1 w:val="020B0602030504020204"/>
    <w:charset w:val="CC"/>
    <w:family w:val="swiss"/>
    <w:pitch w:val="variable"/>
    <w:sig w:usb0="80000AFF" w:usb1="0000396B" w:usb2="00000000" w:usb3="00000000" w:csb0="000000B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2675636"/>
      <w:docPartObj>
        <w:docPartGallery w:val="Page Numbers (Bottom of Page)"/>
        <w:docPartUnique/>
      </w:docPartObj>
    </w:sdtPr>
    <w:sdtEndPr/>
    <w:sdtContent>
      <w:p w:rsidR="003F128D" w:rsidRDefault="003F128D">
        <w:pPr>
          <w:pStyle w:val="a8"/>
          <w:jc w:val="center"/>
        </w:pPr>
        <w:r>
          <w:fldChar w:fldCharType="begin"/>
        </w:r>
        <w:r>
          <w:instrText>PAGE   \* MERGEFORMAT</w:instrText>
        </w:r>
        <w:r>
          <w:fldChar w:fldCharType="separate"/>
        </w:r>
        <w:r w:rsidR="000260A0" w:rsidRPr="000260A0">
          <w:rPr>
            <w:noProof/>
            <w:lang w:val="ru-RU"/>
          </w:rPr>
          <w:t>2</w:t>
        </w:r>
        <w:r>
          <w:fldChar w:fldCharType="end"/>
        </w:r>
      </w:p>
    </w:sdtContent>
  </w:sdt>
  <w:p w:rsidR="003F128D" w:rsidRDefault="003F128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128D" w:rsidRDefault="003F128D" w:rsidP="003F128D">
      <w:r>
        <w:separator/>
      </w:r>
    </w:p>
  </w:footnote>
  <w:footnote w:type="continuationSeparator" w:id="0">
    <w:p w:rsidR="003F128D" w:rsidRDefault="003F128D" w:rsidP="003F12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F66CE40"/>
    <w:lvl w:ilvl="0">
      <w:numFmt w:val="bullet"/>
      <w:lvlText w:val="*"/>
      <w:lvlJc w:val="left"/>
    </w:lvl>
  </w:abstractNum>
  <w:abstractNum w:abstractNumId="1">
    <w:nsid w:val="00000017"/>
    <w:multiLevelType w:val="singleLevel"/>
    <w:tmpl w:val="00000017"/>
    <w:lvl w:ilvl="0">
      <w:numFmt w:val="bullet"/>
      <w:lvlText w:val="-"/>
      <w:lvlJc w:val="left"/>
      <w:pPr>
        <w:tabs>
          <w:tab w:val="num" w:pos="720"/>
        </w:tabs>
        <w:ind w:left="720" w:hanging="360"/>
      </w:pPr>
      <w:rPr>
        <w:rFonts w:ascii="Times New Roman" w:hAnsi="Times New Roman"/>
      </w:rPr>
    </w:lvl>
  </w:abstractNum>
  <w:abstractNum w:abstractNumId="2">
    <w:nsid w:val="04184B69"/>
    <w:multiLevelType w:val="hybridMultilevel"/>
    <w:tmpl w:val="FC168A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274879"/>
    <w:multiLevelType w:val="hybridMultilevel"/>
    <w:tmpl w:val="E1A04E6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0C20E3F"/>
    <w:multiLevelType w:val="hybridMultilevel"/>
    <w:tmpl w:val="59AECD48"/>
    <w:lvl w:ilvl="0" w:tplc="0419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5">
    <w:nsid w:val="22C52294"/>
    <w:multiLevelType w:val="hybridMultilevel"/>
    <w:tmpl w:val="A16E8E3E"/>
    <w:lvl w:ilvl="0" w:tplc="00000017">
      <w:numFmt w:val="bullet"/>
      <w:lvlText w:val="-"/>
      <w:lvlJc w:val="left"/>
      <w:pPr>
        <w:tabs>
          <w:tab w:val="num" w:pos="720"/>
        </w:tabs>
        <w:ind w:left="720" w:hanging="360"/>
      </w:pPr>
      <w:rPr>
        <w:rFonts w:ascii="Times New Roman" w:hAnsi="Times New Roman"/>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6">
    <w:nsid w:val="338815FB"/>
    <w:multiLevelType w:val="hybridMultilevel"/>
    <w:tmpl w:val="26DE797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537D1DE7"/>
    <w:multiLevelType w:val="hybridMultilevel"/>
    <w:tmpl w:val="102CC746"/>
    <w:lvl w:ilvl="0" w:tplc="14A2FA8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683A449A"/>
    <w:multiLevelType w:val="hybridMultilevel"/>
    <w:tmpl w:val="2578D39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77AE194F"/>
    <w:multiLevelType w:val="hybridMultilevel"/>
    <w:tmpl w:val="3216DFB8"/>
    <w:lvl w:ilvl="0" w:tplc="0419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0">
    <w:nsid w:val="7D003ED8"/>
    <w:multiLevelType w:val="hybridMultilevel"/>
    <w:tmpl w:val="6BA865BE"/>
    <w:lvl w:ilvl="0" w:tplc="04190001">
      <w:start w:val="1"/>
      <w:numFmt w:val="bullet"/>
      <w:lvlText w:val=""/>
      <w:lvlJc w:val="left"/>
      <w:pPr>
        <w:ind w:left="1425" w:hanging="360"/>
      </w:pPr>
      <w:rPr>
        <w:rFonts w:ascii="Symbol" w:hAnsi="Symbol" w:hint="default"/>
      </w:rPr>
    </w:lvl>
    <w:lvl w:ilvl="1" w:tplc="04220003" w:tentative="1">
      <w:start w:val="1"/>
      <w:numFmt w:val="bullet"/>
      <w:lvlText w:val="o"/>
      <w:lvlJc w:val="left"/>
      <w:pPr>
        <w:ind w:left="2145" w:hanging="360"/>
      </w:pPr>
      <w:rPr>
        <w:rFonts w:ascii="Courier New" w:hAnsi="Courier New" w:cs="Courier New" w:hint="default"/>
      </w:rPr>
    </w:lvl>
    <w:lvl w:ilvl="2" w:tplc="04220005" w:tentative="1">
      <w:start w:val="1"/>
      <w:numFmt w:val="bullet"/>
      <w:lvlText w:val=""/>
      <w:lvlJc w:val="left"/>
      <w:pPr>
        <w:ind w:left="2865" w:hanging="360"/>
      </w:pPr>
      <w:rPr>
        <w:rFonts w:ascii="Wingdings" w:hAnsi="Wingdings" w:hint="default"/>
      </w:rPr>
    </w:lvl>
    <w:lvl w:ilvl="3" w:tplc="04220001" w:tentative="1">
      <w:start w:val="1"/>
      <w:numFmt w:val="bullet"/>
      <w:lvlText w:val=""/>
      <w:lvlJc w:val="left"/>
      <w:pPr>
        <w:ind w:left="3585" w:hanging="360"/>
      </w:pPr>
      <w:rPr>
        <w:rFonts w:ascii="Symbol" w:hAnsi="Symbol" w:hint="default"/>
      </w:rPr>
    </w:lvl>
    <w:lvl w:ilvl="4" w:tplc="04220003" w:tentative="1">
      <w:start w:val="1"/>
      <w:numFmt w:val="bullet"/>
      <w:lvlText w:val="o"/>
      <w:lvlJc w:val="left"/>
      <w:pPr>
        <w:ind w:left="4305" w:hanging="360"/>
      </w:pPr>
      <w:rPr>
        <w:rFonts w:ascii="Courier New" w:hAnsi="Courier New" w:cs="Courier New" w:hint="default"/>
      </w:rPr>
    </w:lvl>
    <w:lvl w:ilvl="5" w:tplc="04220005" w:tentative="1">
      <w:start w:val="1"/>
      <w:numFmt w:val="bullet"/>
      <w:lvlText w:val=""/>
      <w:lvlJc w:val="left"/>
      <w:pPr>
        <w:ind w:left="5025" w:hanging="360"/>
      </w:pPr>
      <w:rPr>
        <w:rFonts w:ascii="Wingdings" w:hAnsi="Wingdings" w:hint="default"/>
      </w:rPr>
    </w:lvl>
    <w:lvl w:ilvl="6" w:tplc="04220001" w:tentative="1">
      <w:start w:val="1"/>
      <w:numFmt w:val="bullet"/>
      <w:lvlText w:val=""/>
      <w:lvlJc w:val="left"/>
      <w:pPr>
        <w:ind w:left="5745" w:hanging="360"/>
      </w:pPr>
      <w:rPr>
        <w:rFonts w:ascii="Symbol" w:hAnsi="Symbol" w:hint="default"/>
      </w:rPr>
    </w:lvl>
    <w:lvl w:ilvl="7" w:tplc="04220003" w:tentative="1">
      <w:start w:val="1"/>
      <w:numFmt w:val="bullet"/>
      <w:lvlText w:val="o"/>
      <w:lvlJc w:val="left"/>
      <w:pPr>
        <w:ind w:left="6465" w:hanging="360"/>
      </w:pPr>
      <w:rPr>
        <w:rFonts w:ascii="Courier New" w:hAnsi="Courier New" w:cs="Courier New" w:hint="default"/>
      </w:rPr>
    </w:lvl>
    <w:lvl w:ilvl="8" w:tplc="04220005" w:tentative="1">
      <w:start w:val="1"/>
      <w:numFmt w:val="bullet"/>
      <w:lvlText w:val=""/>
      <w:lvlJc w:val="left"/>
      <w:pPr>
        <w:ind w:left="7185" w:hanging="360"/>
      </w:pPr>
      <w:rPr>
        <w:rFonts w:ascii="Wingdings" w:hAnsi="Wingdings" w:hint="default"/>
      </w:rPr>
    </w:lvl>
  </w:abstractNum>
  <w:abstractNum w:abstractNumId="11">
    <w:nsid w:val="7E280A75"/>
    <w:multiLevelType w:val="hybridMultilevel"/>
    <w:tmpl w:val="2E9C65E8"/>
    <w:lvl w:ilvl="0" w:tplc="4A389978">
      <w:numFmt w:val="bullet"/>
      <w:lvlText w:val="-"/>
      <w:lvlJc w:val="left"/>
      <w:pPr>
        <w:ind w:left="720" w:hanging="360"/>
      </w:pPr>
      <w:rPr>
        <w:rFonts w:ascii="Times New Roman" w:eastAsia="Calibri"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0"/>
    <w:lvlOverride w:ilvl="0">
      <w:lvl w:ilvl="0">
        <w:start w:val="65535"/>
        <w:numFmt w:val="bullet"/>
        <w:lvlText w:val="-"/>
        <w:legacy w:legacy="1" w:legacySpace="0" w:legacyIndent="367"/>
        <w:lvlJc w:val="left"/>
        <w:rPr>
          <w:rFonts w:ascii="Times New Roman" w:hAnsi="Times New Roman" w:cs="Times New Roman" w:hint="default"/>
        </w:rPr>
      </w:lvl>
    </w:lvlOverride>
  </w:num>
  <w:num w:numId="4">
    <w:abstractNumId w:val="11"/>
  </w:num>
  <w:num w:numId="5">
    <w:abstractNumId w:val="2"/>
  </w:num>
  <w:num w:numId="6">
    <w:abstractNumId w:val="9"/>
  </w:num>
  <w:num w:numId="7">
    <w:abstractNumId w:val="4"/>
  </w:num>
  <w:num w:numId="8">
    <w:abstractNumId w:val="10"/>
  </w:num>
  <w:num w:numId="9">
    <w:abstractNumId w:val="6"/>
  </w:num>
  <w:num w:numId="10">
    <w:abstractNumId w:val="1"/>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463A8"/>
    <w:rsid w:val="00000179"/>
    <w:rsid w:val="00000FEB"/>
    <w:rsid w:val="0000113D"/>
    <w:rsid w:val="000015E9"/>
    <w:rsid w:val="00001E17"/>
    <w:rsid w:val="00001FC5"/>
    <w:rsid w:val="00002317"/>
    <w:rsid w:val="00002384"/>
    <w:rsid w:val="00002495"/>
    <w:rsid w:val="000026D9"/>
    <w:rsid w:val="00002D41"/>
    <w:rsid w:val="000032AD"/>
    <w:rsid w:val="000042D1"/>
    <w:rsid w:val="00004BAB"/>
    <w:rsid w:val="00004C08"/>
    <w:rsid w:val="000052A7"/>
    <w:rsid w:val="000052C3"/>
    <w:rsid w:val="0000532F"/>
    <w:rsid w:val="000053EE"/>
    <w:rsid w:val="00005BEE"/>
    <w:rsid w:val="000066A3"/>
    <w:rsid w:val="000066E8"/>
    <w:rsid w:val="0000686A"/>
    <w:rsid w:val="0000693A"/>
    <w:rsid w:val="0000700A"/>
    <w:rsid w:val="000074B0"/>
    <w:rsid w:val="000075C0"/>
    <w:rsid w:val="0000762E"/>
    <w:rsid w:val="00007BB5"/>
    <w:rsid w:val="00007BCA"/>
    <w:rsid w:val="0001063D"/>
    <w:rsid w:val="000107C7"/>
    <w:rsid w:val="00010F58"/>
    <w:rsid w:val="0001151F"/>
    <w:rsid w:val="00011A3B"/>
    <w:rsid w:val="00011D10"/>
    <w:rsid w:val="00011E43"/>
    <w:rsid w:val="00011FDE"/>
    <w:rsid w:val="0001241F"/>
    <w:rsid w:val="00012634"/>
    <w:rsid w:val="0001279B"/>
    <w:rsid w:val="00012FD0"/>
    <w:rsid w:val="000131D5"/>
    <w:rsid w:val="00013492"/>
    <w:rsid w:val="00013657"/>
    <w:rsid w:val="00013842"/>
    <w:rsid w:val="00013A0A"/>
    <w:rsid w:val="00013EBA"/>
    <w:rsid w:val="00014366"/>
    <w:rsid w:val="000146C2"/>
    <w:rsid w:val="00014855"/>
    <w:rsid w:val="000148C9"/>
    <w:rsid w:val="0001496A"/>
    <w:rsid w:val="0001522E"/>
    <w:rsid w:val="0001537B"/>
    <w:rsid w:val="000155B8"/>
    <w:rsid w:val="0001579F"/>
    <w:rsid w:val="0001580C"/>
    <w:rsid w:val="00015856"/>
    <w:rsid w:val="000159DA"/>
    <w:rsid w:val="00015C2E"/>
    <w:rsid w:val="00015E7E"/>
    <w:rsid w:val="00015FDB"/>
    <w:rsid w:val="00016455"/>
    <w:rsid w:val="00016718"/>
    <w:rsid w:val="00016A6C"/>
    <w:rsid w:val="00016C71"/>
    <w:rsid w:val="000171ED"/>
    <w:rsid w:val="000171FF"/>
    <w:rsid w:val="000203EB"/>
    <w:rsid w:val="0002084C"/>
    <w:rsid w:val="00020853"/>
    <w:rsid w:val="00020A73"/>
    <w:rsid w:val="00020E1F"/>
    <w:rsid w:val="000211B5"/>
    <w:rsid w:val="00021238"/>
    <w:rsid w:val="00021943"/>
    <w:rsid w:val="00021AF3"/>
    <w:rsid w:val="0002263D"/>
    <w:rsid w:val="00022C42"/>
    <w:rsid w:val="00022DE8"/>
    <w:rsid w:val="00022EB0"/>
    <w:rsid w:val="00023075"/>
    <w:rsid w:val="000233E1"/>
    <w:rsid w:val="000235B7"/>
    <w:rsid w:val="00024C41"/>
    <w:rsid w:val="00024E25"/>
    <w:rsid w:val="00025092"/>
    <w:rsid w:val="00025290"/>
    <w:rsid w:val="00025B1A"/>
    <w:rsid w:val="000260A0"/>
    <w:rsid w:val="0002615F"/>
    <w:rsid w:val="00026613"/>
    <w:rsid w:val="0002672B"/>
    <w:rsid w:val="00026927"/>
    <w:rsid w:val="00026A16"/>
    <w:rsid w:val="00026A85"/>
    <w:rsid w:val="00026AD3"/>
    <w:rsid w:val="00026B38"/>
    <w:rsid w:val="00026DB2"/>
    <w:rsid w:val="0002712C"/>
    <w:rsid w:val="0002723C"/>
    <w:rsid w:val="0002746F"/>
    <w:rsid w:val="000276DD"/>
    <w:rsid w:val="00027730"/>
    <w:rsid w:val="00027AF5"/>
    <w:rsid w:val="00027FB6"/>
    <w:rsid w:val="00030133"/>
    <w:rsid w:val="0003085F"/>
    <w:rsid w:val="00030AA3"/>
    <w:rsid w:val="00031214"/>
    <w:rsid w:val="00031845"/>
    <w:rsid w:val="00031898"/>
    <w:rsid w:val="00031DEC"/>
    <w:rsid w:val="000323B7"/>
    <w:rsid w:val="0003246D"/>
    <w:rsid w:val="000329CB"/>
    <w:rsid w:val="00032A39"/>
    <w:rsid w:val="00033020"/>
    <w:rsid w:val="00033A6F"/>
    <w:rsid w:val="00033A83"/>
    <w:rsid w:val="00033BA3"/>
    <w:rsid w:val="00033F2F"/>
    <w:rsid w:val="00033F44"/>
    <w:rsid w:val="000343E7"/>
    <w:rsid w:val="00034976"/>
    <w:rsid w:val="00034D78"/>
    <w:rsid w:val="000350BC"/>
    <w:rsid w:val="000351F6"/>
    <w:rsid w:val="00035360"/>
    <w:rsid w:val="00035456"/>
    <w:rsid w:val="00035691"/>
    <w:rsid w:val="00035C0B"/>
    <w:rsid w:val="000364F8"/>
    <w:rsid w:val="00036676"/>
    <w:rsid w:val="0003667A"/>
    <w:rsid w:val="00037492"/>
    <w:rsid w:val="00037E16"/>
    <w:rsid w:val="000403EC"/>
    <w:rsid w:val="00040850"/>
    <w:rsid w:val="00040AB2"/>
    <w:rsid w:val="00040BAB"/>
    <w:rsid w:val="00040DCC"/>
    <w:rsid w:val="00040F53"/>
    <w:rsid w:val="0004165E"/>
    <w:rsid w:val="00041B98"/>
    <w:rsid w:val="00041D93"/>
    <w:rsid w:val="00041E41"/>
    <w:rsid w:val="0004206D"/>
    <w:rsid w:val="00042604"/>
    <w:rsid w:val="00042647"/>
    <w:rsid w:val="00042A0E"/>
    <w:rsid w:val="00042D9A"/>
    <w:rsid w:val="00043016"/>
    <w:rsid w:val="00043198"/>
    <w:rsid w:val="00043984"/>
    <w:rsid w:val="00043D67"/>
    <w:rsid w:val="00043F31"/>
    <w:rsid w:val="00044406"/>
    <w:rsid w:val="0004460C"/>
    <w:rsid w:val="00044D09"/>
    <w:rsid w:val="00044F33"/>
    <w:rsid w:val="00045407"/>
    <w:rsid w:val="00045488"/>
    <w:rsid w:val="000459F0"/>
    <w:rsid w:val="00045B6E"/>
    <w:rsid w:val="00046F52"/>
    <w:rsid w:val="0004711B"/>
    <w:rsid w:val="000476DD"/>
    <w:rsid w:val="00047956"/>
    <w:rsid w:val="00047999"/>
    <w:rsid w:val="00047C25"/>
    <w:rsid w:val="00047CA8"/>
    <w:rsid w:val="00047FE2"/>
    <w:rsid w:val="00050401"/>
    <w:rsid w:val="00050B8F"/>
    <w:rsid w:val="0005104F"/>
    <w:rsid w:val="00052078"/>
    <w:rsid w:val="000523E7"/>
    <w:rsid w:val="00052901"/>
    <w:rsid w:val="00052952"/>
    <w:rsid w:val="00052D1B"/>
    <w:rsid w:val="00052DAF"/>
    <w:rsid w:val="0005343B"/>
    <w:rsid w:val="00053594"/>
    <w:rsid w:val="000535C3"/>
    <w:rsid w:val="00053A96"/>
    <w:rsid w:val="00053D23"/>
    <w:rsid w:val="00053D3C"/>
    <w:rsid w:val="00053E1E"/>
    <w:rsid w:val="00053E4A"/>
    <w:rsid w:val="00054194"/>
    <w:rsid w:val="00054253"/>
    <w:rsid w:val="000549C3"/>
    <w:rsid w:val="00054D01"/>
    <w:rsid w:val="00054E02"/>
    <w:rsid w:val="0005510E"/>
    <w:rsid w:val="0005540A"/>
    <w:rsid w:val="000554A3"/>
    <w:rsid w:val="000560BD"/>
    <w:rsid w:val="00056874"/>
    <w:rsid w:val="00056B0A"/>
    <w:rsid w:val="00056E48"/>
    <w:rsid w:val="00057380"/>
    <w:rsid w:val="00057419"/>
    <w:rsid w:val="0005786F"/>
    <w:rsid w:val="00057E4A"/>
    <w:rsid w:val="00057ECC"/>
    <w:rsid w:val="000603E9"/>
    <w:rsid w:val="000604F8"/>
    <w:rsid w:val="000608CA"/>
    <w:rsid w:val="00060F2D"/>
    <w:rsid w:val="0006106D"/>
    <w:rsid w:val="000610C5"/>
    <w:rsid w:val="000614CB"/>
    <w:rsid w:val="00061A24"/>
    <w:rsid w:val="0006296D"/>
    <w:rsid w:val="00063003"/>
    <w:rsid w:val="000630C8"/>
    <w:rsid w:val="000637C2"/>
    <w:rsid w:val="0006399A"/>
    <w:rsid w:val="00063F53"/>
    <w:rsid w:val="000641C6"/>
    <w:rsid w:val="0006452A"/>
    <w:rsid w:val="00064AC6"/>
    <w:rsid w:val="00065002"/>
    <w:rsid w:val="00065403"/>
    <w:rsid w:val="000659E9"/>
    <w:rsid w:val="00065A47"/>
    <w:rsid w:val="00065E3E"/>
    <w:rsid w:val="000668BD"/>
    <w:rsid w:val="00066A66"/>
    <w:rsid w:val="00066B2D"/>
    <w:rsid w:val="00066F12"/>
    <w:rsid w:val="000671BA"/>
    <w:rsid w:val="00067303"/>
    <w:rsid w:val="000674AD"/>
    <w:rsid w:val="0006790C"/>
    <w:rsid w:val="00067AAF"/>
    <w:rsid w:val="00067B0B"/>
    <w:rsid w:val="00067D7B"/>
    <w:rsid w:val="00067E78"/>
    <w:rsid w:val="0007060D"/>
    <w:rsid w:val="00070625"/>
    <w:rsid w:val="00070F55"/>
    <w:rsid w:val="00071053"/>
    <w:rsid w:val="00071261"/>
    <w:rsid w:val="000713CD"/>
    <w:rsid w:val="000713E5"/>
    <w:rsid w:val="0007177A"/>
    <w:rsid w:val="00071C8C"/>
    <w:rsid w:val="00072038"/>
    <w:rsid w:val="000726BB"/>
    <w:rsid w:val="00072D0C"/>
    <w:rsid w:val="000731CF"/>
    <w:rsid w:val="0007369F"/>
    <w:rsid w:val="000738E7"/>
    <w:rsid w:val="00073BF4"/>
    <w:rsid w:val="00073CE6"/>
    <w:rsid w:val="000740DB"/>
    <w:rsid w:val="0007416E"/>
    <w:rsid w:val="00074230"/>
    <w:rsid w:val="00074593"/>
    <w:rsid w:val="0007468F"/>
    <w:rsid w:val="00074890"/>
    <w:rsid w:val="00074BC6"/>
    <w:rsid w:val="00074CF3"/>
    <w:rsid w:val="00074ED7"/>
    <w:rsid w:val="00075067"/>
    <w:rsid w:val="000752B9"/>
    <w:rsid w:val="0007539B"/>
    <w:rsid w:val="000753B1"/>
    <w:rsid w:val="00075597"/>
    <w:rsid w:val="0007566D"/>
    <w:rsid w:val="000756F2"/>
    <w:rsid w:val="00075F85"/>
    <w:rsid w:val="0007617E"/>
    <w:rsid w:val="00076365"/>
    <w:rsid w:val="00076615"/>
    <w:rsid w:val="00076AFA"/>
    <w:rsid w:val="00076DAC"/>
    <w:rsid w:val="00076DB4"/>
    <w:rsid w:val="000778C5"/>
    <w:rsid w:val="00077E66"/>
    <w:rsid w:val="000800F7"/>
    <w:rsid w:val="0008045F"/>
    <w:rsid w:val="0008070B"/>
    <w:rsid w:val="000807E5"/>
    <w:rsid w:val="000808A3"/>
    <w:rsid w:val="000808FF"/>
    <w:rsid w:val="000822F6"/>
    <w:rsid w:val="0008241F"/>
    <w:rsid w:val="000831A7"/>
    <w:rsid w:val="0008330B"/>
    <w:rsid w:val="00083427"/>
    <w:rsid w:val="000835DD"/>
    <w:rsid w:val="0008364C"/>
    <w:rsid w:val="000839D9"/>
    <w:rsid w:val="00083E2A"/>
    <w:rsid w:val="000842C8"/>
    <w:rsid w:val="00084709"/>
    <w:rsid w:val="00084748"/>
    <w:rsid w:val="00084CD2"/>
    <w:rsid w:val="0008506E"/>
    <w:rsid w:val="000852E0"/>
    <w:rsid w:val="0008533B"/>
    <w:rsid w:val="00085685"/>
    <w:rsid w:val="000856E5"/>
    <w:rsid w:val="00085DF7"/>
    <w:rsid w:val="000865A8"/>
    <w:rsid w:val="0008672C"/>
    <w:rsid w:val="00086D35"/>
    <w:rsid w:val="00086DBB"/>
    <w:rsid w:val="00086E6D"/>
    <w:rsid w:val="000874D2"/>
    <w:rsid w:val="00087787"/>
    <w:rsid w:val="00087B68"/>
    <w:rsid w:val="00087FF0"/>
    <w:rsid w:val="000901AF"/>
    <w:rsid w:val="00090389"/>
    <w:rsid w:val="000904F1"/>
    <w:rsid w:val="00090953"/>
    <w:rsid w:val="00090C8C"/>
    <w:rsid w:val="000915DD"/>
    <w:rsid w:val="00091955"/>
    <w:rsid w:val="00091C1D"/>
    <w:rsid w:val="00091D12"/>
    <w:rsid w:val="000921EE"/>
    <w:rsid w:val="00092816"/>
    <w:rsid w:val="00093473"/>
    <w:rsid w:val="000934DC"/>
    <w:rsid w:val="0009385A"/>
    <w:rsid w:val="00093BAE"/>
    <w:rsid w:val="00093C22"/>
    <w:rsid w:val="0009417A"/>
    <w:rsid w:val="00094283"/>
    <w:rsid w:val="00094E5A"/>
    <w:rsid w:val="0009530E"/>
    <w:rsid w:val="000954B0"/>
    <w:rsid w:val="000955AB"/>
    <w:rsid w:val="000957D7"/>
    <w:rsid w:val="00095904"/>
    <w:rsid w:val="00095AD7"/>
    <w:rsid w:val="0009696D"/>
    <w:rsid w:val="000970A0"/>
    <w:rsid w:val="000978AC"/>
    <w:rsid w:val="000A063E"/>
    <w:rsid w:val="000A07A8"/>
    <w:rsid w:val="000A08EA"/>
    <w:rsid w:val="000A1125"/>
    <w:rsid w:val="000A11A0"/>
    <w:rsid w:val="000A11B8"/>
    <w:rsid w:val="000A19D8"/>
    <w:rsid w:val="000A266B"/>
    <w:rsid w:val="000A2E57"/>
    <w:rsid w:val="000A3183"/>
    <w:rsid w:val="000A3802"/>
    <w:rsid w:val="000A3E4A"/>
    <w:rsid w:val="000A3E8B"/>
    <w:rsid w:val="000A3F04"/>
    <w:rsid w:val="000A4061"/>
    <w:rsid w:val="000A4118"/>
    <w:rsid w:val="000A4792"/>
    <w:rsid w:val="000A49AE"/>
    <w:rsid w:val="000A4CCC"/>
    <w:rsid w:val="000A548E"/>
    <w:rsid w:val="000A5E82"/>
    <w:rsid w:val="000A602A"/>
    <w:rsid w:val="000A6264"/>
    <w:rsid w:val="000A72C6"/>
    <w:rsid w:val="000A73D7"/>
    <w:rsid w:val="000A77C2"/>
    <w:rsid w:val="000A78E7"/>
    <w:rsid w:val="000A7CF6"/>
    <w:rsid w:val="000A7DA4"/>
    <w:rsid w:val="000A7F0D"/>
    <w:rsid w:val="000B0508"/>
    <w:rsid w:val="000B10AE"/>
    <w:rsid w:val="000B129F"/>
    <w:rsid w:val="000B1404"/>
    <w:rsid w:val="000B14D7"/>
    <w:rsid w:val="000B1892"/>
    <w:rsid w:val="000B1E26"/>
    <w:rsid w:val="000B2418"/>
    <w:rsid w:val="000B2703"/>
    <w:rsid w:val="000B3272"/>
    <w:rsid w:val="000B35F1"/>
    <w:rsid w:val="000B38A8"/>
    <w:rsid w:val="000B3E13"/>
    <w:rsid w:val="000B3EDB"/>
    <w:rsid w:val="000B3F2F"/>
    <w:rsid w:val="000B3FE6"/>
    <w:rsid w:val="000B40D3"/>
    <w:rsid w:val="000B41C0"/>
    <w:rsid w:val="000B4375"/>
    <w:rsid w:val="000B5008"/>
    <w:rsid w:val="000B5811"/>
    <w:rsid w:val="000B58D5"/>
    <w:rsid w:val="000B5AC1"/>
    <w:rsid w:val="000B5C77"/>
    <w:rsid w:val="000B5CD5"/>
    <w:rsid w:val="000B5F66"/>
    <w:rsid w:val="000B66CA"/>
    <w:rsid w:val="000B69D0"/>
    <w:rsid w:val="000B7635"/>
    <w:rsid w:val="000B7C66"/>
    <w:rsid w:val="000B7D94"/>
    <w:rsid w:val="000C0022"/>
    <w:rsid w:val="000C09CD"/>
    <w:rsid w:val="000C0A3B"/>
    <w:rsid w:val="000C0B14"/>
    <w:rsid w:val="000C0CE4"/>
    <w:rsid w:val="000C0DC8"/>
    <w:rsid w:val="000C0F4D"/>
    <w:rsid w:val="000C128C"/>
    <w:rsid w:val="000C167E"/>
    <w:rsid w:val="000C1C15"/>
    <w:rsid w:val="000C1E99"/>
    <w:rsid w:val="000C1FE0"/>
    <w:rsid w:val="000C21FD"/>
    <w:rsid w:val="000C245A"/>
    <w:rsid w:val="000C24EA"/>
    <w:rsid w:val="000C28B3"/>
    <w:rsid w:val="000C2D97"/>
    <w:rsid w:val="000C382D"/>
    <w:rsid w:val="000C39F7"/>
    <w:rsid w:val="000C3C7C"/>
    <w:rsid w:val="000C4761"/>
    <w:rsid w:val="000C502E"/>
    <w:rsid w:val="000C5256"/>
    <w:rsid w:val="000C5804"/>
    <w:rsid w:val="000C5C27"/>
    <w:rsid w:val="000C63FA"/>
    <w:rsid w:val="000C6463"/>
    <w:rsid w:val="000C65E3"/>
    <w:rsid w:val="000C6974"/>
    <w:rsid w:val="000C70FB"/>
    <w:rsid w:val="000C72A5"/>
    <w:rsid w:val="000C7BD4"/>
    <w:rsid w:val="000C7D61"/>
    <w:rsid w:val="000C7D93"/>
    <w:rsid w:val="000D06E5"/>
    <w:rsid w:val="000D0856"/>
    <w:rsid w:val="000D0884"/>
    <w:rsid w:val="000D0A9E"/>
    <w:rsid w:val="000D0B7E"/>
    <w:rsid w:val="000D0BEB"/>
    <w:rsid w:val="000D0CA8"/>
    <w:rsid w:val="000D17C6"/>
    <w:rsid w:val="000D17DB"/>
    <w:rsid w:val="000D24AD"/>
    <w:rsid w:val="000D24D5"/>
    <w:rsid w:val="000D286F"/>
    <w:rsid w:val="000D32AA"/>
    <w:rsid w:val="000D3761"/>
    <w:rsid w:val="000D3D2C"/>
    <w:rsid w:val="000D402F"/>
    <w:rsid w:val="000D41CF"/>
    <w:rsid w:val="000D43C0"/>
    <w:rsid w:val="000D4732"/>
    <w:rsid w:val="000D48E6"/>
    <w:rsid w:val="000D492A"/>
    <w:rsid w:val="000D4984"/>
    <w:rsid w:val="000D5090"/>
    <w:rsid w:val="000D536F"/>
    <w:rsid w:val="000D53E9"/>
    <w:rsid w:val="000D5799"/>
    <w:rsid w:val="000D59E7"/>
    <w:rsid w:val="000D5D31"/>
    <w:rsid w:val="000D64B8"/>
    <w:rsid w:val="000D67A7"/>
    <w:rsid w:val="000D68C0"/>
    <w:rsid w:val="000D6C02"/>
    <w:rsid w:val="000D730B"/>
    <w:rsid w:val="000D732B"/>
    <w:rsid w:val="000D73E0"/>
    <w:rsid w:val="000D7595"/>
    <w:rsid w:val="000D77E1"/>
    <w:rsid w:val="000D7A2C"/>
    <w:rsid w:val="000D7AE5"/>
    <w:rsid w:val="000D7D22"/>
    <w:rsid w:val="000D7F03"/>
    <w:rsid w:val="000E028F"/>
    <w:rsid w:val="000E0476"/>
    <w:rsid w:val="000E07BD"/>
    <w:rsid w:val="000E08C6"/>
    <w:rsid w:val="000E0E30"/>
    <w:rsid w:val="000E101D"/>
    <w:rsid w:val="000E19FD"/>
    <w:rsid w:val="000E1A26"/>
    <w:rsid w:val="000E2281"/>
    <w:rsid w:val="000E243F"/>
    <w:rsid w:val="000E2458"/>
    <w:rsid w:val="000E2552"/>
    <w:rsid w:val="000E27E3"/>
    <w:rsid w:val="000E3013"/>
    <w:rsid w:val="000E41E1"/>
    <w:rsid w:val="000E435E"/>
    <w:rsid w:val="000E448C"/>
    <w:rsid w:val="000E44DE"/>
    <w:rsid w:val="000E4560"/>
    <w:rsid w:val="000E479C"/>
    <w:rsid w:val="000E47F7"/>
    <w:rsid w:val="000E487E"/>
    <w:rsid w:val="000E48A7"/>
    <w:rsid w:val="000E4921"/>
    <w:rsid w:val="000E5052"/>
    <w:rsid w:val="000E5569"/>
    <w:rsid w:val="000E5A26"/>
    <w:rsid w:val="000E5A88"/>
    <w:rsid w:val="000E5B44"/>
    <w:rsid w:val="000E5D2B"/>
    <w:rsid w:val="000E5E92"/>
    <w:rsid w:val="000E6174"/>
    <w:rsid w:val="000E6AFE"/>
    <w:rsid w:val="000E6B96"/>
    <w:rsid w:val="000E6D6D"/>
    <w:rsid w:val="000E709E"/>
    <w:rsid w:val="000E740D"/>
    <w:rsid w:val="000E7578"/>
    <w:rsid w:val="000E7793"/>
    <w:rsid w:val="000E77E6"/>
    <w:rsid w:val="000F0AA5"/>
    <w:rsid w:val="000F0C40"/>
    <w:rsid w:val="000F0D14"/>
    <w:rsid w:val="000F0D62"/>
    <w:rsid w:val="000F12C7"/>
    <w:rsid w:val="000F156E"/>
    <w:rsid w:val="000F1790"/>
    <w:rsid w:val="000F1C64"/>
    <w:rsid w:val="000F2842"/>
    <w:rsid w:val="000F2BDC"/>
    <w:rsid w:val="000F37A3"/>
    <w:rsid w:val="000F3A68"/>
    <w:rsid w:val="000F3D97"/>
    <w:rsid w:val="000F406B"/>
    <w:rsid w:val="000F4145"/>
    <w:rsid w:val="000F4152"/>
    <w:rsid w:val="000F4360"/>
    <w:rsid w:val="000F43CF"/>
    <w:rsid w:val="000F46BE"/>
    <w:rsid w:val="000F5765"/>
    <w:rsid w:val="000F5814"/>
    <w:rsid w:val="000F5D3D"/>
    <w:rsid w:val="000F61AA"/>
    <w:rsid w:val="000F7082"/>
    <w:rsid w:val="001000F4"/>
    <w:rsid w:val="00100349"/>
    <w:rsid w:val="001008FA"/>
    <w:rsid w:val="00100BDA"/>
    <w:rsid w:val="00100E01"/>
    <w:rsid w:val="00101480"/>
    <w:rsid w:val="0010178B"/>
    <w:rsid w:val="0010246B"/>
    <w:rsid w:val="001025D2"/>
    <w:rsid w:val="00102BC8"/>
    <w:rsid w:val="00102C25"/>
    <w:rsid w:val="00102D00"/>
    <w:rsid w:val="00102EEA"/>
    <w:rsid w:val="00103049"/>
    <w:rsid w:val="0010334B"/>
    <w:rsid w:val="00103700"/>
    <w:rsid w:val="00104210"/>
    <w:rsid w:val="0010427C"/>
    <w:rsid w:val="001045F0"/>
    <w:rsid w:val="0010483F"/>
    <w:rsid w:val="00104890"/>
    <w:rsid w:val="00104895"/>
    <w:rsid w:val="00104C09"/>
    <w:rsid w:val="00104C13"/>
    <w:rsid w:val="00105CB8"/>
    <w:rsid w:val="00105F56"/>
    <w:rsid w:val="00106172"/>
    <w:rsid w:val="001065B2"/>
    <w:rsid w:val="00106884"/>
    <w:rsid w:val="001068CA"/>
    <w:rsid w:val="00106924"/>
    <w:rsid w:val="00106D30"/>
    <w:rsid w:val="001070F8"/>
    <w:rsid w:val="001077F6"/>
    <w:rsid w:val="00107CB6"/>
    <w:rsid w:val="00110135"/>
    <w:rsid w:val="0011045C"/>
    <w:rsid w:val="0011046E"/>
    <w:rsid w:val="001106EC"/>
    <w:rsid w:val="0011070F"/>
    <w:rsid w:val="001108A0"/>
    <w:rsid w:val="00110C58"/>
    <w:rsid w:val="00110CD9"/>
    <w:rsid w:val="00110DA2"/>
    <w:rsid w:val="00111AE0"/>
    <w:rsid w:val="0011209F"/>
    <w:rsid w:val="001120AD"/>
    <w:rsid w:val="00112162"/>
    <w:rsid w:val="00112EE5"/>
    <w:rsid w:val="0011306F"/>
    <w:rsid w:val="001131D7"/>
    <w:rsid w:val="0011341E"/>
    <w:rsid w:val="00113526"/>
    <w:rsid w:val="001136AA"/>
    <w:rsid w:val="00113C4A"/>
    <w:rsid w:val="00113D0C"/>
    <w:rsid w:val="00113D47"/>
    <w:rsid w:val="00113DB6"/>
    <w:rsid w:val="00114715"/>
    <w:rsid w:val="001148B8"/>
    <w:rsid w:val="00114B5E"/>
    <w:rsid w:val="00114C09"/>
    <w:rsid w:val="00115027"/>
    <w:rsid w:val="00115A82"/>
    <w:rsid w:val="00115D8B"/>
    <w:rsid w:val="00116437"/>
    <w:rsid w:val="0011652E"/>
    <w:rsid w:val="001165E8"/>
    <w:rsid w:val="00116924"/>
    <w:rsid w:val="001169F5"/>
    <w:rsid w:val="00116BAB"/>
    <w:rsid w:val="00116DF2"/>
    <w:rsid w:val="001173EF"/>
    <w:rsid w:val="00117612"/>
    <w:rsid w:val="00117FB5"/>
    <w:rsid w:val="001200B4"/>
    <w:rsid w:val="0012017A"/>
    <w:rsid w:val="001203B8"/>
    <w:rsid w:val="00120519"/>
    <w:rsid w:val="0012074C"/>
    <w:rsid w:val="0012079A"/>
    <w:rsid w:val="00120B2D"/>
    <w:rsid w:val="00120CD4"/>
    <w:rsid w:val="00121038"/>
    <w:rsid w:val="001217B2"/>
    <w:rsid w:val="00122232"/>
    <w:rsid w:val="00122F22"/>
    <w:rsid w:val="00123174"/>
    <w:rsid w:val="00123424"/>
    <w:rsid w:val="001235F0"/>
    <w:rsid w:val="0012404A"/>
    <w:rsid w:val="00124164"/>
    <w:rsid w:val="0012418E"/>
    <w:rsid w:val="001245A4"/>
    <w:rsid w:val="00124CB9"/>
    <w:rsid w:val="00125414"/>
    <w:rsid w:val="00125C17"/>
    <w:rsid w:val="00125D2C"/>
    <w:rsid w:val="00126575"/>
    <w:rsid w:val="00126916"/>
    <w:rsid w:val="00126ACB"/>
    <w:rsid w:val="00126B64"/>
    <w:rsid w:val="00126DBE"/>
    <w:rsid w:val="00127275"/>
    <w:rsid w:val="00127BEA"/>
    <w:rsid w:val="00127C8C"/>
    <w:rsid w:val="00127E39"/>
    <w:rsid w:val="001307B2"/>
    <w:rsid w:val="001308E0"/>
    <w:rsid w:val="00130E29"/>
    <w:rsid w:val="0013108C"/>
    <w:rsid w:val="001311A5"/>
    <w:rsid w:val="00131215"/>
    <w:rsid w:val="0013192E"/>
    <w:rsid w:val="00131AA5"/>
    <w:rsid w:val="00131BA7"/>
    <w:rsid w:val="001321C9"/>
    <w:rsid w:val="001321CA"/>
    <w:rsid w:val="001322ED"/>
    <w:rsid w:val="001329E2"/>
    <w:rsid w:val="00132C23"/>
    <w:rsid w:val="00132EB9"/>
    <w:rsid w:val="00133369"/>
    <w:rsid w:val="001335BF"/>
    <w:rsid w:val="001339E0"/>
    <w:rsid w:val="00133B65"/>
    <w:rsid w:val="00133D31"/>
    <w:rsid w:val="00133D4D"/>
    <w:rsid w:val="00134593"/>
    <w:rsid w:val="00134CDE"/>
    <w:rsid w:val="00135375"/>
    <w:rsid w:val="001353FA"/>
    <w:rsid w:val="0013553F"/>
    <w:rsid w:val="001356C9"/>
    <w:rsid w:val="00135BA7"/>
    <w:rsid w:val="00135C69"/>
    <w:rsid w:val="0013601F"/>
    <w:rsid w:val="0013618E"/>
    <w:rsid w:val="00136214"/>
    <w:rsid w:val="001363BF"/>
    <w:rsid w:val="0013695B"/>
    <w:rsid w:val="00136AD8"/>
    <w:rsid w:val="00136B9E"/>
    <w:rsid w:val="001375FF"/>
    <w:rsid w:val="0013760E"/>
    <w:rsid w:val="001378E1"/>
    <w:rsid w:val="00137D83"/>
    <w:rsid w:val="0014079D"/>
    <w:rsid w:val="00140A3B"/>
    <w:rsid w:val="00140F0B"/>
    <w:rsid w:val="0014131F"/>
    <w:rsid w:val="00141936"/>
    <w:rsid w:val="00142697"/>
    <w:rsid w:val="001428C5"/>
    <w:rsid w:val="001429F5"/>
    <w:rsid w:val="00142C18"/>
    <w:rsid w:val="00142C29"/>
    <w:rsid w:val="001431FD"/>
    <w:rsid w:val="00143609"/>
    <w:rsid w:val="00143C0B"/>
    <w:rsid w:val="00143ED2"/>
    <w:rsid w:val="00143ED7"/>
    <w:rsid w:val="00144113"/>
    <w:rsid w:val="0014413E"/>
    <w:rsid w:val="001443B2"/>
    <w:rsid w:val="001446F7"/>
    <w:rsid w:val="00144A0A"/>
    <w:rsid w:val="00144C84"/>
    <w:rsid w:val="00144ED9"/>
    <w:rsid w:val="00145370"/>
    <w:rsid w:val="00145390"/>
    <w:rsid w:val="001453AE"/>
    <w:rsid w:val="0014577E"/>
    <w:rsid w:val="001459ED"/>
    <w:rsid w:val="00146231"/>
    <w:rsid w:val="00146404"/>
    <w:rsid w:val="0014699F"/>
    <w:rsid w:val="00146CFA"/>
    <w:rsid w:val="00146F24"/>
    <w:rsid w:val="0014770F"/>
    <w:rsid w:val="00147DAC"/>
    <w:rsid w:val="0015012F"/>
    <w:rsid w:val="001501D5"/>
    <w:rsid w:val="00150D97"/>
    <w:rsid w:val="0015113B"/>
    <w:rsid w:val="00151629"/>
    <w:rsid w:val="0015223C"/>
    <w:rsid w:val="00152872"/>
    <w:rsid w:val="00152E0A"/>
    <w:rsid w:val="00153F39"/>
    <w:rsid w:val="00154824"/>
    <w:rsid w:val="00154BB0"/>
    <w:rsid w:val="001551C9"/>
    <w:rsid w:val="001558B6"/>
    <w:rsid w:val="00155932"/>
    <w:rsid w:val="00155A2A"/>
    <w:rsid w:val="00155B49"/>
    <w:rsid w:val="00155F00"/>
    <w:rsid w:val="00156436"/>
    <w:rsid w:val="00156AC4"/>
    <w:rsid w:val="00156D76"/>
    <w:rsid w:val="0015702B"/>
    <w:rsid w:val="0015765E"/>
    <w:rsid w:val="001579A1"/>
    <w:rsid w:val="00157A51"/>
    <w:rsid w:val="00157B4A"/>
    <w:rsid w:val="00160397"/>
    <w:rsid w:val="001609CD"/>
    <w:rsid w:val="00160D25"/>
    <w:rsid w:val="00160E61"/>
    <w:rsid w:val="00161362"/>
    <w:rsid w:val="001619B2"/>
    <w:rsid w:val="001619F0"/>
    <w:rsid w:val="00162093"/>
    <w:rsid w:val="00162211"/>
    <w:rsid w:val="0016266D"/>
    <w:rsid w:val="00162B72"/>
    <w:rsid w:val="00163A2C"/>
    <w:rsid w:val="00163C8E"/>
    <w:rsid w:val="00163CD5"/>
    <w:rsid w:val="00163EDD"/>
    <w:rsid w:val="0016412A"/>
    <w:rsid w:val="00164177"/>
    <w:rsid w:val="001643DF"/>
    <w:rsid w:val="0016468A"/>
    <w:rsid w:val="00164F6A"/>
    <w:rsid w:val="00164FDA"/>
    <w:rsid w:val="0016516E"/>
    <w:rsid w:val="0016524C"/>
    <w:rsid w:val="001652A9"/>
    <w:rsid w:val="00165642"/>
    <w:rsid w:val="001659DE"/>
    <w:rsid w:val="00165A26"/>
    <w:rsid w:val="00165A2C"/>
    <w:rsid w:val="00165B52"/>
    <w:rsid w:val="00165D9A"/>
    <w:rsid w:val="00166227"/>
    <w:rsid w:val="0016654C"/>
    <w:rsid w:val="001667EB"/>
    <w:rsid w:val="00166F2C"/>
    <w:rsid w:val="0016703C"/>
    <w:rsid w:val="001670F0"/>
    <w:rsid w:val="0016753E"/>
    <w:rsid w:val="00167702"/>
    <w:rsid w:val="00167943"/>
    <w:rsid w:val="00167F44"/>
    <w:rsid w:val="001700B8"/>
    <w:rsid w:val="00170517"/>
    <w:rsid w:val="00170817"/>
    <w:rsid w:val="001708B5"/>
    <w:rsid w:val="00171104"/>
    <w:rsid w:val="00171700"/>
    <w:rsid w:val="00171B82"/>
    <w:rsid w:val="001728C7"/>
    <w:rsid w:val="0017292D"/>
    <w:rsid w:val="00172B65"/>
    <w:rsid w:val="00172B6E"/>
    <w:rsid w:val="001731D8"/>
    <w:rsid w:val="00173B4F"/>
    <w:rsid w:val="001743B4"/>
    <w:rsid w:val="00174C6E"/>
    <w:rsid w:val="00174F95"/>
    <w:rsid w:val="00175243"/>
    <w:rsid w:val="001757E8"/>
    <w:rsid w:val="00175A19"/>
    <w:rsid w:val="00175F73"/>
    <w:rsid w:val="00175FC7"/>
    <w:rsid w:val="001761AD"/>
    <w:rsid w:val="001762FD"/>
    <w:rsid w:val="00176813"/>
    <w:rsid w:val="00177066"/>
    <w:rsid w:val="001774EE"/>
    <w:rsid w:val="00177555"/>
    <w:rsid w:val="001777DC"/>
    <w:rsid w:val="001778F7"/>
    <w:rsid w:val="00177CE1"/>
    <w:rsid w:val="00177D45"/>
    <w:rsid w:val="001803EC"/>
    <w:rsid w:val="001807C3"/>
    <w:rsid w:val="00180FA3"/>
    <w:rsid w:val="0018116D"/>
    <w:rsid w:val="00181C6D"/>
    <w:rsid w:val="00182503"/>
    <w:rsid w:val="00183445"/>
    <w:rsid w:val="001838BF"/>
    <w:rsid w:val="00184488"/>
    <w:rsid w:val="00184931"/>
    <w:rsid w:val="001849A5"/>
    <w:rsid w:val="001852D2"/>
    <w:rsid w:val="00185425"/>
    <w:rsid w:val="00185AA4"/>
    <w:rsid w:val="001863EC"/>
    <w:rsid w:val="00187365"/>
    <w:rsid w:val="00187D3C"/>
    <w:rsid w:val="00190298"/>
    <w:rsid w:val="001904C0"/>
    <w:rsid w:val="00190898"/>
    <w:rsid w:val="0019135D"/>
    <w:rsid w:val="00191429"/>
    <w:rsid w:val="001917AF"/>
    <w:rsid w:val="00191914"/>
    <w:rsid w:val="00191B6D"/>
    <w:rsid w:val="001920A2"/>
    <w:rsid w:val="001921C7"/>
    <w:rsid w:val="001923DD"/>
    <w:rsid w:val="00192464"/>
    <w:rsid w:val="00192934"/>
    <w:rsid w:val="00192956"/>
    <w:rsid w:val="0019311D"/>
    <w:rsid w:val="001932AB"/>
    <w:rsid w:val="0019360E"/>
    <w:rsid w:val="001936C6"/>
    <w:rsid w:val="00193AB5"/>
    <w:rsid w:val="001940E6"/>
    <w:rsid w:val="001942AC"/>
    <w:rsid w:val="00194635"/>
    <w:rsid w:val="001947B3"/>
    <w:rsid w:val="00194F01"/>
    <w:rsid w:val="00195315"/>
    <w:rsid w:val="00195465"/>
    <w:rsid w:val="0019556A"/>
    <w:rsid w:val="001955AA"/>
    <w:rsid w:val="00195742"/>
    <w:rsid w:val="00195D7A"/>
    <w:rsid w:val="00195D94"/>
    <w:rsid w:val="00195DA8"/>
    <w:rsid w:val="001962FE"/>
    <w:rsid w:val="0019631A"/>
    <w:rsid w:val="001968A0"/>
    <w:rsid w:val="0019690E"/>
    <w:rsid w:val="001969BA"/>
    <w:rsid w:val="00197865"/>
    <w:rsid w:val="00197D3C"/>
    <w:rsid w:val="001A01B1"/>
    <w:rsid w:val="001A0636"/>
    <w:rsid w:val="001A096D"/>
    <w:rsid w:val="001A0991"/>
    <w:rsid w:val="001A0C26"/>
    <w:rsid w:val="001A0CCF"/>
    <w:rsid w:val="001A0D21"/>
    <w:rsid w:val="001A0FB5"/>
    <w:rsid w:val="001A145A"/>
    <w:rsid w:val="001A14CF"/>
    <w:rsid w:val="001A1531"/>
    <w:rsid w:val="001A1D20"/>
    <w:rsid w:val="001A1FDE"/>
    <w:rsid w:val="001A212B"/>
    <w:rsid w:val="001A24FB"/>
    <w:rsid w:val="001A3206"/>
    <w:rsid w:val="001A3CD4"/>
    <w:rsid w:val="001A3F9E"/>
    <w:rsid w:val="001A472D"/>
    <w:rsid w:val="001A5041"/>
    <w:rsid w:val="001A5116"/>
    <w:rsid w:val="001A5BB2"/>
    <w:rsid w:val="001A5D52"/>
    <w:rsid w:val="001A5DF0"/>
    <w:rsid w:val="001A5E70"/>
    <w:rsid w:val="001A63D0"/>
    <w:rsid w:val="001A67DA"/>
    <w:rsid w:val="001A684E"/>
    <w:rsid w:val="001A6A6A"/>
    <w:rsid w:val="001A6BAF"/>
    <w:rsid w:val="001A6C6C"/>
    <w:rsid w:val="001A6EB9"/>
    <w:rsid w:val="001A7039"/>
    <w:rsid w:val="001A72FE"/>
    <w:rsid w:val="001A79DF"/>
    <w:rsid w:val="001A7C29"/>
    <w:rsid w:val="001A7DEE"/>
    <w:rsid w:val="001A7E0C"/>
    <w:rsid w:val="001A7E18"/>
    <w:rsid w:val="001B028F"/>
    <w:rsid w:val="001B0640"/>
    <w:rsid w:val="001B0AF7"/>
    <w:rsid w:val="001B0C31"/>
    <w:rsid w:val="001B0DCB"/>
    <w:rsid w:val="001B15BD"/>
    <w:rsid w:val="001B1CCB"/>
    <w:rsid w:val="001B1DF9"/>
    <w:rsid w:val="001B2009"/>
    <w:rsid w:val="001B2443"/>
    <w:rsid w:val="001B24C8"/>
    <w:rsid w:val="001B2690"/>
    <w:rsid w:val="001B26DE"/>
    <w:rsid w:val="001B2902"/>
    <w:rsid w:val="001B2BE3"/>
    <w:rsid w:val="001B34E5"/>
    <w:rsid w:val="001B36AD"/>
    <w:rsid w:val="001B38FE"/>
    <w:rsid w:val="001B3926"/>
    <w:rsid w:val="001B3ABA"/>
    <w:rsid w:val="001B3E3D"/>
    <w:rsid w:val="001B3E84"/>
    <w:rsid w:val="001B3ED2"/>
    <w:rsid w:val="001B3F51"/>
    <w:rsid w:val="001B4252"/>
    <w:rsid w:val="001B4389"/>
    <w:rsid w:val="001B4568"/>
    <w:rsid w:val="001B4712"/>
    <w:rsid w:val="001B47B4"/>
    <w:rsid w:val="001B4BFA"/>
    <w:rsid w:val="001B50EF"/>
    <w:rsid w:val="001B5C42"/>
    <w:rsid w:val="001B5E6A"/>
    <w:rsid w:val="001B63F9"/>
    <w:rsid w:val="001B66CC"/>
    <w:rsid w:val="001B7271"/>
    <w:rsid w:val="001B7862"/>
    <w:rsid w:val="001B7FE5"/>
    <w:rsid w:val="001C09DB"/>
    <w:rsid w:val="001C0A69"/>
    <w:rsid w:val="001C0FDB"/>
    <w:rsid w:val="001C1357"/>
    <w:rsid w:val="001C14E7"/>
    <w:rsid w:val="001C2A66"/>
    <w:rsid w:val="001C2B51"/>
    <w:rsid w:val="001C2BB5"/>
    <w:rsid w:val="001C2DDC"/>
    <w:rsid w:val="001C2F6F"/>
    <w:rsid w:val="001C3A47"/>
    <w:rsid w:val="001C450B"/>
    <w:rsid w:val="001C4657"/>
    <w:rsid w:val="001C48E8"/>
    <w:rsid w:val="001C4A29"/>
    <w:rsid w:val="001C4C07"/>
    <w:rsid w:val="001C4EF0"/>
    <w:rsid w:val="001C505C"/>
    <w:rsid w:val="001C5144"/>
    <w:rsid w:val="001C52AE"/>
    <w:rsid w:val="001C54B4"/>
    <w:rsid w:val="001C5D32"/>
    <w:rsid w:val="001C5D8B"/>
    <w:rsid w:val="001C6145"/>
    <w:rsid w:val="001C6382"/>
    <w:rsid w:val="001C645D"/>
    <w:rsid w:val="001C652B"/>
    <w:rsid w:val="001C69A3"/>
    <w:rsid w:val="001C6E77"/>
    <w:rsid w:val="001C6EFD"/>
    <w:rsid w:val="001C73B8"/>
    <w:rsid w:val="001C751C"/>
    <w:rsid w:val="001C77E3"/>
    <w:rsid w:val="001C782A"/>
    <w:rsid w:val="001D03E3"/>
    <w:rsid w:val="001D0635"/>
    <w:rsid w:val="001D0C77"/>
    <w:rsid w:val="001D11A8"/>
    <w:rsid w:val="001D189F"/>
    <w:rsid w:val="001D1C71"/>
    <w:rsid w:val="001D1D4B"/>
    <w:rsid w:val="001D22FD"/>
    <w:rsid w:val="001D27FC"/>
    <w:rsid w:val="001D3091"/>
    <w:rsid w:val="001D378D"/>
    <w:rsid w:val="001D3EED"/>
    <w:rsid w:val="001D3FDD"/>
    <w:rsid w:val="001D4851"/>
    <w:rsid w:val="001D48E5"/>
    <w:rsid w:val="001D4B52"/>
    <w:rsid w:val="001D5B36"/>
    <w:rsid w:val="001D6492"/>
    <w:rsid w:val="001D681B"/>
    <w:rsid w:val="001D6C6D"/>
    <w:rsid w:val="001D6FFC"/>
    <w:rsid w:val="001D7851"/>
    <w:rsid w:val="001D78FE"/>
    <w:rsid w:val="001D7F08"/>
    <w:rsid w:val="001E0435"/>
    <w:rsid w:val="001E056B"/>
    <w:rsid w:val="001E0836"/>
    <w:rsid w:val="001E1338"/>
    <w:rsid w:val="001E1581"/>
    <w:rsid w:val="001E1582"/>
    <w:rsid w:val="001E1AB5"/>
    <w:rsid w:val="001E2193"/>
    <w:rsid w:val="001E2E49"/>
    <w:rsid w:val="001E341E"/>
    <w:rsid w:val="001E364F"/>
    <w:rsid w:val="001E36C3"/>
    <w:rsid w:val="001E389A"/>
    <w:rsid w:val="001E3AAD"/>
    <w:rsid w:val="001E3B00"/>
    <w:rsid w:val="001E3CC6"/>
    <w:rsid w:val="001E3D12"/>
    <w:rsid w:val="001E3DE8"/>
    <w:rsid w:val="001E4693"/>
    <w:rsid w:val="001E4B93"/>
    <w:rsid w:val="001E4BAD"/>
    <w:rsid w:val="001E4C1D"/>
    <w:rsid w:val="001E4C62"/>
    <w:rsid w:val="001E511C"/>
    <w:rsid w:val="001E5799"/>
    <w:rsid w:val="001E5A68"/>
    <w:rsid w:val="001E5D0F"/>
    <w:rsid w:val="001E5D4A"/>
    <w:rsid w:val="001E6491"/>
    <w:rsid w:val="001E6512"/>
    <w:rsid w:val="001E6AC6"/>
    <w:rsid w:val="001E6E93"/>
    <w:rsid w:val="001E72BE"/>
    <w:rsid w:val="001E73AB"/>
    <w:rsid w:val="001E750E"/>
    <w:rsid w:val="001E7763"/>
    <w:rsid w:val="001E7971"/>
    <w:rsid w:val="001E7A84"/>
    <w:rsid w:val="001F0044"/>
    <w:rsid w:val="001F01DF"/>
    <w:rsid w:val="001F0EB1"/>
    <w:rsid w:val="001F1023"/>
    <w:rsid w:val="001F1142"/>
    <w:rsid w:val="001F130F"/>
    <w:rsid w:val="001F14E9"/>
    <w:rsid w:val="001F17D7"/>
    <w:rsid w:val="001F1E7C"/>
    <w:rsid w:val="001F283F"/>
    <w:rsid w:val="001F2B29"/>
    <w:rsid w:val="001F2BD1"/>
    <w:rsid w:val="001F2EA2"/>
    <w:rsid w:val="001F35DA"/>
    <w:rsid w:val="001F3A28"/>
    <w:rsid w:val="001F3D24"/>
    <w:rsid w:val="001F494D"/>
    <w:rsid w:val="001F4B63"/>
    <w:rsid w:val="001F4C3D"/>
    <w:rsid w:val="001F4CC9"/>
    <w:rsid w:val="001F4FA3"/>
    <w:rsid w:val="001F53D3"/>
    <w:rsid w:val="001F5BE5"/>
    <w:rsid w:val="001F5C3A"/>
    <w:rsid w:val="001F5D72"/>
    <w:rsid w:val="001F600C"/>
    <w:rsid w:val="001F6042"/>
    <w:rsid w:val="001F6780"/>
    <w:rsid w:val="001F67E0"/>
    <w:rsid w:val="001F6F57"/>
    <w:rsid w:val="001F7536"/>
    <w:rsid w:val="001F76D3"/>
    <w:rsid w:val="001F7C28"/>
    <w:rsid w:val="0020084C"/>
    <w:rsid w:val="00200B3F"/>
    <w:rsid w:val="00200C5F"/>
    <w:rsid w:val="0020126D"/>
    <w:rsid w:val="002012D3"/>
    <w:rsid w:val="002013AD"/>
    <w:rsid w:val="002015B4"/>
    <w:rsid w:val="0020186E"/>
    <w:rsid w:val="00202532"/>
    <w:rsid w:val="00202B95"/>
    <w:rsid w:val="0020305A"/>
    <w:rsid w:val="002035B7"/>
    <w:rsid w:val="0020364B"/>
    <w:rsid w:val="002037D9"/>
    <w:rsid w:val="002045BC"/>
    <w:rsid w:val="00204F1A"/>
    <w:rsid w:val="00204F22"/>
    <w:rsid w:val="00205427"/>
    <w:rsid w:val="00205543"/>
    <w:rsid w:val="00205A72"/>
    <w:rsid w:val="00205D2D"/>
    <w:rsid w:val="00205DF9"/>
    <w:rsid w:val="00205EEE"/>
    <w:rsid w:val="00205F32"/>
    <w:rsid w:val="00206C9D"/>
    <w:rsid w:val="002073D2"/>
    <w:rsid w:val="002100D5"/>
    <w:rsid w:val="0021014B"/>
    <w:rsid w:val="002101CA"/>
    <w:rsid w:val="00210831"/>
    <w:rsid w:val="002109CE"/>
    <w:rsid w:val="00210DCE"/>
    <w:rsid w:val="00211018"/>
    <w:rsid w:val="00211389"/>
    <w:rsid w:val="00211CEE"/>
    <w:rsid w:val="00212E44"/>
    <w:rsid w:val="00212E77"/>
    <w:rsid w:val="00212F46"/>
    <w:rsid w:val="0021327F"/>
    <w:rsid w:val="002135CE"/>
    <w:rsid w:val="00213AB8"/>
    <w:rsid w:val="00213ACA"/>
    <w:rsid w:val="00214021"/>
    <w:rsid w:val="0021431C"/>
    <w:rsid w:val="00214557"/>
    <w:rsid w:val="002147B7"/>
    <w:rsid w:val="002147FD"/>
    <w:rsid w:val="00214CA2"/>
    <w:rsid w:val="00215513"/>
    <w:rsid w:val="002157CC"/>
    <w:rsid w:val="00215BBC"/>
    <w:rsid w:val="00215EB5"/>
    <w:rsid w:val="00216029"/>
    <w:rsid w:val="0021607F"/>
    <w:rsid w:val="00216AA8"/>
    <w:rsid w:val="00216B4E"/>
    <w:rsid w:val="002170A6"/>
    <w:rsid w:val="00217367"/>
    <w:rsid w:val="002174DC"/>
    <w:rsid w:val="00217837"/>
    <w:rsid w:val="00217DCD"/>
    <w:rsid w:val="00217F97"/>
    <w:rsid w:val="0022028E"/>
    <w:rsid w:val="002207A9"/>
    <w:rsid w:val="00220855"/>
    <w:rsid w:val="00220AA6"/>
    <w:rsid w:val="00221C2C"/>
    <w:rsid w:val="00221F3B"/>
    <w:rsid w:val="0022218A"/>
    <w:rsid w:val="002221F2"/>
    <w:rsid w:val="002222A5"/>
    <w:rsid w:val="00222366"/>
    <w:rsid w:val="0022254C"/>
    <w:rsid w:val="002226A3"/>
    <w:rsid w:val="00222774"/>
    <w:rsid w:val="00222B6B"/>
    <w:rsid w:val="00223D3D"/>
    <w:rsid w:val="00224ADA"/>
    <w:rsid w:val="00225232"/>
    <w:rsid w:val="00225690"/>
    <w:rsid w:val="00225952"/>
    <w:rsid w:val="00225BDC"/>
    <w:rsid w:val="002265A2"/>
    <w:rsid w:val="00226AF0"/>
    <w:rsid w:val="002273AD"/>
    <w:rsid w:val="002274C5"/>
    <w:rsid w:val="00227763"/>
    <w:rsid w:val="00227824"/>
    <w:rsid w:val="002279F3"/>
    <w:rsid w:val="00227A61"/>
    <w:rsid w:val="00227D9D"/>
    <w:rsid w:val="00227EAC"/>
    <w:rsid w:val="00230151"/>
    <w:rsid w:val="00230328"/>
    <w:rsid w:val="002304CD"/>
    <w:rsid w:val="00230A11"/>
    <w:rsid w:val="002317B6"/>
    <w:rsid w:val="00231BE6"/>
    <w:rsid w:val="00231E77"/>
    <w:rsid w:val="00231F02"/>
    <w:rsid w:val="00231FDE"/>
    <w:rsid w:val="00233DFB"/>
    <w:rsid w:val="00234481"/>
    <w:rsid w:val="00234596"/>
    <w:rsid w:val="002352D4"/>
    <w:rsid w:val="002354A5"/>
    <w:rsid w:val="00235664"/>
    <w:rsid w:val="00235BCC"/>
    <w:rsid w:val="00235DFF"/>
    <w:rsid w:val="00235F96"/>
    <w:rsid w:val="0023601C"/>
    <w:rsid w:val="00236A8F"/>
    <w:rsid w:val="00236F9B"/>
    <w:rsid w:val="00237626"/>
    <w:rsid w:val="00237A75"/>
    <w:rsid w:val="00237C1F"/>
    <w:rsid w:val="002401F1"/>
    <w:rsid w:val="0024071D"/>
    <w:rsid w:val="002407B9"/>
    <w:rsid w:val="00240997"/>
    <w:rsid w:val="00240C91"/>
    <w:rsid w:val="00242BA7"/>
    <w:rsid w:val="00242C53"/>
    <w:rsid w:val="0024334B"/>
    <w:rsid w:val="00243501"/>
    <w:rsid w:val="00243948"/>
    <w:rsid w:val="00243F96"/>
    <w:rsid w:val="0024416F"/>
    <w:rsid w:val="0024422F"/>
    <w:rsid w:val="00244239"/>
    <w:rsid w:val="002449F8"/>
    <w:rsid w:val="00244C89"/>
    <w:rsid w:val="002450AD"/>
    <w:rsid w:val="002450DB"/>
    <w:rsid w:val="00245592"/>
    <w:rsid w:val="0024568C"/>
    <w:rsid w:val="00245A47"/>
    <w:rsid w:val="00245BBF"/>
    <w:rsid w:val="00245D28"/>
    <w:rsid w:val="00245E66"/>
    <w:rsid w:val="0024623B"/>
    <w:rsid w:val="002464EE"/>
    <w:rsid w:val="002466D2"/>
    <w:rsid w:val="002467BB"/>
    <w:rsid w:val="002469F5"/>
    <w:rsid w:val="00246A20"/>
    <w:rsid w:val="00246AA4"/>
    <w:rsid w:val="00246C0A"/>
    <w:rsid w:val="00246EC6"/>
    <w:rsid w:val="00246F94"/>
    <w:rsid w:val="0024710F"/>
    <w:rsid w:val="002473CD"/>
    <w:rsid w:val="0024745C"/>
    <w:rsid w:val="00250641"/>
    <w:rsid w:val="002509A2"/>
    <w:rsid w:val="00250BE3"/>
    <w:rsid w:val="00250F07"/>
    <w:rsid w:val="00251062"/>
    <w:rsid w:val="00251285"/>
    <w:rsid w:val="002518BA"/>
    <w:rsid w:val="00251952"/>
    <w:rsid w:val="00251CD7"/>
    <w:rsid w:val="002521AE"/>
    <w:rsid w:val="00252372"/>
    <w:rsid w:val="002527B0"/>
    <w:rsid w:val="002528D1"/>
    <w:rsid w:val="00252931"/>
    <w:rsid w:val="00252AE8"/>
    <w:rsid w:val="00253291"/>
    <w:rsid w:val="002533AA"/>
    <w:rsid w:val="0025366E"/>
    <w:rsid w:val="00253A00"/>
    <w:rsid w:val="002546E5"/>
    <w:rsid w:val="00254C19"/>
    <w:rsid w:val="00254DE9"/>
    <w:rsid w:val="0025515A"/>
    <w:rsid w:val="00255193"/>
    <w:rsid w:val="00255B31"/>
    <w:rsid w:val="00255D87"/>
    <w:rsid w:val="0025612A"/>
    <w:rsid w:val="002562BD"/>
    <w:rsid w:val="00256449"/>
    <w:rsid w:val="0025656C"/>
    <w:rsid w:val="00256700"/>
    <w:rsid w:val="00256CD4"/>
    <w:rsid w:val="002572A0"/>
    <w:rsid w:val="0025756F"/>
    <w:rsid w:val="00260304"/>
    <w:rsid w:val="002605BD"/>
    <w:rsid w:val="002606D6"/>
    <w:rsid w:val="00260F43"/>
    <w:rsid w:val="00262477"/>
    <w:rsid w:val="002627D1"/>
    <w:rsid w:val="002627F9"/>
    <w:rsid w:val="002627FD"/>
    <w:rsid w:val="00262900"/>
    <w:rsid w:val="00262AAC"/>
    <w:rsid w:val="00262F1B"/>
    <w:rsid w:val="0026341C"/>
    <w:rsid w:val="002635E2"/>
    <w:rsid w:val="002635F5"/>
    <w:rsid w:val="00263EB3"/>
    <w:rsid w:val="00264513"/>
    <w:rsid w:val="00265640"/>
    <w:rsid w:val="0026587C"/>
    <w:rsid w:val="0026604A"/>
    <w:rsid w:val="00266193"/>
    <w:rsid w:val="00266210"/>
    <w:rsid w:val="00266315"/>
    <w:rsid w:val="00266404"/>
    <w:rsid w:val="0026678A"/>
    <w:rsid w:val="00266ECA"/>
    <w:rsid w:val="002672FD"/>
    <w:rsid w:val="0026759B"/>
    <w:rsid w:val="002675CD"/>
    <w:rsid w:val="002678D6"/>
    <w:rsid w:val="0027030F"/>
    <w:rsid w:val="00270361"/>
    <w:rsid w:val="002704B9"/>
    <w:rsid w:val="002706DD"/>
    <w:rsid w:val="00271124"/>
    <w:rsid w:val="002712E2"/>
    <w:rsid w:val="00271334"/>
    <w:rsid w:val="002715C0"/>
    <w:rsid w:val="00271659"/>
    <w:rsid w:val="00271A99"/>
    <w:rsid w:val="00271BBE"/>
    <w:rsid w:val="00271CD8"/>
    <w:rsid w:val="002721BE"/>
    <w:rsid w:val="00272826"/>
    <w:rsid w:val="00272A0C"/>
    <w:rsid w:val="00272CEF"/>
    <w:rsid w:val="00273144"/>
    <w:rsid w:val="00273260"/>
    <w:rsid w:val="002736F9"/>
    <w:rsid w:val="00273C18"/>
    <w:rsid w:val="00273DC8"/>
    <w:rsid w:val="00273F07"/>
    <w:rsid w:val="00274BD4"/>
    <w:rsid w:val="00274D04"/>
    <w:rsid w:val="00275168"/>
    <w:rsid w:val="002754B3"/>
    <w:rsid w:val="002755E9"/>
    <w:rsid w:val="00275956"/>
    <w:rsid w:val="00275A7F"/>
    <w:rsid w:val="0027600F"/>
    <w:rsid w:val="00276607"/>
    <w:rsid w:val="00276B83"/>
    <w:rsid w:val="00277865"/>
    <w:rsid w:val="00280292"/>
    <w:rsid w:val="0028047F"/>
    <w:rsid w:val="002807F8"/>
    <w:rsid w:val="00280F9A"/>
    <w:rsid w:val="00281680"/>
    <w:rsid w:val="00281830"/>
    <w:rsid w:val="002820F2"/>
    <w:rsid w:val="00282AFF"/>
    <w:rsid w:val="00282C97"/>
    <w:rsid w:val="00283027"/>
    <w:rsid w:val="00284165"/>
    <w:rsid w:val="002842CA"/>
    <w:rsid w:val="002843B2"/>
    <w:rsid w:val="00284559"/>
    <w:rsid w:val="00284D4C"/>
    <w:rsid w:val="00284EBC"/>
    <w:rsid w:val="00285021"/>
    <w:rsid w:val="0028505C"/>
    <w:rsid w:val="002852D1"/>
    <w:rsid w:val="0028531D"/>
    <w:rsid w:val="0028542A"/>
    <w:rsid w:val="00285C92"/>
    <w:rsid w:val="00285D4D"/>
    <w:rsid w:val="00286005"/>
    <w:rsid w:val="00286369"/>
    <w:rsid w:val="002863F8"/>
    <w:rsid w:val="00286998"/>
    <w:rsid w:val="00286C00"/>
    <w:rsid w:val="00286F98"/>
    <w:rsid w:val="002871CA"/>
    <w:rsid w:val="00287835"/>
    <w:rsid w:val="00287D91"/>
    <w:rsid w:val="00287F1C"/>
    <w:rsid w:val="002901FB"/>
    <w:rsid w:val="00290568"/>
    <w:rsid w:val="00290A80"/>
    <w:rsid w:val="00290E21"/>
    <w:rsid w:val="002911D0"/>
    <w:rsid w:val="00291471"/>
    <w:rsid w:val="00291698"/>
    <w:rsid w:val="00291FD9"/>
    <w:rsid w:val="00292537"/>
    <w:rsid w:val="00292557"/>
    <w:rsid w:val="002925CF"/>
    <w:rsid w:val="00292891"/>
    <w:rsid w:val="00292A5B"/>
    <w:rsid w:val="00292F74"/>
    <w:rsid w:val="00293299"/>
    <w:rsid w:val="00294314"/>
    <w:rsid w:val="00294545"/>
    <w:rsid w:val="0029476B"/>
    <w:rsid w:val="00294926"/>
    <w:rsid w:val="00294A66"/>
    <w:rsid w:val="00294CA6"/>
    <w:rsid w:val="002950C7"/>
    <w:rsid w:val="002953D5"/>
    <w:rsid w:val="002955F3"/>
    <w:rsid w:val="002957C8"/>
    <w:rsid w:val="00295DD4"/>
    <w:rsid w:val="002968A9"/>
    <w:rsid w:val="00296F60"/>
    <w:rsid w:val="0029705F"/>
    <w:rsid w:val="00297349"/>
    <w:rsid w:val="002978A8"/>
    <w:rsid w:val="002978EC"/>
    <w:rsid w:val="00297967"/>
    <w:rsid w:val="00297A7D"/>
    <w:rsid w:val="00297CFE"/>
    <w:rsid w:val="00297FB7"/>
    <w:rsid w:val="002A025F"/>
    <w:rsid w:val="002A0549"/>
    <w:rsid w:val="002A0611"/>
    <w:rsid w:val="002A079E"/>
    <w:rsid w:val="002A1321"/>
    <w:rsid w:val="002A1355"/>
    <w:rsid w:val="002A1394"/>
    <w:rsid w:val="002A14E9"/>
    <w:rsid w:val="002A17BB"/>
    <w:rsid w:val="002A18FC"/>
    <w:rsid w:val="002A20E8"/>
    <w:rsid w:val="002A21E0"/>
    <w:rsid w:val="002A29EC"/>
    <w:rsid w:val="002A2B64"/>
    <w:rsid w:val="002A30CD"/>
    <w:rsid w:val="002A33F7"/>
    <w:rsid w:val="002A3449"/>
    <w:rsid w:val="002A3657"/>
    <w:rsid w:val="002A3B9E"/>
    <w:rsid w:val="002A3E25"/>
    <w:rsid w:val="002A47FA"/>
    <w:rsid w:val="002A549A"/>
    <w:rsid w:val="002A54E8"/>
    <w:rsid w:val="002A54FA"/>
    <w:rsid w:val="002A5C29"/>
    <w:rsid w:val="002A65DC"/>
    <w:rsid w:val="002A69BE"/>
    <w:rsid w:val="002A6D77"/>
    <w:rsid w:val="002A7460"/>
    <w:rsid w:val="002A759C"/>
    <w:rsid w:val="002A77E7"/>
    <w:rsid w:val="002A79D7"/>
    <w:rsid w:val="002B0531"/>
    <w:rsid w:val="002B0564"/>
    <w:rsid w:val="002B07FA"/>
    <w:rsid w:val="002B09E2"/>
    <w:rsid w:val="002B1183"/>
    <w:rsid w:val="002B1600"/>
    <w:rsid w:val="002B16AB"/>
    <w:rsid w:val="002B17FF"/>
    <w:rsid w:val="002B1C25"/>
    <w:rsid w:val="002B1C7B"/>
    <w:rsid w:val="002B25E3"/>
    <w:rsid w:val="002B260A"/>
    <w:rsid w:val="002B2AA1"/>
    <w:rsid w:val="002B2E47"/>
    <w:rsid w:val="002B3023"/>
    <w:rsid w:val="002B3118"/>
    <w:rsid w:val="002B3247"/>
    <w:rsid w:val="002B35F7"/>
    <w:rsid w:val="002B384F"/>
    <w:rsid w:val="002B39E6"/>
    <w:rsid w:val="002B3A98"/>
    <w:rsid w:val="002B46A5"/>
    <w:rsid w:val="002B4BAC"/>
    <w:rsid w:val="002B4C2F"/>
    <w:rsid w:val="002B4F0C"/>
    <w:rsid w:val="002B4FF4"/>
    <w:rsid w:val="002B5199"/>
    <w:rsid w:val="002B53AD"/>
    <w:rsid w:val="002B5586"/>
    <w:rsid w:val="002B6BF7"/>
    <w:rsid w:val="002B6D61"/>
    <w:rsid w:val="002B7276"/>
    <w:rsid w:val="002B7832"/>
    <w:rsid w:val="002B7B07"/>
    <w:rsid w:val="002B7B60"/>
    <w:rsid w:val="002C0744"/>
    <w:rsid w:val="002C151D"/>
    <w:rsid w:val="002C199A"/>
    <w:rsid w:val="002C2274"/>
    <w:rsid w:val="002C2803"/>
    <w:rsid w:val="002C2A44"/>
    <w:rsid w:val="002C34BA"/>
    <w:rsid w:val="002C3738"/>
    <w:rsid w:val="002C3760"/>
    <w:rsid w:val="002C40D2"/>
    <w:rsid w:val="002C4599"/>
    <w:rsid w:val="002C485A"/>
    <w:rsid w:val="002C49A4"/>
    <w:rsid w:val="002C4A6B"/>
    <w:rsid w:val="002C538C"/>
    <w:rsid w:val="002C53BA"/>
    <w:rsid w:val="002C5577"/>
    <w:rsid w:val="002C55F4"/>
    <w:rsid w:val="002C5B49"/>
    <w:rsid w:val="002C61FC"/>
    <w:rsid w:val="002C62E1"/>
    <w:rsid w:val="002C6808"/>
    <w:rsid w:val="002C6C8B"/>
    <w:rsid w:val="002C6D90"/>
    <w:rsid w:val="002C7166"/>
    <w:rsid w:val="002C71B3"/>
    <w:rsid w:val="002C721D"/>
    <w:rsid w:val="002C7383"/>
    <w:rsid w:val="002C7F3D"/>
    <w:rsid w:val="002D001F"/>
    <w:rsid w:val="002D020F"/>
    <w:rsid w:val="002D08DE"/>
    <w:rsid w:val="002D0E0A"/>
    <w:rsid w:val="002D0E8F"/>
    <w:rsid w:val="002D1088"/>
    <w:rsid w:val="002D1187"/>
    <w:rsid w:val="002D121E"/>
    <w:rsid w:val="002D13BA"/>
    <w:rsid w:val="002D13F8"/>
    <w:rsid w:val="002D19B7"/>
    <w:rsid w:val="002D1BA5"/>
    <w:rsid w:val="002D1EAD"/>
    <w:rsid w:val="002D341F"/>
    <w:rsid w:val="002D38EA"/>
    <w:rsid w:val="002D3C82"/>
    <w:rsid w:val="002D3C8B"/>
    <w:rsid w:val="002D3F39"/>
    <w:rsid w:val="002D3FA7"/>
    <w:rsid w:val="002D4195"/>
    <w:rsid w:val="002D4561"/>
    <w:rsid w:val="002D47AA"/>
    <w:rsid w:val="002D4AE4"/>
    <w:rsid w:val="002D4FB3"/>
    <w:rsid w:val="002D5472"/>
    <w:rsid w:val="002D5CFA"/>
    <w:rsid w:val="002D6705"/>
    <w:rsid w:val="002D67D4"/>
    <w:rsid w:val="002D68F3"/>
    <w:rsid w:val="002D691D"/>
    <w:rsid w:val="002D6AD6"/>
    <w:rsid w:val="002D6F7B"/>
    <w:rsid w:val="002D6F96"/>
    <w:rsid w:val="002D72EF"/>
    <w:rsid w:val="002D73D2"/>
    <w:rsid w:val="002D74FA"/>
    <w:rsid w:val="002D777E"/>
    <w:rsid w:val="002E049B"/>
    <w:rsid w:val="002E0943"/>
    <w:rsid w:val="002E0B30"/>
    <w:rsid w:val="002E0B40"/>
    <w:rsid w:val="002E12DA"/>
    <w:rsid w:val="002E1452"/>
    <w:rsid w:val="002E1586"/>
    <w:rsid w:val="002E1C6F"/>
    <w:rsid w:val="002E20F7"/>
    <w:rsid w:val="002E2A01"/>
    <w:rsid w:val="002E2A2C"/>
    <w:rsid w:val="002E3474"/>
    <w:rsid w:val="002E3596"/>
    <w:rsid w:val="002E3CAC"/>
    <w:rsid w:val="002E3D4E"/>
    <w:rsid w:val="002E422F"/>
    <w:rsid w:val="002E4347"/>
    <w:rsid w:val="002E4DB7"/>
    <w:rsid w:val="002E59A9"/>
    <w:rsid w:val="002E5F58"/>
    <w:rsid w:val="002E60B3"/>
    <w:rsid w:val="002E64E8"/>
    <w:rsid w:val="002E64FB"/>
    <w:rsid w:val="002E66FE"/>
    <w:rsid w:val="002E6773"/>
    <w:rsid w:val="002E6BE0"/>
    <w:rsid w:val="002E6E23"/>
    <w:rsid w:val="002E70FC"/>
    <w:rsid w:val="002E72AA"/>
    <w:rsid w:val="002F00C1"/>
    <w:rsid w:val="002F010F"/>
    <w:rsid w:val="002F06B1"/>
    <w:rsid w:val="002F0FE4"/>
    <w:rsid w:val="002F102E"/>
    <w:rsid w:val="002F1247"/>
    <w:rsid w:val="002F1647"/>
    <w:rsid w:val="002F1844"/>
    <w:rsid w:val="002F23A8"/>
    <w:rsid w:val="002F247A"/>
    <w:rsid w:val="002F25FB"/>
    <w:rsid w:val="002F2A96"/>
    <w:rsid w:val="002F3703"/>
    <w:rsid w:val="002F3B32"/>
    <w:rsid w:val="002F3C62"/>
    <w:rsid w:val="002F3E0C"/>
    <w:rsid w:val="002F3F3A"/>
    <w:rsid w:val="002F4104"/>
    <w:rsid w:val="002F4ADF"/>
    <w:rsid w:val="002F4BAD"/>
    <w:rsid w:val="002F4EE7"/>
    <w:rsid w:val="002F55E5"/>
    <w:rsid w:val="002F56EB"/>
    <w:rsid w:val="002F581A"/>
    <w:rsid w:val="002F5A26"/>
    <w:rsid w:val="002F5F69"/>
    <w:rsid w:val="002F5FB9"/>
    <w:rsid w:val="002F6130"/>
    <w:rsid w:val="002F634A"/>
    <w:rsid w:val="002F63F9"/>
    <w:rsid w:val="002F7408"/>
    <w:rsid w:val="002F74E9"/>
    <w:rsid w:val="002F7CAC"/>
    <w:rsid w:val="002F7F8C"/>
    <w:rsid w:val="00300FEA"/>
    <w:rsid w:val="0030104F"/>
    <w:rsid w:val="0030161C"/>
    <w:rsid w:val="0030270D"/>
    <w:rsid w:val="003027F9"/>
    <w:rsid w:val="00302880"/>
    <w:rsid w:val="00302BB4"/>
    <w:rsid w:val="00302EB5"/>
    <w:rsid w:val="0030308E"/>
    <w:rsid w:val="0030313D"/>
    <w:rsid w:val="003032E3"/>
    <w:rsid w:val="00303632"/>
    <w:rsid w:val="00303ABD"/>
    <w:rsid w:val="00303CDB"/>
    <w:rsid w:val="00303F35"/>
    <w:rsid w:val="00303F95"/>
    <w:rsid w:val="00304148"/>
    <w:rsid w:val="00304958"/>
    <w:rsid w:val="0030498E"/>
    <w:rsid w:val="003049F9"/>
    <w:rsid w:val="00304B4E"/>
    <w:rsid w:val="00304BAB"/>
    <w:rsid w:val="00304D03"/>
    <w:rsid w:val="00304D2A"/>
    <w:rsid w:val="00304E1C"/>
    <w:rsid w:val="00305106"/>
    <w:rsid w:val="003057F9"/>
    <w:rsid w:val="003063B8"/>
    <w:rsid w:val="003067A4"/>
    <w:rsid w:val="0030691C"/>
    <w:rsid w:val="00306A03"/>
    <w:rsid w:val="00306D60"/>
    <w:rsid w:val="0030741F"/>
    <w:rsid w:val="003078B9"/>
    <w:rsid w:val="00307D8D"/>
    <w:rsid w:val="003100C4"/>
    <w:rsid w:val="00310212"/>
    <w:rsid w:val="00310285"/>
    <w:rsid w:val="0031033A"/>
    <w:rsid w:val="003106EE"/>
    <w:rsid w:val="0031102C"/>
    <w:rsid w:val="003115EB"/>
    <w:rsid w:val="003117A8"/>
    <w:rsid w:val="003117E5"/>
    <w:rsid w:val="0031233E"/>
    <w:rsid w:val="0031261B"/>
    <w:rsid w:val="00312B88"/>
    <w:rsid w:val="00312CB7"/>
    <w:rsid w:val="003130C0"/>
    <w:rsid w:val="0031323B"/>
    <w:rsid w:val="003136D4"/>
    <w:rsid w:val="0031423E"/>
    <w:rsid w:val="0031457E"/>
    <w:rsid w:val="0031465B"/>
    <w:rsid w:val="003148E6"/>
    <w:rsid w:val="00314959"/>
    <w:rsid w:val="00314BAC"/>
    <w:rsid w:val="00314C5D"/>
    <w:rsid w:val="00314CB1"/>
    <w:rsid w:val="00314E9D"/>
    <w:rsid w:val="00314F94"/>
    <w:rsid w:val="003153FF"/>
    <w:rsid w:val="003159A2"/>
    <w:rsid w:val="003159E8"/>
    <w:rsid w:val="003163DA"/>
    <w:rsid w:val="00316ACA"/>
    <w:rsid w:val="00316D08"/>
    <w:rsid w:val="00316E00"/>
    <w:rsid w:val="00316F35"/>
    <w:rsid w:val="00316FD9"/>
    <w:rsid w:val="003173CA"/>
    <w:rsid w:val="003174D4"/>
    <w:rsid w:val="00317519"/>
    <w:rsid w:val="00317BEE"/>
    <w:rsid w:val="00317C9E"/>
    <w:rsid w:val="00317CE5"/>
    <w:rsid w:val="00317CF5"/>
    <w:rsid w:val="00317E76"/>
    <w:rsid w:val="00320010"/>
    <w:rsid w:val="00320078"/>
    <w:rsid w:val="0032053F"/>
    <w:rsid w:val="003207DA"/>
    <w:rsid w:val="00320808"/>
    <w:rsid w:val="00320C27"/>
    <w:rsid w:val="003210C5"/>
    <w:rsid w:val="00321460"/>
    <w:rsid w:val="00321D44"/>
    <w:rsid w:val="00321D5D"/>
    <w:rsid w:val="0032204C"/>
    <w:rsid w:val="0032226F"/>
    <w:rsid w:val="00322578"/>
    <w:rsid w:val="003225C2"/>
    <w:rsid w:val="003228C8"/>
    <w:rsid w:val="00322ACE"/>
    <w:rsid w:val="00322E77"/>
    <w:rsid w:val="00323C59"/>
    <w:rsid w:val="00323C5C"/>
    <w:rsid w:val="00323F4C"/>
    <w:rsid w:val="0032401A"/>
    <w:rsid w:val="003243F1"/>
    <w:rsid w:val="00324766"/>
    <w:rsid w:val="0032481C"/>
    <w:rsid w:val="00324B29"/>
    <w:rsid w:val="00324C84"/>
    <w:rsid w:val="0032556B"/>
    <w:rsid w:val="00325594"/>
    <w:rsid w:val="00325A09"/>
    <w:rsid w:val="00325AC2"/>
    <w:rsid w:val="00326B3D"/>
    <w:rsid w:val="00326C4F"/>
    <w:rsid w:val="00327811"/>
    <w:rsid w:val="00327891"/>
    <w:rsid w:val="00327A1D"/>
    <w:rsid w:val="00327E51"/>
    <w:rsid w:val="00330321"/>
    <w:rsid w:val="0033080E"/>
    <w:rsid w:val="00330EBB"/>
    <w:rsid w:val="0033117F"/>
    <w:rsid w:val="00331316"/>
    <w:rsid w:val="0033152C"/>
    <w:rsid w:val="003317E8"/>
    <w:rsid w:val="00331B70"/>
    <w:rsid w:val="00331B74"/>
    <w:rsid w:val="00332212"/>
    <w:rsid w:val="0033227A"/>
    <w:rsid w:val="003326DA"/>
    <w:rsid w:val="003328B5"/>
    <w:rsid w:val="00332B00"/>
    <w:rsid w:val="00333163"/>
    <w:rsid w:val="00333388"/>
    <w:rsid w:val="003334F2"/>
    <w:rsid w:val="00333BBF"/>
    <w:rsid w:val="00333DCC"/>
    <w:rsid w:val="00333ED4"/>
    <w:rsid w:val="003348D2"/>
    <w:rsid w:val="00334BDC"/>
    <w:rsid w:val="00334DFD"/>
    <w:rsid w:val="00335336"/>
    <w:rsid w:val="00335821"/>
    <w:rsid w:val="00335A4A"/>
    <w:rsid w:val="00335CD3"/>
    <w:rsid w:val="003362B6"/>
    <w:rsid w:val="00336391"/>
    <w:rsid w:val="003363F0"/>
    <w:rsid w:val="00336B69"/>
    <w:rsid w:val="0033713A"/>
    <w:rsid w:val="0033717F"/>
    <w:rsid w:val="00340337"/>
    <w:rsid w:val="003406D9"/>
    <w:rsid w:val="003412F8"/>
    <w:rsid w:val="0034160C"/>
    <w:rsid w:val="003422C8"/>
    <w:rsid w:val="00342A3D"/>
    <w:rsid w:val="00342E0C"/>
    <w:rsid w:val="003433CD"/>
    <w:rsid w:val="003436A1"/>
    <w:rsid w:val="00343766"/>
    <w:rsid w:val="0034400F"/>
    <w:rsid w:val="0034420A"/>
    <w:rsid w:val="003443AE"/>
    <w:rsid w:val="00344746"/>
    <w:rsid w:val="0034489E"/>
    <w:rsid w:val="00344954"/>
    <w:rsid w:val="00345122"/>
    <w:rsid w:val="003453AD"/>
    <w:rsid w:val="0034586D"/>
    <w:rsid w:val="00345A7B"/>
    <w:rsid w:val="00346452"/>
    <w:rsid w:val="00346C99"/>
    <w:rsid w:val="003470DC"/>
    <w:rsid w:val="00347A0E"/>
    <w:rsid w:val="00347FD8"/>
    <w:rsid w:val="00350814"/>
    <w:rsid w:val="0035085D"/>
    <w:rsid w:val="00350A27"/>
    <w:rsid w:val="00350D11"/>
    <w:rsid w:val="00350EDC"/>
    <w:rsid w:val="003513BC"/>
    <w:rsid w:val="003518B5"/>
    <w:rsid w:val="00352393"/>
    <w:rsid w:val="00352595"/>
    <w:rsid w:val="0035271D"/>
    <w:rsid w:val="003529F0"/>
    <w:rsid w:val="00353053"/>
    <w:rsid w:val="003530CD"/>
    <w:rsid w:val="00353191"/>
    <w:rsid w:val="00353244"/>
    <w:rsid w:val="00353FE0"/>
    <w:rsid w:val="00354791"/>
    <w:rsid w:val="00354999"/>
    <w:rsid w:val="003549F5"/>
    <w:rsid w:val="00355113"/>
    <w:rsid w:val="00355528"/>
    <w:rsid w:val="0035591C"/>
    <w:rsid w:val="00355A23"/>
    <w:rsid w:val="00356D20"/>
    <w:rsid w:val="00356D4D"/>
    <w:rsid w:val="00356DAA"/>
    <w:rsid w:val="00356E80"/>
    <w:rsid w:val="003576B3"/>
    <w:rsid w:val="003603E3"/>
    <w:rsid w:val="00360910"/>
    <w:rsid w:val="00360A74"/>
    <w:rsid w:val="00360B05"/>
    <w:rsid w:val="00360BF7"/>
    <w:rsid w:val="00360E26"/>
    <w:rsid w:val="00360E59"/>
    <w:rsid w:val="00361343"/>
    <w:rsid w:val="003613A8"/>
    <w:rsid w:val="003613AF"/>
    <w:rsid w:val="003616D1"/>
    <w:rsid w:val="003617AD"/>
    <w:rsid w:val="003618E1"/>
    <w:rsid w:val="0036200C"/>
    <w:rsid w:val="00362389"/>
    <w:rsid w:val="003627AC"/>
    <w:rsid w:val="003628FE"/>
    <w:rsid w:val="003637EA"/>
    <w:rsid w:val="003638EA"/>
    <w:rsid w:val="00363A7A"/>
    <w:rsid w:val="00364023"/>
    <w:rsid w:val="00364106"/>
    <w:rsid w:val="003643DF"/>
    <w:rsid w:val="00364B2B"/>
    <w:rsid w:val="00364BDB"/>
    <w:rsid w:val="00364F15"/>
    <w:rsid w:val="00364FA4"/>
    <w:rsid w:val="00365276"/>
    <w:rsid w:val="003655FB"/>
    <w:rsid w:val="00365953"/>
    <w:rsid w:val="00365BAF"/>
    <w:rsid w:val="00365BE5"/>
    <w:rsid w:val="00365C2E"/>
    <w:rsid w:val="00365C36"/>
    <w:rsid w:val="003661B5"/>
    <w:rsid w:val="003661F5"/>
    <w:rsid w:val="003665EC"/>
    <w:rsid w:val="003667F4"/>
    <w:rsid w:val="003668A3"/>
    <w:rsid w:val="00366A62"/>
    <w:rsid w:val="00366C4C"/>
    <w:rsid w:val="00367210"/>
    <w:rsid w:val="00370070"/>
    <w:rsid w:val="00370791"/>
    <w:rsid w:val="00370811"/>
    <w:rsid w:val="0037088B"/>
    <w:rsid w:val="00370A7F"/>
    <w:rsid w:val="003712CA"/>
    <w:rsid w:val="00371415"/>
    <w:rsid w:val="003719F6"/>
    <w:rsid w:val="003721D4"/>
    <w:rsid w:val="0037230A"/>
    <w:rsid w:val="0037292B"/>
    <w:rsid w:val="003733F2"/>
    <w:rsid w:val="00374C7C"/>
    <w:rsid w:val="00374CD9"/>
    <w:rsid w:val="003750DA"/>
    <w:rsid w:val="00375375"/>
    <w:rsid w:val="00375AF4"/>
    <w:rsid w:val="00375B94"/>
    <w:rsid w:val="00375F7B"/>
    <w:rsid w:val="003766F0"/>
    <w:rsid w:val="00376E88"/>
    <w:rsid w:val="00377193"/>
    <w:rsid w:val="003771B7"/>
    <w:rsid w:val="003775A4"/>
    <w:rsid w:val="003775E3"/>
    <w:rsid w:val="00377844"/>
    <w:rsid w:val="003779C2"/>
    <w:rsid w:val="003800EE"/>
    <w:rsid w:val="003804D7"/>
    <w:rsid w:val="00380DD6"/>
    <w:rsid w:val="003811BF"/>
    <w:rsid w:val="00381335"/>
    <w:rsid w:val="00381672"/>
    <w:rsid w:val="0038170E"/>
    <w:rsid w:val="003819B6"/>
    <w:rsid w:val="00381AF5"/>
    <w:rsid w:val="00381B4E"/>
    <w:rsid w:val="00381C7C"/>
    <w:rsid w:val="00382642"/>
    <w:rsid w:val="00382996"/>
    <w:rsid w:val="0038308A"/>
    <w:rsid w:val="00383423"/>
    <w:rsid w:val="0038347B"/>
    <w:rsid w:val="00383495"/>
    <w:rsid w:val="00383496"/>
    <w:rsid w:val="0038349C"/>
    <w:rsid w:val="00383D5D"/>
    <w:rsid w:val="00383EA5"/>
    <w:rsid w:val="003849C4"/>
    <w:rsid w:val="003850C0"/>
    <w:rsid w:val="00386058"/>
    <w:rsid w:val="0038607A"/>
    <w:rsid w:val="003863A2"/>
    <w:rsid w:val="00386602"/>
    <w:rsid w:val="00386746"/>
    <w:rsid w:val="00386D48"/>
    <w:rsid w:val="00386F71"/>
    <w:rsid w:val="00387308"/>
    <w:rsid w:val="00387446"/>
    <w:rsid w:val="003874ED"/>
    <w:rsid w:val="0038767B"/>
    <w:rsid w:val="00387684"/>
    <w:rsid w:val="00387BF8"/>
    <w:rsid w:val="00387F95"/>
    <w:rsid w:val="0039128A"/>
    <w:rsid w:val="00391593"/>
    <w:rsid w:val="00391901"/>
    <w:rsid w:val="00391CB8"/>
    <w:rsid w:val="0039299E"/>
    <w:rsid w:val="00392A30"/>
    <w:rsid w:val="00392B63"/>
    <w:rsid w:val="00392C49"/>
    <w:rsid w:val="00392D1B"/>
    <w:rsid w:val="00392E9F"/>
    <w:rsid w:val="00392FD9"/>
    <w:rsid w:val="0039302D"/>
    <w:rsid w:val="00393475"/>
    <w:rsid w:val="003935E4"/>
    <w:rsid w:val="0039392B"/>
    <w:rsid w:val="00393D12"/>
    <w:rsid w:val="00393ECD"/>
    <w:rsid w:val="0039414E"/>
    <w:rsid w:val="0039500D"/>
    <w:rsid w:val="00395339"/>
    <w:rsid w:val="0039579C"/>
    <w:rsid w:val="00395FC1"/>
    <w:rsid w:val="00396422"/>
    <w:rsid w:val="0039692E"/>
    <w:rsid w:val="00396B22"/>
    <w:rsid w:val="00396F61"/>
    <w:rsid w:val="00396F96"/>
    <w:rsid w:val="00397154"/>
    <w:rsid w:val="0039735D"/>
    <w:rsid w:val="003974E4"/>
    <w:rsid w:val="0039757E"/>
    <w:rsid w:val="003975AB"/>
    <w:rsid w:val="00397EEB"/>
    <w:rsid w:val="00397EFE"/>
    <w:rsid w:val="003A0254"/>
    <w:rsid w:val="003A0269"/>
    <w:rsid w:val="003A037E"/>
    <w:rsid w:val="003A049F"/>
    <w:rsid w:val="003A0621"/>
    <w:rsid w:val="003A1266"/>
    <w:rsid w:val="003A1543"/>
    <w:rsid w:val="003A1726"/>
    <w:rsid w:val="003A2319"/>
    <w:rsid w:val="003A27A8"/>
    <w:rsid w:val="003A2919"/>
    <w:rsid w:val="003A2F05"/>
    <w:rsid w:val="003A3241"/>
    <w:rsid w:val="003A3314"/>
    <w:rsid w:val="003A38AF"/>
    <w:rsid w:val="003A4DB3"/>
    <w:rsid w:val="003A54E4"/>
    <w:rsid w:val="003A5661"/>
    <w:rsid w:val="003A6727"/>
    <w:rsid w:val="003A6953"/>
    <w:rsid w:val="003A6961"/>
    <w:rsid w:val="003A6C09"/>
    <w:rsid w:val="003A6DB8"/>
    <w:rsid w:val="003A6EAC"/>
    <w:rsid w:val="003A7F43"/>
    <w:rsid w:val="003B00EA"/>
    <w:rsid w:val="003B040D"/>
    <w:rsid w:val="003B0685"/>
    <w:rsid w:val="003B07C9"/>
    <w:rsid w:val="003B0C75"/>
    <w:rsid w:val="003B0D05"/>
    <w:rsid w:val="003B0FB0"/>
    <w:rsid w:val="003B1007"/>
    <w:rsid w:val="003B1750"/>
    <w:rsid w:val="003B265B"/>
    <w:rsid w:val="003B2B8A"/>
    <w:rsid w:val="003B2BDA"/>
    <w:rsid w:val="003B2CF3"/>
    <w:rsid w:val="003B3844"/>
    <w:rsid w:val="003B410D"/>
    <w:rsid w:val="003B4234"/>
    <w:rsid w:val="003B4259"/>
    <w:rsid w:val="003B4815"/>
    <w:rsid w:val="003B4ADD"/>
    <w:rsid w:val="003B4EEA"/>
    <w:rsid w:val="003B5246"/>
    <w:rsid w:val="003B5523"/>
    <w:rsid w:val="003B57A6"/>
    <w:rsid w:val="003B585A"/>
    <w:rsid w:val="003B592B"/>
    <w:rsid w:val="003B5A49"/>
    <w:rsid w:val="003B5C6A"/>
    <w:rsid w:val="003B62A4"/>
    <w:rsid w:val="003B6662"/>
    <w:rsid w:val="003B6933"/>
    <w:rsid w:val="003B6967"/>
    <w:rsid w:val="003B6AC8"/>
    <w:rsid w:val="003B6DF9"/>
    <w:rsid w:val="003B6EBC"/>
    <w:rsid w:val="003B6FF8"/>
    <w:rsid w:val="003B79BA"/>
    <w:rsid w:val="003B7E0B"/>
    <w:rsid w:val="003C011E"/>
    <w:rsid w:val="003C07AC"/>
    <w:rsid w:val="003C09A5"/>
    <w:rsid w:val="003C0B79"/>
    <w:rsid w:val="003C0EDA"/>
    <w:rsid w:val="003C10A6"/>
    <w:rsid w:val="003C1217"/>
    <w:rsid w:val="003C12E2"/>
    <w:rsid w:val="003C1663"/>
    <w:rsid w:val="003C1EE0"/>
    <w:rsid w:val="003C26F0"/>
    <w:rsid w:val="003C29ED"/>
    <w:rsid w:val="003C30E7"/>
    <w:rsid w:val="003C3406"/>
    <w:rsid w:val="003C3697"/>
    <w:rsid w:val="003C377B"/>
    <w:rsid w:val="003C38CC"/>
    <w:rsid w:val="003C3A3D"/>
    <w:rsid w:val="003C421A"/>
    <w:rsid w:val="003C42C5"/>
    <w:rsid w:val="003C45E3"/>
    <w:rsid w:val="003C487B"/>
    <w:rsid w:val="003C4BB9"/>
    <w:rsid w:val="003C50D8"/>
    <w:rsid w:val="003C5445"/>
    <w:rsid w:val="003C5B4A"/>
    <w:rsid w:val="003C5C74"/>
    <w:rsid w:val="003C5F3F"/>
    <w:rsid w:val="003C60A7"/>
    <w:rsid w:val="003C61AF"/>
    <w:rsid w:val="003C6386"/>
    <w:rsid w:val="003C66E5"/>
    <w:rsid w:val="003C6DBE"/>
    <w:rsid w:val="003C72DC"/>
    <w:rsid w:val="003C7402"/>
    <w:rsid w:val="003C74CE"/>
    <w:rsid w:val="003C74FC"/>
    <w:rsid w:val="003C7938"/>
    <w:rsid w:val="003C7B61"/>
    <w:rsid w:val="003C7CE2"/>
    <w:rsid w:val="003C7E23"/>
    <w:rsid w:val="003C7E52"/>
    <w:rsid w:val="003D0247"/>
    <w:rsid w:val="003D0B20"/>
    <w:rsid w:val="003D0BC2"/>
    <w:rsid w:val="003D0C3F"/>
    <w:rsid w:val="003D1150"/>
    <w:rsid w:val="003D197C"/>
    <w:rsid w:val="003D1C33"/>
    <w:rsid w:val="003D1E75"/>
    <w:rsid w:val="003D20BB"/>
    <w:rsid w:val="003D2242"/>
    <w:rsid w:val="003D3444"/>
    <w:rsid w:val="003D37BC"/>
    <w:rsid w:val="003D3C61"/>
    <w:rsid w:val="003D4045"/>
    <w:rsid w:val="003D46C2"/>
    <w:rsid w:val="003D483D"/>
    <w:rsid w:val="003D4A70"/>
    <w:rsid w:val="003D5052"/>
    <w:rsid w:val="003D5784"/>
    <w:rsid w:val="003D5D4D"/>
    <w:rsid w:val="003D5EDF"/>
    <w:rsid w:val="003D62E6"/>
    <w:rsid w:val="003D6481"/>
    <w:rsid w:val="003D65A4"/>
    <w:rsid w:val="003D6936"/>
    <w:rsid w:val="003D6AFE"/>
    <w:rsid w:val="003D74C5"/>
    <w:rsid w:val="003D7DA5"/>
    <w:rsid w:val="003D7F28"/>
    <w:rsid w:val="003D7F86"/>
    <w:rsid w:val="003E0242"/>
    <w:rsid w:val="003E0974"/>
    <w:rsid w:val="003E09C5"/>
    <w:rsid w:val="003E0F57"/>
    <w:rsid w:val="003E14FF"/>
    <w:rsid w:val="003E236F"/>
    <w:rsid w:val="003E2D68"/>
    <w:rsid w:val="003E2F5E"/>
    <w:rsid w:val="003E35EC"/>
    <w:rsid w:val="003E3B63"/>
    <w:rsid w:val="003E3C64"/>
    <w:rsid w:val="003E3F5F"/>
    <w:rsid w:val="003E40EB"/>
    <w:rsid w:val="003E42C7"/>
    <w:rsid w:val="003E517C"/>
    <w:rsid w:val="003E5593"/>
    <w:rsid w:val="003E581E"/>
    <w:rsid w:val="003E583B"/>
    <w:rsid w:val="003E584D"/>
    <w:rsid w:val="003E5D8B"/>
    <w:rsid w:val="003E67BE"/>
    <w:rsid w:val="003E687C"/>
    <w:rsid w:val="003E6940"/>
    <w:rsid w:val="003E6B46"/>
    <w:rsid w:val="003E6E7C"/>
    <w:rsid w:val="003E73B2"/>
    <w:rsid w:val="003E76B3"/>
    <w:rsid w:val="003F059B"/>
    <w:rsid w:val="003F128D"/>
    <w:rsid w:val="003F1B6C"/>
    <w:rsid w:val="003F1FEF"/>
    <w:rsid w:val="003F253F"/>
    <w:rsid w:val="003F27F0"/>
    <w:rsid w:val="003F2B6C"/>
    <w:rsid w:val="003F2F67"/>
    <w:rsid w:val="003F420B"/>
    <w:rsid w:val="003F43C8"/>
    <w:rsid w:val="003F4A52"/>
    <w:rsid w:val="003F4C07"/>
    <w:rsid w:val="003F59F6"/>
    <w:rsid w:val="003F5F69"/>
    <w:rsid w:val="003F6ABF"/>
    <w:rsid w:val="003F6B46"/>
    <w:rsid w:val="003F71DB"/>
    <w:rsid w:val="003F73EC"/>
    <w:rsid w:val="003F7AC3"/>
    <w:rsid w:val="003F7D09"/>
    <w:rsid w:val="00400249"/>
    <w:rsid w:val="004004B3"/>
    <w:rsid w:val="00400553"/>
    <w:rsid w:val="00400567"/>
    <w:rsid w:val="0040062F"/>
    <w:rsid w:val="004006D1"/>
    <w:rsid w:val="00400B5E"/>
    <w:rsid w:val="00400F0C"/>
    <w:rsid w:val="00400FA4"/>
    <w:rsid w:val="0040106F"/>
    <w:rsid w:val="004010F2"/>
    <w:rsid w:val="00401787"/>
    <w:rsid w:val="00402DA4"/>
    <w:rsid w:val="00402DBC"/>
    <w:rsid w:val="004032CB"/>
    <w:rsid w:val="0040330E"/>
    <w:rsid w:val="004037A3"/>
    <w:rsid w:val="00404031"/>
    <w:rsid w:val="004041A2"/>
    <w:rsid w:val="004046E2"/>
    <w:rsid w:val="004051D3"/>
    <w:rsid w:val="00405446"/>
    <w:rsid w:val="00405838"/>
    <w:rsid w:val="00405BDF"/>
    <w:rsid w:val="004062EB"/>
    <w:rsid w:val="00406351"/>
    <w:rsid w:val="00406409"/>
    <w:rsid w:val="00406745"/>
    <w:rsid w:val="00407051"/>
    <w:rsid w:val="004070D5"/>
    <w:rsid w:val="00407124"/>
    <w:rsid w:val="00407432"/>
    <w:rsid w:val="00407686"/>
    <w:rsid w:val="00410079"/>
    <w:rsid w:val="004100E6"/>
    <w:rsid w:val="00410543"/>
    <w:rsid w:val="00410A77"/>
    <w:rsid w:val="00410AAC"/>
    <w:rsid w:val="00410CA8"/>
    <w:rsid w:val="00410FE1"/>
    <w:rsid w:val="004113BE"/>
    <w:rsid w:val="0041180D"/>
    <w:rsid w:val="00411EF3"/>
    <w:rsid w:val="00412248"/>
    <w:rsid w:val="0041282E"/>
    <w:rsid w:val="00412A87"/>
    <w:rsid w:val="00412F84"/>
    <w:rsid w:val="00412FD8"/>
    <w:rsid w:val="00413214"/>
    <w:rsid w:val="00413282"/>
    <w:rsid w:val="00413330"/>
    <w:rsid w:val="00413D18"/>
    <w:rsid w:val="00414535"/>
    <w:rsid w:val="0041511F"/>
    <w:rsid w:val="00415271"/>
    <w:rsid w:val="00415695"/>
    <w:rsid w:val="00415909"/>
    <w:rsid w:val="00415B00"/>
    <w:rsid w:val="00415B1A"/>
    <w:rsid w:val="00415E93"/>
    <w:rsid w:val="00415EC5"/>
    <w:rsid w:val="0041618F"/>
    <w:rsid w:val="0041655B"/>
    <w:rsid w:val="00416B1B"/>
    <w:rsid w:val="004177E3"/>
    <w:rsid w:val="004203ED"/>
    <w:rsid w:val="00420859"/>
    <w:rsid w:val="00420899"/>
    <w:rsid w:val="00420984"/>
    <w:rsid w:val="00421363"/>
    <w:rsid w:val="00421CDE"/>
    <w:rsid w:val="00421E83"/>
    <w:rsid w:val="00421EDA"/>
    <w:rsid w:val="004226A3"/>
    <w:rsid w:val="004229A9"/>
    <w:rsid w:val="00422EC9"/>
    <w:rsid w:val="00423261"/>
    <w:rsid w:val="0042341F"/>
    <w:rsid w:val="00423A52"/>
    <w:rsid w:val="00423B8E"/>
    <w:rsid w:val="00424396"/>
    <w:rsid w:val="00424E71"/>
    <w:rsid w:val="004252FE"/>
    <w:rsid w:val="00425391"/>
    <w:rsid w:val="00425824"/>
    <w:rsid w:val="00425BCF"/>
    <w:rsid w:val="00426118"/>
    <w:rsid w:val="004267AF"/>
    <w:rsid w:val="00426B1A"/>
    <w:rsid w:val="0042757A"/>
    <w:rsid w:val="004275D2"/>
    <w:rsid w:val="0042790F"/>
    <w:rsid w:val="00427CE5"/>
    <w:rsid w:val="00430068"/>
    <w:rsid w:val="004304B6"/>
    <w:rsid w:val="00430619"/>
    <w:rsid w:val="00430B3D"/>
    <w:rsid w:val="00430EC0"/>
    <w:rsid w:val="00431202"/>
    <w:rsid w:val="004312DF"/>
    <w:rsid w:val="0043141E"/>
    <w:rsid w:val="00431A0C"/>
    <w:rsid w:val="00431C57"/>
    <w:rsid w:val="00431E64"/>
    <w:rsid w:val="00432422"/>
    <w:rsid w:val="00432966"/>
    <w:rsid w:val="00432FA5"/>
    <w:rsid w:val="004330AB"/>
    <w:rsid w:val="004335B2"/>
    <w:rsid w:val="00433667"/>
    <w:rsid w:val="0043396E"/>
    <w:rsid w:val="00433C69"/>
    <w:rsid w:val="00433CE2"/>
    <w:rsid w:val="004344DC"/>
    <w:rsid w:val="00434921"/>
    <w:rsid w:val="00434CDD"/>
    <w:rsid w:val="00434FF6"/>
    <w:rsid w:val="00435222"/>
    <w:rsid w:val="004357F9"/>
    <w:rsid w:val="004358A6"/>
    <w:rsid w:val="004359BC"/>
    <w:rsid w:val="00435DD9"/>
    <w:rsid w:val="00436271"/>
    <w:rsid w:val="0043629D"/>
    <w:rsid w:val="00436432"/>
    <w:rsid w:val="00436506"/>
    <w:rsid w:val="00436701"/>
    <w:rsid w:val="00436769"/>
    <w:rsid w:val="00436980"/>
    <w:rsid w:val="00436B44"/>
    <w:rsid w:val="00437732"/>
    <w:rsid w:val="0044020A"/>
    <w:rsid w:val="00440400"/>
    <w:rsid w:val="00440456"/>
    <w:rsid w:val="00440557"/>
    <w:rsid w:val="004407E7"/>
    <w:rsid w:val="00440E13"/>
    <w:rsid w:val="00440EB3"/>
    <w:rsid w:val="004410B4"/>
    <w:rsid w:val="0044157F"/>
    <w:rsid w:val="00441639"/>
    <w:rsid w:val="0044163A"/>
    <w:rsid w:val="00441738"/>
    <w:rsid w:val="00441DB3"/>
    <w:rsid w:val="00441E67"/>
    <w:rsid w:val="004427BA"/>
    <w:rsid w:val="004428F0"/>
    <w:rsid w:val="004429AF"/>
    <w:rsid w:val="00442DB1"/>
    <w:rsid w:val="00442EBD"/>
    <w:rsid w:val="0044365F"/>
    <w:rsid w:val="004436E5"/>
    <w:rsid w:val="00443829"/>
    <w:rsid w:val="00443FAE"/>
    <w:rsid w:val="0044416E"/>
    <w:rsid w:val="00444271"/>
    <w:rsid w:val="0044487B"/>
    <w:rsid w:val="00445ED4"/>
    <w:rsid w:val="004462B2"/>
    <w:rsid w:val="004465B8"/>
    <w:rsid w:val="00446774"/>
    <w:rsid w:val="00446EDA"/>
    <w:rsid w:val="00447D76"/>
    <w:rsid w:val="00447F01"/>
    <w:rsid w:val="004505BE"/>
    <w:rsid w:val="00450965"/>
    <w:rsid w:val="0045106C"/>
    <w:rsid w:val="00451130"/>
    <w:rsid w:val="0045141D"/>
    <w:rsid w:val="004514CC"/>
    <w:rsid w:val="004516EF"/>
    <w:rsid w:val="0045170B"/>
    <w:rsid w:val="00451A6E"/>
    <w:rsid w:val="00452284"/>
    <w:rsid w:val="004522B2"/>
    <w:rsid w:val="004525AB"/>
    <w:rsid w:val="00452E52"/>
    <w:rsid w:val="004536B9"/>
    <w:rsid w:val="00453770"/>
    <w:rsid w:val="00453886"/>
    <w:rsid w:val="004538B8"/>
    <w:rsid w:val="0045398A"/>
    <w:rsid w:val="00453CDD"/>
    <w:rsid w:val="00453F23"/>
    <w:rsid w:val="00453FC5"/>
    <w:rsid w:val="00454109"/>
    <w:rsid w:val="004542D3"/>
    <w:rsid w:val="004547A8"/>
    <w:rsid w:val="004548B3"/>
    <w:rsid w:val="00455088"/>
    <w:rsid w:val="00455121"/>
    <w:rsid w:val="004554A7"/>
    <w:rsid w:val="00455A1C"/>
    <w:rsid w:val="00455BB1"/>
    <w:rsid w:val="00456129"/>
    <w:rsid w:val="0045639E"/>
    <w:rsid w:val="00456749"/>
    <w:rsid w:val="004579A5"/>
    <w:rsid w:val="00457B6C"/>
    <w:rsid w:val="00457CD6"/>
    <w:rsid w:val="00457F3F"/>
    <w:rsid w:val="00461803"/>
    <w:rsid w:val="00461A01"/>
    <w:rsid w:val="00461BBE"/>
    <w:rsid w:val="00461DC2"/>
    <w:rsid w:val="00461E30"/>
    <w:rsid w:val="00462712"/>
    <w:rsid w:val="00463B42"/>
    <w:rsid w:val="00463D06"/>
    <w:rsid w:val="00463D37"/>
    <w:rsid w:val="00463EE6"/>
    <w:rsid w:val="004644CD"/>
    <w:rsid w:val="004645AD"/>
    <w:rsid w:val="00464D88"/>
    <w:rsid w:val="004654D8"/>
    <w:rsid w:val="00465766"/>
    <w:rsid w:val="0046593C"/>
    <w:rsid w:val="00465B86"/>
    <w:rsid w:val="00465D03"/>
    <w:rsid w:val="00465DA2"/>
    <w:rsid w:val="004660E3"/>
    <w:rsid w:val="0046654C"/>
    <w:rsid w:val="00466CEB"/>
    <w:rsid w:val="00466DA6"/>
    <w:rsid w:val="00466DFB"/>
    <w:rsid w:val="00466E67"/>
    <w:rsid w:val="0046720F"/>
    <w:rsid w:val="00467625"/>
    <w:rsid w:val="00467B64"/>
    <w:rsid w:val="00467C27"/>
    <w:rsid w:val="004702B1"/>
    <w:rsid w:val="004704C2"/>
    <w:rsid w:val="004704D8"/>
    <w:rsid w:val="004708CE"/>
    <w:rsid w:val="00470F87"/>
    <w:rsid w:val="0047103B"/>
    <w:rsid w:val="0047185A"/>
    <w:rsid w:val="00471C95"/>
    <w:rsid w:val="00471D80"/>
    <w:rsid w:val="004723B8"/>
    <w:rsid w:val="004725A1"/>
    <w:rsid w:val="004725A6"/>
    <w:rsid w:val="004727D7"/>
    <w:rsid w:val="00473222"/>
    <w:rsid w:val="00473966"/>
    <w:rsid w:val="00473D8A"/>
    <w:rsid w:val="00473FB1"/>
    <w:rsid w:val="004740FD"/>
    <w:rsid w:val="00474C6B"/>
    <w:rsid w:val="00474FCC"/>
    <w:rsid w:val="004750CC"/>
    <w:rsid w:val="0047532D"/>
    <w:rsid w:val="0047567C"/>
    <w:rsid w:val="004758E5"/>
    <w:rsid w:val="00475B20"/>
    <w:rsid w:val="00475DF1"/>
    <w:rsid w:val="00475E33"/>
    <w:rsid w:val="00476175"/>
    <w:rsid w:val="004764AF"/>
    <w:rsid w:val="0047697E"/>
    <w:rsid w:val="00476B94"/>
    <w:rsid w:val="0047712E"/>
    <w:rsid w:val="004773BF"/>
    <w:rsid w:val="00477E2B"/>
    <w:rsid w:val="00477F2B"/>
    <w:rsid w:val="00480187"/>
    <w:rsid w:val="00480938"/>
    <w:rsid w:val="00480C96"/>
    <w:rsid w:val="00481052"/>
    <w:rsid w:val="00481298"/>
    <w:rsid w:val="00481519"/>
    <w:rsid w:val="00481D38"/>
    <w:rsid w:val="00482641"/>
    <w:rsid w:val="00482932"/>
    <w:rsid w:val="00482B8A"/>
    <w:rsid w:val="00482BF0"/>
    <w:rsid w:val="0048351C"/>
    <w:rsid w:val="00483BCB"/>
    <w:rsid w:val="00483F5D"/>
    <w:rsid w:val="004840F2"/>
    <w:rsid w:val="0048441D"/>
    <w:rsid w:val="00485041"/>
    <w:rsid w:val="004850DA"/>
    <w:rsid w:val="004851E8"/>
    <w:rsid w:val="00485273"/>
    <w:rsid w:val="00485687"/>
    <w:rsid w:val="00485848"/>
    <w:rsid w:val="004858A5"/>
    <w:rsid w:val="00485935"/>
    <w:rsid w:val="00485ACA"/>
    <w:rsid w:val="00485B36"/>
    <w:rsid w:val="0048609D"/>
    <w:rsid w:val="00486330"/>
    <w:rsid w:val="00486BB1"/>
    <w:rsid w:val="00486F96"/>
    <w:rsid w:val="004872BF"/>
    <w:rsid w:val="00487AA8"/>
    <w:rsid w:val="00487BDC"/>
    <w:rsid w:val="00487E8C"/>
    <w:rsid w:val="004901A9"/>
    <w:rsid w:val="00490D6F"/>
    <w:rsid w:val="00490EC6"/>
    <w:rsid w:val="00491126"/>
    <w:rsid w:val="00491494"/>
    <w:rsid w:val="004917BD"/>
    <w:rsid w:val="00491D36"/>
    <w:rsid w:val="00492405"/>
    <w:rsid w:val="00492A33"/>
    <w:rsid w:val="00492D8B"/>
    <w:rsid w:val="0049314C"/>
    <w:rsid w:val="0049344E"/>
    <w:rsid w:val="004934BF"/>
    <w:rsid w:val="00494200"/>
    <w:rsid w:val="004947BD"/>
    <w:rsid w:val="00494B71"/>
    <w:rsid w:val="00494E73"/>
    <w:rsid w:val="00494FD0"/>
    <w:rsid w:val="0049528E"/>
    <w:rsid w:val="00495C37"/>
    <w:rsid w:val="00496639"/>
    <w:rsid w:val="00496927"/>
    <w:rsid w:val="00496BB2"/>
    <w:rsid w:val="00496CFC"/>
    <w:rsid w:val="0049728D"/>
    <w:rsid w:val="0049742D"/>
    <w:rsid w:val="0049754E"/>
    <w:rsid w:val="0049771A"/>
    <w:rsid w:val="004A0006"/>
    <w:rsid w:val="004A0D53"/>
    <w:rsid w:val="004A0DAB"/>
    <w:rsid w:val="004A11F3"/>
    <w:rsid w:val="004A1987"/>
    <w:rsid w:val="004A1CED"/>
    <w:rsid w:val="004A22A5"/>
    <w:rsid w:val="004A2521"/>
    <w:rsid w:val="004A2783"/>
    <w:rsid w:val="004A2DDB"/>
    <w:rsid w:val="004A30C1"/>
    <w:rsid w:val="004A32A3"/>
    <w:rsid w:val="004A35A9"/>
    <w:rsid w:val="004A3689"/>
    <w:rsid w:val="004A3A28"/>
    <w:rsid w:val="004A3B36"/>
    <w:rsid w:val="004A3C2F"/>
    <w:rsid w:val="004A3D73"/>
    <w:rsid w:val="004A4115"/>
    <w:rsid w:val="004A42ED"/>
    <w:rsid w:val="004A42FC"/>
    <w:rsid w:val="004A4680"/>
    <w:rsid w:val="004A46BB"/>
    <w:rsid w:val="004A470B"/>
    <w:rsid w:val="004A487E"/>
    <w:rsid w:val="004A48A0"/>
    <w:rsid w:val="004A5092"/>
    <w:rsid w:val="004A53E4"/>
    <w:rsid w:val="004A5949"/>
    <w:rsid w:val="004A5985"/>
    <w:rsid w:val="004A59BC"/>
    <w:rsid w:val="004A6557"/>
    <w:rsid w:val="004A6805"/>
    <w:rsid w:val="004A68B8"/>
    <w:rsid w:val="004A6931"/>
    <w:rsid w:val="004A6D80"/>
    <w:rsid w:val="004A6DF2"/>
    <w:rsid w:val="004A6EDB"/>
    <w:rsid w:val="004A74B4"/>
    <w:rsid w:val="004A74CB"/>
    <w:rsid w:val="004A7B28"/>
    <w:rsid w:val="004A7D20"/>
    <w:rsid w:val="004A7D8C"/>
    <w:rsid w:val="004B0296"/>
    <w:rsid w:val="004B0978"/>
    <w:rsid w:val="004B0A76"/>
    <w:rsid w:val="004B0E88"/>
    <w:rsid w:val="004B1362"/>
    <w:rsid w:val="004B174D"/>
    <w:rsid w:val="004B1865"/>
    <w:rsid w:val="004B18D2"/>
    <w:rsid w:val="004B2DBB"/>
    <w:rsid w:val="004B3786"/>
    <w:rsid w:val="004B3974"/>
    <w:rsid w:val="004B4082"/>
    <w:rsid w:val="004B419E"/>
    <w:rsid w:val="004B46E2"/>
    <w:rsid w:val="004B5230"/>
    <w:rsid w:val="004B52FF"/>
    <w:rsid w:val="004B57E3"/>
    <w:rsid w:val="004B5924"/>
    <w:rsid w:val="004B5C25"/>
    <w:rsid w:val="004B5CE7"/>
    <w:rsid w:val="004B5FD3"/>
    <w:rsid w:val="004B67B1"/>
    <w:rsid w:val="004B6977"/>
    <w:rsid w:val="004B69DF"/>
    <w:rsid w:val="004B6B4B"/>
    <w:rsid w:val="004B7291"/>
    <w:rsid w:val="004B778B"/>
    <w:rsid w:val="004B7C3A"/>
    <w:rsid w:val="004B7D11"/>
    <w:rsid w:val="004B7E78"/>
    <w:rsid w:val="004C0163"/>
    <w:rsid w:val="004C02E5"/>
    <w:rsid w:val="004C0AE2"/>
    <w:rsid w:val="004C0E73"/>
    <w:rsid w:val="004C12EA"/>
    <w:rsid w:val="004C14ED"/>
    <w:rsid w:val="004C19F7"/>
    <w:rsid w:val="004C1D9C"/>
    <w:rsid w:val="004C1FF4"/>
    <w:rsid w:val="004C203E"/>
    <w:rsid w:val="004C22E5"/>
    <w:rsid w:val="004C2336"/>
    <w:rsid w:val="004C2A65"/>
    <w:rsid w:val="004C319E"/>
    <w:rsid w:val="004C353A"/>
    <w:rsid w:val="004C38C6"/>
    <w:rsid w:val="004C3B68"/>
    <w:rsid w:val="004C3C5B"/>
    <w:rsid w:val="004C3E6C"/>
    <w:rsid w:val="004C49AB"/>
    <w:rsid w:val="004C529C"/>
    <w:rsid w:val="004C5998"/>
    <w:rsid w:val="004C59A9"/>
    <w:rsid w:val="004C5F3F"/>
    <w:rsid w:val="004C61C8"/>
    <w:rsid w:val="004C6859"/>
    <w:rsid w:val="004C6C5F"/>
    <w:rsid w:val="004C6CF9"/>
    <w:rsid w:val="004C7210"/>
    <w:rsid w:val="004C7949"/>
    <w:rsid w:val="004D04CF"/>
    <w:rsid w:val="004D08FF"/>
    <w:rsid w:val="004D0E65"/>
    <w:rsid w:val="004D1437"/>
    <w:rsid w:val="004D14F5"/>
    <w:rsid w:val="004D19E7"/>
    <w:rsid w:val="004D1F9D"/>
    <w:rsid w:val="004D205E"/>
    <w:rsid w:val="004D2513"/>
    <w:rsid w:val="004D261B"/>
    <w:rsid w:val="004D26CC"/>
    <w:rsid w:val="004D2B6B"/>
    <w:rsid w:val="004D36DF"/>
    <w:rsid w:val="004D3922"/>
    <w:rsid w:val="004D3D8F"/>
    <w:rsid w:val="004D412F"/>
    <w:rsid w:val="004D4A7A"/>
    <w:rsid w:val="004D50B6"/>
    <w:rsid w:val="004D513F"/>
    <w:rsid w:val="004D5B93"/>
    <w:rsid w:val="004D5D7C"/>
    <w:rsid w:val="004D66A3"/>
    <w:rsid w:val="004D6D0D"/>
    <w:rsid w:val="004D7843"/>
    <w:rsid w:val="004D7EA0"/>
    <w:rsid w:val="004D7F4D"/>
    <w:rsid w:val="004E0060"/>
    <w:rsid w:val="004E00C5"/>
    <w:rsid w:val="004E06CC"/>
    <w:rsid w:val="004E0B43"/>
    <w:rsid w:val="004E1037"/>
    <w:rsid w:val="004E12FF"/>
    <w:rsid w:val="004E17A9"/>
    <w:rsid w:val="004E1970"/>
    <w:rsid w:val="004E1B62"/>
    <w:rsid w:val="004E1C74"/>
    <w:rsid w:val="004E1EA6"/>
    <w:rsid w:val="004E1FB0"/>
    <w:rsid w:val="004E230F"/>
    <w:rsid w:val="004E2B5E"/>
    <w:rsid w:val="004E3392"/>
    <w:rsid w:val="004E3455"/>
    <w:rsid w:val="004E3605"/>
    <w:rsid w:val="004E3D8E"/>
    <w:rsid w:val="004E4182"/>
    <w:rsid w:val="004E44A5"/>
    <w:rsid w:val="004E4A76"/>
    <w:rsid w:val="004E5101"/>
    <w:rsid w:val="004E511C"/>
    <w:rsid w:val="004E51FA"/>
    <w:rsid w:val="004E5207"/>
    <w:rsid w:val="004E5340"/>
    <w:rsid w:val="004E5886"/>
    <w:rsid w:val="004E5A22"/>
    <w:rsid w:val="004E5DB4"/>
    <w:rsid w:val="004E5E87"/>
    <w:rsid w:val="004E6480"/>
    <w:rsid w:val="004E6798"/>
    <w:rsid w:val="004E6EC6"/>
    <w:rsid w:val="004E780B"/>
    <w:rsid w:val="004E7ACB"/>
    <w:rsid w:val="004E7C10"/>
    <w:rsid w:val="004F084C"/>
    <w:rsid w:val="004F09EF"/>
    <w:rsid w:val="004F1207"/>
    <w:rsid w:val="004F13A1"/>
    <w:rsid w:val="004F236C"/>
    <w:rsid w:val="004F2805"/>
    <w:rsid w:val="004F28B1"/>
    <w:rsid w:val="004F2A78"/>
    <w:rsid w:val="004F2AE7"/>
    <w:rsid w:val="004F2B62"/>
    <w:rsid w:val="004F2CA6"/>
    <w:rsid w:val="004F2D58"/>
    <w:rsid w:val="004F2D70"/>
    <w:rsid w:val="004F3021"/>
    <w:rsid w:val="004F30B4"/>
    <w:rsid w:val="004F3201"/>
    <w:rsid w:val="004F338C"/>
    <w:rsid w:val="004F33D3"/>
    <w:rsid w:val="004F345C"/>
    <w:rsid w:val="004F3C76"/>
    <w:rsid w:val="004F4338"/>
    <w:rsid w:val="004F47DD"/>
    <w:rsid w:val="004F4DA7"/>
    <w:rsid w:val="004F4ECF"/>
    <w:rsid w:val="004F5936"/>
    <w:rsid w:val="004F5E1E"/>
    <w:rsid w:val="004F63F6"/>
    <w:rsid w:val="004F66A5"/>
    <w:rsid w:val="004F6C4F"/>
    <w:rsid w:val="004F7325"/>
    <w:rsid w:val="004F7A70"/>
    <w:rsid w:val="004F7B5D"/>
    <w:rsid w:val="004F7E98"/>
    <w:rsid w:val="0050038B"/>
    <w:rsid w:val="005004CB"/>
    <w:rsid w:val="00500570"/>
    <w:rsid w:val="00500AD9"/>
    <w:rsid w:val="00500C04"/>
    <w:rsid w:val="00500EC8"/>
    <w:rsid w:val="005013F8"/>
    <w:rsid w:val="005016CD"/>
    <w:rsid w:val="005016DD"/>
    <w:rsid w:val="005019D5"/>
    <w:rsid w:val="00501C8F"/>
    <w:rsid w:val="00501D09"/>
    <w:rsid w:val="00501D22"/>
    <w:rsid w:val="00501DF0"/>
    <w:rsid w:val="005025F3"/>
    <w:rsid w:val="00502A88"/>
    <w:rsid w:val="00503045"/>
    <w:rsid w:val="00503526"/>
    <w:rsid w:val="0050368C"/>
    <w:rsid w:val="00504072"/>
    <w:rsid w:val="005042C4"/>
    <w:rsid w:val="005046C0"/>
    <w:rsid w:val="00504710"/>
    <w:rsid w:val="00504A94"/>
    <w:rsid w:val="00504D01"/>
    <w:rsid w:val="005050B0"/>
    <w:rsid w:val="0050522A"/>
    <w:rsid w:val="005052E1"/>
    <w:rsid w:val="005053F6"/>
    <w:rsid w:val="005057B8"/>
    <w:rsid w:val="00505C3D"/>
    <w:rsid w:val="00506164"/>
    <w:rsid w:val="0050681E"/>
    <w:rsid w:val="005073C3"/>
    <w:rsid w:val="0050766A"/>
    <w:rsid w:val="00507762"/>
    <w:rsid w:val="00507A58"/>
    <w:rsid w:val="00507D3A"/>
    <w:rsid w:val="005101C5"/>
    <w:rsid w:val="00510216"/>
    <w:rsid w:val="00510463"/>
    <w:rsid w:val="005104B7"/>
    <w:rsid w:val="005105E5"/>
    <w:rsid w:val="0051147C"/>
    <w:rsid w:val="00511C9D"/>
    <w:rsid w:val="00512017"/>
    <w:rsid w:val="005128AE"/>
    <w:rsid w:val="00512AFC"/>
    <w:rsid w:val="00513190"/>
    <w:rsid w:val="005138E2"/>
    <w:rsid w:val="00513F2B"/>
    <w:rsid w:val="00513F8F"/>
    <w:rsid w:val="0051437E"/>
    <w:rsid w:val="005144B1"/>
    <w:rsid w:val="0051477C"/>
    <w:rsid w:val="00514F96"/>
    <w:rsid w:val="005153BB"/>
    <w:rsid w:val="00515425"/>
    <w:rsid w:val="00515652"/>
    <w:rsid w:val="005160AF"/>
    <w:rsid w:val="005161CA"/>
    <w:rsid w:val="00516C0E"/>
    <w:rsid w:val="005174E4"/>
    <w:rsid w:val="0051766E"/>
    <w:rsid w:val="00517EF0"/>
    <w:rsid w:val="005204FA"/>
    <w:rsid w:val="0052068B"/>
    <w:rsid w:val="00520D65"/>
    <w:rsid w:val="005211AD"/>
    <w:rsid w:val="005213E3"/>
    <w:rsid w:val="00521770"/>
    <w:rsid w:val="005217C4"/>
    <w:rsid w:val="005220DC"/>
    <w:rsid w:val="005221F7"/>
    <w:rsid w:val="00522459"/>
    <w:rsid w:val="00522C1A"/>
    <w:rsid w:val="005236D1"/>
    <w:rsid w:val="00523AFF"/>
    <w:rsid w:val="00523D3C"/>
    <w:rsid w:val="00523E90"/>
    <w:rsid w:val="00523F09"/>
    <w:rsid w:val="0052413E"/>
    <w:rsid w:val="00525030"/>
    <w:rsid w:val="005250D5"/>
    <w:rsid w:val="005251C9"/>
    <w:rsid w:val="005254D0"/>
    <w:rsid w:val="005259B9"/>
    <w:rsid w:val="005261C4"/>
    <w:rsid w:val="00526224"/>
    <w:rsid w:val="005262FD"/>
    <w:rsid w:val="00526554"/>
    <w:rsid w:val="00526D87"/>
    <w:rsid w:val="005272B3"/>
    <w:rsid w:val="0052789D"/>
    <w:rsid w:val="005279E6"/>
    <w:rsid w:val="00527AFC"/>
    <w:rsid w:val="0053030A"/>
    <w:rsid w:val="0053070C"/>
    <w:rsid w:val="00532188"/>
    <w:rsid w:val="00532842"/>
    <w:rsid w:val="00532B18"/>
    <w:rsid w:val="0053333D"/>
    <w:rsid w:val="005333E9"/>
    <w:rsid w:val="00533732"/>
    <w:rsid w:val="00533ABA"/>
    <w:rsid w:val="00533D55"/>
    <w:rsid w:val="0053475F"/>
    <w:rsid w:val="0053497B"/>
    <w:rsid w:val="00534EC7"/>
    <w:rsid w:val="00535A1B"/>
    <w:rsid w:val="00536183"/>
    <w:rsid w:val="00536440"/>
    <w:rsid w:val="0053654C"/>
    <w:rsid w:val="00536C45"/>
    <w:rsid w:val="00536CD0"/>
    <w:rsid w:val="00536E48"/>
    <w:rsid w:val="00537417"/>
    <w:rsid w:val="0054047D"/>
    <w:rsid w:val="005410BD"/>
    <w:rsid w:val="005412F2"/>
    <w:rsid w:val="005416B9"/>
    <w:rsid w:val="00541B2F"/>
    <w:rsid w:val="00541FFA"/>
    <w:rsid w:val="00542345"/>
    <w:rsid w:val="0054253D"/>
    <w:rsid w:val="00542943"/>
    <w:rsid w:val="00542CBF"/>
    <w:rsid w:val="0054301A"/>
    <w:rsid w:val="00543523"/>
    <w:rsid w:val="005438EA"/>
    <w:rsid w:val="00543B95"/>
    <w:rsid w:val="00543D44"/>
    <w:rsid w:val="00544276"/>
    <w:rsid w:val="00544F0F"/>
    <w:rsid w:val="0054552F"/>
    <w:rsid w:val="00545A2A"/>
    <w:rsid w:val="00546424"/>
    <w:rsid w:val="005465AF"/>
    <w:rsid w:val="005468AD"/>
    <w:rsid w:val="00547041"/>
    <w:rsid w:val="005473B0"/>
    <w:rsid w:val="00547472"/>
    <w:rsid w:val="005477A2"/>
    <w:rsid w:val="005477C3"/>
    <w:rsid w:val="00547897"/>
    <w:rsid w:val="0054795D"/>
    <w:rsid w:val="00547CF7"/>
    <w:rsid w:val="00550131"/>
    <w:rsid w:val="0055037F"/>
    <w:rsid w:val="0055085F"/>
    <w:rsid w:val="005509C4"/>
    <w:rsid w:val="00550CC5"/>
    <w:rsid w:val="005517FC"/>
    <w:rsid w:val="00552717"/>
    <w:rsid w:val="005527C4"/>
    <w:rsid w:val="00552A0A"/>
    <w:rsid w:val="00552DE2"/>
    <w:rsid w:val="00553AE1"/>
    <w:rsid w:val="00554441"/>
    <w:rsid w:val="005545E5"/>
    <w:rsid w:val="005546D6"/>
    <w:rsid w:val="00555F46"/>
    <w:rsid w:val="005563D5"/>
    <w:rsid w:val="00556459"/>
    <w:rsid w:val="005564D2"/>
    <w:rsid w:val="005565EF"/>
    <w:rsid w:val="00556ABD"/>
    <w:rsid w:val="0055757E"/>
    <w:rsid w:val="005608E6"/>
    <w:rsid w:val="00560902"/>
    <w:rsid w:val="00560C85"/>
    <w:rsid w:val="00561058"/>
    <w:rsid w:val="00561445"/>
    <w:rsid w:val="00561703"/>
    <w:rsid w:val="0056229A"/>
    <w:rsid w:val="0056243E"/>
    <w:rsid w:val="005624DC"/>
    <w:rsid w:val="00562A15"/>
    <w:rsid w:val="005635CE"/>
    <w:rsid w:val="005636E4"/>
    <w:rsid w:val="00563847"/>
    <w:rsid w:val="00563B89"/>
    <w:rsid w:val="00563C04"/>
    <w:rsid w:val="00563ED9"/>
    <w:rsid w:val="005647E4"/>
    <w:rsid w:val="00564B77"/>
    <w:rsid w:val="0056538A"/>
    <w:rsid w:val="0056573E"/>
    <w:rsid w:val="00565A7B"/>
    <w:rsid w:val="00565FC6"/>
    <w:rsid w:val="005660C6"/>
    <w:rsid w:val="0056619E"/>
    <w:rsid w:val="00566403"/>
    <w:rsid w:val="00566AC3"/>
    <w:rsid w:val="00566F08"/>
    <w:rsid w:val="00567198"/>
    <w:rsid w:val="005674EB"/>
    <w:rsid w:val="0057052D"/>
    <w:rsid w:val="00570FA4"/>
    <w:rsid w:val="0057102B"/>
    <w:rsid w:val="00571682"/>
    <w:rsid w:val="005723E6"/>
    <w:rsid w:val="0057254F"/>
    <w:rsid w:val="00572849"/>
    <w:rsid w:val="00572F26"/>
    <w:rsid w:val="00573513"/>
    <w:rsid w:val="0057384E"/>
    <w:rsid w:val="00573ACA"/>
    <w:rsid w:val="00573C0B"/>
    <w:rsid w:val="00573EA6"/>
    <w:rsid w:val="00574105"/>
    <w:rsid w:val="0057439D"/>
    <w:rsid w:val="00574493"/>
    <w:rsid w:val="005747F7"/>
    <w:rsid w:val="00574F53"/>
    <w:rsid w:val="00575C06"/>
    <w:rsid w:val="00575F89"/>
    <w:rsid w:val="005761CC"/>
    <w:rsid w:val="00576365"/>
    <w:rsid w:val="005763AE"/>
    <w:rsid w:val="00576836"/>
    <w:rsid w:val="005768E4"/>
    <w:rsid w:val="00576964"/>
    <w:rsid w:val="00576EC6"/>
    <w:rsid w:val="00577453"/>
    <w:rsid w:val="0057751F"/>
    <w:rsid w:val="00577910"/>
    <w:rsid w:val="0057797D"/>
    <w:rsid w:val="00577C51"/>
    <w:rsid w:val="00577F29"/>
    <w:rsid w:val="0058009A"/>
    <w:rsid w:val="0058043C"/>
    <w:rsid w:val="005804C9"/>
    <w:rsid w:val="0058061D"/>
    <w:rsid w:val="0058070F"/>
    <w:rsid w:val="00580999"/>
    <w:rsid w:val="00580A3F"/>
    <w:rsid w:val="00580FD6"/>
    <w:rsid w:val="00581543"/>
    <w:rsid w:val="0058163D"/>
    <w:rsid w:val="00581854"/>
    <w:rsid w:val="00581F76"/>
    <w:rsid w:val="00582313"/>
    <w:rsid w:val="0058272C"/>
    <w:rsid w:val="00582CF5"/>
    <w:rsid w:val="00582CFD"/>
    <w:rsid w:val="00582F9A"/>
    <w:rsid w:val="005831B6"/>
    <w:rsid w:val="005831EF"/>
    <w:rsid w:val="005836BD"/>
    <w:rsid w:val="0058391E"/>
    <w:rsid w:val="00583AFC"/>
    <w:rsid w:val="00584578"/>
    <w:rsid w:val="005846C8"/>
    <w:rsid w:val="00584DA6"/>
    <w:rsid w:val="00584E69"/>
    <w:rsid w:val="00585782"/>
    <w:rsid w:val="0058590D"/>
    <w:rsid w:val="00585E7F"/>
    <w:rsid w:val="00585E9B"/>
    <w:rsid w:val="00585EEB"/>
    <w:rsid w:val="00585F1C"/>
    <w:rsid w:val="00587541"/>
    <w:rsid w:val="0058779C"/>
    <w:rsid w:val="00587B96"/>
    <w:rsid w:val="00590190"/>
    <w:rsid w:val="00590620"/>
    <w:rsid w:val="00590706"/>
    <w:rsid w:val="00590729"/>
    <w:rsid w:val="00590898"/>
    <w:rsid w:val="00590B2A"/>
    <w:rsid w:val="00590E55"/>
    <w:rsid w:val="005912BE"/>
    <w:rsid w:val="005914D9"/>
    <w:rsid w:val="00591581"/>
    <w:rsid w:val="0059164D"/>
    <w:rsid w:val="005916C1"/>
    <w:rsid w:val="00591D60"/>
    <w:rsid w:val="00591E91"/>
    <w:rsid w:val="00592567"/>
    <w:rsid w:val="00592737"/>
    <w:rsid w:val="005928F0"/>
    <w:rsid w:val="00592A89"/>
    <w:rsid w:val="00592A91"/>
    <w:rsid w:val="005933F8"/>
    <w:rsid w:val="00593634"/>
    <w:rsid w:val="0059417B"/>
    <w:rsid w:val="0059471F"/>
    <w:rsid w:val="00594B08"/>
    <w:rsid w:val="00594E8E"/>
    <w:rsid w:val="005954EC"/>
    <w:rsid w:val="0059594D"/>
    <w:rsid w:val="00596036"/>
    <w:rsid w:val="0059622A"/>
    <w:rsid w:val="0059626B"/>
    <w:rsid w:val="00596318"/>
    <w:rsid w:val="00596497"/>
    <w:rsid w:val="005964CC"/>
    <w:rsid w:val="00596D08"/>
    <w:rsid w:val="00597075"/>
    <w:rsid w:val="005971AA"/>
    <w:rsid w:val="005977CA"/>
    <w:rsid w:val="00597ABD"/>
    <w:rsid w:val="00597CB6"/>
    <w:rsid w:val="005A0625"/>
    <w:rsid w:val="005A12BC"/>
    <w:rsid w:val="005A180E"/>
    <w:rsid w:val="005A180F"/>
    <w:rsid w:val="005A1C84"/>
    <w:rsid w:val="005A1EF6"/>
    <w:rsid w:val="005A1F0D"/>
    <w:rsid w:val="005A271A"/>
    <w:rsid w:val="005A2A1A"/>
    <w:rsid w:val="005A2A1D"/>
    <w:rsid w:val="005A2E5B"/>
    <w:rsid w:val="005A325F"/>
    <w:rsid w:val="005A32D6"/>
    <w:rsid w:val="005A34A3"/>
    <w:rsid w:val="005A3C08"/>
    <w:rsid w:val="005A3DA1"/>
    <w:rsid w:val="005A40D8"/>
    <w:rsid w:val="005A46BD"/>
    <w:rsid w:val="005A4735"/>
    <w:rsid w:val="005A4972"/>
    <w:rsid w:val="005A5074"/>
    <w:rsid w:val="005A5312"/>
    <w:rsid w:val="005A53AB"/>
    <w:rsid w:val="005A5BF5"/>
    <w:rsid w:val="005A5E24"/>
    <w:rsid w:val="005A6243"/>
    <w:rsid w:val="005A6773"/>
    <w:rsid w:val="005A6C46"/>
    <w:rsid w:val="005A6CB1"/>
    <w:rsid w:val="005A7550"/>
    <w:rsid w:val="005A75EA"/>
    <w:rsid w:val="005A769F"/>
    <w:rsid w:val="005A77FB"/>
    <w:rsid w:val="005A7D07"/>
    <w:rsid w:val="005A7D60"/>
    <w:rsid w:val="005A7E0D"/>
    <w:rsid w:val="005B0435"/>
    <w:rsid w:val="005B0742"/>
    <w:rsid w:val="005B07DB"/>
    <w:rsid w:val="005B0A07"/>
    <w:rsid w:val="005B0CD5"/>
    <w:rsid w:val="005B1682"/>
    <w:rsid w:val="005B1A95"/>
    <w:rsid w:val="005B1E18"/>
    <w:rsid w:val="005B202F"/>
    <w:rsid w:val="005B2802"/>
    <w:rsid w:val="005B2C24"/>
    <w:rsid w:val="005B37FB"/>
    <w:rsid w:val="005B3917"/>
    <w:rsid w:val="005B3AAD"/>
    <w:rsid w:val="005B436D"/>
    <w:rsid w:val="005B4A66"/>
    <w:rsid w:val="005B560B"/>
    <w:rsid w:val="005B56AC"/>
    <w:rsid w:val="005B57C0"/>
    <w:rsid w:val="005B589F"/>
    <w:rsid w:val="005B5E60"/>
    <w:rsid w:val="005B6BD2"/>
    <w:rsid w:val="005B6DE6"/>
    <w:rsid w:val="005B6EEA"/>
    <w:rsid w:val="005B705D"/>
    <w:rsid w:val="005B708A"/>
    <w:rsid w:val="005B71E3"/>
    <w:rsid w:val="005B76A3"/>
    <w:rsid w:val="005B7B23"/>
    <w:rsid w:val="005C005C"/>
    <w:rsid w:val="005C08F1"/>
    <w:rsid w:val="005C0AF2"/>
    <w:rsid w:val="005C0B55"/>
    <w:rsid w:val="005C0CA1"/>
    <w:rsid w:val="005C1869"/>
    <w:rsid w:val="005C192D"/>
    <w:rsid w:val="005C2264"/>
    <w:rsid w:val="005C2788"/>
    <w:rsid w:val="005C286B"/>
    <w:rsid w:val="005C29DA"/>
    <w:rsid w:val="005C3A48"/>
    <w:rsid w:val="005C3AED"/>
    <w:rsid w:val="005C3EE3"/>
    <w:rsid w:val="005C3F3A"/>
    <w:rsid w:val="005C4A50"/>
    <w:rsid w:val="005C4B43"/>
    <w:rsid w:val="005C4B4D"/>
    <w:rsid w:val="005C4B88"/>
    <w:rsid w:val="005C4E12"/>
    <w:rsid w:val="005C5884"/>
    <w:rsid w:val="005C59E1"/>
    <w:rsid w:val="005C5CCC"/>
    <w:rsid w:val="005C620A"/>
    <w:rsid w:val="005C63CF"/>
    <w:rsid w:val="005C641F"/>
    <w:rsid w:val="005C66EA"/>
    <w:rsid w:val="005C745C"/>
    <w:rsid w:val="005C74DC"/>
    <w:rsid w:val="005C782A"/>
    <w:rsid w:val="005C7851"/>
    <w:rsid w:val="005C7FC4"/>
    <w:rsid w:val="005D0173"/>
    <w:rsid w:val="005D0514"/>
    <w:rsid w:val="005D0661"/>
    <w:rsid w:val="005D076E"/>
    <w:rsid w:val="005D07A7"/>
    <w:rsid w:val="005D1603"/>
    <w:rsid w:val="005D1610"/>
    <w:rsid w:val="005D1B73"/>
    <w:rsid w:val="005D1C9F"/>
    <w:rsid w:val="005D1D2A"/>
    <w:rsid w:val="005D1EA5"/>
    <w:rsid w:val="005D1F56"/>
    <w:rsid w:val="005D21C2"/>
    <w:rsid w:val="005D2913"/>
    <w:rsid w:val="005D31D5"/>
    <w:rsid w:val="005D327E"/>
    <w:rsid w:val="005D35EB"/>
    <w:rsid w:val="005D3832"/>
    <w:rsid w:val="005D3CAC"/>
    <w:rsid w:val="005D3EF3"/>
    <w:rsid w:val="005D4176"/>
    <w:rsid w:val="005D4615"/>
    <w:rsid w:val="005D4863"/>
    <w:rsid w:val="005D4C17"/>
    <w:rsid w:val="005D55FD"/>
    <w:rsid w:val="005D5867"/>
    <w:rsid w:val="005D5C67"/>
    <w:rsid w:val="005D5D9E"/>
    <w:rsid w:val="005D5E3B"/>
    <w:rsid w:val="005D6503"/>
    <w:rsid w:val="005D65F5"/>
    <w:rsid w:val="005D6814"/>
    <w:rsid w:val="005D74AE"/>
    <w:rsid w:val="005D7706"/>
    <w:rsid w:val="005D7869"/>
    <w:rsid w:val="005D7A14"/>
    <w:rsid w:val="005D7E8E"/>
    <w:rsid w:val="005E02E2"/>
    <w:rsid w:val="005E0345"/>
    <w:rsid w:val="005E08AC"/>
    <w:rsid w:val="005E11B0"/>
    <w:rsid w:val="005E1816"/>
    <w:rsid w:val="005E2642"/>
    <w:rsid w:val="005E3439"/>
    <w:rsid w:val="005E3449"/>
    <w:rsid w:val="005E3CED"/>
    <w:rsid w:val="005E47FB"/>
    <w:rsid w:val="005E546E"/>
    <w:rsid w:val="005E5DE4"/>
    <w:rsid w:val="005E6472"/>
    <w:rsid w:val="005E65AD"/>
    <w:rsid w:val="005E6C2D"/>
    <w:rsid w:val="005E6CF2"/>
    <w:rsid w:val="005E6E0A"/>
    <w:rsid w:val="005E6EE8"/>
    <w:rsid w:val="005E6F5B"/>
    <w:rsid w:val="005E72DA"/>
    <w:rsid w:val="005E72E1"/>
    <w:rsid w:val="005E7769"/>
    <w:rsid w:val="005E779F"/>
    <w:rsid w:val="005E7912"/>
    <w:rsid w:val="005E7DDF"/>
    <w:rsid w:val="005F051F"/>
    <w:rsid w:val="005F0648"/>
    <w:rsid w:val="005F083D"/>
    <w:rsid w:val="005F0A21"/>
    <w:rsid w:val="005F0FDB"/>
    <w:rsid w:val="005F10D0"/>
    <w:rsid w:val="005F1742"/>
    <w:rsid w:val="005F2406"/>
    <w:rsid w:val="005F27BB"/>
    <w:rsid w:val="005F29A9"/>
    <w:rsid w:val="005F2EDB"/>
    <w:rsid w:val="005F33AB"/>
    <w:rsid w:val="005F3597"/>
    <w:rsid w:val="005F365E"/>
    <w:rsid w:val="005F4243"/>
    <w:rsid w:val="005F45F0"/>
    <w:rsid w:val="005F47A6"/>
    <w:rsid w:val="005F48A7"/>
    <w:rsid w:val="005F4C45"/>
    <w:rsid w:val="005F4CF5"/>
    <w:rsid w:val="005F4DEC"/>
    <w:rsid w:val="005F4FF7"/>
    <w:rsid w:val="005F54FF"/>
    <w:rsid w:val="005F5786"/>
    <w:rsid w:val="005F58AC"/>
    <w:rsid w:val="005F59D8"/>
    <w:rsid w:val="005F5BD2"/>
    <w:rsid w:val="005F5BDD"/>
    <w:rsid w:val="005F5E8E"/>
    <w:rsid w:val="005F641A"/>
    <w:rsid w:val="005F645D"/>
    <w:rsid w:val="005F6518"/>
    <w:rsid w:val="005F6E0D"/>
    <w:rsid w:val="005F70F0"/>
    <w:rsid w:val="005F7856"/>
    <w:rsid w:val="005F7B60"/>
    <w:rsid w:val="005F7FB8"/>
    <w:rsid w:val="006004B3"/>
    <w:rsid w:val="0060088C"/>
    <w:rsid w:val="00600B88"/>
    <w:rsid w:val="00600C56"/>
    <w:rsid w:val="00600F7F"/>
    <w:rsid w:val="006010ED"/>
    <w:rsid w:val="006014D3"/>
    <w:rsid w:val="00601662"/>
    <w:rsid w:val="00601EDB"/>
    <w:rsid w:val="00602447"/>
    <w:rsid w:val="00602977"/>
    <w:rsid w:val="00602A56"/>
    <w:rsid w:val="00602B7D"/>
    <w:rsid w:val="00602FFF"/>
    <w:rsid w:val="00603005"/>
    <w:rsid w:val="0060360D"/>
    <w:rsid w:val="00603685"/>
    <w:rsid w:val="0060380E"/>
    <w:rsid w:val="00603CC4"/>
    <w:rsid w:val="0060420D"/>
    <w:rsid w:val="0060443F"/>
    <w:rsid w:val="00604896"/>
    <w:rsid w:val="00604A3F"/>
    <w:rsid w:val="00604F42"/>
    <w:rsid w:val="00605093"/>
    <w:rsid w:val="00605561"/>
    <w:rsid w:val="006056E6"/>
    <w:rsid w:val="00605783"/>
    <w:rsid w:val="00605B3F"/>
    <w:rsid w:val="0060609D"/>
    <w:rsid w:val="00606184"/>
    <w:rsid w:val="00606630"/>
    <w:rsid w:val="0060683A"/>
    <w:rsid w:val="006069A0"/>
    <w:rsid w:val="00606EFD"/>
    <w:rsid w:val="0060719B"/>
    <w:rsid w:val="00607294"/>
    <w:rsid w:val="00607483"/>
    <w:rsid w:val="00607A7B"/>
    <w:rsid w:val="00607A83"/>
    <w:rsid w:val="00607B08"/>
    <w:rsid w:val="00607E19"/>
    <w:rsid w:val="0061006F"/>
    <w:rsid w:val="006101B8"/>
    <w:rsid w:val="006103BB"/>
    <w:rsid w:val="00610BBD"/>
    <w:rsid w:val="00610F00"/>
    <w:rsid w:val="00611084"/>
    <w:rsid w:val="0061124F"/>
    <w:rsid w:val="00611E82"/>
    <w:rsid w:val="0061226C"/>
    <w:rsid w:val="00612283"/>
    <w:rsid w:val="006122D2"/>
    <w:rsid w:val="00612A88"/>
    <w:rsid w:val="00612FF3"/>
    <w:rsid w:val="006136A4"/>
    <w:rsid w:val="00613869"/>
    <w:rsid w:val="00614003"/>
    <w:rsid w:val="006145A7"/>
    <w:rsid w:val="006149DF"/>
    <w:rsid w:val="00614A0A"/>
    <w:rsid w:val="00614B80"/>
    <w:rsid w:val="006154B2"/>
    <w:rsid w:val="006157D7"/>
    <w:rsid w:val="006158D3"/>
    <w:rsid w:val="00615E61"/>
    <w:rsid w:val="0061605B"/>
    <w:rsid w:val="006160F5"/>
    <w:rsid w:val="006166DE"/>
    <w:rsid w:val="0061672D"/>
    <w:rsid w:val="00616F33"/>
    <w:rsid w:val="006172EB"/>
    <w:rsid w:val="0061739A"/>
    <w:rsid w:val="00617852"/>
    <w:rsid w:val="00620425"/>
    <w:rsid w:val="0062055E"/>
    <w:rsid w:val="0062096F"/>
    <w:rsid w:val="006209F7"/>
    <w:rsid w:val="006216FC"/>
    <w:rsid w:val="00621850"/>
    <w:rsid w:val="006219F3"/>
    <w:rsid w:val="00621B0F"/>
    <w:rsid w:val="00622086"/>
    <w:rsid w:val="0062235B"/>
    <w:rsid w:val="0062249B"/>
    <w:rsid w:val="00622796"/>
    <w:rsid w:val="006227F5"/>
    <w:rsid w:val="00622A39"/>
    <w:rsid w:val="00622A5C"/>
    <w:rsid w:val="00622E1E"/>
    <w:rsid w:val="006233B7"/>
    <w:rsid w:val="006236F5"/>
    <w:rsid w:val="00623779"/>
    <w:rsid w:val="00623B23"/>
    <w:rsid w:val="00623CC3"/>
    <w:rsid w:val="00623F38"/>
    <w:rsid w:val="00623F8A"/>
    <w:rsid w:val="00624110"/>
    <w:rsid w:val="00624346"/>
    <w:rsid w:val="00624822"/>
    <w:rsid w:val="00624AF1"/>
    <w:rsid w:val="00624D36"/>
    <w:rsid w:val="00624D39"/>
    <w:rsid w:val="00624E31"/>
    <w:rsid w:val="00624E67"/>
    <w:rsid w:val="00624F21"/>
    <w:rsid w:val="00625979"/>
    <w:rsid w:val="00625AE6"/>
    <w:rsid w:val="00625B55"/>
    <w:rsid w:val="00625B8E"/>
    <w:rsid w:val="00625D22"/>
    <w:rsid w:val="00625D6B"/>
    <w:rsid w:val="006261FA"/>
    <w:rsid w:val="00626266"/>
    <w:rsid w:val="0062698E"/>
    <w:rsid w:val="00626A73"/>
    <w:rsid w:val="0062724B"/>
    <w:rsid w:val="006276BA"/>
    <w:rsid w:val="006279E5"/>
    <w:rsid w:val="006279E7"/>
    <w:rsid w:val="00627CAF"/>
    <w:rsid w:val="00627D35"/>
    <w:rsid w:val="0063031A"/>
    <w:rsid w:val="006308E3"/>
    <w:rsid w:val="00630B02"/>
    <w:rsid w:val="0063105D"/>
    <w:rsid w:val="006310F5"/>
    <w:rsid w:val="006310FB"/>
    <w:rsid w:val="00631186"/>
    <w:rsid w:val="00631627"/>
    <w:rsid w:val="0063214A"/>
    <w:rsid w:val="00632455"/>
    <w:rsid w:val="006324F5"/>
    <w:rsid w:val="00632CC0"/>
    <w:rsid w:val="00632D0E"/>
    <w:rsid w:val="00633085"/>
    <w:rsid w:val="0063381E"/>
    <w:rsid w:val="00634600"/>
    <w:rsid w:val="00634677"/>
    <w:rsid w:val="006353B5"/>
    <w:rsid w:val="0063565A"/>
    <w:rsid w:val="00635E85"/>
    <w:rsid w:val="00635F42"/>
    <w:rsid w:val="0063658E"/>
    <w:rsid w:val="00636783"/>
    <w:rsid w:val="00636881"/>
    <w:rsid w:val="00636C11"/>
    <w:rsid w:val="00636C80"/>
    <w:rsid w:val="00636F37"/>
    <w:rsid w:val="006371CC"/>
    <w:rsid w:val="00637657"/>
    <w:rsid w:val="0063779B"/>
    <w:rsid w:val="00637AB0"/>
    <w:rsid w:val="00637DE9"/>
    <w:rsid w:val="00640DA7"/>
    <w:rsid w:val="006411B6"/>
    <w:rsid w:val="00641FEB"/>
    <w:rsid w:val="00642728"/>
    <w:rsid w:val="00642B3D"/>
    <w:rsid w:val="00642BFA"/>
    <w:rsid w:val="00642C60"/>
    <w:rsid w:val="00642D89"/>
    <w:rsid w:val="00643396"/>
    <w:rsid w:val="00643C2B"/>
    <w:rsid w:val="00644606"/>
    <w:rsid w:val="00644ABF"/>
    <w:rsid w:val="00644FE1"/>
    <w:rsid w:val="00645289"/>
    <w:rsid w:val="0064582F"/>
    <w:rsid w:val="0064587C"/>
    <w:rsid w:val="006459B1"/>
    <w:rsid w:val="00645C62"/>
    <w:rsid w:val="00645D46"/>
    <w:rsid w:val="006465D1"/>
    <w:rsid w:val="00646AF8"/>
    <w:rsid w:val="00646AFB"/>
    <w:rsid w:val="0064711A"/>
    <w:rsid w:val="0064714C"/>
    <w:rsid w:val="00647202"/>
    <w:rsid w:val="00647854"/>
    <w:rsid w:val="006479E9"/>
    <w:rsid w:val="00647ED3"/>
    <w:rsid w:val="00650454"/>
    <w:rsid w:val="006505B0"/>
    <w:rsid w:val="00650DBD"/>
    <w:rsid w:val="00650E99"/>
    <w:rsid w:val="00650F77"/>
    <w:rsid w:val="00651023"/>
    <w:rsid w:val="00651714"/>
    <w:rsid w:val="00651866"/>
    <w:rsid w:val="006519F3"/>
    <w:rsid w:val="006523D5"/>
    <w:rsid w:val="00652C1D"/>
    <w:rsid w:val="0065331B"/>
    <w:rsid w:val="006535FC"/>
    <w:rsid w:val="00653705"/>
    <w:rsid w:val="006538E3"/>
    <w:rsid w:val="006538F6"/>
    <w:rsid w:val="00653A30"/>
    <w:rsid w:val="00653C53"/>
    <w:rsid w:val="00653D1A"/>
    <w:rsid w:val="00653EDB"/>
    <w:rsid w:val="00654358"/>
    <w:rsid w:val="00654447"/>
    <w:rsid w:val="00655132"/>
    <w:rsid w:val="0065523F"/>
    <w:rsid w:val="00655E47"/>
    <w:rsid w:val="00655E54"/>
    <w:rsid w:val="00656015"/>
    <w:rsid w:val="00656536"/>
    <w:rsid w:val="00656D60"/>
    <w:rsid w:val="006571D6"/>
    <w:rsid w:val="006575E8"/>
    <w:rsid w:val="00657760"/>
    <w:rsid w:val="00657CD4"/>
    <w:rsid w:val="00657DBB"/>
    <w:rsid w:val="00660851"/>
    <w:rsid w:val="00660862"/>
    <w:rsid w:val="0066087F"/>
    <w:rsid w:val="006609DC"/>
    <w:rsid w:val="0066112D"/>
    <w:rsid w:val="006617B2"/>
    <w:rsid w:val="00661815"/>
    <w:rsid w:val="00661A4C"/>
    <w:rsid w:val="00661ACA"/>
    <w:rsid w:val="0066216B"/>
    <w:rsid w:val="00662320"/>
    <w:rsid w:val="0066259B"/>
    <w:rsid w:val="0066269F"/>
    <w:rsid w:val="00662F9C"/>
    <w:rsid w:val="00663005"/>
    <w:rsid w:val="006630AA"/>
    <w:rsid w:val="00663939"/>
    <w:rsid w:val="006639DE"/>
    <w:rsid w:val="00663B8F"/>
    <w:rsid w:val="006642C0"/>
    <w:rsid w:val="006647C9"/>
    <w:rsid w:val="00664932"/>
    <w:rsid w:val="00664C26"/>
    <w:rsid w:val="00664D0C"/>
    <w:rsid w:val="00665065"/>
    <w:rsid w:val="0066523A"/>
    <w:rsid w:val="006653A7"/>
    <w:rsid w:val="00666184"/>
    <w:rsid w:val="006663B5"/>
    <w:rsid w:val="0066642D"/>
    <w:rsid w:val="006665E0"/>
    <w:rsid w:val="00666665"/>
    <w:rsid w:val="00666A9A"/>
    <w:rsid w:val="00666E83"/>
    <w:rsid w:val="006672F7"/>
    <w:rsid w:val="006675B0"/>
    <w:rsid w:val="0067015B"/>
    <w:rsid w:val="00670638"/>
    <w:rsid w:val="00670AF1"/>
    <w:rsid w:val="00670FDE"/>
    <w:rsid w:val="006714C3"/>
    <w:rsid w:val="006719E9"/>
    <w:rsid w:val="00672511"/>
    <w:rsid w:val="00672845"/>
    <w:rsid w:val="00672932"/>
    <w:rsid w:val="00672A24"/>
    <w:rsid w:val="00672D99"/>
    <w:rsid w:val="00673556"/>
    <w:rsid w:val="006737A2"/>
    <w:rsid w:val="006737D1"/>
    <w:rsid w:val="00673884"/>
    <w:rsid w:val="00673AD7"/>
    <w:rsid w:val="00673D6D"/>
    <w:rsid w:val="0067476B"/>
    <w:rsid w:val="00674A60"/>
    <w:rsid w:val="00674CE3"/>
    <w:rsid w:val="0067518C"/>
    <w:rsid w:val="006751D2"/>
    <w:rsid w:val="00675327"/>
    <w:rsid w:val="00675719"/>
    <w:rsid w:val="00675E54"/>
    <w:rsid w:val="00676759"/>
    <w:rsid w:val="00677D16"/>
    <w:rsid w:val="00680080"/>
    <w:rsid w:val="00680262"/>
    <w:rsid w:val="006802B0"/>
    <w:rsid w:val="0068031B"/>
    <w:rsid w:val="00680805"/>
    <w:rsid w:val="00680C46"/>
    <w:rsid w:val="00680E69"/>
    <w:rsid w:val="00680E94"/>
    <w:rsid w:val="0068126B"/>
    <w:rsid w:val="006815B1"/>
    <w:rsid w:val="00681648"/>
    <w:rsid w:val="00681DA5"/>
    <w:rsid w:val="00681E39"/>
    <w:rsid w:val="00682216"/>
    <w:rsid w:val="006831A8"/>
    <w:rsid w:val="006831F7"/>
    <w:rsid w:val="00684067"/>
    <w:rsid w:val="00684494"/>
    <w:rsid w:val="006845C4"/>
    <w:rsid w:val="006849A1"/>
    <w:rsid w:val="00684C8B"/>
    <w:rsid w:val="0068545D"/>
    <w:rsid w:val="00685607"/>
    <w:rsid w:val="0068568A"/>
    <w:rsid w:val="006859BD"/>
    <w:rsid w:val="00685BA2"/>
    <w:rsid w:val="00686C24"/>
    <w:rsid w:val="00686CD2"/>
    <w:rsid w:val="00686E9D"/>
    <w:rsid w:val="00686EBD"/>
    <w:rsid w:val="00686FCA"/>
    <w:rsid w:val="00687312"/>
    <w:rsid w:val="006878F2"/>
    <w:rsid w:val="00687C04"/>
    <w:rsid w:val="0069010A"/>
    <w:rsid w:val="00690965"/>
    <w:rsid w:val="00691123"/>
    <w:rsid w:val="0069172F"/>
    <w:rsid w:val="0069187F"/>
    <w:rsid w:val="006922A9"/>
    <w:rsid w:val="00692D25"/>
    <w:rsid w:val="00692EC2"/>
    <w:rsid w:val="00692F29"/>
    <w:rsid w:val="0069335D"/>
    <w:rsid w:val="006936D5"/>
    <w:rsid w:val="006938F9"/>
    <w:rsid w:val="00694175"/>
    <w:rsid w:val="0069438F"/>
    <w:rsid w:val="00695D93"/>
    <w:rsid w:val="00696396"/>
    <w:rsid w:val="0069643B"/>
    <w:rsid w:val="00696729"/>
    <w:rsid w:val="00696997"/>
    <w:rsid w:val="00697239"/>
    <w:rsid w:val="006973F1"/>
    <w:rsid w:val="006974FE"/>
    <w:rsid w:val="0069765E"/>
    <w:rsid w:val="006A0724"/>
    <w:rsid w:val="006A0783"/>
    <w:rsid w:val="006A07A6"/>
    <w:rsid w:val="006A08EE"/>
    <w:rsid w:val="006A0AC6"/>
    <w:rsid w:val="006A0C22"/>
    <w:rsid w:val="006A10E8"/>
    <w:rsid w:val="006A136E"/>
    <w:rsid w:val="006A15EC"/>
    <w:rsid w:val="006A181F"/>
    <w:rsid w:val="006A19A1"/>
    <w:rsid w:val="006A1A8E"/>
    <w:rsid w:val="006A2451"/>
    <w:rsid w:val="006A30D7"/>
    <w:rsid w:val="006A38C4"/>
    <w:rsid w:val="006A39F3"/>
    <w:rsid w:val="006A3C86"/>
    <w:rsid w:val="006A51B7"/>
    <w:rsid w:val="006A52CC"/>
    <w:rsid w:val="006A5597"/>
    <w:rsid w:val="006A5ACC"/>
    <w:rsid w:val="006A5C52"/>
    <w:rsid w:val="006A61E6"/>
    <w:rsid w:val="006A62CE"/>
    <w:rsid w:val="006A745C"/>
    <w:rsid w:val="006A76FB"/>
    <w:rsid w:val="006A7F21"/>
    <w:rsid w:val="006B05B1"/>
    <w:rsid w:val="006B0D05"/>
    <w:rsid w:val="006B0D1E"/>
    <w:rsid w:val="006B0F89"/>
    <w:rsid w:val="006B0FFE"/>
    <w:rsid w:val="006B104B"/>
    <w:rsid w:val="006B1731"/>
    <w:rsid w:val="006B1C19"/>
    <w:rsid w:val="006B1DB7"/>
    <w:rsid w:val="006B2529"/>
    <w:rsid w:val="006B2741"/>
    <w:rsid w:val="006B279F"/>
    <w:rsid w:val="006B2A1D"/>
    <w:rsid w:val="006B2A44"/>
    <w:rsid w:val="006B2A8C"/>
    <w:rsid w:val="006B2D08"/>
    <w:rsid w:val="006B32E8"/>
    <w:rsid w:val="006B36C9"/>
    <w:rsid w:val="006B4223"/>
    <w:rsid w:val="006B4428"/>
    <w:rsid w:val="006B4B71"/>
    <w:rsid w:val="006B4DEF"/>
    <w:rsid w:val="006B4F5F"/>
    <w:rsid w:val="006B4FF9"/>
    <w:rsid w:val="006B565C"/>
    <w:rsid w:val="006B5CFD"/>
    <w:rsid w:val="006B638C"/>
    <w:rsid w:val="006B69EA"/>
    <w:rsid w:val="006B6B51"/>
    <w:rsid w:val="006B6DDF"/>
    <w:rsid w:val="006B7754"/>
    <w:rsid w:val="006B7876"/>
    <w:rsid w:val="006B7B9C"/>
    <w:rsid w:val="006C0468"/>
    <w:rsid w:val="006C10E5"/>
    <w:rsid w:val="006C12ED"/>
    <w:rsid w:val="006C2096"/>
    <w:rsid w:val="006C209B"/>
    <w:rsid w:val="006C2306"/>
    <w:rsid w:val="006C23AF"/>
    <w:rsid w:val="006C2478"/>
    <w:rsid w:val="006C2C22"/>
    <w:rsid w:val="006C2FD9"/>
    <w:rsid w:val="006C2FE0"/>
    <w:rsid w:val="006C330F"/>
    <w:rsid w:val="006C38B7"/>
    <w:rsid w:val="006C3B5E"/>
    <w:rsid w:val="006C3F55"/>
    <w:rsid w:val="006C43BA"/>
    <w:rsid w:val="006C43F2"/>
    <w:rsid w:val="006C4AA5"/>
    <w:rsid w:val="006C4AE6"/>
    <w:rsid w:val="006C4E8C"/>
    <w:rsid w:val="006C51A7"/>
    <w:rsid w:val="006C5340"/>
    <w:rsid w:val="006C5470"/>
    <w:rsid w:val="006C5B77"/>
    <w:rsid w:val="006C5CD3"/>
    <w:rsid w:val="006C5EB4"/>
    <w:rsid w:val="006C6181"/>
    <w:rsid w:val="006C67E7"/>
    <w:rsid w:val="006C6963"/>
    <w:rsid w:val="006C7535"/>
    <w:rsid w:val="006C7944"/>
    <w:rsid w:val="006D03B1"/>
    <w:rsid w:val="006D04AC"/>
    <w:rsid w:val="006D0573"/>
    <w:rsid w:val="006D07F3"/>
    <w:rsid w:val="006D0D54"/>
    <w:rsid w:val="006D0F8F"/>
    <w:rsid w:val="006D11A7"/>
    <w:rsid w:val="006D14A5"/>
    <w:rsid w:val="006D1FE1"/>
    <w:rsid w:val="006D23A0"/>
    <w:rsid w:val="006D269B"/>
    <w:rsid w:val="006D28A0"/>
    <w:rsid w:val="006D2E3E"/>
    <w:rsid w:val="006D38FD"/>
    <w:rsid w:val="006D3A74"/>
    <w:rsid w:val="006D3B3B"/>
    <w:rsid w:val="006D449B"/>
    <w:rsid w:val="006D4590"/>
    <w:rsid w:val="006D46A5"/>
    <w:rsid w:val="006D497B"/>
    <w:rsid w:val="006D4BCD"/>
    <w:rsid w:val="006D505A"/>
    <w:rsid w:val="006D51AA"/>
    <w:rsid w:val="006D53EB"/>
    <w:rsid w:val="006D5525"/>
    <w:rsid w:val="006D5652"/>
    <w:rsid w:val="006D6202"/>
    <w:rsid w:val="006D6999"/>
    <w:rsid w:val="006D6EA8"/>
    <w:rsid w:val="006D708E"/>
    <w:rsid w:val="006D70F4"/>
    <w:rsid w:val="006D716E"/>
    <w:rsid w:val="006D7BC7"/>
    <w:rsid w:val="006D7F57"/>
    <w:rsid w:val="006E0286"/>
    <w:rsid w:val="006E02E9"/>
    <w:rsid w:val="006E0748"/>
    <w:rsid w:val="006E0953"/>
    <w:rsid w:val="006E0B9B"/>
    <w:rsid w:val="006E0CCA"/>
    <w:rsid w:val="006E0D6D"/>
    <w:rsid w:val="006E0FD6"/>
    <w:rsid w:val="006E102E"/>
    <w:rsid w:val="006E14C8"/>
    <w:rsid w:val="006E1512"/>
    <w:rsid w:val="006E15FB"/>
    <w:rsid w:val="006E1B96"/>
    <w:rsid w:val="006E1F08"/>
    <w:rsid w:val="006E2053"/>
    <w:rsid w:val="006E23D5"/>
    <w:rsid w:val="006E267A"/>
    <w:rsid w:val="006E2D42"/>
    <w:rsid w:val="006E3150"/>
    <w:rsid w:val="006E34B6"/>
    <w:rsid w:val="006E34EE"/>
    <w:rsid w:val="006E3651"/>
    <w:rsid w:val="006E398F"/>
    <w:rsid w:val="006E3BDE"/>
    <w:rsid w:val="006E3E80"/>
    <w:rsid w:val="006E40FE"/>
    <w:rsid w:val="006E47B3"/>
    <w:rsid w:val="006E4C8B"/>
    <w:rsid w:val="006E502D"/>
    <w:rsid w:val="006E5D74"/>
    <w:rsid w:val="006E61AE"/>
    <w:rsid w:val="006E6F4E"/>
    <w:rsid w:val="006E7001"/>
    <w:rsid w:val="006E7876"/>
    <w:rsid w:val="006E796F"/>
    <w:rsid w:val="006F0B39"/>
    <w:rsid w:val="006F0CD4"/>
    <w:rsid w:val="006F0F13"/>
    <w:rsid w:val="006F0FC7"/>
    <w:rsid w:val="006F1583"/>
    <w:rsid w:val="006F1A4C"/>
    <w:rsid w:val="006F249D"/>
    <w:rsid w:val="006F2762"/>
    <w:rsid w:val="006F2DF0"/>
    <w:rsid w:val="006F3432"/>
    <w:rsid w:val="006F3456"/>
    <w:rsid w:val="006F3C90"/>
    <w:rsid w:val="006F4405"/>
    <w:rsid w:val="006F4851"/>
    <w:rsid w:val="006F5180"/>
    <w:rsid w:val="006F57A2"/>
    <w:rsid w:val="006F5B38"/>
    <w:rsid w:val="006F5B6E"/>
    <w:rsid w:val="006F63ED"/>
    <w:rsid w:val="006F6434"/>
    <w:rsid w:val="006F661D"/>
    <w:rsid w:val="006F689A"/>
    <w:rsid w:val="006F7542"/>
    <w:rsid w:val="006F7587"/>
    <w:rsid w:val="006F758F"/>
    <w:rsid w:val="006F78C2"/>
    <w:rsid w:val="006F7E7E"/>
    <w:rsid w:val="007005E0"/>
    <w:rsid w:val="00700865"/>
    <w:rsid w:val="007008DF"/>
    <w:rsid w:val="00700959"/>
    <w:rsid w:val="00700E25"/>
    <w:rsid w:val="00700E97"/>
    <w:rsid w:val="00701852"/>
    <w:rsid w:val="00701BE2"/>
    <w:rsid w:val="00701C68"/>
    <w:rsid w:val="007022D1"/>
    <w:rsid w:val="007022E1"/>
    <w:rsid w:val="00702605"/>
    <w:rsid w:val="007026C8"/>
    <w:rsid w:val="00702762"/>
    <w:rsid w:val="00702B22"/>
    <w:rsid w:val="00702BC4"/>
    <w:rsid w:val="00702D11"/>
    <w:rsid w:val="0070323B"/>
    <w:rsid w:val="00703306"/>
    <w:rsid w:val="0070372B"/>
    <w:rsid w:val="007039CD"/>
    <w:rsid w:val="00703B93"/>
    <w:rsid w:val="007040C3"/>
    <w:rsid w:val="00704534"/>
    <w:rsid w:val="00704637"/>
    <w:rsid w:val="00704787"/>
    <w:rsid w:val="007047A1"/>
    <w:rsid w:val="00704BA8"/>
    <w:rsid w:val="00704DFC"/>
    <w:rsid w:val="00704E27"/>
    <w:rsid w:val="00705589"/>
    <w:rsid w:val="0070621A"/>
    <w:rsid w:val="0070656A"/>
    <w:rsid w:val="0070690F"/>
    <w:rsid w:val="00706B92"/>
    <w:rsid w:val="0071072F"/>
    <w:rsid w:val="0071086F"/>
    <w:rsid w:val="007108BA"/>
    <w:rsid w:val="00710A98"/>
    <w:rsid w:val="007122F8"/>
    <w:rsid w:val="00712541"/>
    <w:rsid w:val="00712644"/>
    <w:rsid w:val="00712B3B"/>
    <w:rsid w:val="00713092"/>
    <w:rsid w:val="007132B2"/>
    <w:rsid w:val="007135F7"/>
    <w:rsid w:val="00713A53"/>
    <w:rsid w:val="00713C76"/>
    <w:rsid w:val="00713CB0"/>
    <w:rsid w:val="00713D38"/>
    <w:rsid w:val="00714289"/>
    <w:rsid w:val="00714ED0"/>
    <w:rsid w:val="00715351"/>
    <w:rsid w:val="00715AC0"/>
    <w:rsid w:val="0071657B"/>
    <w:rsid w:val="00716AB4"/>
    <w:rsid w:val="00716AF8"/>
    <w:rsid w:val="007176F8"/>
    <w:rsid w:val="00720B92"/>
    <w:rsid w:val="00721302"/>
    <w:rsid w:val="0072177F"/>
    <w:rsid w:val="00722028"/>
    <w:rsid w:val="00722D20"/>
    <w:rsid w:val="00723556"/>
    <w:rsid w:val="00723949"/>
    <w:rsid w:val="00723B59"/>
    <w:rsid w:val="00723D8E"/>
    <w:rsid w:val="00724689"/>
    <w:rsid w:val="00724B3A"/>
    <w:rsid w:val="00724B50"/>
    <w:rsid w:val="007257EA"/>
    <w:rsid w:val="007260CF"/>
    <w:rsid w:val="00726124"/>
    <w:rsid w:val="00726276"/>
    <w:rsid w:val="00726354"/>
    <w:rsid w:val="0072655D"/>
    <w:rsid w:val="0072672F"/>
    <w:rsid w:val="00726BEA"/>
    <w:rsid w:val="0072745E"/>
    <w:rsid w:val="00730095"/>
    <w:rsid w:val="007301B7"/>
    <w:rsid w:val="00730325"/>
    <w:rsid w:val="00730331"/>
    <w:rsid w:val="00730565"/>
    <w:rsid w:val="0073071B"/>
    <w:rsid w:val="007307F2"/>
    <w:rsid w:val="00730C94"/>
    <w:rsid w:val="00730F13"/>
    <w:rsid w:val="0073104F"/>
    <w:rsid w:val="007312BD"/>
    <w:rsid w:val="007316FA"/>
    <w:rsid w:val="00731887"/>
    <w:rsid w:val="0073198B"/>
    <w:rsid w:val="00731EE9"/>
    <w:rsid w:val="007324C2"/>
    <w:rsid w:val="00732567"/>
    <w:rsid w:val="00732CCA"/>
    <w:rsid w:val="00732F16"/>
    <w:rsid w:val="007333D1"/>
    <w:rsid w:val="0073356F"/>
    <w:rsid w:val="0073371B"/>
    <w:rsid w:val="00733842"/>
    <w:rsid w:val="00733D46"/>
    <w:rsid w:val="00734C16"/>
    <w:rsid w:val="00734D4B"/>
    <w:rsid w:val="0073507A"/>
    <w:rsid w:val="00735141"/>
    <w:rsid w:val="00735424"/>
    <w:rsid w:val="007354CE"/>
    <w:rsid w:val="00735B3D"/>
    <w:rsid w:val="00736252"/>
    <w:rsid w:val="00736481"/>
    <w:rsid w:val="00736705"/>
    <w:rsid w:val="0073686D"/>
    <w:rsid w:val="007369B2"/>
    <w:rsid w:val="007369DC"/>
    <w:rsid w:val="00736B3B"/>
    <w:rsid w:val="00736CCA"/>
    <w:rsid w:val="007372C1"/>
    <w:rsid w:val="0073736E"/>
    <w:rsid w:val="007373D2"/>
    <w:rsid w:val="007377BF"/>
    <w:rsid w:val="007405CB"/>
    <w:rsid w:val="00740AED"/>
    <w:rsid w:val="00740FF1"/>
    <w:rsid w:val="00741528"/>
    <w:rsid w:val="0074171B"/>
    <w:rsid w:val="00741758"/>
    <w:rsid w:val="007418C0"/>
    <w:rsid w:val="007419F2"/>
    <w:rsid w:val="00741F92"/>
    <w:rsid w:val="00742234"/>
    <w:rsid w:val="007424D8"/>
    <w:rsid w:val="0074257A"/>
    <w:rsid w:val="007425D1"/>
    <w:rsid w:val="007428CE"/>
    <w:rsid w:val="00742F0E"/>
    <w:rsid w:val="00742F71"/>
    <w:rsid w:val="00743026"/>
    <w:rsid w:val="0074310F"/>
    <w:rsid w:val="00743185"/>
    <w:rsid w:val="007432AC"/>
    <w:rsid w:val="007440FA"/>
    <w:rsid w:val="00744123"/>
    <w:rsid w:val="007445F6"/>
    <w:rsid w:val="00744B55"/>
    <w:rsid w:val="00744B63"/>
    <w:rsid w:val="00745474"/>
    <w:rsid w:val="00745589"/>
    <w:rsid w:val="007457AB"/>
    <w:rsid w:val="00746167"/>
    <w:rsid w:val="00746377"/>
    <w:rsid w:val="00746504"/>
    <w:rsid w:val="007468AA"/>
    <w:rsid w:val="00746925"/>
    <w:rsid w:val="00746D7C"/>
    <w:rsid w:val="00747065"/>
    <w:rsid w:val="007470A6"/>
    <w:rsid w:val="0075008D"/>
    <w:rsid w:val="007501E3"/>
    <w:rsid w:val="0075048B"/>
    <w:rsid w:val="007508DC"/>
    <w:rsid w:val="00750ACD"/>
    <w:rsid w:val="00750BA0"/>
    <w:rsid w:val="00750D3B"/>
    <w:rsid w:val="00750E7D"/>
    <w:rsid w:val="0075127F"/>
    <w:rsid w:val="007514ED"/>
    <w:rsid w:val="0075175B"/>
    <w:rsid w:val="00751A8B"/>
    <w:rsid w:val="00751B76"/>
    <w:rsid w:val="00751BAE"/>
    <w:rsid w:val="007526CD"/>
    <w:rsid w:val="00752A16"/>
    <w:rsid w:val="00752C8D"/>
    <w:rsid w:val="00752DD7"/>
    <w:rsid w:val="00753218"/>
    <w:rsid w:val="007535E7"/>
    <w:rsid w:val="0075364C"/>
    <w:rsid w:val="00753FAA"/>
    <w:rsid w:val="00754268"/>
    <w:rsid w:val="00754CA9"/>
    <w:rsid w:val="00754D04"/>
    <w:rsid w:val="00754D6E"/>
    <w:rsid w:val="00754DEF"/>
    <w:rsid w:val="0075506B"/>
    <w:rsid w:val="007551FD"/>
    <w:rsid w:val="007555AE"/>
    <w:rsid w:val="0075588B"/>
    <w:rsid w:val="00755956"/>
    <w:rsid w:val="00755FBA"/>
    <w:rsid w:val="00756907"/>
    <w:rsid w:val="00757153"/>
    <w:rsid w:val="007576F6"/>
    <w:rsid w:val="00757787"/>
    <w:rsid w:val="007577D5"/>
    <w:rsid w:val="00757A59"/>
    <w:rsid w:val="00757D6F"/>
    <w:rsid w:val="0076048A"/>
    <w:rsid w:val="007607D3"/>
    <w:rsid w:val="00760885"/>
    <w:rsid w:val="00761097"/>
    <w:rsid w:val="00761537"/>
    <w:rsid w:val="00762125"/>
    <w:rsid w:val="00762567"/>
    <w:rsid w:val="00762824"/>
    <w:rsid w:val="00762CFF"/>
    <w:rsid w:val="00763684"/>
    <w:rsid w:val="00763E39"/>
    <w:rsid w:val="00763FF8"/>
    <w:rsid w:val="00764467"/>
    <w:rsid w:val="007645A9"/>
    <w:rsid w:val="00765694"/>
    <w:rsid w:val="007659A6"/>
    <w:rsid w:val="00765FEF"/>
    <w:rsid w:val="007662E0"/>
    <w:rsid w:val="007665C7"/>
    <w:rsid w:val="00766B2D"/>
    <w:rsid w:val="00766CE1"/>
    <w:rsid w:val="00767216"/>
    <w:rsid w:val="00767330"/>
    <w:rsid w:val="007674DC"/>
    <w:rsid w:val="00767535"/>
    <w:rsid w:val="00767547"/>
    <w:rsid w:val="00767783"/>
    <w:rsid w:val="00770273"/>
    <w:rsid w:val="007706F2"/>
    <w:rsid w:val="0077100A"/>
    <w:rsid w:val="0077154F"/>
    <w:rsid w:val="00771793"/>
    <w:rsid w:val="00771B1F"/>
    <w:rsid w:val="0077258F"/>
    <w:rsid w:val="00772607"/>
    <w:rsid w:val="0077290B"/>
    <w:rsid w:val="00772CBD"/>
    <w:rsid w:val="00773244"/>
    <w:rsid w:val="00773658"/>
    <w:rsid w:val="0077380A"/>
    <w:rsid w:val="00773D29"/>
    <w:rsid w:val="0077400A"/>
    <w:rsid w:val="0077498E"/>
    <w:rsid w:val="00774EC1"/>
    <w:rsid w:val="007757C0"/>
    <w:rsid w:val="00776172"/>
    <w:rsid w:val="0077640E"/>
    <w:rsid w:val="007766A7"/>
    <w:rsid w:val="007772A9"/>
    <w:rsid w:val="00777DD0"/>
    <w:rsid w:val="00777EC7"/>
    <w:rsid w:val="00777F8D"/>
    <w:rsid w:val="00780320"/>
    <w:rsid w:val="007807F7"/>
    <w:rsid w:val="0078091D"/>
    <w:rsid w:val="00781683"/>
    <w:rsid w:val="00781BC3"/>
    <w:rsid w:val="00781DB3"/>
    <w:rsid w:val="00782233"/>
    <w:rsid w:val="0078224A"/>
    <w:rsid w:val="007825E9"/>
    <w:rsid w:val="00782C27"/>
    <w:rsid w:val="0078355B"/>
    <w:rsid w:val="00783809"/>
    <w:rsid w:val="00783ECA"/>
    <w:rsid w:val="00783F79"/>
    <w:rsid w:val="00783FB9"/>
    <w:rsid w:val="007840E4"/>
    <w:rsid w:val="007844F1"/>
    <w:rsid w:val="00784672"/>
    <w:rsid w:val="007847C5"/>
    <w:rsid w:val="00784825"/>
    <w:rsid w:val="0078488C"/>
    <w:rsid w:val="00785A65"/>
    <w:rsid w:val="00786022"/>
    <w:rsid w:val="007862EC"/>
    <w:rsid w:val="007862EE"/>
    <w:rsid w:val="00786376"/>
    <w:rsid w:val="00786E97"/>
    <w:rsid w:val="00787998"/>
    <w:rsid w:val="007879AB"/>
    <w:rsid w:val="007910BB"/>
    <w:rsid w:val="007919CB"/>
    <w:rsid w:val="007919CE"/>
    <w:rsid w:val="00791A00"/>
    <w:rsid w:val="00792022"/>
    <w:rsid w:val="0079226C"/>
    <w:rsid w:val="007923C5"/>
    <w:rsid w:val="00792726"/>
    <w:rsid w:val="0079290B"/>
    <w:rsid w:val="007929D5"/>
    <w:rsid w:val="00792BF3"/>
    <w:rsid w:val="007933B3"/>
    <w:rsid w:val="007936AE"/>
    <w:rsid w:val="0079385C"/>
    <w:rsid w:val="00793FE0"/>
    <w:rsid w:val="00794DB5"/>
    <w:rsid w:val="007953C7"/>
    <w:rsid w:val="00795ADE"/>
    <w:rsid w:val="00796249"/>
    <w:rsid w:val="00796556"/>
    <w:rsid w:val="0079667E"/>
    <w:rsid w:val="007967F7"/>
    <w:rsid w:val="00796ED7"/>
    <w:rsid w:val="0079734E"/>
    <w:rsid w:val="0079780D"/>
    <w:rsid w:val="00797CDE"/>
    <w:rsid w:val="00797E49"/>
    <w:rsid w:val="00797F97"/>
    <w:rsid w:val="007A011D"/>
    <w:rsid w:val="007A011E"/>
    <w:rsid w:val="007A0438"/>
    <w:rsid w:val="007A0771"/>
    <w:rsid w:val="007A096E"/>
    <w:rsid w:val="007A0AD6"/>
    <w:rsid w:val="007A0F99"/>
    <w:rsid w:val="007A198B"/>
    <w:rsid w:val="007A2033"/>
    <w:rsid w:val="007A2712"/>
    <w:rsid w:val="007A2833"/>
    <w:rsid w:val="007A2B85"/>
    <w:rsid w:val="007A2DBF"/>
    <w:rsid w:val="007A3043"/>
    <w:rsid w:val="007A324B"/>
    <w:rsid w:val="007A397C"/>
    <w:rsid w:val="007A428E"/>
    <w:rsid w:val="007A464C"/>
    <w:rsid w:val="007A4E8E"/>
    <w:rsid w:val="007A4FE2"/>
    <w:rsid w:val="007A52AE"/>
    <w:rsid w:val="007A5819"/>
    <w:rsid w:val="007A6651"/>
    <w:rsid w:val="007A6E47"/>
    <w:rsid w:val="007A6F0D"/>
    <w:rsid w:val="007A6F37"/>
    <w:rsid w:val="007A733E"/>
    <w:rsid w:val="007A7342"/>
    <w:rsid w:val="007A7555"/>
    <w:rsid w:val="007A75E6"/>
    <w:rsid w:val="007A771F"/>
    <w:rsid w:val="007B003E"/>
    <w:rsid w:val="007B02F4"/>
    <w:rsid w:val="007B0803"/>
    <w:rsid w:val="007B09C1"/>
    <w:rsid w:val="007B0AE7"/>
    <w:rsid w:val="007B0FBC"/>
    <w:rsid w:val="007B10B0"/>
    <w:rsid w:val="007B115A"/>
    <w:rsid w:val="007B153E"/>
    <w:rsid w:val="007B17E7"/>
    <w:rsid w:val="007B1DA3"/>
    <w:rsid w:val="007B1DB1"/>
    <w:rsid w:val="007B250C"/>
    <w:rsid w:val="007B2564"/>
    <w:rsid w:val="007B2601"/>
    <w:rsid w:val="007B2D9D"/>
    <w:rsid w:val="007B3413"/>
    <w:rsid w:val="007B3955"/>
    <w:rsid w:val="007B3BD8"/>
    <w:rsid w:val="007B4035"/>
    <w:rsid w:val="007B4069"/>
    <w:rsid w:val="007B4759"/>
    <w:rsid w:val="007B4CD3"/>
    <w:rsid w:val="007B4D60"/>
    <w:rsid w:val="007B5380"/>
    <w:rsid w:val="007B5A28"/>
    <w:rsid w:val="007B5A35"/>
    <w:rsid w:val="007B5D00"/>
    <w:rsid w:val="007B6366"/>
    <w:rsid w:val="007B643D"/>
    <w:rsid w:val="007B650C"/>
    <w:rsid w:val="007B6EF4"/>
    <w:rsid w:val="007B76AB"/>
    <w:rsid w:val="007B777A"/>
    <w:rsid w:val="007B789B"/>
    <w:rsid w:val="007B7A5C"/>
    <w:rsid w:val="007B7C01"/>
    <w:rsid w:val="007C00FB"/>
    <w:rsid w:val="007C045E"/>
    <w:rsid w:val="007C0B40"/>
    <w:rsid w:val="007C0DAB"/>
    <w:rsid w:val="007C0FA8"/>
    <w:rsid w:val="007C1175"/>
    <w:rsid w:val="007C136B"/>
    <w:rsid w:val="007C138D"/>
    <w:rsid w:val="007C13FB"/>
    <w:rsid w:val="007C17B8"/>
    <w:rsid w:val="007C183C"/>
    <w:rsid w:val="007C2086"/>
    <w:rsid w:val="007C2552"/>
    <w:rsid w:val="007C255D"/>
    <w:rsid w:val="007C2EC9"/>
    <w:rsid w:val="007C3A9C"/>
    <w:rsid w:val="007C3AAB"/>
    <w:rsid w:val="007C4617"/>
    <w:rsid w:val="007C47F2"/>
    <w:rsid w:val="007C4AD0"/>
    <w:rsid w:val="007C4B3D"/>
    <w:rsid w:val="007C4E0A"/>
    <w:rsid w:val="007C586A"/>
    <w:rsid w:val="007C6D22"/>
    <w:rsid w:val="007C6F11"/>
    <w:rsid w:val="007D000C"/>
    <w:rsid w:val="007D01C9"/>
    <w:rsid w:val="007D0CBF"/>
    <w:rsid w:val="007D0E50"/>
    <w:rsid w:val="007D1044"/>
    <w:rsid w:val="007D1490"/>
    <w:rsid w:val="007D14CD"/>
    <w:rsid w:val="007D16B5"/>
    <w:rsid w:val="007D1E72"/>
    <w:rsid w:val="007D226D"/>
    <w:rsid w:val="007D2270"/>
    <w:rsid w:val="007D23E3"/>
    <w:rsid w:val="007D26A9"/>
    <w:rsid w:val="007D2E00"/>
    <w:rsid w:val="007D3154"/>
    <w:rsid w:val="007D34DA"/>
    <w:rsid w:val="007D39F7"/>
    <w:rsid w:val="007D3B27"/>
    <w:rsid w:val="007D3FEB"/>
    <w:rsid w:val="007D48B6"/>
    <w:rsid w:val="007D4F0A"/>
    <w:rsid w:val="007D5164"/>
    <w:rsid w:val="007D557A"/>
    <w:rsid w:val="007D575E"/>
    <w:rsid w:val="007D5B90"/>
    <w:rsid w:val="007D60BB"/>
    <w:rsid w:val="007D61E2"/>
    <w:rsid w:val="007D6B1E"/>
    <w:rsid w:val="007D6C7D"/>
    <w:rsid w:val="007D6DB6"/>
    <w:rsid w:val="007D6E30"/>
    <w:rsid w:val="007D7DA6"/>
    <w:rsid w:val="007D7E9F"/>
    <w:rsid w:val="007E0235"/>
    <w:rsid w:val="007E0BB9"/>
    <w:rsid w:val="007E0CE8"/>
    <w:rsid w:val="007E1138"/>
    <w:rsid w:val="007E159F"/>
    <w:rsid w:val="007E1699"/>
    <w:rsid w:val="007E173D"/>
    <w:rsid w:val="007E18C4"/>
    <w:rsid w:val="007E19FD"/>
    <w:rsid w:val="007E1B73"/>
    <w:rsid w:val="007E1C9B"/>
    <w:rsid w:val="007E2173"/>
    <w:rsid w:val="007E24AE"/>
    <w:rsid w:val="007E24CE"/>
    <w:rsid w:val="007E261C"/>
    <w:rsid w:val="007E27EF"/>
    <w:rsid w:val="007E27F1"/>
    <w:rsid w:val="007E2C7D"/>
    <w:rsid w:val="007E2F11"/>
    <w:rsid w:val="007E2F2B"/>
    <w:rsid w:val="007E32AB"/>
    <w:rsid w:val="007E3652"/>
    <w:rsid w:val="007E36C7"/>
    <w:rsid w:val="007E3A46"/>
    <w:rsid w:val="007E3BA9"/>
    <w:rsid w:val="007E3C57"/>
    <w:rsid w:val="007E4032"/>
    <w:rsid w:val="007E5040"/>
    <w:rsid w:val="007E552C"/>
    <w:rsid w:val="007E5566"/>
    <w:rsid w:val="007E56E6"/>
    <w:rsid w:val="007E56EB"/>
    <w:rsid w:val="007E5F21"/>
    <w:rsid w:val="007E60F2"/>
    <w:rsid w:val="007E6498"/>
    <w:rsid w:val="007E65EC"/>
    <w:rsid w:val="007E6C07"/>
    <w:rsid w:val="007E71FB"/>
    <w:rsid w:val="007E738C"/>
    <w:rsid w:val="007F005A"/>
    <w:rsid w:val="007F0397"/>
    <w:rsid w:val="007F0506"/>
    <w:rsid w:val="007F0698"/>
    <w:rsid w:val="007F11D7"/>
    <w:rsid w:val="007F1392"/>
    <w:rsid w:val="007F16BF"/>
    <w:rsid w:val="007F188C"/>
    <w:rsid w:val="007F1B32"/>
    <w:rsid w:val="007F1CA8"/>
    <w:rsid w:val="007F1D7F"/>
    <w:rsid w:val="007F1DFA"/>
    <w:rsid w:val="007F1E1C"/>
    <w:rsid w:val="007F2B5E"/>
    <w:rsid w:val="007F315E"/>
    <w:rsid w:val="007F333E"/>
    <w:rsid w:val="007F370D"/>
    <w:rsid w:val="007F37CD"/>
    <w:rsid w:val="007F3844"/>
    <w:rsid w:val="007F3AC1"/>
    <w:rsid w:val="007F3B1F"/>
    <w:rsid w:val="007F3C8F"/>
    <w:rsid w:val="007F3E79"/>
    <w:rsid w:val="007F44A8"/>
    <w:rsid w:val="007F4566"/>
    <w:rsid w:val="007F4A17"/>
    <w:rsid w:val="007F4C9B"/>
    <w:rsid w:val="007F5082"/>
    <w:rsid w:val="007F57C3"/>
    <w:rsid w:val="007F622F"/>
    <w:rsid w:val="007F6575"/>
    <w:rsid w:val="007F67F8"/>
    <w:rsid w:val="007F6ED5"/>
    <w:rsid w:val="007F717D"/>
    <w:rsid w:val="007F792E"/>
    <w:rsid w:val="007F7B9A"/>
    <w:rsid w:val="00800683"/>
    <w:rsid w:val="0080073E"/>
    <w:rsid w:val="008007D2"/>
    <w:rsid w:val="00800998"/>
    <w:rsid w:val="00800B8F"/>
    <w:rsid w:val="00800F60"/>
    <w:rsid w:val="00801050"/>
    <w:rsid w:val="008019C5"/>
    <w:rsid w:val="00801EBB"/>
    <w:rsid w:val="0080217D"/>
    <w:rsid w:val="00802485"/>
    <w:rsid w:val="00802872"/>
    <w:rsid w:val="0080291F"/>
    <w:rsid w:val="00802CBE"/>
    <w:rsid w:val="00802D8F"/>
    <w:rsid w:val="0080328D"/>
    <w:rsid w:val="0080356C"/>
    <w:rsid w:val="00803A53"/>
    <w:rsid w:val="00803CDC"/>
    <w:rsid w:val="00803DF1"/>
    <w:rsid w:val="00803F51"/>
    <w:rsid w:val="00804004"/>
    <w:rsid w:val="008048D3"/>
    <w:rsid w:val="00804BF9"/>
    <w:rsid w:val="00804E0C"/>
    <w:rsid w:val="008052B8"/>
    <w:rsid w:val="00805303"/>
    <w:rsid w:val="00805663"/>
    <w:rsid w:val="0080599F"/>
    <w:rsid w:val="00806125"/>
    <w:rsid w:val="0080708D"/>
    <w:rsid w:val="00807147"/>
    <w:rsid w:val="00807D74"/>
    <w:rsid w:val="00810B4D"/>
    <w:rsid w:val="00810C51"/>
    <w:rsid w:val="00811170"/>
    <w:rsid w:val="00811876"/>
    <w:rsid w:val="008122E6"/>
    <w:rsid w:val="008125D6"/>
    <w:rsid w:val="00812705"/>
    <w:rsid w:val="008127F6"/>
    <w:rsid w:val="00812E44"/>
    <w:rsid w:val="008130E0"/>
    <w:rsid w:val="008135D0"/>
    <w:rsid w:val="00813712"/>
    <w:rsid w:val="00813A77"/>
    <w:rsid w:val="00813B1D"/>
    <w:rsid w:val="00814AEA"/>
    <w:rsid w:val="008153EB"/>
    <w:rsid w:val="00815CC9"/>
    <w:rsid w:val="00815F8A"/>
    <w:rsid w:val="00816087"/>
    <w:rsid w:val="00816110"/>
    <w:rsid w:val="008162A9"/>
    <w:rsid w:val="00816D54"/>
    <w:rsid w:val="00816FB5"/>
    <w:rsid w:val="00816FCE"/>
    <w:rsid w:val="008172C0"/>
    <w:rsid w:val="00817626"/>
    <w:rsid w:val="0082034B"/>
    <w:rsid w:val="00820627"/>
    <w:rsid w:val="0082063D"/>
    <w:rsid w:val="00820891"/>
    <w:rsid w:val="008209FD"/>
    <w:rsid w:val="00820BD8"/>
    <w:rsid w:val="00821774"/>
    <w:rsid w:val="008217B9"/>
    <w:rsid w:val="00821960"/>
    <w:rsid w:val="00821A14"/>
    <w:rsid w:val="0082244D"/>
    <w:rsid w:val="00822C30"/>
    <w:rsid w:val="00822CB4"/>
    <w:rsid w:val="008231AA"/>
    <w:rsid w:val="008238EB"/>
    <w:rsid w:val="008246C0"/>
    <w:rsid w:val="008247D9"/>
    <w:rsid w:val="008250D0"/>
    <w:rsid w:val="0082768C"/>
    <w:rsid w:val="00830343"/>
    <w:rsid w:val="00830731"/>
    <w:rsid w:val="008307EF"/>
    <w:rsid w:val="00830C8C"/>
    <w:rsid w:val="008314BF"/>
    <w:rsid w:val="00831BEC"/>
    <w:rsid w:val="0083206F"/>
    <w:rsid w:val="00832D5C"/>
    <w:rsid w:val="00832FA1"/>
    <w:rsid w:val="008330B0"/>
    <w:rsid w:val="008336F1"/>
    <w:rsid w:val="00833DC2"/>
    <w:rsid w:val="008342DB"/>
    <w:rsid w:val="008344EE"/>
    <w:rsid w:val="00834502"/>
    <w:rsid w:val="008345D5"/>
    <w:rsid w:val="00834AD4"/>
    <w:rsid w:val="00834C51"/>
    <w:rsid w:val="00834C8D"/>
    <w:rsid w:val="00834EFE"/>
    <w:rsid w:val="0083559F"/>
    <w:rsid w:val="00835749"/>
    <w:rsid w:val="00835A8F"/>
    <w:rsid w:val="008360CB"/>
    <w:rsid w:val="008369A0"/>
    <w:rsid w:val="00836C13"/>
    <w:rsid w:val="00837002"/>
    <w:rsid w:val="008371FA"/>
    <w:rsid w:val="00837214"/>
    <w:rsid w:val="008403E4"/>
    <w:rsid w:val="00840D51"/>
    <w:rsid w:val="00840E06"/>
    <w:rsid w:val="0084108B"/>
    <w:rsid w:val="008412CB"/>
    <w:rsid w:val="00841360"/>
    <w:rsid w:val="0084147F"/>
    <w:rsid w:val="00841A45"/>
    <w:rsid w:val="00841AEF"/>
    <w:rsid w:val="00841C8E"/>
    <w:rsid w:val="00841E2D"/>
    <w:rsid w:val="008421FA"/>
    <w:rsid w:val="008427F9"/>
    <w:rsid w:val="00842CB0"/>
    <w:rsid w:val="00843939"/>
    <w:rsid w:val="00843DEB"/>
    <w:rsid w:val="00844562"/>
    <w:rsid w:val="008446AD"/>
    <w:rsid w:val="00844D7B"/>
    <w:rsid w:val="00844E0C"/>
    <w:rsid w:val="00845195"/>
    <w:rsid w:val="008453C9"/>
    <w:rsid w:val="0084540D"/>
    <w:rsid w:val="00845545"/>
    <w:rsid w:val="008456D2"/>
    <w:rsid w:val="00845EB4"/>
    <w:rsid w:val="00845F01"/>
    <w:rsid w:val="00846004"/>
    <w:rsid w:val="00846256"/>
    <w:rsid w:val="00846634"/>
    <w:rsid w:val="008466E7"/>
    <w:rsid w:val="008475A7"/>
    <w:rsid w:val="00847EBA"/>
    <w:rsid w:val="008500D9"/>
    <w:rsid w:val="0085015A"/>
    <w:rsid w:val="00850319"/>
    <w:rsid w:val="0085045E"/>
    <w:rsid w:val="00850FC5"/>
    <w:rsid w:val="008511DA"/>
    <w:rsid w:val="008515B4"/>
    <w:rsid w:val="008519F9"/>
    <w:rsid w:val="00851AEB"/>
    <w:rsid w:val="00851B62"/>
    <w:rsid w:val="00852133"/>
    <w:rsid w:val="0085278E"/>
    <w:rsid w:val="00852816"/>
    <w:rsid w:val="00852970"/>
    <w:rsid w:val="00852BF9"/>
    <w:rsid w:val="00852CA4"/>
    <w:rsid w:val="00852D71"/>
    <w:rsid w:val="0085350F"/>
    <w:rsid w:val="00853998"/>
    <w:rsid w:val="00853F68"/>
    <w:rsid w:val="008541C2"/>
    <w:rsid w:val="008542E8"/>
    <w:rsid w:val="00854A3E"/>
    <w:rsid w:val="00855193"/>
    <w:rsid w:val="00855502"/>
    <w:rsid w:val="00855894"/>
    <w:rsid w:val="00855994"/>
    <w:rsid w:val="00855A81"/>
    <w:rsid w:val="008563E2"/>
    <w:rsid w:val="008564FE"/>
    <w:rsid w:val="00856542"/>
    <w:rsid w:val="00856B18"/>
    <w:rsid w:val="00856B9F"/>
    <w:rsid w:val="00856EC1"/>
    <w:rsid w:val="0085789B"/>
    <w:rsid w:val="00860005"/>
    <w:rsid w:val="008600A8"/>
    <w:rsid w:val="0086044C"/>
    <w:rsid w:val="00860476"/>
    <w:rsid w:val="00860494"/>
    <w:rsid w:val="00860C6C"/>
    <w:rsid w:val="00860CC9"/>
    <w:rsid w:val="00861720"/>
    <w:rsid w:val="0086176A"/>
    <w:rsid w:val="0086190A"/>
    <w:rsid w:val="00861A9D"/>
    <w:rsid w:val="00861D47"/>
    <w:rsid w:val="00861D8B"/>
    <w:rsid w:val="00861E53"/>
    <w:rsid w:val="00861F8F"/>
    <w:rsid w:val="00861FCF"/>
    <w:rsid w:val="00862528"/>
    <w:rsid w:val="00862AD7"/>
    <w:rsid w:val="0086345F"/>
    <w:rsid w:val="00864A04"/>
    <w:rsid w:val="00864A20"/>
    <w:rsid w:val="00864A70"/>
    <w:rsid w:val="00864DE6"/>
    <w:rsid w:val="0086516A"/>
    <w:rsid w:val="00865550"/>
    <w:rsid w:val="0086592D"/>
    <w:rsid w:val="00865AB7"/>
    <w:rsid w:val="00865B09"/>
    <w:rsid w:val="00865B73"/>
    <w:rsid w:val="00865E9A"/>
    <w:rsid w:val="00866D11"/>
    <w:rsid w:val="008677FA"/>
    <w:rsid w:val="00867D3F"/>
    <w:rsid w:val="00867D77"/>
    <w:rsid w:val="00870247"/>
    <w:rsid w:val="00870775"/>
    <w:rsid w:val="00870A58"/>
    <w:rsid w:val="00870B5F"/>
    <w:rsid w:val="008710AF"/>
    <w:rsid w:val="00871E2F"/>
    <w:rsid w:val="00871FAE"/>
    <w:rsid w:val="00872414"/>
    <w:rsid w:val="0087264A"/>
    <w:rsid w:val="00872FB0"/>
    <w:rsid w:val="00872FF0"/>
    <w:rsid w:val="00873086"/>
    <w:rsid w:val="00873236"/>
    <w:rsid w:val="008734D3"/>
    <w:rsid w:val="00873B0A"/>
    <w:rsid w:val="00873E5F"/>
    <w:rsid w:val="00873FF6"/>
    <w:rsid w:val="008744E3"/>
    <w:rsid w:val="008749C1"/>
    <w:rsid w:val="0087500F"/>
    <w:rsid w:val="00875025"/>
    <w:rsid w:val="008754DF"/>
    <w:rsid w:val="00875D4E"/>
    <w:rsid w:val="00875DEF"/>
    <w:rsid w:val="0087603B"/>
    <w:rsid w:val="008760F9"/>
    <w:rsid w:val="00876145"/>
    <w:rsid w:val="008767EA"/>
    <w:rsid w:val="00877824"/>
    <w:rsid w:val="00877B65"/>
    <w:rsid w:val="00877CA0"/>
    <w:rsid w:val="00877DA8"/>
    <w:rsid w:val="00880321"/>
    <w:rsid w:val="0088126C"/>
    <w:rsid w:val="00881C38"/>
    <w:rsid w:val="008825CD"/>
    <w:rsid w:val="00882EF2"/>
    <w:rsid w:val="00883827"/>
    <w:rsid w:val="00883EB0"/>
    <w:rsid w:val="008841EF"/>
    <w:rsid w:val="008842F5"/>
    <w:rsid w:val="008848E0"/>
    <w:rsid w:val="00884A53"/>
    <w:rsid w:val="00884C3D"/>
    <w:rsid w:val="008850D8"/>
    <w:rsid w:val="008855B4"/>
    <w:rsid w:val="008856DE"/>
    <w:rsid w:val="00885F53"/>
    <w:rsid w:val="008869A2"/>
    <w:rsid w:val="00886CDB"/>
    <w:rsid w:val="008870FE"/>
    <w:rsid w:val="0088714A"/>
    <w:rsid w:val="008879AB"/>
    <w:rsid w:val="00887B20"/>
    <w:rsid w:val="00887E71"/>
    <w:rsid w:val="0089017B"/>
    <w:rsid w:val="0089077D"/>
    <w:rsid w:val="00890830"/>
    <w:rsid w:val="00890B6C"/>
    <w:rsid w:val="00890EFD"/>
    <w:rsid w:val="00891336"/>
    <w:rsid w:val="00891388"/>
    <w:rsid w:val="00891635"/>
    <w:rsid w:val="00891656"/>
    <w:rsid w:val="00891A7F"/>
    <w:rsid w:val="00891B96"/>
    <w:rsid w:val="00892412"/>
    <w:rsid w:val="00892453"/>
    <w:rsid w:val="008924D1"/>
    <w:rsid w:val="00892E5A"/>
    <w:rsid w:val="00893380"/>
    <w:rsid w:val="008933E9"/>
    <w:rsid w:val="00893745"/>
    <w:rsid w:val="008937AC"/>
    <w:rsid w:val="00893B7B"/>
    <w:rsid w:val="00893C13"/>
    <w:rsid w:val="00893F78"/>
    <w:rsid w:val="0089411B"/>
    <w:rsid w:val="008945AA"/>
    <w:rsid w:val="008945E9"/>
    <w:rsid w:val="008946B3"/>
    <w:rsid w:val="0089483A"/>
    <w:rsid w:val="00894ADA"/>
    <w:rsid w:val="00894CA1"/>
    <w:rsid w:val="00895239"/>
    <w:rsid w:val="00895572"/>
    <w:rsid w:val="008956AD"/>
    <w:rsid w:val="00895A5C"/>
    <w:rsid w:val="00895C04"/>
    <w:rsid w:val="0089636D"/>
    <w:rsid w:val="0089689C"/>
    <w:rsid w:val="00896B09"/>
    <w:rsid w:val="008972BE"/>
    <w:rsid w:val="0089748B"/>
    <w:rsid w:val="00897677"/>
    <w:rsid w:val="008976DC"/>
    <w:rsid w:val="008A0001"/>
    <w:rsid w:val="008A0608"/>
    <w:rsid w:val="008A088F"/>
    <w:rsid w:val="008A090A"/>
    <w:rsid w:val="008A0B40"/>
    <w:rsid w:val="008A125D"/>
    <w:rsid w:val="008A132F"/>
    <w:rsid w:val="008A1799"/>
    <w:rsid w:val="008A1831"/>
    <w:rsid w:val="008A209C"/>
    <w:rsid w:val="008A2234"/>
    <w:rsid w:val="008A23E2"/>
    <w:rsid w:val="008A26E2"/>
    <w:rsid w:val="008A2C86"/>
    <w:rsid w:val="008A2D3D"/>
    <w:rsid w:val="008A2EFB"/>
    <w:rsid w:val="008A2F7D"/>
    <w:rsid w:val="008A3153"/>
    <w:rsid w:val="008A32C3"/>
    <w:rsid w:val="008A354A"/>
    <w:rsid w:val="008A3816"/>
    <w:rsid w:val="008A39AE"/>
    <w:rsid w:val="008A435C"/>
    <w:rsid w:val="008A4EAC"/>
    <w:rsid w:val="008A5173"/>
    <w:rsid w:val="008A51DE"/>
    <w:rsid w:val="008A52FE"/>
    <w:rsid w:val="008A557F"/>
    <w:rsid w:val="008A67C7"/>
    <w:rsid w:val="008A6867"/>
    <w:rsid w:val="008A6ABF"/>
    <w:rsid w:val="008A7410"/>
    <w:rsid w:val="008A7A89"/>
    <w:rsid w:val="008A7B07"/>
    <w:rsid w:val="008A7C4A"/>
    <w:rsid w:val="008A7DB4"/>
    <w:rsid w:val="008B05E9"/>
    <w:rsid w:val="008B0EC7"/>
    <w:rsid w:val="008B106C"/>
    <w:rsid w:val="008B1904"/>
    <w:rsid w:val="008B19DB"/>
    <w:rsid w:val="008B1A71"/>
    <w:rsid w:val="008B1DEF"/>
    <w:rsid w:val="008B1E21"/>
    <w:rsid w:val="008B2481"/>
    <w:rsid w:val="008B26A9"/>
    <w:rsid w:val="008B2D1F"/>
    <w:rsid w:val="008B2F2F"/>
    <w:rsid w:val="008B3525"/>
    <w:rsid w:val="008B3A66"/>
    <w:rsid w:val="008B4018"/>
    <w:rsid w:val="008B4C7B"/>
    <w:rsid w:val="008B4DB9"/>
    <w:rsid w:val="008B5645"/>
    <w:rsid w:val="008B5658"/>
    <w:rsid w:val="008B56CB"/>
    <w:rsid w:val="008B5BBD"/>
    <w:rsid w:val="008B6066"/>
    <w:rsid w:val="008B6279"/>
    <w:rsid w:val="008B63AF"/>
    <w:rsid w:val="008B653A"/>
    <w:rsid w:val="008B68AD"/>
    <w:rsid w:val="008B7E29"/>
    <w:rsid w:val="008B7F64"/>
    <w:rsid w:val="008C0438"/>
    <w:rsid w:val="008C0A8F"/>
    <w:rsid w:val="008C0DC3"/>
    <w:rsid w:val="008C1352"/>
    <w:rsid w:val="008C141E"/>
    <w:rsid w:val="008C15CE"/>
    <w:rsid w:val="008C16ED"/>
    <w:rsid w:val="008C179E"/>
    <w:rsid w:val="008C1A09"/>
    <w:rsid w:val="008C1A36"/>
    <w:rsid w:val="008C1D4E"/>
    <w:rsid w:val="008C2431"/>
    <w:rsid w:val="008C259B"/>
    <w:rsid w:val="008C298F"/>
    <w:rsid w:val="008C2B19"/>
    <w:rsid w:val="008C2BAE"/>
    <w:rsid w:val="008C2BD5"/>
    <w:rsid w:val="008C2BF8"/>
    <w:rsid w:val="008C3C5E"/>
    <w:rsid w:val="008C3EC8"/>
    <w:rsid w:val="008C400D"/>
    <w:rsid w:val="008C4872"/>
    <w:rsid w:val="008C4AF7"/>
    <w:rsid w:val="008C4D84"/>
    <w:rsid w:val="008C4DD7"/>
    <w:rsid w:val="008C57B5"/>
    <w:rsid w:val="008C59B2"/>
    <w:rsid w:val="008C5A10"/>
    <w:rsid w:val="008C5F4F"/>
    <w:rsid w:val="008C65CB"/>
    <w:rsid w:val="008C6A53"/>
    <w:rsid w:val="008C6DC7"/>
    <w:rsid w:val="008C6F58"/>
    <w:rsid w:val="008C7019"/>
    <w:rsid w:val="008C7E92"/>
    <w:rsid w:val="008C7F6C"/>
    <w:rsid w:val="008D052C"/>
    <w:rsid w:val="008D0D8E"/>
    <w:rsid w:val="008D0DDE"/>
    <w:rsid w:val="008D110D"/>
    <w:rsid w:val="008D12E5"/>
    <w:rsid w:val="008D163D"/>
    <w:rsid w:val="008D1710"/>
    <w:rsid w:val="008D19F4"/>
    <w:rsid w:val="008D19FE"/>
    <w:rsid w:val="008D1B0C"/>
    <w:rsid w:val="008D1E35"/>
    <w:rsid w:val="008D1F8C"/>
    <w:rsid w:val="008D2077"/>
    <w:rsid w:val="008D2629"/>
    <w:rsid w:val="008D280B"/>
    <w:rsid w:val="008D37A3"/>
    <w:rsid w:val="008D3B9F"/>
    <w:rsid w:val="008D40A4"/>
    <w:rsid w:val="008D45E5"/>
    <w:rsid w:val="008D4B21"/>
    <w:rsid w:val="008D4EEE"/>
    <w:rsid w:val="008D5448"/>
    <w:rsid w:val="008D5516"/>
    <w:rsid w:val="008D5A8D"/>
    <w:rsid w:val="008D6531"/>
    <w:rsid w:val="008D6CD7"/>
    <w:rsid w:val="008D6E51"/>
    <w:rsid w:val="008D7305"/>
    <w:rsid w:val="008D7E92"/>
    <w:rsid w:val="008E042E"/>
    <w:rsid w:val="008E04E3"/>
    <w:rsid w:val="008E0E08"/>
    <w:rsid w:val="008E1575"/>
    <w:rsid w:val="008E1748"/>
    <w:rsid w:val="008E1AA3"/>
    <w:rsid w:val="008E1D55"/>
    <w:rsid w:val="008E1E91"/>
    <w:rsid w:val="008E20E5"/>
    <w:rsid w:val="008E216F"/>
    <w:rsid w:val="008E2B48"/>
    <w:rsid w:val="008E309C"/>
    <w:rsid w:val="008E3395"/>
    <w:rsid w:val="008E354B"/>
    <w:rsid w:val="008E37FA"/>
    <w:rsid w:val="008E3DEA"/>
    <w:rsid w:val="008E45A1"/>
    <w:rsid w:val="008E4645"/>
    <w:rsid w:val="008E4663"/>
    <w:rsid w:val="008E4A05"/>
    <w:rsid w:val="008E4F81"/>
    <w:rsid w:val="008E4F9C"/>
    <w:rsid w:val="008E5122"/>
    <w:rsid w:val="008E5530"/>
    <w:rsid w:val="008E57A9"/>
    <w:rsid w:val="008E5A97"/>
    <w:rsid w:val="008E5C38"/>
    <w:rsid w:val="008E5C56"/>
    <w:rsid w:val="008E5C83"/>
    <w:rsid w:val="008E5F9A"/>
    <w:rsid w:val="008E65D8"/>
    <w:rsid w:val="008E667B"/>
    <w:rsid w:val="008E6C42"/>
    <w:rsid w:val="008E72A6"/>
    <w:rsid w:val="008E73BC"/>
    <w:rsid w:val="008F0CFA"/>
    <w:rsid w:val="008F17CF"/>
    <w:rsid w:val="008F1B16"/>
    <w:rsid w:val="008F1C15"/>
    <w:rsid w:val="008F20EF"/>
    <w:rsid w:val="008F2178"/>
    <w:rsid w:val="008F2A6F"/>
    <w:rsid w:val="008F2B16"/>
    <w:rsid w:val="008F2DBA"/>
    <w:rsid w:val="008F2DC3"/>
    <w:rsid w:val="008F31C1"/>
    <w:rsid w:val="008F340C"/>
    <w:rsid w:val="008F3676"/>
    <w:rsid w:val="008F4937"/>
    <w:rsid w:val="008F49CD"/>
    <w:rsid w:val="008F4AE7"/>
    <w:rsid w:val="008F50C0"/>
    <w:rsid w:val="008F54B8"/>
    <w:rsid w:val="008F551F"/>
    <w:rsid w:val="008F5A2E"/>
    <w:rsid w:val="008F5A8B"/>
    <w:rsid w:val="008F5C34"/>
    <w:rsid w:val="008F5C4F"/>
    <w:rsid w:val="008F614B"/>
    <w:rsid w:val="008F6195"/>
    <w:rsid w:val="008F6B0D"/>
    <w:rsid w:val="008F6CDC"/>
    <w:rsid w:val="008F7062"/>
    <w:rsid w:val="008F7A47"/>
    <w:rsid w:val="008F7D63"/>
    <w:rsid w:val="009001A4"/>
    <w:rsid w:val="009002B4"/>
    <w:rsid w:val="009002D1"/>
    <w:rsid w:val="009006E7"/>
    <w:rsid w:val="0090092E"/>
    <w:rsid w:val="00900B99"/>
    <w:rsid w:val="00900D28"/>
    <w:rsid w:val="00901836"/>
    <w:rsid w:val="00901D39"/>
    <w:rsid w:val="00901D91"/>
    <w:rsid w:val="00901E90"/>
    <w:rsid w:val="00902183"/>
    <w:rsid w:val="009021E7"/>
    <w:rsid w:val="009024C8"/>
    <w:rsid w:val="0090299D"/>
    <w:rsid w:val="009029AF"/>
    <w:rsid w:val="00902A89"/>
    <w:rsid w:val="009031E4"/>
    <w:rsid w:val="009035A6"/>
    <w:rsid w:val="00904275"/>
    <w:rsid w:val="0090457F"/>
    <w:rsid w:val="00904596"/>
    <w:rsid w:val="00904BEA"/>
    <w:rsid w:val="0090510E"/>
    <w:rsid w:val="009054E9"/>
    <w:rsid w:val="009057AC"/>
    <w:rsid w:val="00905BAC"/>
    <w:rsid w:val="00905CC7"/>
    <w:rsid w:val="00905F93"/>
    <w:rsid w:val="00906476"/>
    <w:rsid w:val="00906568"/>
    <w:rsid w:val="00906713"/>
    <w:rsid w:val="009069EA"/>
    <w:rsid w:val="00906C13"/>
    <w:rsid w:val="00906D0F"/>
    <w:rsid w:val="00906D42"/>
    <w:rsid w:val="00906FFC"/>
    <w:rsid w:val="0090761E"/>
    <w:rsid w:val="0091017E"/>
    <w:rsid w:val="0091018B"/>
    <w:rsid w:val="00910D2E"/>
    <w:rsid w:val="009111CF"/>
    <w:rsid w:val="0091154C"/>
    <w:rsid w:val="00911ADB"/>
    <w:rsid w:val="00911D40"/>
    <w:rsid w:val="00911F54"/>
    <w:rsid w:val="00912003"/>
    <w:rsid w:val="00912834"/>
    <w:rsid w:val="00912877"/>
    <w:rsid w:val="009128AA"/>
    <w:rsid w:val="00912CF0"/>
    <w:rsid w:val="00912D64"/>
    <w:rsid w:val="00913617"/>
    <w:rsid w:val="00913963"/>
    <w:rsid w:val="00913B36"/>
    <w:rsid w:val="00913C17"/>
    <w:rsid w:val="00913CC5"/>
    <w:rsid w:val="00914072"/>
    <w:rsid w:val="00914300"/>
    <w:rsid w:val="00914495"/>
    <w:rsid w:val="00914601"/>
    <w:rsid w:val="00914669"/>
    <w:rsid w:val="00914AF6"/>
    <w:rsid w:val="00914C58"/>
    <w:rsid w:val="00914EA8"/>
    <w:rsid w:val="00914EC0"/>
    <w:rsid w:val="00915137"/>
    <w:rsid w:val="00915241"/>
    <w:rsid w:val="009155BC"/>
    <w:rsid w:val="009159C4"/>
    <w:rsid w:val="00915A47"/>
    <w:rsid w:val="00915FC2"/>
    <w:rsid w:val="009164A0"/>
    <w:rsid w:val="00916547"/>
    <w:rsid w:val="00916D30"/>
    <w:rsid w:val="00917002"/>
    <w:rsid w:val="0091707E"/>
    <w:rsid w:val="00917352"/>
    <w:rsid w:val="00917455"/>
    <w:rsid w:val="0091770E"/>
    <w:rsid w:val="00917954"/>
    <w:rsid w:val="00917A1D"/>
    <w:rsid w:val="00917E8E"/>
    <w:rsid w:val="00920100"/>
    <w:rsid w:val="00920170"/>
    <w:rsid w:val="009203EE"/>
    <w:rsid w:val="0092043B"/>
    <w:rsid w:val="009205A6"/>
    <w:rsid w:val="009207C6"/>
    <w:rsid w:val="00921416"/>
    <w:rsid w:val="00921746"/>
    <w:rsid w:val="0092176B"/>
    <w:rsid w:val="0092183F"/>
    <w:rsid w:val="0092227D"/>
    <w:rsid w:val="009224D1"/>
    <w:rsid w:val="00922525"/>
    <w:rsid w:val="0092277C"/>
    <w:rsid w:val="009230D6"/>
    <w:rsid w:val="00923496"/>
    <w:rsid w:val="009238B2"/>
    <w:rsid w:val="0092398F"/>
    <w:rsid w:val="009241DC"/>
    <w:rsid w:val="00924EA6"/>
    <w:rsid w:val="009251B9"/>
    <w:rsid w:val="00925535"/>
    <w:rsid w:val="00925DCC"/>
    <w:rsid w:val="00925F01"/>
    <w:rsid w:val="0092674F"/>
    <w:rsid w:val="00926BAB"/>
    <w:rsid w:val="00926BC7"/>
    <w:rsid w:val="00926E03"/>
    <w:rsid w:val="00927195"/>
    <w:rsid w:val="00927483"/>
    <w:rsid w:val="0092771E"/>
    <w:rsid w:val="009300AD"/>
    <w:rsid w:val="009301F0"/>
    <w:rsid w:val="0093022C"/>
    <w:rsid w:val="00930979"/>
    <w:rsid w:val="00930C93"/>
    <w:rsid w:val="00930F61"/>
    <w:rsid w:val="0093194D"/>
    <w:rsid w:val="0093195D"/>
    <w:rsid w:val="00931B55"/>
    <w:rsid w:val="009322DA"/>
    <w:rsid w:val="009328AF"/>
    <w:rsid w:val="009329A1"/>
    <w:rsid w:val="00932E62"/>
    <w:rsid w:val="0093322B"/>
    <w:rsid w:val="00933542"/>
    <w:rsid w:val="009335AC"/>
    <w:rsid w:val="00933D34"/>
    <w:rsid w:val="00933F1D"/>
    <w:rsid w:val="009343F1"/>
    <w:rsid w:val="00934423"/>
    <w:rsid w:val="0093451B"/>
    <w:rsid w:val="00934714"/>
    <w:rsid w:val="00934884"/>
    <w:rsid w:val="0093496D"/>
    <w:rsid w:val="00934A87"/>
    <w:rsid w:val="00934A95"/>
    <w:rsid w:val="00934E36"/>
    <w:rsid w:val="00934EFE"/>
    <w:rsid w:val="009354DA"/>
    <w:rsid w:val="00935ACF"/>
    <w:rsid w:val="00935C4D"/>
    <w:rsid w:val="009362E0"/>
    <w:rsid w:val="00936403"/>
    <w:rsid w:val="0093654F"/>
    <w:rsid w:val="00936BB1"/>
    <w:rsid w:val="00936C10"/>
    <w:rsid w:val="0093700F"/>
    <w:rsid w:val="009371BA"/>
    <w:rsid w:val="009373F8"/>
    <w:rsid w:val="009374F5"/>
    <w:rsid w:val="009378A4"/>
    <w:rsid w:val="0094065A"/>
    <w:rsid w:val="00940DC7"/>
    <w:rsid w:val="00940F27"/>
    <w:rsid w:val="009412FB"/>
    <w:rsid w:val="0094142E"/>
    <w:rsid w:val="009414FE"/>
    <w:rsid w:val="00941883"/>
    <w:rsid w:val="00941F50"/>
    <w:rsid w:val="00942A55"/>
    <w:rsid w:val="00942B98"/>
    <w:rsid w:val="0094325F"/>
    <w:rsid w:val="00943866"/>
    <w:rsid w:val="00943E36"/>
    <w:rsid w:val="00943FDF"/>
    <w:rsid w:val="0094412A"/>
    <w:rsid w:val="00944240"/>
    <w:rsid w:val="00944392"/>
    <w:rsid w:val="00944787"/>
    <w:rsid w:val="00945010"/>
    <w:rsid w:val="00945207"/>
    <w:rsid w:val="009452AD"/>
    <w:rsid w:val="00945419"/>
    <w:rsid w:val="00945D1C"/>
    <w:rsid w:val="009461D0"/>
    <w:rsid w:val="00946269"/>
    <w:rsid w:val="009463A8"/>
    <w:rsid w:val="0094681A"/>
    <w:rsid w:val="00946E06"/>
    <w:rsid w:val="00946F33"/>
    <w:rsid w:val="009471A4"/>
    <w:rsid w:val="0094752F"/>
    <w:rsid w:val="0094757E"/>
    <w:rsid w:val="009475E2"/>
    <w:rsid w:val="0095014B"/>
    <w:rsid w:val="00950272"/>
    <w:rsid w:val="0095038F"/>
    <w:rsid w:val="00950BFA"/>
    <w:rsid w:val="00950D47"/>
    <w:rsid w:val="00951270"/>
    <w:rsid w:val="0095143C"/>
    <w:rsid w:val="00951478"/>
    <w:rsid w:val="009517CB"/>
    <w:rsid w:val="00952835"/>
    <w:rsid w:val="009536BB"/>
    <w:rsid w:val="0095387F"/>
    <w:rsid w:val="00953A14"/>
    <w:rsid w:val="00953A85"/>
    <w:rsid w:val="00953A8C"/>
    <w:rsid w:val="00953ADC"/>
    <w:rsid w:val="00954356"/>
    <w:rsid w:val="0095437E"/>
    <w:rsid w:val="00955586"/>
    <w:rsid w:val="009557C4"/>
    <w:rsid w:val="0095597E"/>
    <w:rsid w:val="00955ADC"/>
    <w:rsid w:val="00955B65"/>
    <w:rsid w:val="00955D86"/>
    <w:rsid w:val="0095684F"/>
    <w:rsid w:val="009569B9"/>
    <w:rsid w:val="00956C8A"/>
    <w:rsid w:val="009572FE"/>
    <w:rsid w:val="00960085"/>
    <w:rsid w:val="0096094F"/>
    <w:rsid w:val="00961366"/>
    <w:rsid w:val="00961AA1"/>
    <w:rsid w:val="00961D5D"/>
    <w:rsid w:val="00961E03"/>
    <w:rsid w:val="00962BC2"/>
    <w:rsid w:val="00962E29"/>
    <w:rsid w:val="009630AC"/>
    <w:rsid w:val="00963288"/>
    <w:rsid w:val="00964144"/>
    <w:rsid w:val="00964CB7"/>
    <w:rsid w:val="00965016"/>
    <w:rsid w:val="00965078"/>
    <w:rsid w:val="0096509A"/>
    <w:rsid w:val="0096527F"/>
    <w:rsid w:val="00965619"/>
    <w:rsid w:val="00965789"/>
    <w:rsid w:val="00965C23"/>
    <w:rsid w:val="0096655A"/>
    <w:rsid w:val="00966F6E"/>
    <w:rsid w:val="009671D3"/>
    <w:rsid w:val="009671E0"/>
    <w:rsid w:val="009675C6"/>
    <w:rsid w:val="0097044E"/>
    <w:rsid w:val="00970562"/>
    <w:rsid w:val="00970AB8"/>
    <w:rsid w:val="00970B75"/>
    <w:rsid w:val="00970E26"/>
    <w:rsid w:val="00970EF5"/>
    <w:rsid w:val="00971151"/>
    <w:rsid w:val="009711DB"/>
    <w:rsid w:val="0097173E"/>
    <w:rsid w:val="0097191E"/>
    <w:rsid w:val="00971C77"/>
    <w:rsid w:val="00971E0B"/>
    <w:rsid w:val="00972660"/>
    <w:rsid w:val="009727C9"/>
    <w:rsid w:val="00972880"/>
    <w:rsid w:val="0097297B"/>
    <w:rsid w:val="00972B83"/>
    <w:rsid w:val="00972CA3"/>
    <w:rsid w:val="0097323C"/>
    <w:rsid w:val="0097355B"/>
    <w:rsid w:val="009735FF"/>
    <w:rsid w:val="00973CA1"/>
    <w:rsid w:val="00973EEA"/>
    <w:rsid w:val="00974086"/>
    <w:rsid w:val="00974209"/>
    <w:rsid w:val="00974E11"/>
    <w:rsid w:val="00974F60"/>
    <w:rsid w:val="00975104"/>
    <w:rsid w:val="009758D0"/>
    <w:rsid w:val="00975E59"/>
    <w:rsid w:val="00975E86"/>
    <w:rsid w:val="009763B1"/>
    <w:rsid w:val="00976742"/>
    <w:rsid w:val="009767E4"/>
    <w:rsid w:val="00976EE4"/>
    <w:rsid w:val="00977149"/>
    <w:rsid w:val="009771A6"/>
    <w:rsid w:val="0097729E"/>
    <w:rsid w:val="00977355"/>
    <w:rsid w:val="0097796F"/>
    <w:rsid w:val="00977A56"/>
    <w:rsid w:val="009801C1"/>
    <w:rsid w:val="00980402"/>
    <w:rsid w:val="00980518"/>
    <w:rsid w:val="00980779"/>
    <w:rsid w:val="00980BCA"/>
    <w:rsid w:val="00980F30"/>
    <w:rsid w:val="00981E06"/>
    <w:rsid w:val="00981F76"/>
    <w:rsid w:val="0098267B"/>
    <w:rsid w:val="0098281D"/>
    <w:rsid w:val="00982897"/>
    <w:rsid w:val="009831AF"/>
    <w:rsid w:val="009833DE"/>
    <w:rsid w:val="00983B6D"/>
    <w:rsid w:val="00983F68"/>
    <w:rsid w:val="00983FD2"/>
    <w:rsid w:val="00983FED"/>
    <w:rsid w:val="009841A4"/>
    <w:rsid w:val="009846D2"/>
    <w:rsid w:val="00984C2E"/>
    <w:rsid w:val="00985159"/>
    <w:rsid w:val="009854B5"/>
    <w:rsid w:val="009855D4"/>
    <w:rsid w:val="00985635"/>
    <w:rsid w:val="00985808"/>
    <w:rsid w:val="009858CE"/>
    <w:rsid w:val="00985BA3"/>
    <w:rsid w:val="00986044"/>
    <w:rsid w:val="00986A05"/>
    <w:rsid w:val="00986C54"/>
    <w:rsid w:val="00986F6D"/>
    <w:rsid w:val="009870FE"/>
    <w:rsid w:val="009873ED"/>
    <w:rsid w:val="00987A5C"/>
    <w:rsid w:val="009905A9"/>
    <w:rsid w:val="00990B1C"/>
    <w:rsid w:val="00991430"/>
    <w:rsid w:val="00991B8D"/>
    <w:rsid w:val="00991F39"/>
    <w:rsid w:val="00992011"/>
    <w:rsid w:val="009923EF"/>
    <w:rsid w:val="00992838"/>
    <w:rsid w:val="0099294D"/>
    <w:rsid w:val="00992F98"/>
    <w:rsid w:val="009935DD"/>
    <w:rsid w:val="00993891"/>
    <w:rsid w:val="00993D03"/>
    <w:rsid w:val="0099430F"/>
    <w:rsid w:val="00994ABB"/>
    <w:rsid w:val="00994E9D"/>
    <w:rsid w:val="00995414"/>
    <w:rsid w:val="00995613"/>
    <w:rsid w:val="00995BB2"/>
    <w:rsid w:val="00995D25"/>
    <w:rsid w:val="009961FF"/>
    <w:rsid w:val="00996215"/>
    <w:rsid w:val="0099628A"/>
    <w:rsid w:val="00996336"/>
    <w:rsid w:val="009967F1"/>
    <w:rsid w:val="00996927"/>
    <w:rsid w:val="00996AEC"/>
    <w:rsid w:val="00996DA9"/>
    <w:rsid w:val="00996F9B"/>
    <w:rsid w:val="00997226"/>
    <w:rsid w:val="00997943"/>
    <w:rsid w:val="00997C94"/>
    <w:rsid w:val="009A03F9"/>
    <w:rsid w:val="009A0CD0"/>
    <w:rsid w:val="009A1248"/>
    <w:rsid w:val="009A135E"/>
    <w:rsid w:val="009A15B9"/>
    <w:rsid w:val="009A1D12"/>
    <w:rsid w:val="009A1F4C"/>
    <w:rsid w:val="009A21BC"/>
    <w:rsid w:val="009A272F"/>
    <w:rsid w:val="009A2978"/>
    <w:rsid w:val="009A345F"/>
    <w:rsid w:val="009A382F"/>
    <w:rsid w:val="009A3E87"/>
    <w:rsid w:val="009A3EE8"/>
    <w:rsid w:val="009A4225"/>
    <w:rsid w:val="009A42CD"/>
    <w:rsid w:val="009A4469"/>
    <w:rsid w:val="009A44D4"/>
    <w:rsid w:val="009A464F"/>
    <w:rsid w:val="009A4FE5"/>
    <w:rsid w:val="009A5161"/>
    <w:rsid w:val="009A56CE"/>
    <w:rsid w:val="009A5A04"/>
    <w:rsid w:val="009A6363"/>
    <w:rsid w:val="009A6654"/>
    <w:rsid w:val="009A68B6"/>
    <w:rsid w:val="009A6D6D"/>
    <w:rsid w:val="009A6DB2"/>
    <w:rsid w:val="009A71F7"/>
    <w:rsid w:val="009A7719"/>
    <w:rsid w:val="009A79B2"/>
    <w:rsid w:val="009A79E2"/>
    <w:rsid w:val="009B0183"/>
    <w:rsid w:val="009B02C0"/>
    <w:rsid w:val="009B0E58"/>
    <w:rsid w:val="009B1D92"/>
    <w:rsid w:val="009B1F95"/>
    <w:rsid w:val="009B2024"/>
    <w:rsid w:val="009B25A6"/>
    <w:rsid w:val="009B26BE"/>
    <w:rsid w:val="009B2E4F"/>
    <w:rsid w:val="009B33DC"/>
    <w:rsid w:val="009B3766"/>
    <w:rsid w:val="009B39AD"/>
    <w:rsid w:val="009B3B8A"/>
    <w:rsid w:val="009B3BA0"/>
    <w:rsid w:val="009B3CE2"/>
    <w:rsid w:val="009B43FE"/>
    <w:rsid w:val="009B4B9F"/>
    <w:rsid w:val="009B4CF7"/>
    <w:rsid w:val="009B4D18"/>
    <w:rsid w:val="009B5129"/>
    <w:rsid w:val="009B5880"/>
    <w:rsid w:val="009B5C78"/>
    <w:rsid w:val="009B5EC4"/>
    <w:rsid w:val="009B6336"/>
    <w:rsid w:val="009B688E"/>
    <w:rsid w:val="009B7206"/>
    <w:rsid w:val="009B7346"/>
    <w:rsid w:val="009B7842"/>
    <w:rsid w:val="009B7B0B"/>
    <w:rsid w:val="009B7BDC"/>
    <w:rsid w:val="009C00E0"/>
    <w:rsid w:val="009C0307"/>
    <w:rsid w:val="009C046B"/>
    <w:rsid w:val="009C0545"/>
    <w:rsid w:val="009C0932"/>
    <w:rsid w:val="009C09B2"/>
    <w:rsid w:val="009C0A57"/>
    <w:rsid w:val="009C0D8C"/>
    <w:rsid w:val="009C1346"/>
    <w:rsid w:val="009C187A"/>
    <w:rsid w:val="009C1BA6"/>
    <w:rsid w:val="009C1CC1"/>
    <w:rsid w:val="009C27E9"/>
    <w:rsid w:val="009C2A14"/>
    <w:rsid w:val="009C2C11"/>
    <w:rsid w:val="009C2C12"/>
    <w:rsid w:val="009C2CFB"/>
    <w:rsid w:val="009C30BD"/>
    <w:rsid w:val="009C4247"/>
    <w:rsid w:val="009C4249"/>
    <w:rsid w:val="009C4C47"/>
    <w:rsid w:val="009C4F48"/>
    <w:rsid w:val="009C52AA"/>
    <w:rsid w:val="009C5702"/>
    <w:rsid w:val="009C577A"/>
    <w:rsid w:val="009C59AF"/>
    <w:rsid w:val="009C5E8A"/>
    <w:rsid w:val="009C7710"/>
    <w:rsid w:val="009C77B0"/>
    <w:rsid w:val="009C77D3"/>
    <w:rsid w:val="009C7A43"/>
    <w:rsid w:val="009C7D7B"/>
    <w:rsid w:val="009C7E5A"/>
    <w:rsid w:val="009C7F1D"/>
    <w:rsid w:val="009D0233"/>
    <w:rsid w:val="009D0A6B"/>
    <w:rsid w:val="009D0FCE"/>
    <w:rsid w:val="009D15DE"/>
    <w:rsid w:val="009D26C4"/>
    <w:rsid w:val="009D26C5"/>
    <w:rsid w:val="009D295A"/>
    <w:rsid w:val="009D2A22"/>
    <w:rsid w:val="009D2F6D"/>
    <w:rsid w:val="009D3165"/>
    <w:rsid w:val="009D336D"/>
    <w:rsid w:val="009D3A3F"/>
    <w:rsid w:val="009D420A"/>
    <w:rsid w:val="009D5005"/>
    <w:rsid w:val="009D51F6"/>
    <w:rsid w:val="009D6047"/>
    <w:rsid w:val="009D6137"/>
    <w:rsid w:val="009D63BC"/>
    <w:rsid w:val="009D67C0"/>
    <w:rsid w:val="009D67F4"/>
    <w:rsid w:val="009D68C9"/>
    <w:rsid w:val="009D6BB4"/>
    <w:rsid w:val="009D6C34"/>
    <w:rsid w:val="009D6D31"/>
    <w:rsid w:val="009D7374"/>
    <w:rsid w:val="009D741E"/>
    <w:rsid w:val="009D759E"/>
    <w:rsid w:val="009D76FD"/>
    <w:rsid w:val="009D7A0F"/>
    <w:rsid w:val="009E0514"/>
    <w:rsid w:val="009E0778"/>
    <w:rsid w:val="009E0FC4"/>
    <w:rsid w:val="009E10F7"/>
    <w:rsid w:val="009E1235"/>
    <w:rsid w:val="009E135B"/>
    <w:rsid w:val="009E162B"/>
    <w:rsid w:val="009E1849"/>
    <w:rsid w:val="009E1B45"/>
    <w:rsid w:val="009E1C2D"/>
    <w:rsid w:val="009E1CE4"/>
    <w:rsid w:val="009E22C5"/>
    <w:rsid w:val="009E22EA"/>
    <w:rsid w:val="009E297E"/>
    <w:rsid w:val="009E2ADA"/>
    <w:rsid w:val="009E2D0B"/>
    <w:rsid w:val="009E2E32"/>
    <w:rsid w:val="009E330F"/>
    <w:rsid w:val="009E3BBA"/>
    <w:rsid w:val="009E405B"/>
    <w:rsid w:val="009E475A"/>
    <w:rsid w:val="009E487A"/>
    <w:rsid w:val="009E4D7E"/>
    <w:rsid w:val="009E4F39"/>
    <w:rsid w:val="009E54AD"/>
    <w:rsid w:val="009E623A"/>
    <w:rsid w:val="009E6587"/>
    <w:rsid w:val="009E6686"/>
    <w:rsid w:val="009E6AF6"/>
    <w:rsid w:val="009E6FC0"/>
    <w:rsid w:val="009E72F3"/>
    <w:rsid w:val="009E7ED6"/>
    <w:rsid w:val="009E7F53"/>
    <w:rsid w:val="009F0555"/>
    <w:rsid w:val="009F06D1"/>
    <w:rsid w:val="009F0720"/>
    <w:rsid w:val="009F0C3D"/>
    <w:rsid w:val="009F0C81"/>
    <w:rsid w:val="009F101B"/>
    <w:rsid w:val="009F1057"/>
    <w:rsid w:val="009F125B"/>
    <w:rsid w:val="009F1359"/>
    <w:rsid w:val="009F1392"/>
    <w:rsid w:val="009F1878"/>
    <w:rsid w:val="009F1F68"/>
    <w:rsid w:val="009F20AF"/>
    <w:rsid w:val="009F24D3"/>
    <w:rsid w:val="009F258A"/>
    <w:rsid w:val="009F291C"/>
    <w:rsid w:val="009F2AE4"/>
    <w:rsid w:val="009F2B36"/>
    <w:rsid w:val="009F2B5B"/>
    <w:rsid w:val="009F2BE4"/>
    <w:rsid w:val="009F35BB"/>
    <w:rsid w:val="009F376D"/>
    <w:rsid w:val="009F3EBF"/>
    <w:rsid w:val="009F406A"/>
    <w:rsid w:val="009F4254"/>
    <w:rsid w:val="009F46F9"/>
    <w:rsid w:val="009F4A0A"/>
    <w:rsid w:val="009F4C12"/>
    <w:rsid w:val="009F512B"/>
    <w:rsid w:val="009F51BA"/>
    <w:rsid w:val="009F52D1"/>
    <w:rsid w:val="009F5664"/>
    <w:rsid w:val="009F5A75"/>
    <w:rsid w:val="009F5CD2"/>
    <w:rsid w:val="009F644C"/>
    <w:rsid w:val="009F6941"/>
    <w:rsid w:val="009F6C0C"/>
    <w:rsid w:val="009F730D"/>
    <w:rsid w:val="00A00426"/>
    <w:rsid w:val="00A00699"/>
    <w:rsid w:val="00A00C73"/>
    <w:rsid w:val="00A00EE7"/>
    <w:rsid w:val="00A0162A"/>
    <w:rsid w:val="00A01884"/>
    <w:rsid w:val="00A01E03"/>
    <w:rsid w:val="00A01F8A"/>
    <w:rsid w:val="00A021F7"/>
    <w:rsid w:val="00A0258C"/>
    <w:rsid w:val="00A02966"/>
    <w:rsid w:val="00A03008"/>
    <w:rsid w:val="00A032F4"/>
    <w:rsid w:val="00A03700"/>
    <w:rsid w:val="00A03846"/>
    <w:rsid w:val="00A039A4"/>
    <w:rsid w:val="00A03CD6"/>
    <w:rsid w:val="00A04048"/>
    <w:rsid w:val="00A04673"/>
    <w:rsid w:val="00A046B7"/>
    <w:rsid w:val="00A046E5"/>
    <w:rsid w:val="00A053C5"/>
    <w:rsid w:val="00A056DB"/>
    <w:rsid w:val="00A05AA6"/>
    <w:rsid w:val="00A05AAB"/>
    <w:rsid w:val="00A05D86"/>
    <w:rsid w:val="00A05ED2"/>
    <w:rsid w:val="00A05F56"/>
    <w:rsid w:val="00A063CA"/>
    <w:rsid w:val="00A06582"/>
    <w:rsid w:val="00A06738"/>
    <w:rsid w:val="00A06A67"/>
    <w:rsid w:val="00A06BE2"/>
    <w:rsid w:val="00A06C86"/>
    <w:rsid w:val="00A070E8"/>
    <w:rsid w:val="00A072B7"/>
    <w:rsid w:val="00A075E6"/>
    <w:rsid w:val="00A07AB6"/>
    <w:rsid w:val="00A07F09"/>
    <w:rsid w:val="00A07F13"/>
    <w:rsid w:val="00A100E4"/>
    <w:rsid w:val="00A104B6"/>
    <w:rsid w:val="00A10671"/>
    <w:rsid w:val="00A10822"/>
    <w:rsid w:val="00A10A36"/>
    <w:rsid w:val="00A10B55"/>
    <w:rsid w:val="00A10C86"/>
    <w:rsid w:val="00A10D38"/>
    <w:rsid w:val="00A10DD5"/>
    <w:rsid w:val="00A114D5"/>
    <w:rsid w:val="00A118F9"/>
    <w:rsid w:val="00A11B79"/>
    <w:rsid w:val="00A11B8D"/>
    <w:rsid w:val="00A11D9C"/>
    <w:rsid w:val="00A12040"/>
    <w:rsid w:val="00A1291B"/>
    <w:rsid w:val="00A12A3E"/>
    <w:rsid w:val="00A13438"/>
    <w:rsid w:val="00A13CE2"/>
    <w:rsid w:val="00A14253"/>
    <w:rsid w:val="00A142CE"/>
    <w:rsid w:val="00A1449C"/>
    <w:rsid w:val="00A148AF"/>
    <w:rsid w:val="00A14BE6"/>
    <w:rsid w:val="00A14BFD"/>
    <w:rsid w:val="00A1518C"/>
    <w:rsid w:val="00A152A7"/>
    <w:rsid w:val="00A152F1"/>
    <w:rsid w:val="00A153EB"/>
    <w:rsid w:val="00A158A3"/>
    <w:rsid w:val="00A15BDC"/>
    <w:rsid w:val="00A16324"/>
    <w:rsid w:val="00A16520"/>
    <w:rsid w:val="00A16F29"/>
    <w:rsid w:val="00A17039"/>
    <w:rsid w:val="00A17CA5"/>
    <w:rsid w:val="00A205C4"/>
    <w:rsid w:val="00A20B64"/>
    <w:rsid w:val="00A20D71"/>
    <w:rsid w:val="00A20EBB"/>
    <w:rsid w:val="00A21AED"/>
    <w:rsid w:val="00A21CCF"/>
    <w:rsid w:val="00A21DA5"/>
    <w:rsid w:val="00A22096"/>
    <w:rsid w:val="00A22132"/>
    <w:rsid w:val="00A223DD"/>
    <w:rsid w:val="00A2249D"/>
    <w:rsid w:val="00A22D51"/>
    <w:rsid w:val="00A22D69"/>
    <w:rsid w:val="00A22EEA"/>
    <w:rsid w:val="00A23267"/>
    <w:rsid w:val="00A23633"/>
    <w:rsid w:val="00A23AEC"/>
    <w:rsid w:val="00A24484"/>
    <w:rsid w:val="00A24747"/>
    <w:rsid w:val="00A24BD7"/>
    <w:rsid w:val="00A25015"/>
    <w:rsid w:val="00A250FA"/>
    <w:rsid w:val="00A2527A"/>
    <w:rsid w:val="00A2529A"/>
    <w:rsid w:val="00A252E3"/>
    <w:rsid w:val="00A25CE4"/>
    <w:rsid w:val="00A260B8"/>
    <w:rsid w:val="00A26E78"/>
    <w:rsid w:val="00A272AD"/>
    <w:rsid w:val="00A2774B"/>
    <w:rsid w:val="00A27A45"/>
    <w:rsid w:val="00A27A6E"/>
    <w:rsid w:val="00A27AA1"/>
    <w:rsid w:val="00A27C66"/>
    <w:rsid w:val="00A27D55"/>
    <w:rsid w:val="00A27E91"/>
    <w:rsid w:val="00A30333"/>
    <w:rsid w:val="00A30501"/>
    <w:rsid w:val="00A30B0E"/>
    <w:rsid w:val="00A30C3F"/>
    <w:rsid w:val="00A30CD7"/>
    <w:rsid w:val="00A30EA3"/>
    <w:rsid w:val="00A31157"/>
    <w:rsid w:val="00A311DD"/>
    <w:rsid w:val="00A31B2B"/>
    <w:rsid w:val="00A32100"/>
    <w:rsid w:val="00A32229"/>
    <w:rsid w:val="00A323E9"/>
    <w:rsid w:val="00A32EC9"/>
    <w:rsid w:val="00A3339A"/>
    <w:rsid w:val="00A33486"/>
    <w:rsid w:val="00A3369A"/>
    <w:rsid w:val="00A33977"/>
    <w:rsid w:val="00A34884"/>
    <w:rsid w:val="00A3534D"/>
    <w:rsid w:val="00A35902"/>
    <w:rsid w:val="00A35C1C"/>
    <w:rsid w:val="00A35E0B"/>
    <w:rsid w:val="00A35EF9"/>
    <w:rsid w:val="00A3607F"/>
    <w:rsid w:val="00A360CF"/>
    <w:rsid w:val="00A3642C"/>
    <w:rsid w:val="00A36712"/>
    <w:rsid w:val="00A36876"/>
    <w:rsid w:val="00A36AA8"/>
    <w:rsid w:val="00A36D9A"/>
    <w:rsid w:val="00A3739B"/>
    <w:rsid w:val="00A374C4"/>
    <w:rsid w:val="00A376AA"/>
    <w:rsid w:val="00A37BFD"/>
    <w:rsid w:val="00A37CB7"/>
    <w:rsid w:val="00A37E85"/>
    <w:rsid w:val="00A40059"/>
    <w:rsid w:val="00A40731"/>
    <w:rsid w:val="00A407AB"/>
    <w:rsid w:val="00A40A21"/>
    <w:rsid w:val="00A41C36"/>
    <w:rsid w:val="00A41DAA"/>
    <w:rsid w:val="00A41DE9"/>
    <w:rsid w:val="00A423AD"/>
    <w:rsid w:val="00A42620"/>
    <w:rsid w:val="00A43000"/>
    <w:rsid w:val="00A4305D"/>
    <w:rsid w:val="00A4348B"/>
    <w:rsid w:val="00A435D9"/>
    <w:rsid w:val="00A437ED"/>
    <w:rsid w:val="00A43BD0"/>
    <w:rsid w:val="00A43F52"/>
    <w:rsid w:val="00A43F73"/>
    <w:rsid w:val="00A440BF"/>
    <w:rsid w:val="00A4467A"/>
    <w:rsid w:val="00A447CF"/>
    <w:rsid w:val="00A44AAB"/>
    <w:rsid w:val="00A44C66"/>
    <w:rsid w:val="00A44D92"/>
    <w:rsid w:val="00A44E69"/>
    <w:rsid w:val="00A451B1"/>
    <w:rsid w:val="00A45679"/>
    <w:rsid w:val="00A456D9"/>
    <w:rsid w:val="00A45DF1"/>
    <w:rsid w:val="00A469D1"/>
    <w:rsid w:val="00A46AA0"/>
    <w:rsid w:val="00A46D9D"/>
    <w:rsid w:val="00A471DB"/>
    <w:rsid w:val="00A4729D"/>
    <w:rsid w:val="00A473CD"/>
    <w:rsid w:val="00A47D00"/>
    <w:rsid w:val="00A47E6A"/>
    <w:rsid w:val="00A47F5D"/>
    <w:rsid w:val="00A501C9"/>
    <w:rsid w:val="00A50956"/>
    <w:rsid w:val="00A50B4C"/>
    <w:rsid w:val="00A50CA1"/>
    <w:rsid w:val="00A50CFA"/>
    <w:rsid w:val="00A50E31"/>
    <w:rsid w:val="00A50FDA"/>
    <w:rsid w:val="00A5126B"/>
    <w:rsid w:val="00A513E8"/>
    <w:rsid w:val="00A5194A"/>
    <w:rsid w:val="00A52108"/>
    <w:rsid w:val="00A521AE"/>
    <w:rsid w:val="00A52806"/>
    <w:rsid w:val="00A529C2"/>
    <w:rsid w:val="00A52C05"/>
    <w:rsid w:val="00A53A16"/>
    <w:rsid w:val="00A5403A"/>
    <w:rsid w:val="00A5420D"/>
    <w:rsid w:val="00A54C14"/>
    <w:rsid w:val="00A54F41"/>
    <w:rsid w:val="00A55495"/>
    <w:rsid w:val="00A5560B"/>
    <w:rsid w:val="00A55711"/>
    <w:rsid w:val="00A55929"/>
    <w:rsid w:val="00A55D96"/>
    <w:rsid w:val="00A5605E"/>
    <w:rsid w:val="00A56729"/>
    <w:rsid w:val="00A56961"/>
    <w:rsid w:val="00A56B41"/>
    <w:rsid w:val="00A57AEC"/>
    <w:rsid w:val="00A57B4E"/>
    <w:rsid w:val="00A57CD8"/>
    <w:rsid w:val="00A602CB"/>
    <w:rsid w:val="00A605F9"/>
    <w:rsid w:val="00A60D44"/>
    <w:rsid w:val="00A60E52"/>
    <w:rsid w:val="00A614FC"/>
    <w:rsid w:val="00A616E8"/>
    <w:rsid w:val="00A61A21"/>
    <w:rsid w:val="00A61FB0"/>
    <w:rsid w:val="00A6215E"/>
    <w:rsid w:val="00A622EA"/>
    <w:rsid w:val="00A624EB"/>
    <w:rsid w:val="00A625C6"/>
    <w:rsid w:val="00A63504"/>
    <w:rsid w:val="00A6385D"/>
    <w:rsid w:val="00A63A96"/>
    <w:rsid w:val="00A63BBE"/>
    <w:rsid w:val="00A63C01"/>
    <w:rsid w:val="00A63DE8"/>
    <w:rsid w:val="00A64C59"/>
    <w:rsid w:val="00A651DC"/>
    <w:rsid w:val="00A6554F"/>
    <w:rsid w:val="00A65AFB"/>
    <w:rsid w:val="00A65B6C"/>
    <w:rsid w:val="00A65BD3"/>
    <w:rsid w:val="00A65DE4"/>
    <w:rsid w:val="00A66728"/>
    <w:rsid w:val="00A66778"/>
    <w:rsid w:val="00A66995"/>
    <w:rsid w:val="00A66CB3"/>
    <w:rsid w:val="00A66E22"/>
    <w:rsid w:val="00A66E8A"/>
    <w:rsid w:val="00A671CA"/>
    <w:rsid w:val="00A67259"/>
    <w:rsid w:val="00A67524"/>
    <w:rsid w:val="00A6768F"/>
    <w:rsid w:val="00A67CF4"/>
    <w:rsid w:val="00A704FB"/>
    <w:rsid w:val="00A70691"/>
    <w:rsid w:val="00A706DE"/>
    <w:rsid w:val="00A7099C"/>
    <w:rsid w:val="00A70CD8"/>
    <w:rsid w:val="00A71189"/>
    <w:rsid w:val="00A71451"/>
    <w:rsid w:val="00A7216A"/>
    <w:rsid w:val="00A722DC"/>
    <w:rsid w:val="00A7244D"/>
    <w:rsid w:val="00A727BC"/>
    <w:rsid w:val="00A72858"/>
    <w:rsid w:val="00A72D5D"/>
    <w:rsid w:val="00A7336D"/>
    <w:rsid w:val="00A734E1"/>
    <w:rsid w:val="00A737B8"/>
    <w:rsid w:val="00A73B12"/>
    <w:rsid w:val="00A7420D"/>
    <w:rsid w:val="00A74257"/>
    <w:rsid w:val="00A74BD7"/>
    <w:rsid w:val="00A74D39"/>
    <w:rsid w:val="00A74F40"/>
    <w:rsid w:val="00A75593"/>
    <w:rsid w:val="00A75C5B"/>
    <w:rsid w:val="00A7617E"/>
    <w:rsid w:val="00A761C6"/>
    <w:rsid w:val="00A7638B"/>
    <w:rsid w:val="00A76E1E"/>
    <w:rsid w:val="00A76EC7"/>
    <w:rsid w:val="00A77602"/>
    <w:rsid w:val="00A77868"/>
    <w:rsid w:val="00A77A3C"/>
    <w:rsid w:val="00A77CE1"/>
    <w:rsid w:val="00A77D2E"/>
    <w:rsid w:val="00A8049B"/>
    <w:rsid w:val="00A8095E"/>
    <w:rsid w:val="00A80C1C"/>
    <w:rsid w:val="00A80DC8"/>
    <w:rsid w:val="00A80F16"/>
    <w:rsid w:val="00A80F64"/>
    <w:rsid w:val="00A81099"/>
    <w:rsid w:val="00A814F3"/>
    <w:rsid w:val="00A815BA"/>
    <w:rsid w:val="00A815DB"/>
    <w:rsid w:val="00A81609"/>
    <w:rsid w:val="00A816DD"/>
    <w:rsid w:val="00A81AFE"/>
    <w:rsid w:val="00A81C1D"/>
    <w:rsid w:val="00A81C2B"/>
    <w:rsid w:val="00A81E92"/>
    <w:rsid w:val="00A8205D"/>
    <w:rsid w:val="00A821B1"/>
    <w:rsid w:val="00A826C9"/>
    <w:rsid w:val="00A8287C"/>
    <w:rsid w:val="00A829A0"/>
    <w:rsid w:val="00A82B24"/>
    <w:rsid w:val="00A82B6A"/>
    <w:rsid w:val="00A83144"/>
    <w:rsid w:val="00A83795"/>
    <w:rsid w:val="00A846E2"/>
    <w:rsid w:val="00A8493D"/>
    <w:rsid w:val="00A84B28"/>
    <w:rsid w:val="00A84DE0"/>
    <w:rsid w:val="00A856C2"/>
    <w:rsid w:val="00A85A78"/>
    <w:rsid w:val="00A861BB"/>
    <w:rsid w:val="00A86616"/>
    <w:rsid w:val="00A868B2"/>
    <w:rsid w:val="00A86B96"/>
    <w:rsid w:val="00A86E67"/>
    <w:rsid w:val="00A87011"/>
    <w:rsid w:val="00A879C5"/>
    <w:rsid w:val="00A87B97"/>
    <w:rsid w:val="00A87E00"/>
    <w:rsid w:val="00A90412"/>
    <w:rsid w:val="00A90754"/>
    <w:rsid w:val="00A907D0"/>
    <w:rsid w:val="00A90914"/>
    <w:rsid w:val="00A90ED6"/>
    <w:rsid w:val="00A9107B"/>
    <w:rsid w:val="00A912CD"/>
    <w:rsid w:val="00A912E5"/>
    <w:rsid w:val="00A91604"/>
    <w:rsid w:val="00A91614"/>
    <w:rsid w:val="00A91742"/>
    <w:rsid w:val="00A92062"/>
    <w:rsid w:val="00A921DA"/>
    <w:rsid w:val="00A923EE"/>
    <w:rsid w:val="00A92996"/>
    <w:rsid w:val="00A93173"/>
    <w:rsid w:val="00A93481"/>
    <w:rsid w:val="00A93729"/>
    <w:rsid w:val="00A93BC8"/>
    <w:rsid w:val="00A93F80"/>
    <w:rsid w:val="00A94147"/>
    <w:rsid w:val="00A94301"/>
    <w:rsid w:val="00A94342"/>
    <w:rsid w:val="00A9497B"/>
    <w:rsid w:val="00A94A31"/>
    <w:rsid w:val="00A94DAA"/>
    <w:rsid w:val="00A94EBF"/>
    <w:rsid w:val="00A95047"/>
    <w:rsid w:val="00A95103"/>
    <w:rsid w:val="00A95AE3"/>
    <w:rsid w:val="00A95C74"/>
    <w:rsid w:val="00A96369"/>
    <w:rsid w:val="00A96BAB"/>
    <w:rsid w:val="00A96CF0"/>
    <w:rsid w:val="00A97581"/>
    <w:rsid w:val="00A97BAC"/>
    <w:rsid w:val="00AA00ED"/>
    <w:rsid w:val="00AA015D"/>
    <w:rsid w:val="00AA076E"/>
    <w:rsid w:val="00AA0809"/>
    <w:rsid w:val="00AA093A"/>
    <w:rsid w:val="00AA0D50"/>
    <w:rsid w:val="00AA0DD9"/>
    <w:rsid w:val="00AA15E7"/>
    <w:rsid w:val="00AA19C0"/>
    <w:rsid w:val="00AA1D2A"/>
    <w:rsid w:val="00AA2298"/>
    <w:rsid w:val="00AA2302"/>
    <w:rsid w:val="00AA2388"/>
    <w:rsid w:val="00AA2C41"/>
    <w:rsid w:val="00AA2EAA"/>
    <w:rsid w:val="00AA2ED6"/>
    <w:rsid w:val="00AA31B3"/>
    <w:rsid w:val="00AA363C"/>
    <w:rsid w:val="00AA37A1"/>
    <w:rsid w:val="00AA37AA"/>
    <w:rsid w:val="00AA37B4"/>
    <w:rsid w:val="00AA38CD"/>
    <w:rsid w:val="00AA3B28"/>
    <w:rsid w:val="00AA4063"/>
    <w:rsid w:val="00AA4142"/>
    <w:rsid w:val="00AA42F1"/>
    <w:rsid w:val="00AA4963"/>
    <w:rsid w:val="00AA54DD"/>
    <w:rsid w:val="00AA5C32"/>
    <w:rsid w:val="00AA5C9D"/>
    <w:rsid w:val="00AA6BDA"/>
    <w:rsid w:val="00AA7031"/>
    <w:rsid w:val="00AA725F"/>
    <w:rsid w:val="00AA73E8"/>
    <w:rsid w:val="00AA7441"/>
    <w:rsid w:val="00AA77CA"/>
    <w:rsid w:val="00AB007B"/>
    <w:rsid w:val="00AB02E2"/>
    <w:rsid w:val="00AB0337"/>
    <w:rsid w:val="00AB1297"/>
    <w:rsid w:val="00AB15AD"/>
    <w:rsid w:val="00AB184B"/>
    <w:rsid w:val="00AB1A71"/>
    <w:rsid w:val="00AB1AE7"/>
    <w:rsid w:val="00AB1C96"/>
    <w:rsid w:val="00AB1F0D"/>
    <w:rsid w:val="00AB1F31"/>
    <w:rsid w:val="00AB2095"/>
    <w:rsid w:val="00AB249E"/>
    <w:rsid w:val="00AB31D6"/>
    <w:rsid w:val="00AB32B7"/>
    <w:rsid w:val="00AB32BE"/>
    <w:rsid w:val="00AB395A"/>
    <w:rsid w:val="00AB3E4D"/>
    <w:rsid w:val="00AB3F8E"/>
    <w:rsid w:val="00AB4202"/>
    <w:rsid w:val="00AB4414"/>
    <w:rsid w:val="00AB4F9B"/>
    <w:rsid w:val="00AB51AD"/>
    <w:rsid w:val="00AB6081"/>
    <w:rsid w:val="00AB6D52"/>
    <w:rsid w:val="00AB6EDE"/>
    <w:rsid w:val="00AB7A93"/>
    <w:rsid w:val="00AC0353"/>
    <w:rsid w:val="00AC0590"/>
    <w:rsid w:val="00AC05C4"/>
    <w:rsid w:val="00AC096E"/>
    <w:rsid w:val="00AC09CA"/>
    <w:rsid w:val="00AC0E06"/>
    <w:rsid w:val="00AC0F12"/>
    <w:rsid w:val="00AC11C7"/>
    <w:rsid w:val="00AC198C"/>
    <w:rsid w:val="00AC2378"/>
    <w:rsid w:val="00AC25E9"/>
    <w:rsid w:val="00AC2DC8"/>
    <w:rsid w:val="00AC3228"/>
    <w:rsid w:val="00AC394B"/>
    <w:rsid w:val="00AC3A9F"/>
    <w:rsid w:val="00AC4812"/>
    <w:rsid w:val="00AC49E6"/>
    <w:rsid w:val="00AC4D40"/>
    <w:rsid w:val="00AC4D96"/>
    <w:rsid w:val="00AC4D98"/>
    <w:rsid w:val="00AC506C"/>
    <w:rsid w:val="00AC557D"/>
    <w:rsid w:val="00AC5717"/>
    <w:rsid w:val="00AC5AF1"/>
    <w:rsid w:val="00AC626E"/>
    <w:rsid w:val="00AC65DF"/>
    <w:rsid w:val="00AC65E3"/>
    <w:rsid w:val="00AC6706"/>
    <w:rsid w:val="00AC68F0"/>
    <w:rsid w:val="00AC6CED"/>
    <w:rsid w:val="00AC6EDC"/>
    <w:rsid w:val="00AC71FE"/>
    <w:rsid w:val="00AC776D"/>
    <w:rsid w:val="00AC7875"/>
    <w:rsid w:val="00AC78CB"/>
    <w:rsid w:val="00AD0537"/>
    <w:rsid w:val="00AD0C5D"/>
    <w:rsid w:val="00AD1B68"/>
    <w:rsid w:val="00AD2550"/>
    <w:rsid w:val="00AD2870"/>
    <w:rsid w:val="00AD2981"/>
    <w:rsid w:val="00AD3B0C"/>
    <w:rsid w:val="00AD3DA5"/>
    <w:rsid w:val="00AD3E84"/>
    <w:rsid w:val="00AD3EA8"/>
    <w:rsid w:val="00AD3FB6"/>
    <w:rsid w:val="00AD4008"/>
    <w:rsid w:val="00AD406A"/>
    <w:rsid w:val="00AD4818"/>
    <w:rsid w:val="00AD4AA1"/>
    <w:rsid w:val="00AD4C59"/>
    <w:rsid w:val="00AD5251"/>
    <w:rsid w:val="00AD58FB"/>
    <w:rsid w:val="00AD6462"/>
    <w:rsid w:val="00AD6538"/>
    <w:rsid w:val="00AD6E2F"/>
    <w:rsid w:val="00AD7377"/>
    <w:rsid w:val="00AD740E"/>
    <w:rsid w:val="00AD7642"/>
    <w:rsid w:val="00AD76B8"/>
    <w:rsid w:val="00AD7EAB"/>
    <w:rsid w:val="00AE0118"/>
    <w:rsid w:val="00AE0148"/>
    <w:rsid w:val="00AE0161"/>
    <w:rsid w:val="00AE0581"/>
    <w:rsid w:val="00AE06D2"/>
    <w:rsid w:val="00AE0BB8"/>
    <w:rsid w:val="00AE0EE8"/>
    <w:rsid w:val="00AE0F08"/>
    <w:rsid w:val="00AE0FEA"/>
    <w:rsid w:val="00AE12B5"/>
    <w:rsid w:val="00AE16B9"/>
    <w:rsid w:val="00AE19D7"/>
    <w:rsid w:val="00AE1D4A"/>
    <w:rsid w:val="00AE20E2"/>
    <w:rsid w:val="00AE22B1"/>
    <w:rsid w:val="00AE2460"/>
    <w:rsid w:val="00AE24A2"/>
    <w:rsid w:val="00AE2547"/>
    <w:rsid w:val="00AE26B4"/>
    <w:rsid w:val="00AE28A0"/>
    <w:rsid w:val="00AE2C48"/>
    <w:rsid w:val="00AE2C86"/>
    <w:rsid w:val="00AE2E9B"/>
    <w:rsid w:val="00AE3358"/>
    <w:rsid w:val="00AE38C4"/>
    <w:rsid w:val="00AE51D6"/>
    <w:rsid w:val="00AE52F2"/>
    <w:rsid w:val="00AE5335"/>
    <w:rsid w:val="00AE5377"/>
    <w:rsid w:val="00AE53B7"/>
    <w:rsid w:val="00AE5777"/>
    <w:rsid w:val="00AE5DE3"/>
    <w:rsid w:val="00AE6413"/>
    <w:rsid w:val="00AE67DD"/>
    <w:rsid w:val="00AE6A5F"/>
    <w:rsid w:val="00AE76ED"/>
    <w:rsid w:val="00AE7708"/>
    <w:rsid w:val="00AE7B1E"/>
    <w:rsid w:val="00AE7F5D"/>
    <w:rsid w:val="00AE7FC4"/>
    <w:rsid w:val="00AF00CF"/>
    <w:rsid w:val="00AF0339"/>
    <w:rsid w:val="00AF0470"/>
    <w:rsid w:val="00AF0480"/>
    <w:rsid w:val="00AF19F5"/>
    <w:rsid w:val="00AF1F65"/>
    <w:rsid w:val="00AF247B"/>
    <w:rsid w:val="00AF3367"/>
    <w:rsid w:val="00AF3488"/>
    <w:rsid w:val="00AF3771"/>
    <w:rsid w:val="00AF4189"/>
    <w:rsid w:val="00AF44AE"/>
    <w:rsid w:val="00AF4AD1"/>
    <w:rsid w:val="00AF4D35"/>
    <w:rsid w:val="00AF4D6E"/>
    <w:rsid w:val="00AF56A5"/>
    <w:rsid w:val="00AF57FE"/>
    <w:rsid w:val="00AF5866"/>
    <w:rsid w:val="00AF5955"/>
    <w:rsid w:val="00AF60E8"/>
    <w:rsid w:val="00AF65A9"/>
    <w:rsid w:val="00AF665F"/>
    <w:rsid w:val="00AF6786"/>
    <w:rsid w:val="00AF6B8C"/>
    <w:rsid w:val="00AF70E9"/>
    <w:rsid w:val="00AF7F03"/>
    <w:rsid w:val="00B00685"/>
    <w:rsid w:val="00B00C79"/>
    <w:rsid w:val="00B011F2"/>
    <w:rsid w:val="00B018F7"/>
    <w:rsid w:val="00B01A4C"/>
    <w:rsid w:val="00B01E57"/>
    <w:rsid w:val="00B02365"/>
    <w:rsid w:val="00B02609"/>
    <w:rsid w:val="00B0290A"/>
    <w:rsid w:val="00B02C89"/>
    <w:rsid w:val="00B02E78"/>
    <w:rsid w:val="00B035E4"/>
    <w:rsid w:val="00B03924"/>
    <w:rsid w:val="00B03C32"/>
    <w:rsid w:val="00B03F04"/>
    <w:rsid w:val="00B03F33"/>
    <w:rsid w:val="00B0444D"/>
    <w:rsid w:val="00B04562"/>
    <w:rsid w:val="00B045E7"/>
    <w:rsid w:val="00B04AAE"/>
    <w:rsid w:val="00B04C48"/>
    <w:rsid w:val="00B053AB"/>
    <w:rsid w:val="00B054F8"/>
    <w:rsid w:val="00B056A9"/>
    <w:rsid w:val="00B06A7B"/>
    <w:rsid w:val="00B07201"/>
    <w:rsid w:val="00B074D7"/>
    <w:rsid w:val="00B07C0B"/>
    <w:rsid w:val="00B07DAD"/>
    <w:rsid w:val="00B105FD"/>
    <w:rsid w:val="00B10B6A"/>
    <w:rsid w:val="00B10CDA"/>
    <w:rsid w:val="00B114C1"/>
    <w:rsid w:val="00B1199E"/>
    <w:rsid w:val="00B11BD1"/>
    <w:rsid w:val="00B1363F"/>
    <w:rsid w:val="00B137E1"/>
    <w:rsid w:val="00B13924"/>
    <w:rsid w:val="00B13BD1"/>
    <w:rsid w:val="00B1405A"/>
    <w:rsid w:val="00B140FD"/>
    <w:rsid w:val="00B1444A"/>
    <w:rsid w:val="00B145EA"/>
    <w:rsid w:val="00B14913"/>
    <w:rsid w:val="00B14925"/>
    <w:rsid w:val="00B149F1"/>
    <w:rsid w:val="00B14A5E"/>
    <w:rsid w:val="00B14B0F"/>
    <w:rsid w:val="00B14FA3"/>
    <w:rsid w:val="00B14FAB"/>
    <w:rsid w:val="00B15015"/>
    <w:rsid w:val="00B1540B"/>
    <w:rsid w:val="00B15CBA"/>
    <w:rsid w:val="00B165C9"/>
    <w:rsid w:val="00B16CA0"/>
    <w:rsid w:val="00B16E9E"/>
    <w:rsid w:val="00B1722C"/>
    <w:rsid w:val="00B174E3"/>
    <w:rsid w:val="00B1756C"/>
    <w:rsid w:val="00B1778D"/>
    <w:rsid w:val="00B17EFF"/>
    <w:rsid w:val="00B20631"/>
    <w:rsid w:val="00B21502"/>
    <w:rsid w:val="00B2189E"/>
    <w:rsid w:val="00B221B6"/>
    <w:rsid w:val="00B22273"/>
    <w:rsid w:val="00B22476"/>
    <w:rsid w:val="00B226B1"/>
    <w:rsid w:val="00B22EB0"/>
    <w:rsid w:val="00B22EFA"/>
    <w:rsid w:val="00B234DD"/>
    <w:rsid w:val="00B23728"/>
    <w:rsid w:val="00B2393E"/>
    <w:rsid w:val="00B2493C"/>
    <w:rsid w:val="00B24B81"/>
    <w:rsid w:val="00B24B98"/>
    <w:rsid w:val="00B24C4C"/>
    <w:rsid w:val="00B25024"/>
    <w:rsid w:val="00B2565E"/>
    <w:rsid w:val="00B259D7"/>
    <w:rsid w:val="00B25E67"/>
    <w:rsid w:val="00B26185"/>
    <w:rsid w:val="00B261D8"/>
    <w:rsid w:val="00B2679C"/>
    <w:rsid w:val="00B2778F"/>
    <w:rsid w:val="00B279DC"/>
    <w:rsid w:val="00B27CC3"/>
    <w:rsid w:val="00B27D83"/>
    <w:rsid w:val="00B301B9"/>
    <w:rsid w:val="00B3048D"/>
    <w:rsid w:val="00B30CF7"/>
    <w:rsid w:val="00B30EF5"/>
    <w:rsid w:val="00B3116B"/>
    <w:rsid w:val="00B3134D"/>
    <w:rsid w:val="00B3163F"/>
    <w:rsid w:val="00B31CB9"/>
    <w:rsid w:val="00B31F50"/>
    <w:rsid w:val="00B320EE"/>
    <w:rsid w:val="00B32685"/>
    <w:rsid w:val="00B32AC2"/>
    <w:rsid w:val="00B33267"/>
    <w:rsid w:val="00B33593"/>
    <w:rsid w:val="00B33655"/>
    <w:rsid w:val="00B3403D"/>
    <w:rsid w:val="00B3447B"/>
    <w:rsid w:val="00B345B8"/>
    <w:rsid w:val="00B3461B"/>
    <w:rsid w:val="00B347D1"/>
    <w:rsid w:val="00B34879"/>
    <w:rsid w:val="00B34FE0"/>
    <w:rsid w:val="00B353D3"/>
    <w:rsid w:val="00B355AB"/>
    <w:rsid w:val="00B35BB1"/>
    <w:rsid w:val="00B369FD"/>
    <w:rsid w:val="00B36C18"/>
    <w:rsid w:val="00B370F9"/>
    <w:rsid w:val="00B373F9"/>
    <w:rsid w:val="00B376D6"/>
    <w:rsid w:val="00B37920"/>
    <w:rsid w:val="00B37C4F"/>
    <w:rsid w:val="00B37EA7"/>
    <w:rsid w:val="00B4089E"/>
    <w:rsid w:val="00B40C43"/>
    <w:rsid w:val="00B40DA4"/>
    <w:rsid w:val="00B40F61"/>
    <w:rsid w:val="00B41164"/>
    <w:rsid w:val="00B41376"/>
    <w:rsid w:val="00B42423"/>
    <w:rsid w:val="00B424F8"/>
    <w:rsid w:val="00B42FEC"/>
    <w:rsid w:val="00B43CAF"/>
    <w:rsid w:val="00B43CF7"/>
    <w:rsid w:val="00B43D50"/>
    <w:rsid w:val="00B43E09"/>
    <w:rsid w:val="00B4443D"/>
    <w:rsid w:val="00B44553"/>
    <w:rsid w:val="00B44834"/>
    <w:rsid w:val="00B44EAA"/>
    <w:rsid w:val="00B453C0"/>
    <w:rsid w:val="00B45470"/>
    <w:rsid w:val="00B458C2"/>
    <w:rsid w:val="00B45B67"/>
    <w:rsid w:val="00B45E1A"/>
    <w:rsid w:val="00B45E90"/>
    <w:rsid w:val="00B463AD"/>
    <w:rsid w:val="00B46415"/>
    <w:rsid w:val="00B4682D"/>
    <w:rsid w:val="00B469F3"/>
    <w:rsid w:val="00B46F98"/>
    <w:rsid w:val="00B47004"/>
    <w:rsid w:val="00B47414"/>
    <w:rsid w:val="00B4756A"/>
    <w:rsid w:val="00B47858"/>
    <w:rsid w:val="00B47965"/>
    <w:rsid w:val="00B4797C"/>
    <w:rsid w:val="00B47BB9"/>
    <w:rsid w:val="00B5046B"/>
    <w:rsid w:val="00B50AD5"/>
    <w:rsid w:val="00B51641"/>
    <w:rsid w:val="00B51724"/>
    <w:rsid w:val="00B51739"/>
    <w:rsid w:val="00B5185A"/>
    <w:rsid w:val="00B51B32"/>
    <w:rsid w:val="00B51B65"/>
    <w:rsid w:val="00B51DD1"/>
    <w:rsid w:val="00B520DF"/>
    <w:rsid w:val="00B52A2D"/>
    <w:rsid w:val="00B52D00"/>
    <w:rsid w:val="00B53261"/>
    <w:rsid w:val="00B5331E"/>
    <w:rsid w:val="00B53394"/>
    <w:rsid w:val="00B5357A"/>
    <w:rsid w:val="00B53B3E"/>
    <w:rsid w:val="00B53DCB"/>
    <w:rsid w:val="00B54190"/>
    <w:rsid w:val="00B54A4D"/>
    <w:rsid w:val="00B54C04"/>
    <w:rsid w:val="00B55D60"/>
    <w:rsid w:val="00B55EC0"/>
    <w:rsid w:val="00B55F6A"/>
    <w:rsid w:val="00B5615B"/>
    <w:rsid w:val="00B561D8"/>
    <w:rsid w:val="00B56EAD"/>
    <w:rsid w:val="00B57012"/>
    <w:rsid w:val="00B5725E"/>
    <w:rsid w:val="00B57701"/>
    <w:rsid w:val="00B5773A"/>
    <w:rsid w:val="00B57761"/>
    <w:rsid w:val="00B577BE"/>
    <w:rsid w:val="00B578F4"/>
    <w:rsid w:val="00B57EA0"/>
    <w:rsid w:val="00B57FD6"/>
    <w:rsid w:val="00B60651"/>
    <w:rsid w:val="00B60A8C"/>
    <w:rsid w:val="00B61267"/>
    <w:rsid w:val="00B61480"/>
    <w:rsid w:val="00B6164C"/>
    <w:rsid w:val="00B6248F"/>
    <w:rsid w:val="00B62626"/>
    <w:rsid w:val="00B62D49"/>
    <w:rsid w:val="00B62E36"/>
    <w:rsid w:val="00B631A5"/>
    <w:rsid w:val="00B631AE"/>
    <w:rsid w:val="00B63C93"/>
    <w:rsid w:val="00B63FB0"/>
    <w:rsid w:val="00B6445E"/>
    <w:rsid w:val="00B65915"/>
    <w:rsid w:val="00B65A6F"/>
    <w:rsid w:val="00B661A8"/>
    <w:rsid w:val="00B6681F"/>
    <w:rsid w:val="00B66A1B"/>
    <w:rsid w:val="00B66EE3"/>
    <w:rsid w:val="00B66F12"/>
    <w:rsid w:val="00B67042"/>
    <w:rsid w:val="00B6727A"/>
    <w:rsid w:val="00B67560"/>
    <w:rsid w:val="00B67B50"/>
    <w:rsid w:val="00B70795"/>
    <w:rsid w:val="00B71232"/>
    <w:rsid w:val="00B71443"/>
    <w:rsid w:val="00B714C3"/>
    <w:rsid w:val="00B71EFD"/>
    <w:rsid w:val="00B71F83"/>
    <w:rsid w:val="00B72110"/>
    <w:rsid w:val="00B7216E"/>
    <w:rsid w:val="00B72465"/>
    <w:rsid w:val="00B724D4"/>
    <w:rsid w:val="00B72B59"/>
    <w:rsid w:val="00B72C68"/>
    <w:rsid w:val="00B72CB2"/>
    <w:rsid w:val="00B737C2"/>
    <w:rsid w:val="00B73B7E"/>
    <w:rsid w:val="00B73F16"/>
    <w:rsid w:val="00B74B50"/>
    <w:rsid w:val="00B7529E"/>
    <w:rsid w:val="00B756A4"/>
    <w:rsid w:val="00B75E8B"/>
    <w:rsid w:val="00B76EFF"/>
    <w:rsid w:val="00B77353"/>
    <w:rsid w:val="00B779C2"/>
    <w:rsid w:val="00B77B62"/>
    <w:rsid w:val="00B800A7"/>
    <w:rsid w:val="00B802D7"/>
    <w:rsid w:val="00B80C1B"/>
    <w:rsid w:val="00B81633"/>
    <w:rsid w:val="00B8197A"/>
    <w:rsid w:val="00B81C31"/>
    <w:rsid w:val="00B81D7B"/>
    <w:rsid w:val="00B8242E"/>
    <w:rsid w:val="00B826A0"/>
    <w:rsid w:val="00B8274B"/>
    <w:rsid w:val="00B828D3"/>
    <w:rsid w:val="00B82A08"/>
    <w:rsid w:val="00B83286"/>
    <w:rsid w:val="00B83562"/>
    <w:rsid w:val="00B83637"/>
    <w:rsid w:val="00B836F3"/>
    <w:rsid w:val="00B839F7"/>
    <w:rsid w:val="00B83A99"/>
    <w:rsid w:val="00B83C77"/>
    <w:rsid w:val="00B83EA0"/>
    <w:rsid w:val="00B843D6"/>
    <w:rsid w:val="00B84432"/>
    <w:rsid w:val="00B846DB"/>
    <w:rsid w:val="00B84D48"/>
    <w:rsid w:val="00B85063"/>
    <w:rsid w:val="00B85377"/>
    <w:rsid w:val="00B855D3"/>
    <w:rsid w:val="00B86336"/>
    <w:rsid w:val="00B86635"/>
    <w:rsid w:val="00B86E08"/>
    <w:rsid w:val="00B86EBD"/>
    <w:rsid w:val="00B870E4"/>
    <w:rsid w:val="00B874C8"/>
    <w:rsid w:val="00B8752C"/>
    <w:rsid w:val="00B87E2B"/>
    <w:rsid w:val="00B90131"/>
    <w:rsid w:val="00B906F3"/>
    <w:rsid w:val="00B90A53"/>
    <w:rsid w:val="00B913B3"/>
    <w:rsid w:val="00B91545"/>
    <w:rsid w:val="00B91701"/>
    <w:rsid w:val="00B91DFA"/>
    <w:rsid w:val="00B920EA"/>
    <w:rsid w:val="00B9290D"/>
    <w:rsid w:val="00B92CAC"/>
    <w:rsid w:val="00B9311E"/>
    <w:rsid w:val="00B9335E"/>
    <w:rsid w:val="00B93EF7"/>
    <w:rsid w:val="00B94701"/>
    <w:rsid w:val="00B949BE"/>
    <w:rsid w:val="00B952BA"/>
    <w:rsid w:val="00B95851"/>
    <w:rsid w:val="00B9598C"/>
    <w:rsid w:val="00B95B06"/>
    <w:rsid w:val="00B96303"/>
    <w:rsid w:val="00B966F0"/>
    <w:rsid w:val="00B96BB0"/>
    <w:rsid w:val="00B970E7"/>
    <w:rsid w:val="00B975DB"/>
    <w:rsid w:val="00B97658"/>
    <w:rsid w:val="00B976DB"/>
    <w:rsid w:val="00B97721"/>
    <w:rsid w:val="00B9780B"/>
    <w:rsid w:val="00B979FD"/>
    <w:rsid w:val="00B97F5A"/>
    <w:rsid w:val="00BA0330"/>
    <w:rsid w:val="00BA0611"/>
    <w:rsid w:val="00BA0B63"/>
    <w:rsid w:val="00BA0EA5"/>
    <w:rsid w:val="00BA11DA"/>
    <w:rsid w:val="00BA1A2B"/>
    <w:rsid w:val="00BA1AAF"/>
    <w:rsid w:val="00BA2418"/>
    <w:rsid w:val="00BA2646"/>
    <w:rsid w:val="00BA2779"/>
    <w:rsid w:val="00BA2AE9"/>
    <w:rsid w:val="00BA3036"/>
    <w:rsid w:val="00BA3A6F"/>
    <w:rsid w:val="00BA3AB5"/>
    <w:rsid w:val="00BA3AC3"/>
    <w:rsid w:val="00BA3F51"/>
    <w:rsid w:val="00BA4102"/>
    <w:rsid w:val="00BA4268"/>
    <w:rsid w:val="00BA43B5"/>
    <w:rsid w:val="00BA43E6"/>
    <w:rsid w:val="00BA4612"/>
    <w:rsid w:val="00BA46D3"/>
    <w:rsid w:val="00BA4708"/>
    <w:rsid w:val="00BA4785"/>
    <w:rsid w:val="00BA479C"/>
    <w:rsid w:val="00BA4C69"/>
    <w:rsid w:val="00BA5157"/>
    <w:rsid w:val="00BA57B6"/>
    <w:rsid w:val="00BA5A40"/>
    <w:rsid w:val="00BA5E7B"/>
    <w:rsid w:val="00BA61C4"/>
    <w:rsid w:val="00BA62EE"/>
    <w:rsid w:val="00BA67E8"/>
    <w:rsid w:val="00BA6AAD"/>
    <w:rsid w:val="00BA6F2C"/>
    <w:rsid w:val="00BA7042"/>
    <w:rsid w:val="00BA712D"/>
    <w:rsid w:val="00BA7CA4"/>
    <w:rsid w:val="00BB00D8"/>
    <w:rsid w:val="00BB0155"/>
    <w:rsid w:val="00BB029D"/>
    <w:rsid w:val="00BB0416"/>
    <w:rsid w:val="00BB0493"/>
    <w:rsid w:val="00BB04D4"/>
    <w:rsid w:val="00BB07CC"/>
    <w:rsid w:val="00BB0994"/>
    <w:rsid w:val="00BB1410"/>
    <w:rsid w:val="00BB15E1"/>
    <w:rsid w:val="00BB15F9"/>
    <w:rsid w:val="00BB163A"/>
    <w:rsid w:val="00BB18E9"/>
    <w:rsid w:val="00BB1913"/>
    <w:rsid w:val="00BB1B1C"/>
    <w:rsid w:val="00BB23D2"/>
    <w:rsid w:val="00BB25DF"/>
    <w:rsid w:val="00BB2681"/>
    <w:rsid w:val="00BB2B47"/>
    <w:rsid w:val="00BB3274"/>
    <w:rsid w:val="00BB3442"/>
    <w:rsid w:val="00BB3509"/>
    <w:rsid w:val="00BB3930"/>
    <w:rsid w:val="00BB3EBB"/>
    <w:rsid w:val="00BB41F9"/>
    <w:rsid w:val="00BB4286"/>
    <w:rsid w:val="00BB461E"/>
    <w:rsid w:val="00BB47BB"/>
    <w:rsid w:val="00BB4ADD"/>
    <w:rsid w:val="00BB4F2F"/>
    <w:rsid w:val="00BB52E3"/>
    <w:rsid w:val="00BB5C33"/>
    <w:rsid w:val="00BB625B"/>
    <w:rsid w:val="00BB647E"/>
    <w:rsid w:val="00BB6C09"/>
    <w:rsid w:val="00BB7253"/>
    <w:rsid w:val="00BB73A6"/>
    <w:rsid w:val="00BB761D"/>
    <w:rsid w:val="00BB767A"/>
    <w:rsid w:val="00BB76A5"/>
    <w:rsid w:val="00BB781D"/>
    <w:rsid w:val="00BB7A22"/>
    <w:rsid w:val="00BC0350"/>
    <w:rsid w:val="00BC04CF"/>
    <w:rsid w:val="00BC0607"/>
    <w:rsid w:val="00BC0718"/>
    <w:rsid w:val="00BC07DF"/>
    <w:rsid w:val="00BC0B76"/>
    <w:rsid w:val="00BC0FAB"/>
    <w:rsid w:val="00BC146D"/>
    <w:rsid w:val="00BC1636"/>
    <w:rsid w:val="00BC17E9"/>
    <w:rsid w:val="00BC220F"/>
    <w:rsid w:val="00BC2273"/>
    <w:rsid w:val="00BC26AD"/>
    <w:rsid w:val="00BC2AC1"/>
    <w:rsid w:val="00BC3217"/>
    <w:rsid w:val="00BC3280"/>
    <w:rsid w:val="00BC33AE"/>
    <w:rsid w:val="00BC3798"/>
    <w:rsid w:val="00BC430A"/>
    <w:rsid w:val="00BC4372"/>
    <w:rsid w:val="00BC45E3"/>
    <w:rsid w:val="00BC464A"/>
    <w:rsid w:val="00BC4FD8"/>
    <w:rsid w:val="00BC5025"/>
    <w:rsid w:val="00BC5230"/>
    <w:rsid w:val="00BC52AA"/>
    <w:rsid w:val="00BC54A6"/>
    <w:rsid w:val="00BC5B7D"/>
    <w:rsid w:val="00BC5E89"/>
    <w:rsid w:val="00BC6D5A"/>
    <w:rsid w:val="00BC6F52"/>
    <w:rsid w:val="00BC6F84"/>
    <w:rsid w:val="00BC74EF"/>
    <w:rsid w:val="00BC766C"/>
    <w:rsid w:val="00BC7907"/>
    <w:rsid w:val="00BC7A99"/>
    <w:rsid w:val="00BC7C9B"/>
    <w:rsid w:val="00BD0325"/>
    <w:rsid w:val="00BD0348"/>
    <w:rsid w:val="00BD0D5E"/>
    <w:rsid w:val="00BD0F9B"/>
    <w:rsid w:val="00BD1996"/>
    <w:rsid w:val="00BD1B91"/>
    <w:rsid w:val="00BD24FA"/>
    <w:rsid w:val="00BD2DD2"/>
    <w:rsid w:val="00BD387D"/>
    <w:rsid w:val="00BD3884"/>
    <w:rsid w:val="00BD3A00"/>
    <w:rsid w:val="00BD3DD3"/>
    <w:rsid w:val="00BD3FD2"/>
    <w:rsid w:val="00BD4709"/>
    <w:rsid w:val="00BD4936"/>
    <w:rsid w:val="00BD5C10"/>
    <w:rsid w:val="00BD6291"/>
    <w:rsid w:val="00BD6702"/>
    <w:rsid w:val="00BD6BA8"/>
    <w:rsid w:val="00BD6FF1"/>
    <w:rsid w:val="00BD716E"/>
    <w:rsid w:val="00BD72A9"/>
    <w:rsid w:val="00BD73A1"/>
    <w:rsid w:val="00BD770B"/>
    <w:rsid w:val="00BD7847"/>
    <w:rsid w:val="00BD794C"/>
    <w:rsid w:val="00BD79E8"/>
    <w:rsid w:val="00BD7C81"/>
    <w:rsid w:val="00BE024B"/>
    <w:rsid w:val="00BE08CA"/>
    <w:rsid w:val="00BE0EE6"/>
    <w:rsid w:val="00BE0FF5"/>
    <w:rsid w:val="00BE19C7"/>
    <w:rsid w:val="00BE1CA3"/>
    <w:rsid w:val="00BE22E9"/>
    <w:rsid w:val="00BE239C"/>
    <w:rsid w:val="00BE23C2"/>
    <w:rsid w:val="00BE24B2"/>
    <w:rsid w:val="00BE2877"/>
    <w:rsid w:val="00BE2B09"/>
    <w:rsid w:val="00BE2B5B"/>
    <w:rsid w:val="00BE2F1E"/>
    <w:rsid w:val="00BE32E2"/>
    <w:rsid w:val="00BE33A1"/>
    <w:rsid w:val="00BE3450"/>
    <w:rsid w:val="00BE394E"/>
    <w:rsid w:val="00BE3A84"/>
    <w:rsid w:val="00BE3B1E"/>
    <w:rsid w:val="00BE3D11"/>
    <w:rsid w:val="00BE3D4B"/>
    <w:rsid w:val="00BE3EC8"/>
    <w:rsid w:val="00BE4275"/>
    <w:rsid w:val="00BE50B7"/>
    <w:rsid w:val="00BE51E7"/>
    <w:rsid w:val="00BE51ED"/>
    <w:rsid w:val="00BE561B"/>
    <w:rsid w:val="00BE59ED"/>
    <w:rsid w:val="00BE6594"/>
    <w:rsid w:val="00BE671E"/>
    <w:rsid w:val="00BE679C"/>
    <w:rsid w:val="00BE67D4"/>
    <w:rsid w:val="00BE6887"/>
    <w:rsid w:val="00BE6ACB"/>
    <w:rsid w:val="00BE70B6"/>
    <w:rsid w:val="00BE72AA"/>
    <w:rsid w:val="00BE742E"/>
    <w:rsid w:val="00BE751D"/>
    <w:rsid w:val="00BE7722"/>
    <w:rsid w:val="00BE7883"/>
    <w:rsid w:val="00BF0427"/>
    <w:rsid w:val="00BF0490"/>
    <w:rsid w:val="00BF05C4"/>
    <w:rsid w:val="00BF064C"/>
    <w:rsid w:val="00BF0A59"/>
    <w:rsid w:val="00BF137E"/>
    <w:rsid w:val="00BF14BE"/>
    <w:rsid w:val="00BF1594"/>
    <w:rsid w:val="00BF1656"/>
    <w:rsid w:val="00BF18B6"/>
    <w:rsid w:val="00BF19F5"/>
    <w:rsid w:val="00BF1E15"/>
    <w:rsid w:val="00BF1E4D"/>
    <w:rsid w:val="00BF2487"/>
    <w:rsid w:val="00BF26DA"/>
    <w:rsid w:val="00BF2F34"/>
    <w:rsid w:val="00BF2F94"/>
    <w:rsid w:val="00BF3385"/>
    <w:rsid w:val="00BF359E"/>
    <w:rsid w:val="00BF398C"/>
    <w:rsid w:val="00BF3EC0"/>
    <w:rsid w:val="00BF4064"/>
    <w:rsid w:val="00BF42D6"/>
    <w:rsid w:val="00BF4977"/>
    <w:rsid w:val="00BF50F8"/>
    <w:rsid w:val="00BF5457"/>
    <w:rsid w:val="00BF56E6"/>
    <w:rsid w:val="00BF5DF1"/>
    <w:rsid w:val="00BF5E18"/>
    <w:rsid w:val="00BF617B"/>
    <w:rsid w:val="00BF6DB8"/>
    <w:rsid w:val="00BF7041"/>
    <w:rsid w:val="00BF7610"/>
    <w:rsid w:val="00BF7617"/>
    <w:rsid w:val="00BF78DE"/>
    <w:rsid w:val="00BF7D2F"/>
    <w:rsid w:val="00BF7EAE"/>
    <w:rsid w:val="00C00BDB"/>
    <w:rsid w:val="00C0162A"/>
    <w:rsid w:val="00C0166D"/>
    <w:rsid w:val="00C01913"/>
    <w:rsid w:val="00C019D9"/>
    <w:rsid w:val="00C01E0D"/>
    <w:rsid w:val="00C0290C"/>
    <w:rsid w:val="00C0324C"/>
    <w:rsid w:val="00C037EB"/>
    <w:rsid w:val="00C03AC7"/>
    <w:rsid w:val="00C03B20"/>
    <w:rsid w:val="00C03DF4"/>
    <w:rsid w:val="00C040BF"/>
    <w:rsid w:val="00C04295"/>
    <w:rsid w:val="00C044BB"/>
    <w:rsid w:val="00C0486D"/>
    <w:rsid w:val="00C04888"/>
    <w:rsid w:val="00C04959"/>
    <w:rsid w:val="00C04E1F"/>
    <w:rsid w:val="00C055C7"/>
    <w:rsid w:val="00C0593C"/>
    <w:rsid w:val="00C05B7A"/>
    <w:rsid w:val="00C05DB5"/>
    <w:rsid w:val="00C05ECD"/>
    <w:rsid w:val="00C0630F"/>
    <w:rsid w:val="00C06896"/>
    <w:rsid w:val="00C068EB"/>
    <w:rsid w:val="00C0710C"/>
    <w:rsid w:val="00C072B7"/>
    <w:rsid w:val="00C077A2"/>
    <w:rsid w:val="00C0788E"/>
    <w:rsid w:val="00C07C70"/>
    <w:rsid w:val="00C07E0B"/>
    <w:rsid w:val="00C10014"/>
    <w:rsid w:val="00C103B2"/>
    <w:rsid w:val="00C1069F"/>
    <w:rsid w:val="00C106BA"/>
    <w:rsid w:val="00C10728"/>
    <w:rsid w:val="00C1095F"/>
    <w:rsid w:val="00C11B32"/>
    <w:rsid w:val="00C11CC8"/>
    <w:rsid w:val="00C11D93"/>
    <w:rsid w:val="00C11E2D"/>
    <w:rsid w:val="00C120AE"/>
    <w:rsid w:val="00C12394"/>
    <w:rsid w:val="00C1241C"/>
    <w:rsid w:val="00C124F7"/>
    <w:rsid w:val="00C124FA"/>
    <w:rsid w:val="00C129ED"/>
    <w:rsid w:val="00C131F2"/>
    <w:rsid w:val="00C1336E"/>
    <w:rsid w:val="00C137FF"/>
    <w:rsid w:val="00C138AC"/>
    <w:rsid w:val="00C138C8"/>
    <w:rsid w:val="00C141F3"/>
    <w:rsid w:val="00C14A96"/>
    <w:rsid w:val="00C150A7"/>
    <w:rsid w:val="00C153A3"/>
    <w:rsid w:val="00C155E0"/>
    <w:rsid w:val="00C156E8"/>
    <w:rsid w:val="00C1628F"/>
    <w:rsid w:val="00C1632B"/>
    <w:rsid w:val="00C169D4"/>
    <w:rsid w:val="00C16CAA"/>
    <w:rsid w:val="00C16E77"/>
    <w:rsid w:val="00C16F9E"/>
    <w:rsid w:val="00C171B4"/>
    <w:rsid w:val="00C171D4"/>
    <w:rsid w:val="00C174F0"/>
    <w:rsid w:val="00C1760A"/>
    <w:rsid w:val="00C17853"/>
    <w:rsid w:val="00C17AEE"/>
    <w:rsid w:val="00C203D2"/>
    <w:rsid w:val="00C20439"/>
    <w:rsid w:val="00C2050C"/>
    <w:rsid w:val="00C20ABD"/>
    <w:rsid w:val="00C20AE2"/>
    <w:rsid w:val="00C20B21"/>
    <w:rsid w:val="00C20D48"/>
    <w:rsid w:val="00C2148B"/>
    <w:rsid w:val="00C219B9"/>
    <w:rsid w:val="00C21FDA"/>
    <w:rsid w:val="00C22538"/>
    <w:rsid w:val="00C22573"/>
    <w:rsid w:val="00C2263D"/>
    <w:rsid w:val="00C228D3"/>
    <w:rsid w:val="00C22D1F"/>
    <w:rsid w:val="00C22DED"/>
    <w:rsid w:val="00C230FD"/>
    <w:rsid w:val="00C23506"/>
    <w:rsid w:val="00C237DC"/>
    <w:rsid w:val="00C23907"/>
    <w:rsid w:val="00C23928"/>
    <w:rsid w:val="00C23C31"/>
    <w:rsid w:val="00C24207"/>
    <w:rsid w:val="00C245D8"/>
    <w:rsid w:val="00C24F43"/>
    <w:rsid w:val="00C24FC5"/>
    <w:rsid w:val="00C252A6"/>
    <w:rsid w:val="00C2530F"/>
    <w:rsid w:val="00C2571B"/>
    <w:rsid w:val="00C25869"/>
    <w:rsid w:val="00C25B1E"/>
    <w:rsid w:val="00C25B99"/>
    <w:rsid w:val="00C25E62"/>
    <w:rsid w:val="00C26201"/>
    <w:rsid w:val="00C265DA"/>
    <w:rsid w:val="00C274BD"/>
    <w:rsid w:val="00C27A50"/>
    <w:rsid w:val="00C27F2E"/>
    <w:rsid w:val="00C30260"/>
    <w:rsid w:val="00C306A7"/>
    <w:rsid w:val="00C3080D"/>
    <w:rsid w:val="00C31322"/>
    <w:rsid w:val="00C316BD"/>
    <w:rsid w:val="00C31E15"/>
    <w:rsid w:val="00C32292"/>
    <w:rsid w:val="00C32384"/>
    <w:rsid w:val="00C3268B"/>
    <w:rsid w:val="00C326D4"/>
    <w:rsid w:val="00C327A2"/>
    <w:rsid w:val="00C3314A"/>
    <w:rsid w:val="00C33628"/>
    <w:rsid w:val="00C339A3"/>
    <w:rsid w:val="00C33D7A"/>
    <w:rsid w:val="00C33E5D"/>
    <w:rsid w:val="00C34563"/>
    <w:rsid w:val="00C347A5"/>
    <w:rsid w:val="00C347C3"/>
    <w:rsid w:val="00C34F2E"/>
    <w:rsid w:val="00C3547D"/>
    <w:rsid w:val="00C35B28"/>
    <w:rsid w:val="00C35CD9"/>
    <w:rsid w:val="00C35DE0"/>
    <w:rsid w:val="00C35E5A"/>
    <w:rsid w:val="00C36222"/>
    <w:rsid w:val="00C36667"/>
    <w:rsid w:val="00C366EF"/>
    <w:rsid w:val="00C3675D"/>
    <w:rsid w:val="00C36D2D"/>
    <w:rsid w:val="00C37790"/>
    <w:rsid w:val="00C377F3"/>
    <w:rsid w:val="00C37958"/>
    <w:rsid w:val="00C402C2"/>
    <w:rsid w:val="00C402EF"/>
    <w:rsid w:val="00C40CBA"/>
    <w:rsid w:val="00C41061"/>
    <w:rsid w:val="00C4172A"/>
    <w:rsid w:val="00C41D02"/>
    <w:rsid w:val="00C41D7E"/>
    <w:rsid w:val="00C42234"/>
    <w:rsid w:val="00C42790"/>
    <w:rsid w:val="00C42DBD"/>
    <w:rsid w:val="00C42E19"/>
    <w:rsid w:val="00C430FD"/>
    <w:rsid w:val="00C43290"/>
    <w:rsid w:val="00C43A35"/>
    <w:rsid w:val="00C44563"/>
    <w:rsid w:val="00C4481D"/>
    <w:rsid w:val="00C44D27"/>
    <w:rsid w:val="00C456E5"/>
    <w:rsid w:val="00C4637B"/>
    <w:rsid w:val="00C4655D"/>
    <w:rsid w:val="00C4689A"/>
    <w:rsid w:val="00C468D7"/>
    <w:rsid w:val="00C468F6"/>
    <w:rsid w:val="00C475FC"/>
    <w:rsid w:val="00C47B61"/>
    <w:rsid w:val="00C501D0"/>
    <w:rsid w:val="00C50969"/>
    <w:rsid w:val="00C5097A"/>
    <w:rsid w:val="00C50AF1"/>
    <w:rsid w:val="00C5124F"/>
    <w:rsid w:val="00C521E8"/>
    <w:rsid w:val="00C5249D"/>
    <w:rsid w:val="00C52B92"/>
    <w:rsid w:val="00C52C37"/>
    <w:rsid w:val="00C52FC3"/>
    <w:rsid w:val="00C5319A"/>
    <w:rsid w:val="00C534F2"/>
    <w:rsid w:val="00C537C9"/>
    <w:rsid w:val="00C53AAA"/>
    <w:rsid w:val="00C53BD0"/>
    <w:rsid w:val="00C53C3A"/>
    <w:rsid w:val="00C53FB3"/>
    <w:rsid w:val="00C5411C"/>
    <w:rsid w:val="00C54211"/>
    <w:rsid w:val="00C54214"/>
    <w:rsid w:val="00C550C2"/>
    <w:rsid w:val="00C550F8"/>
    <w:rsid w:val="00C553FD"/>
    <w:rsid w:val="00C55436"/>
    <w:rsid w:val="00C55650"/>
    <w:rsid w:val="00C55814"/>
    <w:rsid w:val="00C55860"/>
    <w:rsid w:val="00C558FE"/>
    <w:rsid w:val="00C55B32"/>
    <w:rsid w:val="00C55BE4"/>
    <w:rsid w:val="00C55C38"/>
    <w:rsid w:val="00C55D7A"/>
    <w:rsid w:val="00C561AB"/>
    <w:rsid w:val="00C56ADD"/>
    <w:rsid w:val="00C56D12"/>
    <w:rsid w:val="00C570D4"/>
    <w:rsid w:val="00C5786C"/>
    <w:rsid w:val="00C57B2D"/>
    <w:rsid w:val="00C57DDF"/>
    <w:rsid w:val="00C57E2A"/>
    <w:rsid w:val="00C6020D"/>
    <w:rsid w:val="00C60A64"/>
    <w:rsid w:val="00C60BBC"/>
    <w:rsid w:val="00C61222"/>
    <w:rsid w:val="00C6134F"/>
    <w:rsid w:val="00C61C22"/>
    <w:rsid w:val="00C61CBB"/>
    <w:rsid w:val="00C61DD8"/>
    <w:rsid w:val="00C61E6E"/>
    <w:rsid w:val="00C6272B"/>
    <w:rsid w:val="00C62A97"/>
    <w:rsid w:val="00C62B24"/>
    <w:rsid w:val="00C637FC"/>
    <w:rsid w:val="00C63E41"/>
    <w:rsid w:val="00C64187"/>
    <w:rsid w:val="00C6435A"/>
    <w:rsid w:val="00C6453A"/>
    <w:rsid w:val="00C64621"/>
    <w:rsid w:val="00C646F1"/>
    <w:rsid w:val="00C649A9"/>
    <w:rsid w:val="00C64B32"/>
    <w:rsid w:val="00C64BDD"/>
    <w:rsid w:val="00C64E91"/>
    <w:rsid w:val="00C6507E"/>
    <w:rsid w:val="00C65277"/>
    <w:rsid w:val="00C652D3"/>
    <w:rsid w:val="00C65473"/>
    <w:rsid w:val="00C65605"/>
    <w:rsid w:val="00C65C91"/>
    <w:rsid w:val="00C65D6D"/>
    <w:rsid w:val="00C66143"/>
    <w:rsid w:val="00C66317"/>
    <w:rsid w:val="00C665FB"/>
    <w:rsid w:val="00C6665C"/>
    <w:rsid w:val="00C669C7"/>
    <w:rsid w:val="00C66A18"/>
    <w:rsid w:val="00C66AD5"/>
    <w:rsid w:val="00C66BD2"/>
    <w:rsid w:val="00C66CAD"/>
    <w:rsid w:val="00C67366"/>
    <w:rsid w:val="00C67995"/>
    <w:rsid w:val="00C67E11"/>
    <w:rsid w:val="00C70135"/>
    <w:rsid w:val="00C70364"/>
    <w:rsid w:val="00C70D69"/>
    <w:rsid w:val="00C71640"/>
    <w:rsid w:val="00C71737"/>
    <w:rsid w:val="00C7187B"/>
    <w:rsid w:val="00C71930"/>
    <w:rsid w:val="00C71E9B"/>
    <w:rsid w:val="00C72D15"/>
    <w:rsid w:val="00C72DE2"/>
    <w:rsid w:val="00C72F01"/>
    <w:rsid w:val="00C72F3F"/>
    <w:rsid w:val="00C72FC8"/>
    <w:rsid w:val="00C73310"/>
    <w:rsid w:val="00C7334E"/>
    <w:rsid w:val="00C73472"/>
    <w:rsid w:val="00C734ED"/>
    <w:rsid w:val="00C73837"/>
    <w:rsid w:val="00C739AB"/>
    <w:rsid w:val="00C74D67"/>
    <w:rsid w:val="00C75170"/>
    <w:rsid w:val="00C75553"/>
    <w:rsid w:val="00C75B1C"/>
    <w:rsid w:val="00C75D1F"/>
    <w:rsid w:val="00C7617E"/>
    <w:rsid w:val="00C768C2"/>
    <w:rsid w:val="00C76A55"/>
    <w:rsid w:val="00C76BEA"/>
    <w:rsid w:val="00C76F33"/>
    <w:rsid w:val="00C76FD8"/>
    <w:rsid w:val="00C77020"/>
    <w:rsid w:val="00C772F6"/>
    <w:rsid w:val="00C77AFB"/>
    <w:rsid w:val="00C77D4F"/>
    <w:rsid w:val="00C77E26"/>
    <w:rsid w:val="00C8034D"/>
    <w:rsid w:val="00C80436"/>
    <w:rsid w:val="00C8058B"/>
    <w:rsid w:val="00C80671"/>
    <w:rsid w:val="00C80BFA"/>
    <w:rsid w:val="00C80D27"/>
    <w:rsid w:val="00C80DC3"/>
    <w:rsid w:val="00C81067"/>
    <w:rsid w:val="00C81E5F"/>
    <w:rsid w:val="00C8215A"/>
    <w:rsid w:val="00C82268"/>
    <w:rsid w:val="00C828EE"/>
    <w:rsid w:val="00C82C80"/>
    <w:rsid w:val="00C83615"/>
    <w:rsid w:val="00C836A1"/>
    <w:rsid w:val="00C836D7"/>
    <w:rsid w:val="00C837CB"/>
    <w:rsid w:val="00C83DC7"/>
    <w:rsid w:val="00C84050"/>
    <w:rsid w:val="00C84569"/>
    <w:rsid w:val="00C84B2D"/>
    <w:rsid w:val="00C84FA8"/>
    <w:rsid w:val="00C8555E"/>
    <w:rsid w:val="00C85625"/>
    <w:rsid w:val="00C85781"/>
    <w:rsid w:val="00C8587D"/>
    <w:rsid w:val="00C85B05"/>
    <w:rsid w:val="00C85E44"/>
    <w:rsid w:val="00C8633A"/>
    <w:rsid w:val="00C868DF"/>
    <w:rsid w:val="00C86C34"/>
    <w:rsid w:val="00C86C49"/>
    <w:rsid w:val="00C86EA6"/>
    <w:rsid w:val="00C87220"/>
    <w:rsid w:val="00C8766B"/>
    <w:rsid w:val="00C878B8"/>
    <w:rsid w:val="00C87B54"/>
    <w:rsid w:val="00C87B93"/>
    <w:rsid w:val="00C87FA0"/>
    <w:rsid w:val="00C90072"/>
    <w:rsid w:val="00C909DB"/>
    <w:rsid w:val="00C90A37"/>
    <w:rsid w:val="00C90A73"/>
    <w:rsid w:val="00C90FFA"/>
    <w:rsid w:val="00C9135D"/>
    <w:rsid w:val="00C9194D"/>
    <w:rsid w:val="00C92146"/>
    <w:rsid w:val="00C9247C"/>
    <w:rsid w:val="00C92617"/>
    <w:rsid w:val="00C92B3D"/>
    <w:rsid w:val="00C92D99"/>
    <w:rsid w:val="00C93666"/>
    <w:rsid w:val="00C94035"/>
    <w:rsid w:val="00C941ED"/>
    <w:rsid w:val="00C94241"/>
    <w:rsid w:val="00C9425E"/>
    <w:rsid w:val="00C944F6"/>
    <w:rsid w:val="00C9451D"/>
    <w:rsid w:val="00C94ABA"/>
    <w:rsid w:val="00C94BA8"/>
    <w:rsid w:val="00C95142"/>
    <w:rsid w:val="00C95373"/>
    <w:rsid w:val="00C957CE"/>
    <w:rsid w:val="00C96370"/>
    <w:rsid w:val="00C96514"/>
    <w:rsid w:val="00C96725"/>
    <w:rsid w:val="00C9678D"/>
    <w:rsid w:val="00C969C4"/>
    <w:rsid w:val="00C969F6"/>
    <w:rsid w:val="00C96A2E"/>
    <w:rsid w:val="00C96C37"/>
    <w:rsid w:val="00C97161"/>
    <w:rsid w:val="00C971AB"/>
    <w:rsid w:val="00C971CE"/>
    <w:rsid w:val="00C976BD"/>
    <w:rsid w:val="00C979B2"/>
    <w:rsid w:val="00C97BAD"/>
    <w:rsid w:val="00C97CD9"/>
    <w:rsid w:val="00C97D57"/>
    <w:rsid w:val="00C97E60"/>
    <w:rsid w:val="00C97F48"/>
    <w:rsid w:val="00CA010E"/>
    <w:rsid w:val="00CA0297"/>
    <w:rsid w:val="00CA05C6"/>
    <w:rsid w:val="00CA0B3B"/>
    <w:rsid w:val="00CA13C5"/>
    <w:rsid w:val="00CA14B9"/>
    <w:rsid w:val="00CA152E"/>
    <w:rsid w:val="00CA1662"/>
    <w:rsid w:val="00CA166A"/>
    <w:rsid w:val="00CA170C"/>
    <w:rsid w:val="00CA183E"/>
    <w:rsid w:val="00CA1DB7"/>
    <w:rsid w:val="00CA231A"/>
    <w:rsid w:val="00CA2A42"/>
    <w:rsid w:val="00CA2F08"/>
    <w:rsid w:val="00CA36EB"/>
    <w:rsid w:val="00CA384C"/>
    <w:rsid w:val="00CA40AB"/>
    <w:rsid w:val="00CA4386"/>
    <w:rsid w:val="00CA4B51"/>
    <w:rsid w:val="00CA4C5F"/>
    <w:rsid w:val="00CA4EF9"/>
    <w:rsid w:val="00CA520F"/>
    <w:rsid w:val="00CA565C"/>
    <w:rsid w:val="00CA56CA"/>
    <w:rsid w:val="00CA5A4A"/>
    <w:rsid w:val="00CA5A8F"/>
    <w:rsid w:val="00CA5D7D"/>
    <w:rsid w:val="00CA5D81"/>
    <w:rsid w:val="00CA62A8"/>
    <w:rsid w:val="00CA6329"/>
    <w:rsid w:val="00CA6544"/>
    <w:rsid w:val="00CA6879"/>
    <w:rsid w:val="00CA709E"/>
    <w:rsid w:val="00CA74B2"/>
    <w:rsid w:val="00CA75CC"/>
    <w:rsid w:val="00CB03E3"/>
    <w:rsid w:val="00CB06BB"/>
    <w:rsid w:val="00CB07AD"/>
    <w:rsid w:val="00CB08FA"/>
    <w:rsid w:val="00CB0B1A"/>
    <w:rsid w:val="00CB118E"/>
    <w:rsid w:val="00CB16DC"/>
    <w:rsid w:val="00CB1EE3"/>
    <w:rsid w:val="00CB21E7"/>
    <w:rsid w:val="00CB2725"/>
    <w:rsid w:val="00CB277F"/>
    <w:rsid w:val="00CB321A"/>
    <w:rsid w:val="00CB360B"/>
    <w:rsid w:val="00CB463C"/>
    <w:rsid w:val="00CB47B6"/>
    <w:rsid w:val="00CB48F5"/>
    <w:rsid w:val="00CB4C39"/>
    <w:rsid w:val="00CB50FF"/>
    <w:rsid w:val="00CB5E39"/>
    <w:rsid w:val="00CB63C9"/>
    <w:rsid w:val="00CB642A"/>
    <w:rsid w:val="00CB6649"/>
    <w:rsid w:val="00CB6737"/>
    <w:rsid w:val="00CB77CF"/>
    <w:rsid w:val="00CB7DB8"/>
    <w:rsid w:val="00CC0150"/>
    <w:rsid w:val="00CC0309"/>
    <w:rsid w:val="00CC047B"/>
    <w:rsid w:val="00CC04BC"/>
    <w:rsid w:val="00CC0C0D"/>
    <w:rsid w:val="00CC0D3F"/>
    <w:rsid w:val="00CC0F50"/>
    <w:rsid w:val="00CC1BD1"/>
    <w:rsid w:val="00CC1E81"/>
    <w:rsid w:val="00CC1F4B"/>
    <w:rsid w:val="00CC20D1"/>
    <w:rsid w:val="00CC21B4"/>
    <w:rsid w:val="00CC22B0"/>
    <w:rsid w:val="00CC22ED"/>
    <w:rsid w:val="00CC298D"/>
    <w:rsid w:val="00CC2C4C"/>
    <w:rsid w:val="00CC2E88"/>
    <w:rsid w:val="00CC2EDD"/>
    <w:rsid w:val="00CC2F7B"/>
    <w:rsid w:val="00CC3399"/>
    <w:rsid w:val="00CC345F"/>
    <w:rsid w:val="00CC3FBD"/>
    <w:rsid w:val="00CC4333"/>
    <w:rsid w:val="00CC4490"/>
    <w:rsid w:val="00CC5232"/>
    <w:rsid w:val="00CC524B"/>
    <w:rsid w:val="00CC53D7"/>
    <w:rsid w:val="00CC548D"/>
    <w:rsid w:val="00CC572D"/>
    <w:rsid w:val="00CC58A8"/>
    <w:rsid w:val="00CC6544"/>
    <w:rsid w:val="00CC72D0"/>
    <w:rsid w:val="00CC72DC"/>
    <w:rsid w:val="00CC73A3"/>
    <w:rsid w:val="00CC73B1"/>
    <w:rsid w:val="00CC780D"/>
    <w:rsid w:val="00CC782A"/>
    <w:rsid w:val="00CC7B15"/>
    <w:rsid w:val="00CD0094"/>
    <w:rsid w:val="00CD0201"/>
    <w:rsid w:val="00CD066B"/>
    <w:rsid w:val="00CD08F5"/>
    <w:rsid w:val="00CD15DA"/>
    <w:rsid w:val="00CD182D"/>
    <w:rsid w:val="00CD18BF"/>
    <w:rsid w:val="00CD1C77"/>
    <w:rsid w:val="00CD256A"/>
    <w:rsid w:val="00CD295A"/>
    <w:rsid w:val="00CD29B7"/>
    <w:rsid w:val="00CD2F3A"/>
    <w:rsid w:val="00CD304C"/>
    <w:rsid w:val="00CD3500"/>
    <w:rsid w:val="00CD39DF"/>
    <w:rsid w:val="00CD3A66"/>
    <w:rsid w:val="00CD3B9E"/>
    <w:rsid w:val="00CD40F3"/>
    <w:rsid w:val="00CD4D0E"/>
    <w:rsid w:val="00CD4F6F"/>
    <w:rsid w:val="00CD54DF"/>
    <w:rsid w:val="00CD57E6"/>
    <w:rsid w:val="00CD5A25"/>
    <w:rsid w:val="00CD5B87"/>
    <w:rsid w:val="00CD71A8"/>
    <w:rsid w:val="00CD7606"/>
    <w:rsid w:val="00CD76E7"/>
    <w:rsid w:val="00CD7C7E"/>
    <w:rsid w:val="00CE0464"/>
    <w:rsid w:val="00CE04E9"/>
    <w:rsid w:val="00CE0705"/>
    <w:rsid w:val="00CE0726"/>
    <w:rsid w:val="00CE0829"/>
    <w:rsid w:val="00CE1191"/>
    <w:rsid w:val="00CE1742"/>
    <w:rsid w:val="00CE1857"/>
    <w:rsid w:val="00CE187C"/>
    <w:rsid w:val="00CE1DAB"/>
    <w:rsid w:val="00CE1E08"/>
    <w:rsid w:val="00CE1F6C"/>
    <w:rsid w:val="00CE248A"/>
    <w:rsid w:val="00CE258A"/>
    <w:rsid w:val="00CE25E3"/>
    <w:rsid w:val="00CE3E31"/>
    <w:rsid w:val="00CE45BC"/>
    <w:rsid w:val="00CE4629"/>
    <w:rsid w:val="00CE4C0E"/>
    <w:rsid w:val="00CE50DC"/>
    <w:rsid w:val="00CE5259"/>
    <w:rsid w:val="00CE52D6"/>
    <w:rsid w:val="00CE546A"/>
    <w:rsid w:val="00CE5C43"/>
    <w:rsid w:val="00CE5C6D"/>
    <w:rsid w:val="00CE5E41"/>
    <w:rsid w:val="00CE6143"/>
    <w:rsid w:val="00CE62FB"/>
    <w:rsid w:val="00CE6669"/>
    <w:rsid w:val="00CE6B2C"/>
    <w:rsid w:val="00CE73C5"/>
    <w:rsid w:val="00CE74FE"/>
    <w:rsid w:val="00CE76A0"/>
    <w:rsid w:val="00CE76CE"/>
    <w:rsid w:val="00CE7897"/>
    <w:rsid w:val="00CE78FB"/>
    <w:rsid w:val="00CE7A99"/>
    <w:rsid w:val="00CE7B7D"/>
    <w:rsid w:val="00CE7D39"/>
    <w:rsid w:val="00CE7DBE"/>
    <w:rsid w:val="00CF00AA"/>
    <w:rsid w:val="00CF015C"/>
    <w:rsid w:val="00CF0C95"/>
    <w:rsid w:val="00CF12A2"/>
    <w:rsid w:val="00CF12FF"/>
    <w:rsid w:val="00CF1909"/>
    <w:rsid w:val="00CF1E82"/>
    <w:rsid w:val="00CF1FE5"/>
    <w:rsid w:val="00CF1FF3"/>
    <w:rsid w:val="00CF20DC"/>
    <w:rsid w:val="00CF2155"/>
    <w:rsid w:val="00CF21A7"/>
    <w:rsid w:val="00CF2360"/>
    <w:rsid w:val="00CF2659"/>
    <w:rsid w:val="00CF280A"/>
    <w:rsid w:val="00CF2889"/>
    <w:rsid w:val="00CF2B45"/>
    <w:rsid w:val="00CF2C6A"/>
    <w:rsid w:val="00CF30FA"/>
    <w:rsid w:val="00CF337E"/>
    <w:rsid w:val="00CF3411"/>
    <w:rsid w:val="00CF34B0"/>
    <w:rsid w:val="00CF376C"/>
    <w:rsid w:val="00CF39B9"/>
    <w:rsid w:val="00CF472F"/>
    <w:rsid w:val="00CF568A"/>
    <w:rsid w:val="00CF5CB7"/>
    <w:rsid w:val="00CF6068"/>
    <w:rsid w:val="00CF6663"/>
    <w:rsid w:val="00CF679D"/>
    <w:rsid w:val="00CF74FD"/>
    <w:rsid w:val="00CF76DA"/>
    <w:rsid w:val="00CF7A7C"/>
    <w:rsid w:val="00CF7B18"/>
    <w:rsid w:val="00CF7FEA"/>
    <w:rsid w:val="00D00278"/>
    <w:rsid w:val="00D006D8"/>
    <w:rsid w:val="00D00891"/>
    <w:rsid w:val="00D00907"/>
    <w:rsid w:val="00D00F16"/>
    <w:rsid w:val="00D01075"/>
    <w:rsid w:val="00D01571"/>
    <w:rsid w:val="00D015CE"/>
    <w:rsid w:val="00D02011"/>
    <w:rsid w:val="00D0249F"/>
    <w:rsid w:val="00D025EB"/>
    <w:rsid w:val="00D02702"/>
    <w:rsid w:val="00D02CCF"/>
    <w:rsid w:val="00D02F7B"/>
    <w:rsid w:val="00D03089"/>
    <w:rsid w:val="00D0310D"/>
    <w:rsid w:val="00D0329D"/>
    <w:rsid w:val="00D043AD"/>
    <w:rsid w:val="00D04731"/>
    <w:rsid w:val="00D04A63"/>
    <w:rsid w:val="00D04FA8"/>
    <w:rsid w:val="00D052C9"/>
    <w:rsid w:val="00D058D6"/>
    <w:rsid w:val="00D05DAC"/>
    <w:rsid w:val="00D06716"/>
    <w:rsid w:val="00D0699B"/>
    <w:rsid w:val="00D07764"/>
    <w:rsid w:val="00D104DD"/>
    <w:rsid w:val="00D10B0C"/>
    <w:rsid w:val="00D11449"/>
    <w:rsid w:val="00D11684"/>
    <w:rsid w:val="00D1213E"/>
    <w:rsid w:val="00D1279A"/>
    <w:rsid w:val="00D12D82"/>
    <w:rsid w:val="00D12E4E"/>
    <w:rsid w:val="00D131C0"/>
    <w:rsid w:val="00D13870"/>
    <w:rsid w:val="00D13EE7"/>
    <w:rsid w:val="00D1406B"/>
    <w:rsid w:val="00D144FB"/>
    <w:rsid w:val="00D1454B"/>
    <w:rsid w:val="00D147A1"/>
    <w:rsid w:val="00D14879"/>
    <w:rsid w:val="00D14893"/>
    <w:rsid w:val="00D15080"/>
    <w:rsid w:val="00D154AB"/>
    <w:rsid w:val="00D15FC6"/>
    <w:rsid w:val="00D16006"/>
    <w:rsid w:val="00D164D3"/>
    <w:rsid w:val="00D164F2"/>
    <w:rsid w:val="00D16B3E"/>
    <w:rsid w:val="00D16BF8"/>
    <w:rsid w:val="00D176C0"/>
    <w:rsid w:val="00D176E8"/>
    <w:rsid w:val="00D177BF"/>
    <w:rsid w:val="00D17A76"/>
    <w:rsid w:val="00D17BF0"/>
    <w:rsid w:val="00D17CB1"/>
    <w:rsid w:val="00D17EC4"/>
    <w:rsid w:val="00D17F5B"/>
    <w:rsid w:val="00D20354"/>
    <w:rsid w:val="00D20453"/>
    <w:rsid w:val="00D206BD"/>
    <w:rsid w:val="00D207FF"/>
    <w:rsid w:val="00D20D63"/>
    <w:rsid w:val="00D212EB"/>
    <w:rsid w:val="00D2164C"/>
    <w:rsid w:val="00D2207D"/>
    <w:rsid w:val="00D2224F"/>
    <w:rsid w:val="00D2231B"/>
    <w:rsid w:val="00D22394"/>
    <w:rsid w:val="00D22B2B"/>
    <w:rsid w:val="00D22E65"/>
    <w:rsid w:val="00D22E6C"/>
    <w:rsid w:val="00D22E6D"/>
    <w:rsid w:val="00D2370C"/>
    <w:rsid w:val="00D237B6"/>
    <w:rsid w:val="00D23F1B"/>
    <w:rsid w:val="00D2420D"/>
    <w:rsid w:val="00D24943"/>
    <w:rsid w:val="00D24AFB"/>
    <w:rsid w:val="00D24D46"/>
    <w:rsid w:val="00D25199"/>
    <w:rsid w:val="00D25209"/>
    <w:rsid w:val="00D25418"/>
    <w:rsid w:val="00D25472"/>
    <w:rsid w:val="00D25476"/>
    <w:rsid w:val="00D25554"/>
    <w:rsid w:val="00D260E2"/>
    <w:rsid w:val="00D2642A"/>
    <w:rsid w:val="00D26B61"/>
    <w:rsid w:val="00D26E71"/>
    <w:rsid w:val="00D26EA3"/>
    <w:rsid w:val="00D27012"/>
    <w:rsid w:val="00D27301"/>
    <w:rsid w:val="00D27903"/>
    <w:rsid w:val="00D279A2"/>
    <w:rsid w:val="00D27AEB"/>
    <w:rsid w:val="00D27D71"/>
    <w:rsid w:val="00D301AD"/>
    <w:rsid w:val="00D3033C"/>
    <w:rsid w:val="00D304AA"/>
    <w:rsid w:val="00D313EF"/>
    <w:rsid w:val="00D31602"/>
    <w:rsid w:val="00D31A0D"/>
    <w:rsid w:val="00D31DC8"/>
    <w:rsid w:val="00D324A6"/>
    <w:rsid w:val="00D32799"/>
    <w:rsid w:val="00D327A2"/>
    <w:rsid w:val="00D32EE1"/>
    <w:rsid w:val="00D337CA"/>
    <w:rsid w:val="00D3386C"/>
    <w:rsid w:val="00D339B0"/>
    <w:rsid w:val="00D33EFB"/>
    <w:rsid w:val="00D340AF"/>
    <w:rsid w:val="00D34299"/>
    <w:rsid w:val="00D34481"/>
    <w:rsid w:val="00D34C85"/>
    <w:rsid w:val="00D35124"/>
    <w:rsid w:val="00D35125"/>
    <w:rsid w:val="00D3565D"/>
    <w:rsid w:val="00D357A8"/>
    <w:rsid w:val="00D359E0"/>
    <w:rsid w:val="00D35B15"/>
    <w:rsid w:val="00D35BB8"/>
    <w:rsid w:val="00D35D09"/>
    <w:rsid w:val="00D35EA7"/>
    <w:rsid w:val="00D36054"/>
    <w:rsid w:val="00D36F24"/>
    <w:rsid w:val="00D36F3D"/>
    <w:rsid w:val="00D37043"/>
    <w:rsid w:val="00D3719C"/>
    <w:rsid w:val="00D379C7"/>
    <w:rsid w:val="00D37F84"/>
    <w:rsid w:val="00D37F9C"/>
    <w:rsid w:val="00D40152"/>
    <w:rsid w:val="00D409F7"/>
    <w:rsid w:val="00D40A15"/>
    <w:rsid w:val="00D40F0D"/>
    <w:rsid w:val="00D41463"/>
    <w:rsid w:val="00D41726"/>
    <w:rsid w:val="00D41771"/>
    <w:rsid w:val="00D417AF"/>
    <w:rsid w:val="00D421F1"/>
    <w:rsid w:val="00D42457"/>
    <w:rsid w:val="00D42CFC"/>
    <w:rsid w:val="00D430DE"/>
    <w:rsid w:val="00D43160"/>
    <w:rsid w:val="00D4323B"/>
    <w:rsid w:val="00D4332C"/>
    <w:rsid w:val="00D43C85"/>
    <w:rsid w:val="00D43EC7"/>
    <w:rsid w:val="00D454F5"/>
    <w:rsid w:val="00D45875"/>
    <w:rsid w:val="00D463E7"/>
    <w:rsid w:val="00D46428"/>
    <w:rsid w:val="00D4652E"/>
    <w:rsid w:val="00D4676C"/>
    <w:rsid w:val="00D46923"/>
    <w:rsid w:val="00D46C79"/>
    <w:rsid w:val="00D46F36"/>
    <w:rsid w:val="00D46FC3"/>
    <w:rsid w:val="00D474B0"/>
    <w:rsid w:val="00D47B28"/>
    <w:rsid w:val="00D47CDF"/>
    <w:rsid w:val="00D47FB9"/>
    <w:rsid w:val="00D5000B"/>
    <w:rsid w:val="00D50125"/>
    <w:rsid w:val="00D50717"/>
    <w:rsid w:val="00D5071A"/>
    <w:rsid w:val="00D507EC"/>
    <w:rsid w:val="00D51217"/>
    <w:rsid w:val="00D514DD"/>
    <w:rsid w:val="00D51583"/>
    <w:rsid w:val="00D51A86"/>
    <w:rsid w:val="00D51B97"/>
    <w:rsid w:val="00D51B9A"/>
    <w:rsid w:val="00D51BE6"/>
    <w:rsid w:val="00D52259"/>
    <w:rsid w:val="00D5229A"/>
    <w:rsid w:val="00D52335"/>
    <w:rsid w:val="00D525FD"/>
    <w:rsid w:val="00D527C7"/>
    <w:rsid w:val="00D528F2"/>
    <w:rsid w:val="00D52B83"/>
    <w:rsid w:val="00D530DC"/>
    <w:rsid w:val="00D531B5"/>
    <w:rsid w:val="00D536BD"/>
    <w:rsid w:val="00D5372F"/>
    <w:rsid w:val="00D53C00"/>
    <w:rsid w:val="00D53C25"/>
    <w:rsid w:val="00D5472E"/>
    <w:rsid w:val="00D54B1A"/>
    <w:rsid w:val="00D54CC9"/>
    <w:rsid w:val="00D54FE4"/>
    <w:rsid w:val="00D550C3"/>
    <w:rsid w:val="00D55293"/>
    <w:rsid w:val="00D552FE"/>
    <w:rsid w:val="00D55767"/>
    <w:rsid w:val="00D55AB9"/>
    <w:rsid w:val="00D55BF9"/>
    <w:rsid w:val="00D55D17"/>
    <w:rsid w:val="00D55D74"/>
    <w:rsid w:val="00D55F2B"/>
    <w:rsid w:val="00D56056"/>
    <w:rsid w:val="00D56509"/>
    <w:rsid w:val="00D56942"/>
    <w:rsid w:val="00D56BC6"/>
    <w:rsid w:val="00D56C53"/>
    <w:rsid w:val="00D56DC0"/>
    <w:rsid w:val="00D56EC3"/>
    <w:rsid w:val="00D56FDD"/>
    <w:rsid w:val="00D5795B"/>
    <w:rsid w:val="00D57BCA"/>
    <w:rsid w:val="00D57C76"/>
    <w:rsid w:val="00D57F42"/>
    <w:rsid w:val="00D57F6B"/>
    <w:rsid w:val="00D604C7"/>
    <w:rsid w:val="00D608C1"/>
    <w:rsid w:val="00D61036"/>
    <w:rsid w:val="00D6126C"/>
    <w:rsid w:val="00D613A9"/>
    <w:rsid w:val="00D6155A"/>
    <w:rsid w:val="00D618CA"/>
    <w:rsid w:val="00D61C17"/>
    <w:rsid w:val="00D6252C"/>
    <w:rsid w:val="00D62EDD"/>
    <w:rsid w:val="00D62F05"/>
    <w:rsid w:val="00D632EE"/>
    <w:rsid w:val="00D637F9"/>
    <w:rsid w:val="00D6395A"/>
    <w:rsid w:val="00D63B46"/>
    <w:rsid w:val="00D63DA7"/>
    <w:rsid w:val="00D643BB"/>
    <w:rsid w:val="00D6471B"/>
    <w:rsid w:val="00D64B4F"/>
    <w:rsid w:val="00D65018"/>
    <w:rsid w:val="00D651DC"/>
    <w:rsid w:val="00D654A6"/>
    <w:rsid w:val="00D65577"/>
    <w:rsid w:val="00D65B8B"/>
    <w:rsid w:val="00D65D93"/>
    <w:rsid w:val="00D65E8E"/>
    <w:rsid w:val="00D65E90"/>
    <w:rsid w:val="00D65EDD"/>
    <w:rsid w:val="00D65FD0"/>
    <w:rsid w:val="00D66B71"/>
    <w:rsid w:val="00D66F5E"/>
    <w:rsid w:val="00D6707B"/>
    <w:rsid w:val="00D67507"/>
    <w:rsid w:val="00D70882"/>
    <w:rsid w:val="00D70ABA"/>
    <w:rsid w:val="00D70C93"/>
    <w:rsid w:val="00D70FE8"/>
    <w:rsid w:val="00D71019"/>
    <w:rsid w:val="00D71159"/>
    <w:rsid w:val="00D71232"/>
    <w:rsid w:val="00D7125B"/>
    <w:rsid w:val="00D71455"/>
    <w:rsid w:val="00D71541"/>
    <w:rsid w:val="00D71807"/>
    <w:rsid w:val="00D71A28"/>
    <w:rsid w:val="00D71B34"/>
    <w:rsid w:val="00D72420"/>
    <w:rsid w:val="00D72823"/>
    <w:rsid w:val="00D728F6"/>
    <w:rsid w:val="00D72A5A"/>
    <w:rsid w:val="00D72ABC"/>
    <w:rsid w:val="00D72AD5"/>
    <w:rsid w:val="00D72BB0"/>
    <w:rsid w:val="00D72D4B"/>
    <w:rsid w:val="00D72E21"/>
    <w:rsid w:val="00D72F0D"/>
    <w:rsid w:val="00D73138"/>
    <w:rsid w:val="00D734EB"/>
    <w:rsid w:val="00D73F8C"/>
    <w:rsid w:val="00D74280"/>
    <w:rsid w:val="00D7431B"/>
    <w:rsid w:val="00D7431E"/>
    <w:rsid w:val="00D743CB"/>
    <w:rsid w:val="00D747BF"/>
    <w:rsid w:val="00D748C2"/>
    <w:rsid w:val="00D74A15"/>
    <w:rsid w:val="00D751E1"/>
    <w:rsid w:val="00D751F4"/>
    <w:rsid w:val="00D754A4"/>
    <w:rsid w:val="00D758B3"/>
    <w:rsid w:val="00D75B39"/>
    <w:rsid w:val="00D75C17"/>
    <w:rsid w:val="00D75ECF"/>
    <w:rsid w:val="00D75F45"/>
    <w:rsid w:val="00D76028"/>
    <w:rsid w:val="00D7670B"/>
    <w:rsid w:val="00D770DC"/>
    <w:rsid w:val="00D7710B"/>
    <w:rsid w:val="00D77548"/>
    <w:rsid w:val="00D77569"/>
    <w:rsid w:val="00D775CC"/>
    <w:rsid w:val="00D77756"/>
    <w:rsid w:val="00D7785C"/>
    <w:rsid w:val="00D77E07"/>
    <w:rsid w:val="00D80C34"/>
    <w:rsid w:val="00D818EC"/>
    <w:rsid w:val="00D81AE8"/>
    <w:rsid w:val="00D81C13"/>
    <w:rsid w:val="00D81E18"/>
    <w:rsid w:val="00D821D8"/>
    <w:rsid w:val="00D82449"/>
    <w:rsid w:val="00D824F8"/>
    <w:rsid w:val="00D828FA"/>
    <w:rsid w:val="00D8316E"/>
    <w:rsid w:val="00D83317"/>
    <w:rsid w:val="00D83380"/>
    <w:rsid w:val="00D842AB"/>
    <w:rsid w:val="00D845BB"/>
    <w:rsid w:val="00D8487E"/>
    <w:rsid w:val="00D85679"/>
    <w:rsid w:val="00D859E2"/>
    <w:rsid w:val="00D85E47"/>
    <w:rsid w:val="00D86413"/>
    <w:rsid w:val="00D864CF"/>
    <w:rsid w:val="00D86985"/>
    <w:rsid w:val="00D86B68"/>
    <w:rsid w:val="00D8707D"/>
    <w:rsid w:val="00D873A9"/>
    <w:rsid w:val="00D87677"/>
    <w:rsid w:val="00D87D7E"/>
    <w:rsid w:val="00D87E1C"/>
    <w:rsid w:val="00D90188"/>
    <w:rsid w:val="00D90300"/>
    <w:rsid w:val="00D90544"/>
    <w:rsid w:val="00D9057C"/>
    <w:rsid w:val="00D9069D"/>
    <w:rsid w:val="00D90B40"/>
    <w:rsid w:val="00D90DCA"/>
    <w:rsid w:val="00D91069"/>
    <w:rsid w:val="00D911D5"/>
    <w:rsid w:val="00D916B7"/>
    <w:rsid w:val="00D91B90"/>
    <w:rsid w:val="00D91F68"/>
    <w:rsid w:val="00D92001"/>
    <w:rsid w:val="00D9208F"/>
    <w:rsid w:val="00D923D7"/>
    <w:rsid w:val="00D929D6"/>
    <w:rsid w:val="00D92A61"/>
    <w:rsid w:val="00D9304A"/>
    <w:rsid w:val="00D932F2"/>
    <w:rsid w:val="00D93394"/>
    <w:rsid w:val="00D93D45"/>
    <w:rsid w:val="00D93F53"/>
    <w:rsid w:val="00D93F7E"/>
    <w:rsid w:val="00D9407E"/>
    <w:rsid w:val="00D941D0"/>
    <w:rsid w:val="00D943DB"/>
    <w:rsid w:val="00D94A51"/>
    <w:rsid w:val="00D953BC"/>
    <w:rsid w:val="00D953F8"/>
    <w:rsid w:val="00D9542F"/>
    <w:rsid w:val="00D95915"/>
    <w:rsid w:val="00D95FEA"/>
    <w:rsid w:val="00D96AFD"/>
    <w:rsid w:val="00D96B13"/>
    <w:rsid w:val="00D9725A"/>
    <w:rsid w:val="00D97687"/>
    <w:rsid w:val="00D9774E"/>
    <w:rsid w:val="00D97DAC"/>
    <w:rsid w:val="00D97FCB"/>
    <w:rsid w:val="00DA04FC"/>
    <w:rsid w:val="00DA06A0"/>
    <w:rsid w:val="00DA11A1"/>
    <w:rsid w:val="00DA15A7"/>
    <w:rsid w:val="00DA1FAF"/>
    <w:rsid w:val="00DA2012"/>
    <w:rsid w:val="00DA202D"/>
    <w:rsid w:val="00DA275F"/>
    <w:rsid w:val="00DA28AC"/>
    <w:rsid w:val="00DA2C73"/>
    <w:rsid w:val="00DA2F34"/>
    <w:rsid w:val="00DA307D"/>
    <w:rsid w:val="00DA326B"/>
    <w:rsid w:val="00DA34E0"/>
    <w:rsid w:val="00DA354B"/>
    <w:rsid w:val="00DA35ED"/>
    <w:rsid w:val="00DA376D"/>
    <w:rsid w:val="00DA3A45"/>
    <w:rsid w:val="00DA3BBD"/>
    <w:rsid w:val="00DA3CD2"/>
    <w:rsid w:val="00DA49C9"/>
    <w:rsid w:val="00DA4E77"/>
    <w:rsid w:val="00DA5A32"/>
    <w:rsid w:val="00DA5E09"/>
    <w:rsid w:val="00DA6051"/>
    <w:rsid w:val="00DA614E"/>
    <w:rsid w:val="00DA673E"/>
    <w:rsid w:val="00DA6CCA"/>
    <w:rsid w:val="00DA6CF3"/>
    <w:rsid w:val="00DA71E1"/>
    <w:rsid w:val="00DA7597"/>
    <w:rsid w:val="00DA7979"/>
    <w:rsid w:val="00DA7B30"/>
    <w:rsid w:val="00DB0195"/>
    <w:rsid w:val="00DB08BB"/>
    <w:rsid w:val="00DB0909"/>
    <w:rsid w:val="00DB0A08"/>
    <w:rsid w:val="00DB0F75"/>
    <w:rsid w:val="00DB1B3A"/>
    <w:rsid w:val="00DB1F9E"/>
    <w:rsid w:val="00DB21EE"/>
    <w:rsid w:val="00DB2707"/>
    <w:rsid w:val="00DB2D52"/>
    <w:rsid w:val="00DB31EF"/>
    <w:rsid w:val="00DB34B2"/>
    <w:rsid w:val="00DB378D"/>
    <w:rsid w:val="00DB3D28"/>
    <w:rsid w:val="00DB3F95"/>
    <w:rsid w:val="00DB428B"/>
    <w:rsid w:val="00DB45AE"/>
    <w:rsid w:val="00DB4DD0"/>
    <w:rsid w:val="00DB507C"/>
    <w:rsid w:val="00DB580D"/>
    <w:rsid w:val="00DB5D5E"/>
    <w:rsid w:val="00DB63EF"/>
    <w:rsid w:val="00DB67C4"/>
    <w:rsid w:val="00DB6A28"/>
    <w:rsid w:val="00DB6B9A"/>
    <w:rsid w:val="00DB6BB8"/>
    <w:rsid w:val="00DB6E40"/>
    <w:rsid w:val="00DB70F7"/>
    <w:rsid w:val="00DB7641"/>
    <w:rsid w:val="00DB7ED3"/>
    <w:rsid w:val="00DC0609"/>
    <w:rsid w:val="00DC0817"/>
    <w:rsid w:val="00DC09A6"/>
    <w:rsid w:val="00DC0BE0"/>
    <w:rsid w:val="00DC0F87"/>
    <w:rsid w:val="00DC11EC"/>
    <w:rsid w:val="00DC122E"/>
    <w:rsid w:val="00DC12B1"/>
    <w:rsid w:val="00DC14F7"/>
    <w:rsid w:val="00DC1503"/>
    <w:rsid w:val="00DC163B"/>
    <w:rsid w:val="00DC1773"/>
    <w:rsid w:val="00DC1B1E"/>
    <w:rsid w:val="00DC1D58"/>
    <w:rsid w:val="00DC23F4"/>
    <w:rsid w:val="00DC243F"/>
    <w:rsid w:val="00DC26F7"/>
    <w:rsid w:val="00DC2B99"/>
    <w:rsid w:val="00DC2C8B"/>
    <w:rsid w:val="00DC33D4"/>
    <w:rsid w:val="00DC3C51"/>
    <w:rsid w:val="00DC4A43"/>
    <w:rsid w:val="00DC4C3A"/>
    <w:rsid w:val="00DC529B"/>
    <w:rsid w:val="00DC55BB"/>
    <w:rsid w:val="00DC55C9"/>
    <w:rsid w:val="00DC5859"/>
    <w:rsid w:val="00DC5AFD"/>
    <w:rsid w:val="00DC5ED5"/>
    <w:rsid w:val="00DC64C9"/>
    <w:rsid w:val="00DC68DE"/>
    <w:rsid w:val="00DC69AB"/>
    <w:rsid w:val="00DC6F79"/>
    <w:rsid w:val="00DC7A14"/>
    <w:rsid w:val="00DC7D2B"/>
    <w:rsid w:val="00DD01BE"/>
    <w:rsid w:val="00DD0644"/>
    <w:rsid w:val="00DD07AE"/>
    <w:rsid w:val="00DD0BA0"/>
    <w:rsid w:val="00DD146C"/>
    <w:rsid w:val="00DD1885"/>
    <w:rsid w:val="00DD1C61"/>
    <w:rsid w:val="00DD1F49"/>
    <w:rsid w:val="00DD26B7"/>
    <w:rsid w:val="00DD2814"/>
    <w:rsid w:val="00DD2D3D"/>
    <w:rsid w:val="00DD317A"/>
    <w:rsid w:val="00DD35B7"/>
    <w:rsid w:val="00DD38D3"/>
    <w:rsid w:val="00DD3981"/>
    <w:rsid w:val="00DD3DAE"/>
    <w:rsid w:val="00DD3EE1"/>
    <w:rsid w:val="00DD41D0"/>
    <w:rsid w:val="00DD4539"/>
    <w:rsid w:val="00DD525B"/>
    <w:rsid w:val="00DD55E3"/>
    <w:rsid w:val="00DD56BB"/>
    <w:rsid w:val="00DD5789"/>
    <w:rsid w:val="00DD5F44"/>
    <w:rsid w:val="00DD5F92"/>
    <w:rsid w:val="00DD682D"/>
    <w:rsid w:val="00DD6B80"/>
    <w:rsid w:val="00DD74BF"/>
    <w:rsid w:val="00DD758C"/>
    <w:rsid w:val="00DD76A5"/>
    <w:rsid w:val="00DD7BF8"/>
    <w:rsid w:val="00DD7C6F"/>
    <w:rsid w:val="00DD7FA2"/>
    <w:rsid w:val="00DE0062"/>
    <w:rsid w:val="00DE0213"/>
    <w:rsid w:val="00DE0542"/>
    <w:rsid w:val="00DE05BC"/>
    <w:rsid w:val="00DE0679"/>
    <w:rsid w:val="00DE07B5"/>
    <w:rsid w:val="00DE096E"/>
    <w:rsid w:val="00DE0AAD"/>
    <w:rsid w:val="00DE12B1"/>
    <w:rsid w:val="00DE1AE7"/>
    <w:rsid w:val="00DE1AEB"/>
    <w:rsid w:val="00DE1E56"/>
    <w:rsid w:val="00DE2241"/>
    <w:rsid w:val="00DE227B"/>
    <w:rsid w:val="00DE28F5"/>
    <w:rsid w:val="00DE3005"/>
    <w:rsid w:val="00DE36C0"/>
    <w:rsid w:val="00DE36CF"/>
    <w:rsid w:val="00DE3CE6"/>
    <w:rsid w:val="00DE3D90"/>
    <w:rsid w:val="00DE3F93"/>
    <w:rsid w:val="00DE4253"/>
    <w:rsid w:val="00DE44BA"/>
    <w:rsid w:val="00DE5005"/>
    <w:rsid w:val="00DE5042"/>
    <w:rsid w:val="00DE5134"/>
    <w:rsid w:val="00DE5761"/>
    <w:rsid w:val="00DE57D8"/>
    <w:rsid w:val="00DE582E"/>
    <w:rsid w:val="00DE58CC"/>
    <w:rsid w:val="00DE5C25"/>
    <w:rsid w:val="00DE65ED"/>
    <w:rsid w:val="00DE6816"/>
    <w:rsid w:val="00DE6D16"/>
    <w:rsid w:val="00DE75C6"/>
    <w:rsid w:val="00DE7850"/>
    <w:rsid w:val="00DE7F16"/>
    <w:rsid w:val="00DF0014"/>
    <w:rsid w:val="00DF0104"/>
    <w:rsid w:val="00DF0D55"/>
    <w:rsid w:val="00DF0DCF"/>
    <w:rsid w:val="00DF0EDD"/>
    <w:rsid w:val="00DF1103"/>
    <w:rsid w:val="00DF1992"/>
    <w:rsid w:val="00DF2247"/>
    <w:rsid w:val="00DF2A06"/>
    <w:rsid w:val="00DF2CE6"/>
    <w:rsid w:val="00DF2E83"/>
    <w:rsid w:val="00DF39D4"/>
    <w:rsid w:val="00DF3B9F"/>
    <w:rsid w:val="00DF3DBE"/>
    <w:rsid w:val="00DF40D7"/>
    <w:rsid w:val="00DF4275"/>
    <w:rsid w:val="00DF42BA"/>
    <w:rsid w:val="00DF4459"/>
    <w:rsid w:val="00DF4BAF"/>
    <w:rsid w:val="00DF53F4"/>
    <w:rsid w:val="00DF59B5"/>
    <w:rsid w:val="00DF6202"/>
    <w:rsid w:val="00DF62C6"/>
    <w:rsid w:val="00DF6413"/>
    <w:rsid w:val="00DF6701"/>
    <w:rsid w:val="00DF67B7"/>
    <w:rsid w:val="00DF6C11"/>
    <w:rsid w:val="00DF6C5C"/>
    <w:rsid w:val="00DF6E96"/>
    <w:rsid w:val="00DF73AD"/>
    <w:rsid w:val="00DF7767"/>
    <w:rsid w:val="00DF7840"/>
    <w:rsid w:val="00DF7A61"/>
    <w:rsid w:val="00DF7A9C"/>
    <w:rsid w:val="00DF7E5D"/>
    <w:rsid w:val="00E00788"/>
    <w:rsid w:val="00E00B65"/>
    <w:rsid w:val="00E016B8"/>
    <w:rsid w:val="00E01829"/>
    <w:rsid w:val="00E018C5"/>
    <w:rsid w:val="00E01A3C"/>
    <w:rsid w:val="00E01A49"/>
    <w:rsid w:val="00E01EED"/>
    <w:rsid w:val="00E02485"/>
    <w:rsid w:val="00E02DB0"/>
    <w:rsid w:val="00E02F06"/>
    <w:rsid w:val="00E02F15"/>
    <w:rsid w:val="00E03311"/>
    <w:rsid w:val="00E03728"/>
    <w:rsid w:val="00E039EA"/>
    <w:rsid w:val="00E03C72"/>
    <w:rsid w:val="00E03D32"/>
    <w:rsid w:val="00E03F0F"/>
    <w:rsid w:val="00E04184"/>
    <w:rsid w:val="00E04BFB"/>
    <w:rsid w:val="00E04FA4"/>
    <w:rsid w:val="00E05011"/>
    <w:rsid w:val="00E05243"/>
    <w:rsid w:val="00E05399"/>
    <w:rsid w:val="00E05718"/>
    <w:rsid w:val="00E05C59"/>
    <w:rsid w:val="00E06A5F"/>
    <w:rsid w:val="00E06BD0"/>
    <w:rsid w:val="00E06FFD"/>
    <w:rsid w:val="00E072C7"/>
    <w:rsid w:val="00E073AD"/>
    <w:rsid w:val="00E07E24"/>
    <w:rsid w:val="00E103B9"/>
    <w:rsid w:val="00E10771"/>
    <w:rsid w:val="00E11772"/>
    <w:rsid w:val="00E11C6D"/>
    <w:rsid w:val="00E120E1"/>
    <w:rsid w:val="00E12284"/>
    <w:rsid w:val="00E12898"/>
    <w:rsid w:val="00E12AF9"/>
    <w:rsid w:val="00E12B94"/>
    <w:rsid w:val="00E12C58"/>
    <w:rsid w:val="00E12E0E"/>
    <w:rsid w:val="00E1329E"/>
    <w:rsid w:val="00E137E8"/>
    <w:rsid w:val="00E138C6"/>
    <w:rsid w:val="00E13F2D"/>
    <w:rsid w:val="00E14561"/>
    <w:rsid w:val="00E1466E"/>
    <w:rsid w:val="00E14BFF"/>
    <w:rsid w:val="00E14E0B"/>
    <w:rsid w:val="00E15494"/>
    <w:rsid w:val="00E15579"/>
    <w:rsid w:val="00E15A67"/>
    <w:rsid w:val="00E15CF3"/>
    <w:rsid w:val="00E16542"/>
    <w:rsid w:val="00E168D5"/>
    <w:rsid w:val="00E16AB4"/>
    <w:rsid w:val="00E16AD2"/>
    <w:rsid w:val="00E16D6C"/>
    <w:rsid w:val="00E16EF9"/>
    <w:rsid w:val="00E1726B"/>
    <w:rsid w:val="00E17CF3"/>
    <w:rsid w:val="00E20554"/>
    <w:rsid w:val="00E20843"/>
    <w:rsid w:val="00E21164"/>
    <w:rsid w:val="00E213B8"/>
    <w:rsid w:val="00E2189C"/>
    <w:rsid w:val="00E21B16"/>
    <w:rsid w:val="00E220AC"/>
    <w:rsid w:val="00E2221F"/>
    <w:rsid w:val="00E223BA"/>
    <w:rsid w:val="00E22551"/>
    <w:rsid w:val="00E22681"/>
    <w:rsid w:val="00E22C6F"/>
    <w:rsid w:val="00E22DF4"/>
    <w:rsid w:val="00E22E4A"/>
    <w:rsid w:val="00E2316C"/>
    <w:rsid w:val="00E23714"/>
    <w:rsid w:val="00E23E85"/>
    <w:rsid w:val="00E23FCC"/>
    <w:rsid w:val="00E24145"/>
    <w:rsid w:val="00E24B19"/>
    <w:rsid w:val="00E24F07"/>
    <w:rsid w:val="00E251C6"/>
    <w:rsid w:val="00E25291"/>
    <w:rsid w:val="00E25337"/>
    <w:rsid w:val="00E25786"/>
    <w:rsid w:val="00E258DD"/>
    <w:rsid w:val="00E25B15"/>
    <w:rsid w:val="00E25C1A"/>
    <w:rsid w:val="00E25F8D"/>
    <w:rsid w:val="00E2639A"/>
    <w:rsid w:val="00E266C1"/>
    <w:rsid w:val="00E26A9D"/>
    <w:rsid w:val="00E26F1F"/>
    <w:rsid w:val="00E27BDA"/>
    <w:rsid w:val="00E3006D"/>
    <w:rsid w:val="00E3006F"/>
    <w:rsid w:val="00E3013B"/>
    <w:rsid w:val="00E30163"/>
    <w:rsid w:val="00E301EB"/>
    <w:rsid w:val="00E30F50"/>
    <w:rsid w:val="00E30FBF"/>
    <w:rsid w:val="00E313DE"/>
    <w:rsid w:val="00E3192C"/>
    <w:rsid w:val="00E31FAC"/>
    <w:rsid w:val="00E3271B"/>
    <w:rsid w:val="00E327DF"/>
    <w:rsid w:val="00E334C2"/>
    <w:rsid w:val="00E339DC"/>
    <w:rsid w:val="00E33C1E"/>
    <w:rsid w:val="00E3404F"/>
    <w:rsid w:val="00E34245"/>
    <w:rsid w:val="00E343F9"/>
    <w:rsid w:val="00E34461"/>
    <w:rsid w:val="00E34641"/>
    <w:rsid w:val="00E3494D"/>
    <w:rsid w:val="00E34A03"/>
    <w:rsid w:val="00E34D38"/>
    <w:rsid w:val="00E34FB1"/>
    <w:rsid w:val="00E3541C"/>
    <w:rsid w:val="00E35ACA"/>
    <w:rsid w:val="00E3674B"/>
    <w:rsid w:val="00E367EA"/>
    <w:rsid w:val="00E371F1"/>
    <w:rsid w:val="00E3767D"/>
    <w:rsid w:val="00E37B28"/>
    <w:rsid w:val="00E37C9B"/>
    <w:rsid w:val="00E37FF5"/>
    <w:rsid w:val="00E40441"/>
    <w:rsid w:val="00E407B2"/>
    <w:rsid w:val="00E408B2"/>
    <w:rsid w:val="00E40FB0"/>
    <w:rsid w:val="00E40FDA"/>
    <w:rsid w:val="00E41874"/>
    <w:rsid w:val="00E41D94"/>
    <w:rsid w:val="00E42052"/>
    <w:rsid w:val="00E421EB"/>
    <w:rsid w:val="00E4297F"/>
    <w:rsid w:val="00E43D30"/>
    <w:rsid w:val="00E43D93"/>
    <w:rsid w:val="00E44695"/>
    <w:rsid w:val="00E446BF"/>
    <w:rsid w:val="00E44744"/>
    <w:rsid w:val="00E44754"/>
    <w:rsid w:val="00E447F2"/>
    <w:rsid w:val="00E448A0"/>
    <w:rsid w:val="00E44935"/>
    <w:rsid w:val="00E44AA2"/>
    <w:rsid w:val="00E44E9E"/>
    <w:rsid w:val="00E45244"/>
    <w:rsid w:val="00E45A9F"/>
    <w:rsid w:val="00E45BAF"/>
    <w:rsid w:val="00E45D8F"/>
    <w:rsid w:val="00E467C8"/>
    <w:rsid w:val="00E46AD4"/>
    <w:rsid w:val="00E47904"/>
    <w:rsid w:val="00E4790B"/>
    <w:rsid w:val="00E47DDD"/>
    <w:rsid w:val="00E47EAE"/>
    <w:rsid w:val="00E47F44"/>
    <w:rsid w:val="00E50012"/>
    <w:rsid w:val="00E504CF"/>
    <w:rsid w:val="00E505E6"/>
    <w:rsid w:val="00E5063A"/>
    <w:rsid w:val="00E506AE"/>
    <w:rsid w:val="00E50AAE"/>
    <w:rsid w:val="00E50E9B"/>
    <w:rsid w:val="00E5109B"/>
    <w:rsid w:val="00E510A0"/>
    <w:rsid w:val="00E515FC"/>
    <w:rsid w:val="00E5182D"/>
    <w:rsid w:val="00E51D36"/>
    <w:rsid w:val="00E5209D"/>
    <w:rsid w:val="00E520C4"/>
    <w:rsid w:val="00E5236F"/>
    <w:rsid w:val="00E53069"/>
    <w:rsid w:val="00E53EBF"/>
    <w:rsid w:val="00E541B0"/>
    <w:rsid w:val="00E54B0F"/>
    <w:rsid w:val="00E550C6"/>
    <w:rsid w:val="00E551E2"/>
    <w:rsid w:val="00E557B8"/>
    <w:rsid w:val="00E55A55"/>
    <w:rsid w:val="00E55B5E"/>
    <w:rsid w:val="00E55E0A"/>
    <w:rsid w:val="00E5619D"/>
    <w:rsid w:val="00E56415"/>
    <w:rsid w:val="00E56696"/>
    <w:rsid w:val="00E567F7"/>
    <w:rsid w:val="00E56849"/>
    <w:rsid w:val="00E56BD6"/>
    <w:rsid w:val="00E56C63"/>
    <w:rsid w:val="00E57806"/>
    <w:rsid w:val="00E57FDB"/>
    <w:rsid w:val="00E60556"/>
    <w:rsid w:val="00E60BE2"/>
    <w:rsid w:val="00E61472"/>
    <w:rsid w:val="00E614A7"/>
    <w:rsid w:val="00E615CC"/>
    <w:rsid w:val="00E61BBC"/>
    <w:rsid w:val="00E61C6F"/>
    <w:rsid w:val="00E61CD0"/>
    <w:rsid w:val="00E61E22"/>
    <w:rsid w:val="00E62042"/>
    <w:rsid w:val="00E62192"/>
    <w:rsid w:val="00E624A5"/>
    <w:rsid w:val="00E6264B"/>
    <w:rsid w:val="00E62796"/>
    <w:rsid w:val="00E6286B"/>
    <w:rsid w:val="00E6297B"/>
    <w:rsid w:val="00E62A5B"/>
    <w:rsid w:val="00E62F91"/>
    <w:rsid w:val="00E63113"/>
    <w:rsid w:val="00E6333F"/>
    <w:rsid w:val="00E6388E"/>
    <w:rsid w:val="00E63CBA"/>
    <w:rsid w:val="00E6429E"/>
    <w:rsid w:val="00E64BF2"/>
    <w:rsid w:val="00E64BF6"/>
    <w:rsid w:val="00E64EA5"/>
    <w:rsid w:val="00E652F0"/>
    <w:rsid w:val="00E65CE0"/>
    <w:rsid w:val="00E65F18"/>
    <w:rsid w:val="00E661EB"/>
    <w:rsid w:val="00E66E73"/>
    <w:rsid w:val="00E67011"/>
    <w:rsid w:val="00E6710A"/>
    <w:rsid w:val="00E67299"/>
    <w:rsid w:val="00E67A85"/>
    <w:rsid w:val="00E67B2E"/>
    <w:rsid w:val="00E70323"/>
    <w:rsid w:val="00E70E1D"/>
    <w:rsid w:val="00E70EE1"/>
    <w:rsid w:val="00E70F15"/>
    <w:rsid w:val="00E71A80"/>
    <w:rsid w:val="00E724CF"/>
    <w:rsid w:val="00E7301A"/>
    <w:rsid w:val="00E73A2B"/>
    <w:rsid w:val="00E73A7B"/>
    <w:rsid w:val="00E73B16"/>
    <w:rsid w:val="00E74026"/>
    <w:rsid w:val="00E74037"/>
    <w:rsid w:val="00E747DC"/>
    <w:rsid w:val="00E74A59"/>
    <w:rsid w:val="00E74DA8"/>
    <w:rsid w:val="00E7519C"/>
    <w:rsid w:val="00E7561C"/>
    <w:rsid w:val="00E756EE"/>
    <w:rsid w:val="00E75A24"/>
    <w:rsid w:val="00E75F47"/>
    <w:rsid w:val="00E7688A"/>
    <w:rsid w:val="00E76AFE"/>
    <w:rsid w:val="00E7717B"/>
    <w:rsid w:val="00E774AF"/>
    <w:rsid w:val="00E77A09"/>
    <w:rsid w:val="00E800B4"/>
    <w:rsid w:val="00E8042C"/>
    <w:rsid w:val="00E80563"/>
    <w:rsid w:val="00E805ED"/>
    <w:rsid w:val="00E808A6"/>
    <w:rsid w:val="00E80D39"/>
    <w:rsid w:val="00E80EA3"/>
    <w:rsid w:val="00E8132F"/>
    <w:rsid w:val="00E8177A"/>
    <w:rsid w:val="00E8198D"/>
    <w:rsid w:val="00E82045"/>
    <w:rsid w:val="00E82F20"/>
    <w:rsid w:val="00E830A2"/>
    <w:rsid w:val="00E8371A"/>
    <w:rsid w:val="00E839E2"/>
    <w:rsid w:val="00E83EA5"/>
    <w:rsid w:val="00E8414B"/>
    <w:rsid w:val="00E8425E"/>
    <w:rsid w:val="00E842CF"/>
    <w:rsid w:val="00E84739"/>
    <w:rsid w:val="00E847E7"/>
    <w:rsid w:val="00E84E17"/>
    <w:rsid w:val="00E8501C"/>
    <w:rsid w:val="00E85280"/>
    <w:rsid w:val="00E8618D"/>
    <w:rsid w:val="00E861AC"/>
    <w:rsid w:val="00E86C59"/>
    <w:rsid w:val="00E86D26"/>
    <w:rsid w:val="00E86F2B"/>
    <w:rsid w:val="00E87775"/>
    <w:rsid w:val="00E87C27"/>
    <w:rsid w:val="00E87CDB"/>
    <w:rsid w:val="00E90205"/>
    <w:rsid w:val="00E90546"/>
    <w:rsid w:val="00E90AAE"/>
    <w:rsid w:val="00E90B58"/>
    <w:rsid w:val="00E90CD5"/>
    <w:rsid w:val="00E91249"/>
    <w:rsid w:val="00E917CB"/>
    <w:rsid w:val="00E91830"/>
    <w:rsid w:val="00E91EE9"/>
    <w:rsid w:val="00E92473"/>
    <w:rsid w:val="00E925D7"/>
    <w:rsid w:val="00E926C7"/>
    <w:rsid w:val="00E92BF6"/>
    <w:rsid w:val="00E92F06"/>
    <w:rsid w:val="00E9350F"/>
    <w:rsid w:val="00E9363C"/>
    <w:rsid w:val="00E9374B"/>
    <w:rsid w:val="00E93839"/>
    <w:rsid w:val="00E940BC"/>
    <w:rsid w:val="00E941A9"/>
    <w:rsid w:val="00E941E8"/>
    <w:rsid w:val="00E9445B"/>
    <w:rsid w:val="00E947B9"/>
    <w:rsid w:val="00E9489F"/>
    <w:rsid w:val="00E94DB7"/>
    <w:rsid w:val="00E94E16"/>
    <w:rsid w:val="00E94EE0"/>
    <w:rsid w:val="00E94F94"/>
    <w:rsid w:val="00E95322"/>
    <w:rsid w:val="00E954B0"/>
    <w:rsid w:val="00E95611"/>
    <w:rsid w:val="00E95619"/>
    <w:rsid w:val="00E95CC7"/>
    <w:rsid w:val="00E9607E"/>
    <w:rsid w:val="00E9650E"/>
    <w:rsid w:val="00E96B22"/>
    <w:rsid w:val="00E96E8B"/>
    <w:rsid w:val="00E96EE8"/>
    <w:rsid w:val="00E96FA5"/>
    <w:rsid w:val="00E9703B"/>
    <w:rsid w:val="00E9744B"/>
    <w:rsid w:val="00E97C04"/>
    <w:rsid w:val="00EA0103"/>
    <w:rsid w:val="00EA0270"/>
    <w:rsid w:val="00EA03CE"/>
    <w:rsid w:val="00EA04B9"/>
    <w:rsid w:val="00EA0627"/>
    <w:rsid w:val="00EA0764"/>
    <w:rsid w:val="00EA0CCF"/>
    <w:rsid w:val="00EA16DF"/>
    <w:rsid w:val="00EA1729"/>
    <w:rsid w:val="00EA180E"/>
    <w:rsid w:val="00EA1CC2"/>
    <w:rsid w:val="00EA2882"/>
    <w:rsid w:val="00EA28CB"/>
    <w:rsid w:val="00EA2A04"/>
    <w:rsid w:val="00EA2C4D"/>
    <w:rsid w:val="00EA329A"/>
    <w:rsid w:val="00EA3C7F"/>
    <w:rsid w:val="00EA3CFC"/>
    <w:rsid w:val="00EA3E74"/>
    <w:rsid w:val="00EA48E7"/>
    <w:rsid w:val="00EA4E37"/>
    <w:rsid w:val="00EA5126"/>
    <w:rsid w:val="00EA5965"/>
    <w:rsid w:val="00EA694F"/>
    <w:rsid w:val="00EA69D1"/>
    <w:rsid w:val="00EA6A45"/>
    <w:rsid w:val="00EA6C65"/>
    <w:rsid w:val="00EA6CF2"/>
    <w:rsid w:val="00EA7097"/>
    <w:rsid w:val="00EA73F8"/>
    <w:rsid w:val="00EA7659"/>
    <w:rsid w:val="00EA7727"/>
    <w:rsid w:val="00EA7A26"/>
    <w:rsid w:val="00EA7BE7"/>
    <w:rsid w:val="00EA7D01"/>
    <w:rsid w:val="00EA7FFE"/>
    <w:rsid w:val="00EB02E3"/>
    <w:rsid w:val="00EB068B"/>
    <w:rsid w:val="00EB0792"/>
    <w:rsid w:val="00EB1083"/>
    <w:rsid w:val="00EB116E"/>
    <w:rsid w:val="00EB1460"/>
    <w:rsid w:val="00EB15D7"/>
    <w:rsid w:val="00EB186A"/>
    <w:rsid w:val="00EB1CA0"/>
    <w:rsid w:val="00EB1CF1"/>
    <w:rsid w:val="00EB1EC5"/>
    <w:rsid w:val="00EB20AB"/>
    <w:rsid w:val="00EB2110"/>
    <w:rsid w:val="00EB21B0"/>
    <w:rsid w:val="00EB2577"/>
    <w:rsid w:val="00EB305F"/>
    <w:rsid w:val="00EB32FD"/>
    <w:rsid w:val="00EB35B7"/>
    <w:rsid w:val="00EB36A8"/>
    <w:rsid w:val="00EB39BE"/>
    <w:rsid w:val="00EB462E"/>
    <w:rsid w:val="00EB473E"/>
    <w:rsid w:val="00EB491E"/>
    <w:rsid w:val="00EB4D0B"/>
    <w:rsid w:val="00EB4F67"/>
    <w:rsid w:val="00EB5556"/>
    <w:rsid w:val="00EB69BD"/>
    <w:rsid w:val="00EB6C83"/>
    <w:rsid w:val="00EB73BA"/>
    <w:rsid w:val="00EB7549"/>
    <w:rsid w:val="00EB7A1E"/>
    <w:rsid w:val="00EB7CB4"/>
    <w:rsid w:val="00EB7FC7"/>
    <w:rsid w:val="00EC050E"/>
    <w:rsid w:val="00EC05DD"/>
    <w:rsid w:val="00EC08D7"/>
    <w:rsid w:val="00EC0E25"/>
    <w:rsid w:val="00EC0E8C"/>
    <w:rsid w:val="00EC11C3"/>
    <w:rsid w:val="00EC11F0"/>
    <w:rsid w:val="00EC1734"/>
    <w:rsid w:val="00EC1A79"/>
    <w:rsid w:val="00EC1BCA"/>
    <w:rsid w:val="00EC1D73"/>
    <w:rsid w:val="00EC278D"/>
    <w:rsid w:val="00EC3A2F"/>
    <w:rsid w:val="00EC3C53"/>
    <w:rsid w:val="00EC4757"/>
    <w:rsid w:val="00EC4911"/>
    <w:rsid w:val="00EC4A2B"/>
    <w:rsid w:val="00EC4A53"/>
    <w:rsid w:val="00EC4C88"/>
    <w:rsid w:val="00EC520A"/>
    <w:rsid w:val="00EC5704"/>
    <w:rsid w:val="00EC5791"/>
    <w:rsid w:val="00EC58EE"/>
    <w:rsid w:val="00EC592F"/>
    <w:rsid w:val="00EC65F5"/>
    <w:rsid w:val="00EC71E3"/>
    <w:rsid w:val="00EC73E0"/>
    <w:rsid w:val="00EC7EB3"/>
    <w:rsid w:val="00EC7EBA"/>
    <w:rsid w:val="00EC7F39"/>
    <w:rsid w:val="00EC7FC1"/>
    <w:rsid w:val="00ED0019"/>
    <w:rsid w:val="00ED01BB"/>
    <w:rsid w:val="00ED0290"/>
    <w:rsid w:val="00ED03EB"/>
    <w:rsid w:val="00ED060A"/>
    <w:rsid w:val="00ED08DD"/>
    <w:rsid w:val="00ED0D89"/>
    <w:rsid w:val="00ED1864"/>
    <w:rsid w:val="00ED1AD0"/>
    <w:rsid w:val="00ED1BA0"/>
    <w:rsid w:val="00ED1C61"/>
    <w:rsid w:val="00ED1D72"/>
    <w:rsid w:val="00ED1ED6"/>
    <w:rsid w:val="00ED239B"/>
    <w:rsid w:val="00ED3067"/>
    <w:rsid w:val="00ED30E2"/>
    <w:rsid w:val="00ED324B"/>
    <w:rsid w:val="00ED365A"/>
    <w:rsid w:val="00ED4498"/>
    <w:rsid w:val="00ED459C"/>
    <w:rsid w:val="00ED4C8D"/>
    <w:rsid w:val="00ED4EF4"/>
    <w:rsid w:val="00ED5042"/>
    <w:rsid w:val="00ED517D"/>
    <w:rsid w:val="00ED5279"/>
    <w:rsid w:val="00ED63C8"/>
    <w:rsid w:val="00ED6932"/>
    <w:rsid w:val="00ED693A"/>
    <w:rsid w:val="00ED6C70"/>
    <w:rsid w:val="00ED6D1A"/>
    <w:rsid w:val="00ED7670"/>
    <w:rsid w:val="00ED7C9F"/>
    <w:rsid w:val="00EE0599"/>
    <w:rsid w:val="00EE0848"/>
    <w:rsid w:val="00EE0D49"/>
    <w:rsid w:val="00EE0E0F"/>
    <w:rsid w:val="00EE0F4B"/>
    <w:rsid w:val="00EE111E"/>
    <w:rsid w:val="00EE173D"/>
    <w:rsid w:val="00EE267A"/>
    <w:rsid w:val="00EE268D"/>
    <w:rsid w:val="00EE2748"/>
    <w:rsid w:val="00EE2A81"/>
    <w:rsid w:val="00EE2D16"/>
    <w:rsid w:val="00EE2E92"/>
    <w:rsid w:val="00EE378E"/>
    <w:rsid w:val="00EE3B5E"/>
    <w:rsid w:val="00EE3C5C"/>
    <w:rsid w:val="00EE3CD6"/>
    <w:rsid w:val="00EE3E0C"/>
    <w:rsid w:val="00EE409D"/>
    <w:rsid w:val="00EE412C"/>
    <w:rsid w:val="00EE4B8E"/>
    <w:rsid w:val="00EE4F87"/>
    <w:rsid w:val="00EE54A4"/>
    <w:rsid w:val="00EE552D"/>
    <w:rsid w:val="00EE5D36"/>
    <w:rsid w:val="00EE6360"/>
    <w:rsid w:val="00EE688D"/>
    <w:rsid w:val="00EE6D04"/>
    <w:rsid w:val="00EE6DA8"/>
    <w:rsid w:val="00EE7011"/>
    <w:rsid w:val="00EE7564"/>
    <w:rsid w:val="00EE772C"/>
    <w:rsid w:val="00EE79EF"/>
    <w:rsid w:val="00EE7A34"/>
    <w:rsid w:val="00EE7AF9"/>
    <w:rsid w:val="00EE7CB0"/>
    <w:rsid w:val="00EE7F1A"/>
    <w:rsid w:val="00EF0257"/>
    <w:rsid w:val="00EF0419"/>
    <w:rsid w:val="00EF0B93"/>
    <w:rsid w:val="00EF0E8E"/>
    <w:rsid w:val="00EF173B"/>
    <w:rsid w:val="00EF1957"/>
    <w:rsid w:val="00EF1B83"/>
    <w:rsid w:val="00EF1D66"/>
    <w:rsid w:val="00EF20A8"/>
    <w:rsid w:val="00EF236E"/>
    <w:rsid w:val="00EF26AF"/>
    <w:rsid w:val="00EF26F6"/>
    <w:rsid w:val="00EF2B7E"/>
    <w:rsid w:val="00EF2F8F"/>
    <w:rsid w:val="00EF30F7"/>
    <w:rsid w:val="00EF36C6"/>
    <w:rsid w:val="00EF36F1"/>
    <w:rsid w:val="00EF3C8A"/>
    <w:rsid w:val="00EF3D1E"/>
    <w:rsid w:val="00EF40A0"/>
    <w:rsid w:val="00EF4224"/>
    <w:rsid w:val="00EF4439"/>
    <w:rsid w:val="00EF452D"/>
    <w:rsid w:val="00EF4781"/>
    <w:rsid w:val="00EF493F"/>
    <w:rsid w:val="00EF4A75"/>
    <w:rsid w:val="00EF4E7F"/>
    <w:rsid w:val="00EF5172"/>
    <w:rsid w:val="00EF532E"/>
    <w:rsid w:val="00EF63A1"/>
    <w:rsid w:val="00EF7121"/>
    <w:rsid w:val="00EF73D2"/>
    <w:rsid w:val="00EF7CB5"/>
    <w:rsid w:val="00EF7DD1"/>
    <w:rsid w:val="00F003BD"/>
    <w:rsid w:val="00F0044F"/>
    <w:rsid w:val="00F0061C"/>
    <w:rsid w:val="00F00EF5"/>
    <w:rsid w:val="00F00F36"/>
    <w:rsid w:val="00F012A5"/>
    <w:rsid w:val="00F01691"/>
    <w:rsid w:val="00F02234"/>
    <w:rsid w:val="00F0238D"/>
    <w:rsid w:val="00F028DA"/>
    <w:rsid w:val="00F02D20"/>
    <w:rsid w:val="00F02E8E"/>
    <w:rsid w:val="00F0304D"/>
    <w:rsid w:val="00F0340F"/>
    <w:rsid w:val="00F039FA"/>
    <w:rsid w:val="00F03DF7"/>
    <w:rsid w:val="00F03EFC"/>
    <w:rsid w:val="00F03FC7"/>
    <w:rsid w:val="00F04124"/>
    <w:rsid w:val="00F041B9"/>
    <w:rsid w:val="00F04773"/>
    <w:rsid w:val="00F04CC6"/>
    <w:rsid w:val="00F05132"/>
    <w:rsid w:val="00F051E7"/>
    <w:rsid w:val="00F0561E"/>
    <w:rsid w:val="00F05A06"/>
    <w:rsid w:val="00F05BDD"/>
    <w:rsid w:val="00F062E5"/>
    <w:rsid w:val="00F065CE"/>
    <w:rsid w:val="00F0698A"/>
    <w:rsid w:val="00F0700D"/>
    <w:rsid w:val="00F0796A"/>
    <w:rsid w:val="00F102A5"/>
    <w:rsid w:val="00F10911"/>
    <w:rsid w:val="00F10A77"/>
    <w:rsid w:val="00F10AA9"/>
    <w:rsid w:val="00F10B3E"/>
    <w:rsid w:val="00F1103E"/>
    <w:rsid w:val="00F111CC"/>
    <w:rsid w:val="00F11BB2"/>
    <w:rsid w:val="00F123D3"/>
    <w:rsid w:val="00F12627"/>
    <w:rsid w:val="00F12791"/>
    <w:rsid w:val="00F1286F"/>
    <w:rsid w:val="00F1323F"/>
    <w:rsid w:val="00F13567"/>
    <w:rsid w:val="00F135D0"/>
    <w:rsid w:val="00F139E5"/>
    <w:rsid w:val="00F13A54"/>
    <w:rsid w:val="00F13E21"/>
    <w:rsid w:val="00F143EB"/>
    <w:rsid w:val="00F14587"/>
    <w:rsid w:val="00F1459C"/>
    <w:rsid w:val="00F14EC9"/>
    <w:rsid w:val="00F154A7"/>
    <w:rsid w:val="00F1579E"/>
    <w:rsid w:val="00F15E77"/>
    <w:rsid w:val="00F16423"/>
    <w:rsid w:val="00F16506"/>
    <w:rsid w:val="00F167ED"/>
    <w:rsid w:val="00F169EE"/>
    <w:rsid w:val="00F1738A"/>
    <w:rsid w:val="00F176BF"/>
    <w:rsid w:val="00F202C7"/>
    <w:rsid w:val="00F20B6F"/>
    <w:rsid w:val="00F20E29"/>
    <w:rsid w:val="00F21B3A"/>
    <w:rsid w:val="00F21C55"/>
    <w:rsid w:val="00F21DC3"/>
    <w:rsid w:val="00F21F83"/>
    <w:rsid w:val="00F22062"/>
    <w:rsid w:val="00F227E8"/>
    <w:rsid w:val="00F22D84"/>
    <w:rsid w:val="00F23130"/>
    <w:rsid w:val="00F23B24"/>
    <w:rsid w:val="00F23DC4"/>
    <w:rsid w:val="00F2419C"/>
    <w:rsid w:val="00F24272"/>
    <w:rsid w:val="00F242F5"/>
    <w:rsid w:val="00F24E7D"/>
    <w:rsid w:val="00F24EAC"/>
    <w:rsid w:val="00F24EE4"/>
    <w:rsid w:val="00F25374"/>
    <w:rsid w:val="00F25956"/>
    <w:rsid w:val="00F25AC4"/>
    <w:rsid w:val="00F25E75"/>
    <w:rsid w:val="00F25E78"/>
    <w:rsid w:val="00F26113"/>
    <w:rsid w:val="00F2625D"/>
    <w:rsid w:val="00F26313"/>
    <w:rsid w:val="00F264BF"/>
    <w:rsid w:val="00F26E0E"/>
    <w:rsid w:val="00F27039"/>
    <w:rsid w:val="00F27B93"/>
    <w:rsid w:val="00F27CAC"/>
    <w:rsid w:val="00F27D45"/>
    <w:rsid w:val="00F30123"/>
    <w:rsid w:val="00F305D7"/>
    <w:rsid w:val="00F30901"/>
    <w:rsid w:val="00F3094D"/>
    <w:rsid w:val="00F30D3C"/>
    <w:rsid w:val="00F30FDB"/>
    <w:rsid w:val="00F3146A"/>
    <w:rsid w:val="00F31551"/>
    <w:rsid w:val="00F317EA"/>
    <w:rsid w:val="00F3184D"/>
    <w:rsid w:val="00F31B8B"/>
    <w:rsid w:val="00F31C2E"/>
    <w:rsid w:val="00F3237A"/>
    <w:rsid w:val="00F32568"/>
    <w:rsid w:val="00F329B5"/>
    <w:rsid w:val="00F32E13"/>
    <w:rsid w:val="00F32F2C"/>
    <w:rsid w:val="00F3357E"/>
    <w:rsid w:val="00F33C70"/>
    <w:rsid w:val="00F340CE"/>
    <w:rsid w:val="00F34514"/>
    <w:rsid w:val="00F3464C"/>
    <w:rsid w:val="00F34EB7"/>
    <w:rsid w:val="00F369A9"/>
    <w:rsid w:val="00F36CE2"/>
    <w:rsid w:val="00F36DA1"/>
    <w:rsid w:val="00F36F1B"/>
    <w:rsid w:val="00F3765B"/>
    <w:rsid w:val="00F376EB"/>
    <w:rsid w:val="00F3786C"/>
    <w:rsid w:val="00F37A1C"/>
    <w:rsid w:val="00F37D6B"/>
    <w:rsid w:val="00F37DB6"/>
    <w:rsid w:val="00F40EC8"/>
    <w:rsid w:val="00F413F4"/>
    <w:rsid w:val="00F41810"/>
    <w:rsid w:val="00F4181D"/>
    <w:rsid w:val="00F41BF7"/>
    <w:rsid w:val="00F42D21"/>
    <w:rsid w:val="00F43402"/>
    <w:rsid w:val="00F43677"/>
    <w:rsid w:val="00F43750"/>
    <w:rsid w:val="00F43E18"/>
    <w:rsid w:val="00F44113"/>
    <w:rsid w:val="00F449C3"/>
    <w:rsid w:val="00F44D6B"/>
    <w:rsid w:val="00F44F4B"/>
    <w:rsid w:val="00F45D2C"/>
    <w:rsid w:val="00F45EE3"/>
    <w:rsid w:val="00F45F7E"/>
    <w:rsid w:val="00F45FC1"/>
    <w:rsid w:val="00F4619C"/>
    <w:rsid w:val="00F47423"/>
    <w:rsid w:val="00F47959"/>
    <w:rsid w:val="00F501AA"/>
    <w:rsid w:val="00F50648"/>
    <w:rsid w:val="00F50703"/>
    <w:rsid w:val="00F519C1"/>
    <w:rsid w:val="00F51C2D"/>
    <w:rsid w:val="00F51E4F"/>
    <w:rsid w:val="00F51FBE"/>
    <w:rsid w:val="00F52297"/>
    <w:rsid w:val="00F52FC3"/>
    <w:rsid w:val="00F53063"/>
    <w:rsid w:val="00F531DE"/>
    <w:rsid w:val="00F53837"/>
    <w:rsid w:val="00F53967"/>
    <w:rsid w:val="00F539FB"/>
    <w:rsid w:val="00F53DCB"/>
    <w:rsid w:val="00F54308"/>
    <w:rsid w:val="00F54D2C"/>
    <w:rsid w:val="00F54DFD"/>
    <w:rsid w:val="00F5553C"/>
    <w:rsid w:val="00F55AED"/>
    <w:rsid w:val="00F56A9D"/>
    <w:rsid w:val="00F572FE"/>
    <w:rsid w:val="00F575AF"/>
    <w:rsid w:val="00F57B75"/>
    <w:rsid w:val="00F57C63"/>
    <w:rsid w:val="00F57C8E"/>
    <w:rsid w:val="00F60ABE"/>
    <w:rsid w:val="00F60E11"/>
    <w:rsid w:val="00F60F5A"/>
    <w:rsid w:val="00F61918"/>
    <w:rsid w:val="00F61FC2"/>
    <w:rsid w:val="00F6222B"/>
    <w:rsid w:val="00F62370"/>
    <w:rsid w:val="00F626CE"/>
    <w:rsid w:val="00F6288D"/>
    <w:rsid w:val="00F62B66"/>
    <w:rsid w:val="00F62DFC"/>
    <w:rsid w:val="00F6317E"/>
    <w:rsid w:val="00F6425A"/>
    <w:rsid w:val="00F65379"/>
    <w:rsid w:val="00F653F6"/>
    <w:rsid w:val="00F6565E"/>
    <w:rsid w:val="00F65781"/>
    <w:rsid w:val="00F658AD"/>
    <w:rsid w:val="00F658E4"/>
    <w:rsid w:val="00F658F6"/>
    <w:rsid w:val="00F66310"/>
    <w:rsid w:val="00F6668A"/>
    <w:rsid w:val="00F675CA"/>
    <w:rsid w:val="00F678E3"/>
    <w:rsid w:val="00F6798D"/>
    <w:rsid w:val="00F67D0E"/>
    <w:rsid w:val="00F70058"/>
    <w:rsid w:val="00F70585"/>
    <w:rsid w:val="00F707EA"/>
    <w:rsid w:val="00F70D76"/>
    <w:rsid w:val="00F7103B"/>
    <w:rsid w:val="00F717AC"/>
    <w:rsid w:val="00F71818"/>
    <w:rsid w:val="00F71C90"/>
    <w:rsid w:val="00F7212E"/>
    <w:rsid w:val="00F724E4"/>
    <w:rsid w:val="00F72C25"/>
    <w:rsid w:val="00F7319C"/>
    <w:rsid w:val="00F73240"/>
    <w:rsid w:val="00F73830"/>
    <w:rsid w:val="00F73E8C"/>
    <w:rsid w:val="00F7494A"/>
    <w:rsid w:val="00F74A6A"/>
    <w:rsid w:val="00F74B49"/>
    <w:rsid w:val="00F74B94"/>
    <w:rsid w:val="00F74C56"/>
    <w:rsid w:val="00F74CB7"/>
    <w:rsid w:val="00F74DA2"/>
    <w:rsid w:val="00F752D9"/>
    <w:rsid w:val="00F758F4"/>
    <w:rsid w:val="00F75DC7"/>
    <w:rsid w:val="00F75DEC"/>
    <w:rsid w:val="00F76500"/>
    <w:rsid w:val="00F766BA"/>
    <w:rsid w:val="00F7693C"/>
    <w:rsid w:val="00F772CB"/>
    <w:rsid w:val="00F77373"/>
    <w:rsid w:val="00F77529"/>
    <w:rsid w:val="00F77544"/>
    <w:rsid w:val="00F7763F"/>
    <w:rsid w:val="00F776F5"/>
    <w:rsid w:val="00F77A5A"/>
    <w:rsid w:val="00F77E91"/>
    <w:rsid w:val="00F77EFD"/>
    <w:rsid w:val="00F81506"/>
    <w:rsid w:val="00F81793"/>
    <w:rsid w:val="00F81A3C"/>
    <w:rsid w:val="00F81AAD"/>
    <w:rsid w:val="00F81C97"/>
    <w:rsid w:val="00F81C9B"/>
    <w:rsid w:val="00F81EB6"/>
    <w:rsid w:val="00F81EF6"/>
    <w:rsid w:val="00F83188"/>
    <w:rsid w:val="00F832BC"/>
    <w:rsid w:val="00F83AA0"/>
    <w:rsid w:val="00F83F5D"/>
    <w:rsid w:val="00F84B48"/>
    <w:rsid w:val="00F854E0"/>
    <w:rsid w:val="00F8563E"/>
    <w:rsid w:val="00F85B18"/>
    <w:rsid w:val="00F85B9E"/>
    <w:rsid w:val="00F85EF2"/>
    <w:rsid w:val="00F8625F"/>
    <w:rsid w:val="00F8660A"/>
    <w:rsid w:val="00F86778"/>
    <w:rsid w:val="00F86AB2"/>
    <w:rsid w:val="00F86CC2"/>
    <w:rsid w:val="00F87014"/>
    <w:rsid w:val="00F87301"/>
    <w:rsid w:val="00F87666"/>
    <w:rsid w:val="00F87DB9"/>
    <w:rsid w:val="00F87E8C"/>
    <w:rsid w:val="00F87E8D"/>
    <w:rsid w:val="00F87EA8"/>
    <w:rsid w:val="00F87F3D"/>
    <w:rsid w:val="00F90162"/>
    <w:rsid w:val="00F903DD"/>
    <w:rsid w:val="00F90421"/>
    <w:rsid w:val="00F90501"/>
    <w:rsid w:val="00F905DD"/>
    <w:rsid w:val="00F90B8E"/>
    <w:rsid w:val="00F90E08"/>
    <w:rsid w:val="00F912F8"/>
    <w:rsid w:val="00F91332"/>
    <w:rsid w:val="00F91687"/>
    <w:rsid w:val="00F91C17"/>
    <w:rsid w:val="00F91FA9"/>
    <w:rsid w:val="00F920FC"/>
    <w:rsid w:val="00F92112"/>
    <w:rsid w:val="00F922E4"/>
    <w:rsid w:val="00F92323"/>
    <w:rsid w:val="00F92537"/>
    <w:rsid w:val="00F92919"/>
    <w:rsid w:val="00F92B3D"/>
    <w:rsid w:val="00F92CD0"/>
    <w:rsid w:val="00F92E63"/>
    <w:rsid w:val="00F930D3"/>
    <w:rsid w:val="00F93305"/>
    <w:rsid w:val="00F939D2"/>
    <w:rsid w:val="00F93F4A"/>
    <w:rsid w:val="00F940F7"/>
    <w:rsid w:val="00F94749"/>
    <w:rsid w:val="00F94B8E"/>
    <w:rsid w:val="00F9556B"/>
    <w:rsid w:val="00F95803"/>
    <w:rsid w:val="00F95EB2"/>
    <w:rsid w:val="00F96279"/>
    <w:rsid w:val="00F9699F"/>
    <w:rsid w:val="00F96A9C"/>
    <w:rsid w:val="00F96B29"/>
    <w:rsid w:val="00F96CE2"/>
    <w:rsid w:val="00F9717D"/>
    <w:rsid w:val="00F978FC"/>
    <w:rsid w:val="00F97EE5"/>
    <w:rsid w:val="00FA0090"/>
    <w:rsid w:val="00FA064F"/>
    <w:rsid w:val="00FA07B2"/>
    <w:rsid w:val="00FA0857"/>
    <w:rsid w:val="00FA1417"/>
    <w:rsid w:val="00FA1433"/>
    <w:rsid w:val="00FA19A0"/>
    <w:rsid w:val="00FA19E1"/>
    <w:rsid w:val="00FA1F64"/>
    <w:rsid w:val="00FA23FF"/>
    <w:rsid w:val="00FA259C"/>
    <w:rsid w:val="00FA306B"/>
    <w:rsid w:val="00FA35A5"/>
    <w:rsid w:val="00FA376E"/>
    <w:rsid w:val="00FA3C9D"/>
    <w:rsid w:val="00FA3D91"/>
    <w:rsid w:val="00FA3EAE"/>
    <w:rsid w:val="00FA4749"/>
    <w:rsid w:val="00FA4D0B"/>
    <w:rsid w:val="00FA5105"/>
    <w:rsid w:val="00FA52E8"/>
    <w:rsid w:val="00FA591F"/>
    <w:rsid w:val="00FA59A9"/>
    <w:rsid w:val="00FA6400"/>
    <w:rsid w:val="00FA6FD9"/>
    <w:rsid w:val="00FA70EF"/>
    <w:rsid w:val="00FA72BC"/>
    <w:rsid w:val="00FA72C6"/>
    <w:rsid w:val="00FA749E"/>
    <w:rsid w:val="00FA7CFF"/>
    <w:rsid w:val="00FA7D56"/>
    <w:rsid w:val="00FA7D80"/>
    <w:rsid w:val="00FA7F5D"/>
    <w:rsid w:val="00FB01B0"/>
    <w:rsid w:val="00FB03F6"/>
    <w:rsid w:val="00FB0433"/>
    <w:rsid w:val="00FB0E69"/>
    <w:rsid w:val="00FB12B7"/>
    <w:rsid w:val="00FB159F"/>
    <w:rsid w:val="00FB17A7"/>
    <w:rsid w:val="00FB1855"/>
    <w:rsid w:val="00FB1AE9"/>
    <w:rsid w:val="00FB1CC1"/>
    <w:rsid w:val="00FB1D2C"/>
    <w:rsid w:val="00FB206D"/>
    <w:rsid w:val="00FB2583"/>
    <w:rsid w:val="00FB288E"/>
    <w:rsid w:val="00FB2AEB"/>
    <w:rsid w:val="00FB2F0E"/>
    <w:rsid w:val="00FB3028"/>
    <w:rsid w:val="00FB3F31"/>
    <w:rsid w:val="00FB4127"/>
    <w:rsid w:val="00FB4832"/>
    <w:rsid w:val="00FB4911"/>
    <w:rsid w:val="00FB4D0E"/>
    <w:rsid w:val="00FB4DD6"/>
    <w:rsid w:val="00FB4F50"/>
    <w:rsid w:val="00FB5247"/>
    <w:rsid w:val="00FB530D"/>
    <w:rsid w:val="00FB5390"/>
    <w:rsid w:val="00FB55C3"/>
    <w:rsid w:val="00FB55E6"/>
    <w:rsid w:val="00FB562D"/>
    <w:rsid w:val="00FB5A62"/>
    <w:rsid w:val="00FB6400"/>
    <w:rsid w:val="00FB6837"/>
    <w:rsid w:val="00FB6980"/>
    <w:rsid w:val="00FB6C8F"/>
    <w:rsid w:val="00FB6D27"/>
    <w:rsid w:val="00FB7273"/>
    <w:rsid w:val="00FB7864"/>
    <w:rsid w:val="00FC0193"/>
    <w:rsid w:val="00FC04A8"/>
    <w:rsid w:val="00FC05AA"/>
    <w:rsid w:val="00FC1046"/>
    <w:rsid w:val="00FC15F0"/>
    <w:rsid w:val="00FC16FB"/>
    <w:rsid w:val="00FC17AA"/>
    <w:rsid w:val="00FC21AE"/>
    <w:rsid w:val="00FC236F"/>
    <w:rsid w:val="00FC389A"/>
    <w:rsid w:val="00FC389D"/>
    <w:rsid w:val="00FC39D9"/>
    <w:rsid w:val="00FC3A57"/>
    <w:rsid w:val="00FC3CDC"/>
    <w:rsid w:val="00FC4049"/>
    <w:rsid w:val="00FC4B93"/>
    <w:rsid w:val="00FC4BEB"/>
    <w:rsid w:val="00FC5227"/>
    <w:rsid w:val="00FC53AA"/>
    <w:rsid w:val="00FC54AE"/>
    <w:rsid w:val="00FC56FB"/>
    <w:rsid w:val="00FC5D89"/>
    <w:rsid w:val="00FC62E2"/>
    <w:rsid w:val="00FC6576"/>
    <w:rsid w:val="00FC670B"/>
    <w:rsid w:val="00FC68DA"/>
    <w:rsid w:val="00FC6C65"/>
    <w:rsid w:val="00FC6F5A"/>
    <w:rsid w:val="00FC7045"/>
    <w:rsid w:val="00FC706A"/>
    <w:rsid w:val="00FC77F3"/>
    <w:rsid w:val="00FC7B7C"/>
    <w:rsid w:val="00FC7C28"/>
    <w:rsid w:val="00FD0A39"/>
    <w:rsid w:val="00FD0CD1"/>
    <w:rsid w:val="00FD0E7D"/>
    <w:rsid w:val="00FD1313"/>
    <w:rsid w:val="00FD1332"/>
    <w:rsid w:val="00FD1484"/>
    <w:rsid w:val="00FD1D01"/>
    <w:rsid w:val="00FD1F86"/>
    <w:rsid w:val="00FD2032"/>
    <w:rsid w:val="00FD2949"/>
    <w:rsid w:val="00FD309D"/>
    <w:rsid w:val="00FD3A33"/>
    <w:rsid w:val="00FD3BB4"/>
    <w:rsid w:val="00FD3C87"/>
    <w:rsid w:val="00FD3E84"/>
    <w:rsid w:val="00FD4CF7"/>
    <w:rsid w:val="00FD4FE9"/>
    <w:rsid w:val="00FD52B0"/>
    <w:rsid w:val="00FD53BD"/>
    <w:rsid w:val="00FD573F"/>
    <w:rsid w:val="00FD576A"/>
    <w:rsid w:val="00FD582C"/>
    <w:rsid w:val="00FD6241"/>
    <w:rsid w:val="00FD62B5"/>
    <w:rsid w:val="00FD6672"/>
    <w:rsid w:val="00FD6B3F"/>
    <w:rsid w:val="00FD72F8"/>
    <w:rsid w:val="00FD7B6F"/>
    <w:rsid w:val="00FE03DB"/>
    <w:rsid w:val="00FE0761"/>
    <w:rsid w:val="00FE0792"/>
    <w:rsid w:val="00FE0B5A"/>
    <w:rsid w:val="00FE1A51"/>
    <w:rsid w:val="00FE2400"/>
    <w:rsid w:val="00FE2527"/>
    <w:rsid w:val="00FE2C36"/>
    <w:rsid w:val="00FE3704"/>
    <w:rsid w:val="00FE382A"/>
    <w:rsid w:val="00FE3C57"/>
    <w:rsid w:val="00FE3F33"/>
    <w:rsid w:val="00FE4038"/>
    <w:rsid w:val="00FE41C3"/>
    <w:rsid w:val="00FE4202"/>
    <w:rsid w:val="00FE42EB"/>
    <w:rsid w:val="00FE45AF"/>
    <w:rsid w:val="00FE46CC"/>
    <w:rsid w:val="00FE46F3"/>
    <w:rsid w:val="00FE49B2"/>
    <w:rsid w:val="00FE4ABB"/>
    <w:rsid w:val="00FE5A24"/>
    <w:rsid w:val="00FE5E1D"/>
    <w:rsid w:val="00FE6155"/>
    <w:rsid w:val="00FE627B"/>
    <w:rsid w:val="00FE63B7"/>
    <w:rsid w:val="00FE679F"/>
    <w:rsid w:val="00FE6ADE"/>
    <w:rsid w:val="00FE6D20"/>
    <w:rsid w:val="00FE6F69"/>
    <w:rsid w:val="00FE6FC3"/>
    <w:rsid w:val="00FE74BE"/>
    <w:rsid w:val="00FE7854"/>
    <w:rsid w:val="00FE7D1D"/>
    <w:rsid w:val="00FE7DF9"/>
    <w:rsid w:val="00FF00CE"/>
    <w:rsid w:val="00FF0172"/>
    <w:rsid w:val="00FF099C"/>
    <w:rsid w:val="00FF0B5F"/>
    <w:rsid w:val="00FF0C59"/>
    <w:rsid w:val="00FF115C"/>
    <w:rsid w:val="00FF1170"/>
    <w:rsid w:val="00FF1617"/>
    <w:rsid w:val="00FF1880"/>
    <w:rsid w:val="00FF1A1B"/>
    <w:rsid w:val="00FF1AD6"/>
    <w:rsid w:val="00FF1AE0"/>
    <w:rsid w:val="00FF1CD1"/>
    <w:rsid w:val="00FF1D22"/>
    <w:rsid w:val="00FF1E0E"/>
    <w:rsid w:val="00FF1FAF"/>
    <w:rsid w:val="00FF20AE"/>
    <w:rsid w:val="00FF22AD"/>
    <w:rsid w:val="00FF2317"/>
    <w:rsid w:val="00FF27BB"/>
    <w:rsid w:val="00FF2834"/>
    <w:rsid w:val="00FF28F5"/>
    <w:rsid w:val="00FF2A0B"/>
    <w:rsid w:val="00FF2C4B"/>
    <w:rsid w:val="00FF2CDA"/>
    <w:rsid w:val="00FF2EDE"/>
    <w:rsid w:val="00FF2F8B"/>
    <w:rsid w:val="00FF3573"/>
    <w:rsid w:val="00FF35A6"/>
    <w:rsid w:val="00FF373D"/>
    <w:rsid w:val="00FF395E"/>
    <w:rsid w:val="00FF3E07"/>
    <w:rsid w:val="00FF419E"/>
    <w:rsid w:val="00FF4A2A"/>
    <w:rsid w:val="00FF500E"/>
    <w:rsid w:val="00FF55D8"/>
    <w:rsid w:val="00FF57EA"/>
    <w:rsid w:val="00FF581C"/>
    <w:rsid w:val="00FF5BEE"/>
    <w:rsid w:val="00FF62C5"/>
    <w:rsid w:val="00FF6759"/>
    <w:rsid w:val="00FF693C"/>
    <w:rsid w:val="00FF6A22"/>
    <w:rsid w:val="00FF6C4D"/>
    <w:rsid w:val="00FF6E41"/>
    <w:rsid w:val="00FF6EFE"/>
    <w:rsid w:val="00FF7494"/>
    <w:rsid w:val="00FF7529"/>
    <w:rsid w:val="00FF7E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9E2558-42A8-4FE9-8180-973228904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63A8"/>
    <w:pPr>
      <w:spacing w:after="0" w:line="240" w:lineRule="auto"/>
    </w:pPr>
    <w:rPr>
      <w:rFonts w:ascii="Times New Roman" w:eastAsia="Times New Roman" w:hAnsi="Times New Roman" w:cs="Times New Roman"/>
      <w:sz w:val="24"/>
      <w:szCs w:val="24"/>
      <w:lang w:val="uk-UA" w:eastAsia="uk-UA"/>
    </w:rPr>
  </w:style>
  <w:style w:type="paragraph" w:styleId="1">
    <w:name w:val="heading 1"/>
    <w:basedOn w:val="a"/>
    <w:next w:val="a"/>
    <w:link w:val="10"/>
    <w:qFormat/>
    <w:rsid w:val="000D59E7"/>
    <w:pPr>
      <w:keepNext/>
      <w:keepLines/>
      <w:spacing w:before="480"/>
      <w:outlineLvl w:val="0"/>
    </w:pPr>
    <w:rPr>
      <w:rFonts w:ascii="Cambria" w:hAnsi="Cambria"/>
      <w:b/>
      <w:bCs/>
      <w:color w:val="365F91"/>
      <w:sz w:val="28"/>
      <w:szCs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463A8"/>
    <w:pPr>
      <w:suppressAutoHyphens/>
      <w:autoSpaceDN w:val="0"/>
      <w:spacing w:after="0" w:line="240" w:lineRule="auto"/>
      <w:textAlignment w:val="baseline"/>
    </w:pPr>
    <w:rPr>
      <w:rFonts w:ascii="Calibri" w:eastAsia="SimSun" w:hAnsi="Calibri" w:cs="F"/>
      <w:kern w:val="3"/>
    </w:rPr>
  </w:style>
  <w:style w:type="character" w:styleId="a4">
    <w:name w:val="Strong"/>
    <w:basedOn w:val="a0"/>
    <w:uiPriority w:val="22"/>
    <w:qFormat/>
    <w:rsid w:val="009463A8"/>
    <w:rPr>
      <w:b/>
      <w:bCs/>
    </w:rPr>
  </w:style>
  <w:style w:type="paragraph" w:styleId="a5">
    <w:name w:val="List Paragraph"/>
    <w:basedOn w:val="a"/>
    <w:uiPriority w:val="99"/>
    <w:qFormat/>
    <w:rsid w:val="009463A8"/>
    <w:pPr>
      <w:widowControl w:val="0"/>
      <w:autoSpaceDE w:val="0"/>
      <w:autoSpaceDN w:val="0"/>
      <w:adjustRightInd w:val="0"/>
      <w:ind w:left="720"/>
      <w:contextualSpacing/>
    </w:pPr>
    <w:rPr>
      <w:sz w:val="20"/>
      <w:szCs w:val="20"/>
      <w:lang w:val="ru-RU" w:eastAsia="ru-RU"/>
    </w:rPr>
  </w:style>
  <w:style w:type="paragraph" w:customStyle="1" w:styleId="docdata">
    <w:name w:val="docdata"/>
    <w:aliases w:val="docy,v5,4617,baiaagaaboqcaaad8a0aaax+dqaaaaaaaaaaaaaaaaaaaaaaaaaaaaaaaaaaaaaaaaaaaaaaaaaaaaaaaaaaaaaaaaaaaaaaaaaaaaaaaaaaaaaaaaaaaaaaaaaaaaaaaaaaaaaaaaaaaaaaaaaaaaaaaaaaaaaaaaaaaaaaaaaaaaaaaaaaaaaaaaaaaaaaaaaaaaaaaaaaaaaaaaaaaaaaaaaaaaaaaaaaaaaa"/>
    <w:basedOn w:val="a"/>
    <w:rsid w:val="009463A8"/>
    <w:pPr>
      <w:spacing w:before="100" w:beforeAutospacing="1" w:after="100" w:afterAutospacing="1"/>
    </w:pPr>
    <w:rPr>
      <w:lang w:val="ru-RU" w:eastAsia="ru-RU"/>
    </w:rPr>
  </w:style>
  <w:style w:type="paragraph" w:customStyle="1" w:styleId="Standard">
    <w:name w:val="Standard"/>
    <w:rsid w:val="0079667E"/>
    <w:pPr>
      <w:widowControl w:val="0"/>
      <w:suppressAutoHyphens/>
      <w:spacing w:after="0" w:line="240" w:lineRule="auto"/>
      <w:textAlignment w:val="baseline"/>
    </w:pPr>
    <w:rPr>
      <w:rFonts w:ascii="Times New Roman" w:eastAsia="Lucida Sans Unicode" w:hAnsi="Times New Roman" w:cs="Times New Roman"/>
      <w:kern w:val="1"/>
      <w:sz w:val="24"/>
      <w:szCs w:val="24"/>
      <w:lang w:eastAsia="ar-SA"/>
    </w:rPr>
  </w:style>
  <w:style w:type="character" w:customStyle="1" w:styleId="10">
    <w:name w:val="Заголовок 1 Знак"/>
    <w:basedOn w:val="a0"/>
    <w:link w:val="1"/>
    <w:rsid w:val="000D59E7"/>
    <w:rPr>
      <w:rFonts w:ascii="Cambria" w:eastAsia="Times New Roman" w:hAnsi="Cambria" w:cs="Times New Roman"/>
      <w:b/>
      <w:bCs/>
      <w:color w:val="365F91"/>
      <w:sz w:val="28"/>
      <w:szCs w:val="28"/>
      <w:lang w:eastAsia="ru-RU"/>
    </w:rPr>
  </w:style>
  <w:style w:type="paragraph" w:styleId="a6">
    <w:name w:val="header"/>
    <w:basedOn w:val="a"/>
    <w:link w:val="a7"/>
    <w:uiPriority w:val="99"/>
    <w:unhideWhenUsed/>
    <w:rsid w:val="003F128D"/>
    <w:pPr>
      <w:tabs>
        <w:tab w:val="center" w:pos="4819"/>
        <w:tab w:val="right" w:pos="9639"/>
      </w:tabs>
    </w:pPr>
  </w:style>
  <w:style w:type="character" w:customStyle="1" w:styleId="a7">
    <w:name w:val="Верхний колонтитул Знак"/>
    <w:basedOn w:val="a0"/>
    <w:link w:val="a6"/>
    <w:uiPriority w:val="99"/>
    <w:rsid w:val="003F128D"/>
    <w:rPr>
      <w:rFonts w:ascii="Times New Roman" w:eastAsia="Times New Roman" w:hAnsi="Times New Roman" w:cs="Times New Roman"/>
      <w:sz w:val="24"/>
      <w:szCs w:val="24"/>
      <w:lang w:val="uk-UA" w:eastAsia="uk-UA"/>
    </w:rPr>
  </w:style>
  <w:style w:type="paragraph" w:styleId="a8">
    <w:name w:val="footer"/>
    <w:basedOn w:val="a"/>
    <w:link w:val="a9"/>
    <w:uiPriority w:val="99"/>
    <w:unhideWhenUsed/>
    <w:rsid w:val="003F128D"/>
    <w:pPr>
      <w:tabs>
        <w:tab w:val="center" w:pos="4819"/>
        <w:tab w:val="right" w:pos="9639"/>
      </w:tabs>
    </w:pPr>
  </w:style>
  <w:style w:type="character" w:customStyle="1" w:styleId="a9">
    <w:name w:val="Нижний колонтитул Знак"/>
    <w:basedOn w:val="a0"/>
    <w:link w:val="a8"/>
    <w:uiPriority w:val="99"/>
    <w:rsid w:val="003F128D"/>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B096F9-B70A-4EE7-A3FC-9F1CD6C1A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12</Pages>
  <Words>18182</Words>
  <Characters>10364</Characters>
  <Application>Microsoft Office Word</Application>
  <DocSecurity>0</DocSecurity>
  <Lines>86</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Evgeniya</cp:lastModifiedBy>
  <cp:revision>95</cp:revision>
  <dcterms:created xsi:type="dcterms:W3CDTF">2021-01-25T11:47:00Z</dcterms:created>
  <dcterms:modified xsi:type="dcterms:W3CDTF">2023-01-06T11:04:00Z</dcterms:modified>
</cp:coreProperties>
</file>