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716130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8775AD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26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A018D" w:rsidRPr="003020BB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3658A">
        <w:rPr>
          <w:rFonts w:ascii="Times New Roman" w:hAnsi="Times New Roman"/>
          <w:sz w:val="26"/>
          <w:szCs w:val="26"/>
          <w:u w:val="single"/>
        </w:rPr>
        <w:t>118</w:t>
      </w:r>
      <w:bookmarkStart w:id="0" w:name="_GoBack"/>
      <w:bookmarkEnd w:id="0"/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1.1. </w:t>
      </w:r>
      <w:r w:rsidR="007F6481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7F6481">
        <w:rPr>
          <w:rFonts w:ascii="Times New Roman" w:hAnsi="Times New Roman"/>
          <w:sz w:val="28"/>
          <w:szCs w:val="28"/>
        </w:rPr>
        <w:t xml:space="preserve"> рекламних засобів у кількості 4 одиниць </w:t>
      </w:r>
      <w:r w:rsidR="007F6481" w:rsidRPr="008C1AEC">
        <w:rPr>
          <w:rFonts w:ascii="Times New Roman" w:hAnsi="Times New Roman"/>
          <w:sz w:val="28"/>
          <w:szCs w:val="28"/>
        </w:rPr>
        <w:t>згідно із додатком до цього наказу</w:t>
      </w:r>
    </w:p>
    <w:p w:rsidR="007F6481" w:rsidRPr="008C1AEC" w:rsidRDefault="007F648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1.2. За результатами виконання підпункту 1.1 пункту </w:t>
      </w:r>
      <w:r w:rsidR="00237B0D">
        <w:rPr>
          <w:rFonts w:ascii="Times New Roman" w:hAnsi="Times New Roman"/>
          <w:sz w:val="28"/>
          <w:szCs w:val="28"/>
        </w:rPr>
        <w:t>1 цього наказу надавати письмовий звіт про демонтований рекламний засіб</w:t>
      </w:r>
      <w:r w:rsidRPr="008C1AEC">
        <w:rPr>
          <w:rFonts w:ascii="Times New Roman" w:hAnsi="Times New Roman"/>
          <w:sz w:val="28"/>
          <w:szCs w:val="28"/>
        </w:rPr>
        <w:t>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</w:t>
      </w:r>
      <w:r w:rsidR="00DE3970">
        <w:rPr>
          <w:rFonts w:ascii="Times New Roman" w:hAnsi="Times New Roman"/>
          <w:sz w:val="28"/>
          <w:szCs w:val="28"/>
        </w:rPr>
        <w:t>ладно надати письмове</w:t>
      </w:r>
      <w:r w:rsidRPr="008C1AEC">
        <w:rPr>
          <w:rFonts w:ascii="Times New Roman" w:hAnsi="Times New Roman"/>
          <w:sz w:val="28"/>
          <w:szCs w:val="28"/>
        </w:rPr>
        <w:t xml:space="preserve"> пояснення із зазначен</w:t>
      </w:r>
      <w:r w:rsidR="00237B0D">
        <w:rPr>
          <w:rFonts w:ascii="Times New Roman" w:hAnsi="Times New Roman"/>
          <w:sz w:val="28"/>
          <w:szCs w:val="28"/>
        </w:rPr>
        <w:t>ням причин</w:t>
      </w:r>
      <w:r w:rsidRPr="008C1AEC">
        <w:rPr>
          <w:rFonts w:ascii="Times New Roman" w:hAnsi="Times New Roman"/>
          <w:sz w:val="28"/>
          <w:szCs w:val="28"/>
        </w:rPr>
        <w:t>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5E0721" w:rsidRPr="008C1AEC" w:rsidRDefault="005E0721" w:rsidP="005E0721">
      <w:pPr>
        <w:pStyle w:val="6"/>
        <w:ind w:firstLine="0"/>
        <w:rPr>
          <w:szCs w:val="28"/>
        </w:rPr>
      </w:pPr>
      <w:r w:rsidRPr="008C1AEC">
        <w:rPr>
          <w:b w:val="0"/>
          <w:szCs w:val="28"/>
        </w:rPr>
        <w:t xml:space="preserve">Начальник                                                                                       </w:t>
      </w:r>
      <w:r w:rsidR="008775AD">
        <w:rPr>
          <w:b w:val="0"/>
          <w:szCs w:val="28"/>
        </w:rPr>
        <w:t>Оксана</w:t>
      </w:r>
      <w:r w:rsidRPr="008C1AEC">
        <w:rPr>
          <w:b w:val="0"/>
          <w:szCs w:val="28"/>
        </w:rPr>
        <w:t xml:space="preserve"> </w:t>
      </w:r>
      <w:r w:rsidR="008775AD"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237B0D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8775AD">
        <w:rPr>
          <w:rFonts w:ascii="Times New Roman" w:hAnsi="Times New Roman"/>
          <w:sz w:val="28"/>
          <w:szCs w:val="28"/>
        </w:rPr>
        <w:t>26</w:t>
      </w:r>
      <w:r w:rsidR="003020BB">
        <w:rPr>
          <w:rFonts w:ascii="Times New Roman" w:hAnsi="Times New Roman"/>
          <w:sz w:val="28"/>
          <w:szCs w:val="28"/>
        </w:rPr>
        <w:t xml:space="preserve"> </w:t>
      </w:r>
      <w:r w:rsidR="008775AD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8775AD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40D68">
        <w:rPr>
          <w:rFonts w:ascii="Times New Roman" w:hAnsi="Times New Roman"/>
          <w:sz w:val="28"/>
          <w:szCs w:val="28"/>
        </w:rPr>
        <w:t xml:space="preserve"> </w:t>
      </w:r>
      <w:r w:rsidR="008775AD">
        <w:rPr>
          <w:rFonts w:ascii="Times New Roman" w:hAnsi="Times New Roman"/>
          <w:sz w:val="28"/>
          <w:szCs w:val="28"/>
        </w:rPr>
        <w:t>118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835"/>
        <w:gridCol w:w="1418"/>
        <w:gridCol w:w="2835"/>
        <w:gridCol w:w="850"/>
        <w:gridCol w:w="1560"/>
      </w:tblGrid>
      <w:tr w:rsidR="005D625A" w:rsidRPr="005D625A" w:rsidTr="00B6762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8775AD" w:rsidRPr="00714AB8" w:rsidTr="00B6762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775AD" w:rsidRPr="005D625A" w:rsidRDefault="008775AD" w:rsidP="008775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775AD" w:rsidRPr="008775AD" w:rsidRDefault="008775AD" w:rsidP="008775A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. Броварський (04-0018-01)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775AD" w:rsidRPr="008775AD" w:rsidRDefault="008775AD" w:rsidP="008775A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"Рекламне </w:t>
            </w:r>
            <w:proofErr w:type="spellStart"/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агенство</w:t>
            </w:r>
            <w:proofErr w:type="spellEnd"/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775AD" w:rsidRPr="008775AD" w:rsidRDefault="008775AD" w:rsidP="008775A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06522-04-П-3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775AD" w:rsidRPr="008775AD" w:rsidRDefault="008775AD" w:rsidP="008775A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775AD" w:rsidRPr="008775AD" w:rsidRDefault="008775AD" w:rsidP="008775A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775AD" w:rsidRPr="00237B0D" w:rsidRDefault="008775AD" w:rsidP="00877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B0D"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 w:rsidRPr="00237B0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37B0D">
              <w:rPr>
                <w:rFonts w:ascii="Times New Roman" w:hAnsi="Times New Roman"/>
                <w:sz w:val="24"/>
                <w:szCs w:val="24"/>
              </w:rPr>
              <w:t>. 3.3.3 п.3.3 Порядку</w:t>
            </w:r>
          </w:p>
        </w:tc>
      </w:tr>
      <w:tr w:rsidR="007F6481" w:rsidRPr="00714AB8" w:rsidTr="00B6762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F6481" w:rsidRPr="005D625A" w:rsidRDefault="007F6481" w:rsidP="007F64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Велика Кільцева дорога (04-0274-01)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ТОВ "ОКТАГОН-АУТДОР"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06504-04-П-2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Default="007F6481" w:rsidP="007F6481">
            <w:r w:rsidRPr="00367D2D"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 w:rsidRPr="00367D2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367D2D">
              <w:rPr>
                <w:rFonts w:ascii="Times New Roman" w:hAnsi="Times New Roman"/>
                <w:sz w:val="24"/>
                <w:szCs w:val="24"/>
              </w:rPr>
              <w:t>. 3.3.3 п.3.3 Порядку</w:t>
            </w:r>
          </w:p>
        </w:tc>
      </w:tr>
      <w:tr w:rsidR="007F6481" w:rsidRPr="00714AB8" w:rsidTr="00B6762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F6481" w:rsidRPr="005D625A" w:rsidRDefault="007F6481" w:rsidP="007F64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Велика Кільцева дорога (04-0615-01)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ТОВ "Технопарк ЛТД"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15027-07-П-1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Default="007F6481" w:rsidP="007F6481">
            <w:r w:rsidRPr="00367D2D"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 w:rsidRPr="00367D2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367D2D">
              <w:rPr>
                <w:rFonts w:ascii="Times New Roman" w:hAnsi="Times New Roman"/>
                <w:sz w:val="24"/>
                <w:szCs w:val="24"/>
              </w:rPr>
              <w:t>. 3.3.3 п.3.3 Порядку</w:t>
            </w:r>
          </w:p>
        </w:tc>
      </w:tr>
      <w:tr w:rsidR="007F6481" w:rsidRPr="00714AB8" w:rsidTr="00B6762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F6481" w:rsidRPr="005D625A" w:rsidRDefault="007F6481" w:rsidP="007F64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Житомирське шосе /на межі Києва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ПП "Ей-</w:t>
            </w:r>
            <w:proofErr w:type="spellStart"/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Петрол</w:t>
            </w:r>
            <w:proofErr w:type="spellEnd"/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176754С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Pr="008775AD" w:rsidRDefault="007F6481" w:rsidP="007F648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5A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F6481" w:rsidRDefault="007F6481" w:rsidP="007F6481">
            <w:r w:rsidRPr="00367D2D"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 w:rsidRPr="00367D2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367D2D">
              <w:rPr>
                <w:rFonts w:ascii="Times New Roman" w:hAnsi="Times New Roman"/>
                <w:sz w:val="24"/>
                <w:szCs w:val="24"/>
              </w:rPr>
              <w:t>. 3.3.3 п.3.3 Порядку</w:t>
            </w:r>
          </w:p>
        </w:tc>
      </w:tr>
    </w:tbl>
    <w:p w:rsidR="00E75FA2" w:rsidRDefault="00E75FA2" w:rsidP="00AA3514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</w:p>
    <w:sectPr w:rsidR="00E75FA2" w:rsidSect="00EC30BE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EBF" w:rsidRDefault="00A41EBF" w:rsidP="007C18BC">
      <w:pPr>
        <w:spacing w:after="0" w:line="240" w:lineRule="auto"/>
      </w:pPr>
      <w:r>
        <w:separator/>
      </w:r>
    </w:p>
  </w:endnote>
  <w:endnote w:type="continuationSeparator" w:id="0">
    <w:p w:rsidR="00A41EBF" w:rsidRDefault="00A41EBF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D68" w:rsidRDefault="00C40D6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40D68" w:rsidRDefault="001B1BC0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BA018D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C40D68">
      <w:rPr>
        <w:rFonts w:ascii="Times New Roman" w:hAnsi="Times New Roman"/>
        <w:sz w:val="24"/>
        <w:szCs w:val="24"/>
      </w:rPr>
      <w:t xml:space="preserve">.  </w:t>
    </w:r>
    <w:r w:rsidR="00C40D68">
      <w:rPr>
        <w:rFonts w:ascii="Times New Roman" w:hAnsi="Times New Roman"/>
        <w:sz w:val="24"/>
        <w:szCs w:val="24"/>
      </w:rPr>
      <w:tab/>
    </w:r>
    <w:r w:rsidR="00C40D6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C40D68" w:rsidRDefault="00C40D68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                                                                                                      </w:t>
    </w:r>
  </w:p>
  <w:p w:rsidR="00C40D68" w:rsidRDefault="00C40D68" w:rsidP="00343BD2">
    <w:pPr>
      <w:pStyle w:val="a5"/>
      <w:tabs>
        <w:tab w:val="left" w:pos="705"/>
        <w:tab w:val="right" w:pos="15137"/>
      </w:tabs>
    </w:pPr>
  </w:p>
  <w:p w:rsidR="00C40D68" w:rsidRPr="00966ED7" w:rsidRDefault="00C40D6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23658A">
      <w:rPr>
        <w:noProof/>
      </w:rPr>
      <w:t>2</w:t>
    </w:r>
    <w:r>
      <w:rPr>
        <w:noProof/>
      </w:rPr>
      <w:fldChar w:fldCharType="end"/>
    </w:r>
  </w:p>
  <w:p w:rsidR="00C40D68" w:rsidRPr="007C18BC" w:rsidRDefault="00C40D6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40D68" w:rsidRDefault="00C40D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EBF" w:rsidRDefault="00A41EBF" w:rsidP="007C18BC">
      <w:pPr>
        <w:spacing w:after="0" w:line="240" w:lineRule="auto"/>
      </w:pPr>
      <w:r>
        <w:separator/>
      </w:r>
    </w:p>
  </w:footnote>
  <w:footnote w:type="continuationSeparator" w:id="0">
    <w:p w:rsidR="00A41EBF" w:rsidRDefault="00A41EBF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4072"/>
    <w:rsid w:val="00015879"/>
    <w:rsid w:val="00015BA0"/>
    <w:rsid w:val="00017404"/>
    <w:rsid w:val="00017523"/>
    <w:rsid w:val="000202C8"/>
    <w:rsid w:val="00020B5C"/>
    <w:rsid w:val="00021E31"/>
    <w:rsid w:val="0002480B"/>
    <w:rsid w:val="00026267"/>
    <w:rsid w:val="000265E1"/>
    <w:rsid w:val="0002724A"/>
    <w:rsid w:val="0003055A"/>
    <w:rsid w:val="00030FB2"/>
    <w:rsid w:val="00031EDE"/>
    <w:rsid w:val="0003247D"/>
    <w:rsid w:val="0003324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7BAC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CA7"/>
    <w:rsid w:val="000837B1"/>
    <w:rsid w:val="0008386A"/>
    <w:rsid w:val="00083E4A"/>
    <w:rsid w:val="00083FE6"/>
    <w:rsid w:val="00083FEC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F42"/>
    <w:rsid w:val="000A0AC8"/>
    <w:rsid w:val="000A1141"/>
    <w:rsid w:val="000A1CBC"/>
    <w:rsid w:val="000A366F"/>
    <w:rsid w:val="000A3EEE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3565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F78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15C5"/>
    <w:rsid w:val="00122386"/>
    <w:rsid w:val="00123A5E"/>
    <w:rsid w:val="001246B3"/>
    <w:rsid w:val="00124D62"/>
    <w:rsid w:val="0012506E"/>
    <w:rsid w:val="00131A2D"/>
    <w:rsid w:val="00132246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74D1"/>
    <w:rsid w:val="00170D71"/>
    <w:rsid w:val="00172DA0"/>
    <w:rsid w:val="0017307E"/>
    <w:rsid w:val="001734BC"/>
    <w:rsid w:val="00175DE6"/>
    <w:rsid w:val="001810CE"/>
    <w:rsid w:val="001817A3"/>
    <w:rsid w:val="0018375F"/>
    <w:rsid w:val="00191E9A"/>
    <w:rsid w:val="0019477A"/>
    <w:rsid w:val="00195639"/>
    <w:rsid w:val="00195A49"/>
    <w:rsid w:val="00196105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1BC0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4097"/>
    <w:rsid w:val="001F54FC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5E8E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3658A"/>
    <w:rsid w:val="00237B0D"/>
    <w:rsid w:val="00241271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633A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3330"/>
    <w:rsid w:val="00284299"/>
    <w:rsid w:val="00285FDE"/>
    <w:rsid w:val="00286C9E"/>
    <w:rsid w:val="00287E51"/>
    <w:rsid w:val="00292D6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232C"/>
    <w:rsid w:val="00372985"/>
    <w:rsid w:val="00372CE1"/>
    <w:rsid w:val="00374AC2"/>
    <w:rsid w:val="0037572B"/>
    <w:rsid w:val="0037778F"/>
    <w:rsid w:val="00380FF0"/>
    <w:rsid w:val="003816DA"/>
    <w:rsid w:val="003817CC"/>
    <w:rsid w:val="00381F6E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52B8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8CF"/>
    <w:rsid w:val="00402D34"/>
    <w:rsid w:val="004031DE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5070"/>
    <w:rsid w:val="00433422"/>
    <w:rsid w:val="004348A3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1BB7"/>
    <w:rsid w:val="00491EFC"/>
    <w:rsid w:val="00492EE8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81A"/>
    <w:rsid w:val="00501748"/>
    <w:rsid w:val="00501CBD"/>
    <w:rsid w:val="00501D75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482C"/>
    <w:rsid w:val="005B53DE"/>
    <w:rsid w:val="005B5DEB"/>
    <w:rsid w:val="005B66A8"/>
    <w:rsid w:val="005B68CE"/>
    <w:rsid w:val="005C0E1D"/>
    <w:rsid w:val="005C3572"/>
    <w:rsid w:val="005C35C8"/>
    <w:rsid w:val="005C4D3E"/>
    <w:rsid w:val="005C59A8"/>
    <w:rsid w:val="005C5A76"/>
    <w:rsid w:val="005D1C90"/>
    <w:rsid w:val="005D3D05"/>
    <w:rsid w:val="005D48C9"/>
    <w:rsid w:val="005D625A"/>
    <w:rsid w:val="005E0721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2014"/>
    <w:rsid w:val="00604E02"/>
    <w:rsid w:val="00605445"/>
    <w:rsid w:val="006059D8"/>
    <w:rsid w:val="00605AB5"/>
    <w:rsid w:val="00606D30"/>
    <w:rsid w:val="00607548"/>
    <w:rsid w:val="0060796E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5A25"/>
    <w:rsid w:val="0065688A"/>
    <w:rsid w:val="00656AA2"/>
    <w:rsid w:val="00660687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3EF"/>
    <w:rsid w:val="00686B83"/>
    <w:rsid w:val="00687AD7"/>
    <w:rsid w:val="0069046B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1F8A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7C8E"/>
    <w:rsid w:val="006F0FE5"/>
    <w:rsid w:val="006F470A"/>
    <w:rsid w:val="006F6729"/>
    <w:rsid w:val="00700342"/>
    <w:rsid w:val="0070052A"/>
    <w:rsid w:val="00700B96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6C9B"/>
    <w:rsid w:val="00730D79"/>
    <w:rsid w:val="007314CE"/>
    <w:rsid w:val="00732D4A"/>
    <w:rsid w:val="007348B8"/>
    <w:rsid w:val="00734D74"/>
    <w:rsid w:val="00736996"/>
    <w:rsid w:val="00736FE0"/>
    <w:rsid w:val="00737A13"/>
    <w:rsid w:val="007405A4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73A40"/>
    <w:rsid w:val="00773A9A"/>
    <w:rsid w:val="00774413"/>
    <w:rsid w:val="00774C82"/>
    <w:rsid w:val="00774CCE"/>
    <w:rsid w:val="007758F9"/>
    <w:rsid w:val="00775B66"/>
    <w:rsid w:val="00776649"/>
    <w:rsid w:val="00777903"/>
    <w:rsid w:val="00777E12"/>
    <w:rsid w:val="00777FE7"/>
    <w:rsid w:val="0078051D"/>
    <w:rsid w:val="00782F96"/>
    <w:rsid w:val="0078502F"/>
    <w:rsid w:val="007901F7"/>
    <w:rsid w:val="00790532"/>
    <w:rsid w:val="007910FA"/>
    <w:rsid w:val="00791ADC"/>
    <w:rsid w:val="00792CD8"/>
    <w:rsid w:val="00794382"/>
    <w:rsid w:val="00794B04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EB2"/>
    <w:rsid w:val="007E6CD8"/>
    <w:rsid w:val="007F02CF"/>
    <w:rsid w:val="007F1982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7F6481"/>
    <w:rsid w:val="008006FF"/>
    <w:rsid w:val="008007B1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775AD"/>
    <w:rsid w:val="008801D3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C49"/>
    <w:rsid w:val="009B1DD7"/>
    <w:rsid w:val="009B23D1"/>
    <w:rsid w:val="009B2859"/>
    <w:rsid w:val="009B3AE9"/>
    <w:rsid w:val="009C0AE6"/>
    <w:rsid w:val="009C1EFC"/>
    <w:rsid w:val="009C23DF"/>
    <w:rsid w:val="009C3DDE"/>
    <w:rsid w:val="009D0237"/>
    <w:rsid w:val="009D219A"/>
    <w:rsid w:val="009D2560"/>
    <w:rsid w:val="009D2950"/>
    <w:rsid w:val="009D2C65"/>
    <w:rsid w:val="009D3752"/>
    <w:rsid w:val="009D3A6C"/>
    <w:rsid w:val="009D47A1"/>
    <w:rsid w:val="009D47A3"/>
    <w:rsid w:val="009D5AE7"/>
    <w:rsid w:val="009D6055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0DF8"/>
    <w:rsid w:val="00A215F3"/>
    <w:rsid w:val="00A24F1A"/>
    <w:rsid w:val="00A30F79"/>
    <w:rsid w:val="00A31E96"/>
    <w:rsid w:val="00A320C8"/>
    <w:rsid w:val="00A33095"/>
    <w:rsid w:val="00A339AF"/>
    <w:rsid w:val="00A34F61"/>
    <w:rsid w:val="00A35187"/>
    <w:rsid w:val="00A36844"/>
    <w:rsid w:val="00A36BAB"/>
    <w:rsid w:val="00A41E0B"/>
    <w:rsid w:val="00A41EBF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1775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519"/>
    <w:rsid w:val="00AB6E86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2701"/>
    <w:rsid w:val="00AD280F"/>
    <w:rsid w:val="00AD3010"/>
    <w:rsid w:val="00AD53CB"/>
    <w:rsid w:val="00AD5B4D"/>
    <w:rsid w:val="00AD5D39"/>
    <w:rsid w:val="00AD703E"/>
    <w:rsid w:val="00AD7BCE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2042"/>
    <w:rsid w:val="00B64A79"/>
    <w:rsid w:val="00B64C94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E99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77A"/>
    <w:rsid w:val="00BF0C6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D047E"/>
    <w:rsid w:val="00CD31B0"/>
    <w:rsid w:val="00CD4353"/>
    <w:rsid w:val="00CD4A53"/>
    <w:rsid w:val="00CD5387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60EA"/>
    <w:rsid w:val="00D17235"/>
    <w:rsid w:val="00D17C22"/>
    <w:rsid w:val="00D22136"/>
    <w:rsid w:val="00D2452D"/>
    <w:rsid w:val="00D24EDB"/>
    <w:rsid w:val="00D25915"/>
    <w:rsid w:val="00D26B04"/>
    <w:rsid w:val="00D301F4"/>
    <w:rsid w:val="00D316AA"/>
    <w:rsid w:val="00D32C61"/>
    <w:rsid w:val="00D32F6A"/>
    <w:rsid w:val="00D34364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DBD"/>
    <w:rsid w:val="00D90719"/>
    <w:rsid w:val="00D91835"/>
    <w:rsid w:val="00D92DF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230D"/>
    <w:rsid w:val="00DE24A8"/>
    <w:rsid w:val="00DE2EBD"/>
    <w:rsid w:val="00DE3970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6665"/>
    <w:rsid w:val="00E0748C"/>
    <w:rsid w:val="00E11025"/>
    <w:rsid w:val="00E13EF1"/>
    <w:rsid w:val="00E13F3C"/>
    <w:rsid w:val="00E14A58"/>
    <w:rsid w:val="00E14D72"/>
    <w:rsid w:val="00E15358"/>
    <w:rsid w:val="00E15770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7D7"/>
    <w:rsid w:val="00E35DEC"/>
    <w:rsid w:val="00E40049"/>
    <w:rsid w:val="00E40935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221057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5F038-B2D2-4DDD-BE98-13209502A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2022-01-26T13:29:00Z</cp:lastPrinted>
  <dcterms:created xsi:type="dcterms:W3CDTF">2022-01-26T13:27:00Z</dcterms:created>
  <dcterms:modified xsi:type="dcterms:W3CDTF">2022-01-26T13:29:00Z</dcterms:modified>
</cp:coreProperties>
</file>