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0CE" w:rsidRDefault="001420CE" w:rsidP="001420CE">
      <w:pPr>
        <w:ind w:left="-360"/>
        <w:jc w:val="center"/>
      </w:pPr>
      <w:r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7" o:title=""/>
          </v:shape>
          <o:OLEObject Type="Embed" ProgID="Word.Picture.8" ShapeID="_x0000_i1025" DrawAspect="Content" ObjectID="_1779867336" r:id="rId8"/>
        </w:object>
      </w:r>
    </w:p>
    <w:p w:rsidR="001420CE" w:rsidRDefault="001420CE" w:rsidP="001420CE">
      <w:pPr>
        <w:ind w:left="-360"/>
        <w:jc w:val="center"/>
        <w:rPr>
          <w:sz w:val="4"/>
          <w:szCs w:val="4"/>
        </w:rPr>
      </w:pPr>
    </w:p>
    <w:p w:rsidR="001420CE" w:rsidRDefault="001420CE" w:rsidP="001420CE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1420CE" w:rsidRDefault="001420CE" w:rsidP="001420CE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1420CE" w:rsidRDefault="001420CE" w:rsidP="001420CE">
      <w:pPr>
        <w:rPr>
          <w:b/>
        </w:rPr>
      </w:pPr>
    </w:p>
    <w:p w:rsidR="001420CE" w:rsidRDefault="001420CE" w:rsidP="001420CE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1420CE" w:rsidRDefault="001420CE" w:rsidP="001420C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420CE" w:rsidTr="001420CE">
        <w:tc>
          <w:tcPr>
            <w:tcW w:w="3190" w:type="dxa"/>
            <w:hideMark/>
          </w:tcPr>
          <w:p w:rsidR="001420CE" w:rsidRDefault="001420CE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10.06.2024</w:t>
            </w:r>
          </w:p>
        </w:tc>
        <w:tc>
          <w:tcPr>
            <w:tcW w:w="3190" w:type="dxa"/>
            <w:hideMark/>
          </w:tcPr>
          <w:p w:rsidR="001420CE" w:rsidRDefault="001420CE">
            <w:pPr>
              <w:spacing w:line="276" w:lineRule="auto"/>
              <w:ind w:left="730"/>
              <w:rPr>
                <w:rFonts w:eastAsia="Times New Roman"/>
                <w:b/>
                <w:spacing w:val="100"/>
                <w:sz w:val="20"/>
                <w:lang w:eastAsia="en-US"/>
              </w:rPr>
            </w:pPr>
            <w:r>
              <w:rPr>
                <w:lang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1420CE" w:rsidRDefault="001420CE" w:rsidP="001420CE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№558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FB31B0">
        <w:rPr>
          <w:szCs w:val="28"/>
        </w:rPr>
        <w:t>ю: вул. Романа Шухевича</w:t>
      </w:r>
      <w:r w:rsidR="00C11EC7">
        <w:rPr>
          <w:szCs w:val="28"/>
        </w:rPr>
        <w:t>,</w:t>
      </w:r>
      <w:r w:rsidR="001D27DD">
        <w:rPr>
          <w:szCs w:val="28"/>
        </w:rPr>
        <w:t xml:space="preserve"> буд.</w:t>
      </w:r>
      <w:r w:rsidR="003713FE" w:rsidRPr="003713FE">
        <w:rPr>
          <w:szCs w:val="28"/>
        </w:rPr>
        <w:t>2</w:t>
      </w:r>
      <w:bookmarkStart w:id="0" w:name="_GoBack"/>
      <w:bookmarkEnd w:id="0"/>
      <w:r w:rsidR="00FB31B0">
        <w:rPr>
          <w:szCs w:val="28"/>
        </w:rPr>
        <w:t>3</w:t>
      </w:r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1420CE" w:rsidP="004C0211">
      <w:pPr>
        <w:ind w:left="5670"/>
        <w:rPr>
          <w:lang w:val="ru-RU"/>
        </w:rPr>
      </w:pPr>
      <w:r>
        <w:rPr>
          <w:lang w:val="ru-RU"/>
        </w:rPr>
        <w:t xml:space="preserve">10.06.2024 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558</w:t>
      </w:r>
    </w:p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18282F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18282F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51679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</w:t>
            </w:r>
            <w:r w:rsidR="00915B54">
              <w:rPr>
                <w:szCs w:val="28"/>
              </w:rPr>
              <w:t xml:space="preserve"> спеціал</w:t>
            </w:r>
            <w:r w:rsidR="00A9734F"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 w:rsidR="00A9734F"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662E2" w:rsidRDefault="000662E2" w:rsidP="001379C8">
      <w:r>
        <w:t>В.о. керуючого</w:t>
      </w:r>
      <w:r w:rsidR="00B924D8">
        <w:t xml:space="preserve"> </w:t>
      </w:r>
      <w:r w:rsidR="001379C8">
        <w:t>справами</w:t>
      </w:r>
      <w:r w:rsidR="00B924D8">
        <w:t xml:space="preserve"> </w:t>
      </w:r>
      <w:r>
        <w:t>виконкому –</w:t>
      </w:r>
    </w:p>
    <w:p w:rsidR="0008443B" w:rsidRDefault="000662E2" w:rsidP="001379C8">
      <w:r>
        <w:t>заступник голови районної в місті ради</w:t>
      </w:r>
      <w:r w:rsidR="001379C8">
        <w:t xml:space="preserve"> </w:t>
      </w:r>
    </w:p>
    <w:p w:rsidR="001379C8" w:rsidRDefault="000662E2" w:rsidP="001379C8">
      <w:r>
        <w:t>з питань діяльності виконавчих органів</w:t>
      </w:r>
      <w:r w:rsidR="0008443B">
        <w:t xml:space="preserve">         </w:t>
      </w:r>
      <w:r>
        <w:t xml:space="preserve">                  Анас</w:t>
      </w:r>
      <w:r w:rsidR="004D47CD">
        <w:t>тасія  ДАВИДОВА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52F" w:rsidRDefault="00E7352F" w:rsidP="000F2D45">
      <w:r>
        <w:separator/>
      </w:r>
    </w:p>
  </w:endnote>
  <w:endnote w:type="continuationSeparator" w:id="1">
    <w:p w:rsidR="00E7352F" w:rsidRDefault="00E7352F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52F" w:rsidRDefault="00E7352F" w:rsidP="000F2D45">
      <w:r>
        <w:separator/>
      </w:r>
    </w:p>
  </w:footnote>
  <w:footnote w:type="continuationSeparator" w:id="1">
    <w:p w:rsidR="00E7352F" w:rsidRDefault="00E7352F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29D4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20CE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13FE"/>
    <w:rsid w:val="003747CE"/>
    <w:rsid w:val="00374AC2"/>
    <w:rsid w:val="00391399"/>
    <w:rsid w:val="003943C9"/>
    <w:rsid w:val="00396307"/>
    <w:rsid w:val="003D4B12"/>
    <w:rsid w:val="003D5316"/>
    <w:rsid w:val="003D7EC4"/>
    <w:rsid w:val="003E4EC4"/>
    <w:rsid w:val="003F4A3C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A5CBF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0D98"/>
    <w:rsid w:val="00985F3E"/>
    <w:rsid w:val="009A667A"/>
    <w:rsid w:val="009C3253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EC7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352F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6541"/>
    <w:rsid w:val="00FB00CD"/>
    <w:rsid w:val="00FB2180"/>
    <w:rsid w:val="00FB31B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2024-06-11T07:44:00Z</cp:lastPrinted>
  <dcterms:created xsi:type="dcterms:W3CDTF">2024-06-11T07:43:00Z</dcterms:created>
  <dcterms:modified xsi:type="dcterms:W3CDTF">2024-06-14T07:49:00Z</dcterms:modified>
</cp:coreProperties>
</file>