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C" w:rsidRPr="00831A14" w:rsidRDefault="0098406C" w:rsidP="0098406C">
      <w:pPr>
        <w:pStyle w:val="a3"/>
        <w:jc w:val="center"/>
        <w:rPr>
          <w:rFonts w:ascii="Times New Roman" w:hAnsi="Times New Roman" w:cs="Times New Roman"/>
          <w:b/>
          <w:w w:val="150"/>
          <w:sz w:val="32"/>
          <w:szCs w:val="28"/>
          <w:lang w:val="uk-UA"/>
        </w:rPr>
      </w:pPr>
      <w:r w:rsidRPr="00831A14">
        <w:rPr>
          <w:rFonts w:ascii="Times New Roman" w:hAnsi="Times New Roman" w:cs="Times New Roman"/>
          <w:b/>
          <w:w w:val="150"/>
          <w:sz w:val="32"/>
          <w:szCs w:val="28"/>
          <w:lang w:val="uk-UA"/>
        </w:rPr>
        <w:t>СПИСОК</w:t>
      </w:r>
    </w:p>
    <w:p w:rsidR="0098406C" w:rsidRPr="00831A14" w:rsidRDefault="0098406C" w:rsidP="0098406C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31A14">
        <w:rPr>
          <w:rFonts w:ascii="Times New Roman" w:hAnsi="Times New Roman" w:cs="Times New Roman"/>
          <w:b/>
          <w:sz w:val="32"/>
          <w:szCs w:val="28"/>
          <w:lang w:val="uk-UA"/>
        </w:rPr>
        <w:t xml:space="preserve">депутатів Глухівської </w:t>
      </w:r>
      <w:r w:rsidR="00831A14" w:rsidRPr="00831A14">
        <w:rPr>
          <w:rFonts w:ascii="Times New Roman" w:hAnsi="Times New Roman" w:cs="Times New Roman"/>
          <w:b/>
          <w:sz w:val="32"/>
          <w:szCs w:val="28"/>
          <w:lang w:val="uk-UA"/>
        </w:rPr>
        <w:t>міської ради восьмого скликання</w:t>
      </w:r>
    </w:p>
    <w:p w:rsidR="0098406C" w:rsidRPr="00831A14" w:rsidRDefault="0098406C" w:rsidP="0098406C">
      <w:pPr>
        <w:pStyle w:val="a3"/>
        <w:rPr>
          <w:rFonts w:ascii="Times New Roman" w:hAnsi="Times New Roman" w:cs="Times New Roman"/>
          <w:sz w:val="32"/>
          <w:szCs w:val="28"/>
          <w:lang w:val="uk-UA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</w:tblGrid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Прізвище, ім’я, по батькові депутата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Барахович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Валентина Григорівна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Буйков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Олександр Сергійович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Бурлака Юрій Олександрович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Васянович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Людмила Григорівна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Горобко Роман Ярославович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Греков Ігор Петрович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Гриб Володимир Іванович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5B1908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Дєдіщева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Ірина Миколаївна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Кацюба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Зиновій Дмитрович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Коломієць Юрій Миколайович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Лазаревич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Кристина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Олександрівна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Ланін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Олександр Вікторович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Лисенко Віктор Іванович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Литвиненко Анатолій Васильович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Москаленко Анатолій Олександрович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Павлик Владислав Анатолійович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Савицька Інна Михайлівна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Савицький Олексій Дмитрович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Скрипник Євген Васильович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Стороженко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Галина Яківна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Терещенко Ірина Іванівна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Тітов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Анатолій Васильович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Троценко</w:t>
            </w:r>
            <w:proofErr w:type="spellEnd"/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Володимир Андрійович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Шпетна Лариса Валеріївна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Шуляк Галина Іванівна </w:t>
            </w:r>
          </w:p>
        </w:tc>
      </w:tr>
      <w:tr w:rsidR="00831A14" w:rsidRPr="00831A14" w:rsidTr="0083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4" w:rsidRPr="00831A14" w:rsidRDefault="00831A14" w:rsidP="00CF05A7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31A1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Юдіна Оксана Олександрівна</w:t>
            </w:r>
          </w:p>
        </w:tc>
      </w:tr>
    </w:tbl>
    <w:p w:rsidR="0098406C" w:rsidRPr="00831A14" w:rsidRDefault="0098406C" w:rsidP="0098406C">
      <w:pPr>
        <w:rPr>
          <w:rFonts w:ascii="Times New Roman" w:hAnsi="Times New Roman" w:cs="Times New Roman"/>
          <w:sz w:val="32"/>
          <w:szCs w:val="28"/>
          <w:lang w:val="en-US"/>
        </w:rPr>
      </w:pPr>
    </w:p>
    <w:p w:rsidR="0098406C" w:rsidRPr="00831A14" w:rsidRDefault="0098406C" w:rsidP="0098406C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98406C" w:rsidRPr="00831A14" w:rsidSect="007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87"/>
    <w:rsid w:val="002419F4"/>
    <w:rsid w:val="003E2338"/>
    <w:rsid w:val="005B1908"/>
    <w:rsid w:val="006E423A"/>
    <w:rsid w:val="00831A14"/>
    <w:rsid w:val="0098406C"/>
    <w:rsid w:val="00BB439A"/>
    <w:rsid w:val="00D86587"/>
    <w:rsid w:val="00F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E1370-15A5-4412-9639-BCA1198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0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ycf.x7t@gmail.com</cp:lastModifiedBy>
  <cp:revision>10</cp:revision>
  <cp:lastPrinted>2021-01-15T07:47:00Z</cp:lastPrinted>
  <dcterms:created xsi:type="dcterms:W3CDTF">2020-11-30T07:29:00Z</dcterms:created>
  <dcterms:modified xsi:type="dcterms:W3CDTF">2021-01-15T07:47:00Z</dcterms:modified>
</cp:coreProperties>
</file>